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033EE" w14:textId="230FE71B" w:rsidR="00E418D8" w:rsidRDefault="00567724">
      <w:r>
        <w:rPr>
          <w:b/>
          <w:bCs/>
          <w:sz w:val="36"/>
          <w:szCs w:val="36"/>
        </w:rPr>
        <w:t>hi</w:t>
      </w:r>
    </w:p>
    <w:sectPr w:rsidR="00E418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A5284" w14:textId="77777777" w:rsidR="001E3F95" w:rsidRDefault="001E3F95" w:rsidP="00567724">
      <w:pPr>
        <w:spacing w:after="0" w:line="240" w:lineRule="auto"/>
      </w:pPr>
      <w:r>
        <w:separator/>
      </w:r>
    </w:p>
  </w:endnote>
  <w:endnote w:type="continuationSeparator" w:id="0">
    <w:p w14:paraId="3CA3E47E" w14:textId="77777777" w:rsidR="001E3F95" w:rsidRDefault="001E3F95" w:rsidP="0056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D99E" w14:textId="37733B20" w:rsidR="00567724" w:rsidRDefault="00567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A8E75" w14:textId="322E5B59" w:rsidR="00567724" w:rsidRDefault="00567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E395E" w14:textId="1722EEC3" w:rsidR="00567724" w:rsidRDefault="00567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A41AD" w14:textId="77777777" w:rsidR="001E3F95" w:rsidRDefault="001E3F95" w:rsidP="00567724">
      <w:pPr>
        <w:spacing w:after="0" w:line="240" w:lineRule="auto"/>
      </w:pPr>
      <w:r>
        <w:separator/>
      </w:r>
    </w:p>
  </w:footnote>
  <w:footnote w:type="continuationSeparator" w:id="0">
    <w:p w14:paraId="107D7B8D" w14:textId="77777777" w:rsidR="001E3F95" w:rsidRDefault="001E3F95" w:rsidP="00567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B831" w14:textId="175AF2D7" w:rsidR="00567724" w:rsidRDefault="00567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1882F" w14:textId="2758DE75" w:rsidR="00567724" w:rsidRDefault="00567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AADCF" w14:textId="3A714B0C" w:rsidR="00567724" w:rsidRDefault="005677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935B0"/>
    <w:multiLevelType w:val="multilevel"/>
    <w:tmpl w:val="DBDE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67A1F"/>
    <w:multiLevelType w:val="multilevel"/>
    <w:tmpl w:val="964A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53BDA"/>
    <w:multiLevelType w:val="multilevel"/>
    <w:tmpl w:val="CAEE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44225"/>
    <w:multiLevelType w:val="multilevel"/>
    <w:tmpl w:val="B400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A2EE0"/>
    <w:multiLevelType w:val="multilevel"/>
    <w:tmpl w:val="2192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777C6"/>
    <w:multiLevelType w:val="multilevel"/>
    <w:tmpl w:val="652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87C73"/>
    <w:multiLevelType w:val="multilevel"/>
    <w:tmpl w:val="472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56813"/>
    <w:multiLevelType w:val="multilevel"/>
    <w:tmpl w:val="CAA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425230">
    <w:abstractNumId w:val="2"/>
  </w:num>
  <w:num w:numId="2" w16cid:durableId="1049916056">
    <w:abstractNumId w:val="6"/>
  </w:num>
  <w:num w:numId="3" w16cid:durableId="1288465936">
    <w:abstractNumId w:val="7"/>
  </w:num>
  <w:num w:numId="4" w16cid:durableId="33310255">
    <w:abstractNumId w:val="1"/>
  </w:num>
  <w:num w:numId="5" w16cid:durableId="1771967867">
    <w:abstractNumId w:val="4"/>
  </w:num>
  <w:num w:numId="6" w16cid:durableId="784540242">
    <w:abstractNumId w:val="0"/>
  </w:num>
  <w:num w:numId="7" w16cid:durableId="1361708570">
    <w:abstractNumId w:val="5"/>
  </w:num>
  <w:num w:numId="8" w16cid:durableId="307783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71"/>
    <w:rsid w:val="001E3F95"/>
    <w:rsid w:val="00221A71"/>
    <w:rsid w:val="00567724"/>
    <w:rsid w:val="00832EEA"/>
    <w:rsid w:val="00E418D8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628D"/>
  <w15:chartTrackingRefBased/>
  <w15:docId w15:val="{551C7AE3-7020-421A-9A8A-C58E0310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724"/>
  </w:style>
  <w:style w:type="paragraph" w:styleId="Footer">
    <w:name w:val="footer"/>
    <w:basedOn w:val="Normal"/>
    <w:link w:val="FooterChar"/>
    <w:uiPriority w:val="99"/>
    <w:unhideWhenUsed/>
    <w:rsid w:val="0056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</dc:creator>
  <cp:keywords/>
  <dc:description/>
  <cp:lastModifiedBy>Sudarshan S</cp:lastModifiedBy>
  <cp:revision>1</cp:revision>
  <dcterms:created xsi:type="dcterms:W3CDTF">2024-12-17T09:13:00Z</dcterms:created>
  <dcterms:modified xsi:type="dcterms:W3CDTF">2024-12-19T12:55:00Z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2024-12-19T12:54:55Z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b56d461b-1220-475d-ab16-db3e310ef453</vt:lpwstr>
  </property>
  <property fmtid="{D5CDD505-2E9C-101B-9397-08002B2CF9AE}" pid="8" name="MSIP_Label_3c76ce46-357f-46de-88d6-77b9bbb83c46_ContentBits">
    <vt:lpwstr>0</vt:lpwstr>
  </property>
</Properties>
</file>