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1E65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21E6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21E65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21E65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21E65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21E65" w:rsidRDefault="00A21E65">
      <w:pPr>
        <w:spacing w:before="240" w:after="240"/>
        <w:rPr>
          <w:b/>
        </w:rPr>
      </w:pPr>
    </w:p>
    <w:p w14:paraId="00000007" w14:textId="77777777" w:rsidR="00A21E6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21E65" w:rsidRDefault="00A21E65">
      <w:pPr>
        <w:spacing w:before="240"/>
      </w:pPr>
    </w:p>
    <w:p w14:paraId="0000000A" w14:textId="77777777" w:rsidR="00A21E65" w:rsidRDefault="00A21E65">
      <w:pPr>
        <w:spacing w:before="240"/>
      </w:pPr>
    </w:p>
    <w:p w14:paraId="0000000B" w14:textId="77777777" w:rsidR="00A21E65" w:rsidRDefault="00A21E65">
      <w:pPr>
        <w:spacing w:before="240" w:after="240"/>
        <w:rPr>
          <w:b/>
        </w:rPr>
      </w:pPr>
    </w:p>
    <w:p w14:paraId="0000000C" w14:textId="77777777" w:rsidR="00A21E65" w:rsidRDefault="00A21E65">
      <w:pPr>
        <w:spacing w:before="240" w:after="240"/>
        <w:rPr>
          <w:b/>
        </w:rPr>
      </w:pPr>
    </w:p>
    <w:p w14:paraId="0000000D" w14:textId="77777777" w:rsidR="00A21E65" w:rsidRDefault="00A21E65">
      <w:pPr>
        <w:spacing w:before="240" w:after="240"/>
        <w:rPr>
          <w:b/>
        </w:rPr>
      </w:pPr>
    </w:p>
    <w:p w14:paraId="0000000E" w14:textId="77777777" w:rsidR="00A21E65" w:rsidRDefault="00A21E65">
      <w:pPr>
        <w:spacing w:before="240" w:after="240"/>
        <w:rPr>
          <w:b/>
        </w:rPr>
      </w:pPr>
    </w:p>
    <w:p w14:paraId="0000000F" w14:textId="77777777" w:rsidR="00A21E65" w:rsidRDefault="00A21E65">
      <w:pPr>
        <w:spacing w:before="240" w:after="240"/>
        <w:rPr>
          <w:b/>
        </w:rPr>
      </w:pPr>
    </w:p>
    <w:p w14:paraId="00000010" w14:textId="77777777" w:rsidR="00A21E65" w:rsidRDefault="00A21E65">
      <w:pPr>
        <w:spacing w:before="240"/>
      </w:pPr>
    </w:p>
    <w:p w14:paraId="00000011" w14:textId="77777777" w:rsidR="00A21E65" w:rsidRDefault="00A21E65">
      <w:pPr>
        <w:spacing w:before="240"/>
      </w:pPr>
    </w:p>
    <w:p w14:paraId="00000012" w14:textId="77777777" w:rsidR="00A21E65" w:rsidRDefault="00A21E65">
      <w:pPr>
        <w:spacing w:before="240"/>
      </w:pPr>
    </w:p>
    <w:p w14:paraId="00000013" w14:textId="77777777" w:rsidR="00A21E65" w:rsidRDefault="00A21E65">
      <w:pPr>
        <w:spacing w:before="240"/>
      </w:pPr>
    </w:p>
    <w:p w14:paraId="00000014" w14:textId="77777777" w:rsidR="00A21E65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21E6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21E6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21E65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F75265F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84C98">
        <w:t>We will be using python programming language on this module. The version of the language we are using is 3.10.4.</w:t>
      </w:r>
    </w:p>
    <w:p w14:paraId="0000001B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A21E65" w:rsidRDefault="00A21E65">
      <w:pPr>
        <w:spacing w:before="240" w:after="240"/>
        <w:rPr>
          <w:b/>
        </w:rPr>
      </w:pPr>
    </w:p>
    <w:p w14:paraId="0000001D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21E65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55FE5CE3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Provide output</w:t>
      </w:r>
    </w:p>
    <w:p w14:paraId="00000022" w14:textId="77777777" w:rsidR="00A21E65" w:rsidRDefault="00A21E65">
      <w:pPr>
        <w:spacing w:before="240" w:after="240"/>
        <w:rPr>
          <w:b/>
        </w:rPr>
      </w:pPr>
    </w:p>
    <w:p w14:paraId="00000023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21E6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03952316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984C98">
        <w:rPr>
          <w:vertAlign w:val="superscript"/>
        </w:rPr>
        <w:t>st</w:t>
      </w:r>
      <w:r>
        <w:t xml:space="preserve"> generation</w:t>
      </w:r>
    </w:p>
    <w:p w14:paraId="00000027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A21E65" w:rsidRDefault="00A21E65">
      <w:pPr>
        <w:rPr>
          <w:i/>
        </w:rPr>
      </w:pPr>
    </w:p>
    <w:p w14:paraId="00000029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21E65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A21E65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21E65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A21E65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A21E65" w:rsidRDefault="00000000">
      <w:pPr>
        <w:numPr>
          <w:ilvl w:val="0"/>
          <w:numId w:val="1"/>
        </w:numPr>
      </w:pPr>
      <w:r>
        <w:t>R</w:t>
      </w:r>
    </w:p>
    <w:p w14:paraId="0000002F" w14:textId="77777777" w:rsidR="00A21E65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87DF317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21E65" w:rsidRDefault="00A21E65">
      <w:pPr>
        <w:rPr>
          <w:i/>
        </w:rPr>
      </w:pPr>
    </w:p>
    <w:p w14:paraId="00000034" w14:textId="77777777" w:rsidR="00A21E65" w:rsidRDefault="00A21E65">
      <w:pPr>
        <w:rPr>
          <w:b/>
        </w:rPr>
      </w:pPr>
    </w:p>
    <w:p w14:paraId="00000035" w14:textId="77777777" w:rsidR="00A21E65" w:rsidRDefault="00A21E65">
      <w:pPr>
        <w:rPr>
          <w:b/>
        </w:rPr>
      </w:pPr>
    </w:p>
    <w:p w14:paraId="00000036" w14:textId="77777777" w:rsidR="00A21E65" w:rsidRDefault="00A21E65">
      <w:pPr>
        <w:rPr>
          <w:b/>
        </w:rPr>
      </w:pPr>
    </w:p>
    <w:p w14:paraId="00000037" w14:textId="77777777" w:rsidR="00A21E65" w:rsidRDefault="00000000">
      <w:r>
        <w:rPr>
          <w:b/>
        </w:rPr>
        <w:t>_________________________________________________________________________</w:t>
      </w:r>
    </w:p>
    <w:p w14:paraId="00000038" w14:textId="77777777" w:rsidR="00A21E65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0032A27E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Different CPU different code.</w:t>
      </w:r>
    </w:p>
    <w:p w14:paraId="0000003B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21E65" w:rsidRDefault="00A21E65">
      <w:pPr>
        <w:spacing w:before="240" w:after="240"/>
        <w:rPr>
          <w:b/>
        </w:rPr>
      </w:pPr>
    </w:p>
    <w:p w14:paraId="0000003D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21E6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0EBEFA7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984C98">
        <w:rPr>
          <w:vertAlign w:val="superscript"/>
        </w:rPr>
        <w:t>rd</w:t>
      </w:r>
      <w:r>
        <w:t xml:space="preserve"> generation</w:t>
      </w:r>
    </w:p>
    <w:p w14:paraId="00000041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21E65" w:rsidRDefault="00A21E65">
      <w:pPr>
        <w:rPr>
          <w:i/>
        </w:rPr>
      </w:pPr>
    </w:p>
    <w:p w14:paraId="00000043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21E65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1A81F851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computer is to take input as high-level language and produce an output of low-level language.</w:t>
      </w:r>
    </w:p>
    <w:p w14:paraId="00000047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21E65" w:rsidRDefault="00A21E65">
      <w:pPr>
        <w:spacing w:before="240" w:after="240"/>
      </w:pPr>
    </w:p>
    <w:p w14:paraId="00000049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21E65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74498B5" w14:textId="07200B9A" w:rsidR="00DE21DA" w:rsidRDefault="00DE21DA" w:rsidP="00DE21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programming language on this module. The version of the language we are using is 3.10.4.</w:t>
      </w:r>
    </w:p>
    <w:p w14:paraId="7369D40E" w14:textId="6B30AF18" w:rsidR="00984C98" w:rsidRDefault="00984C98" w:rsidP="00DE21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 Evaluate print loop</w:t>
      </w:r>
    </w:p>
    <w:p w14:paraId="0000004C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21E65" w:rsidRDefault="00A21E65">
      <w:pPr>
        <w:spacing w:before="240" w:after="240"/>
      </w:pPr>
    </w:p>
    <w:p w14:paraId="0000004F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21E65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49E4D8F4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21E65" w:rsidRDefault="00A21E65"/>
    <w:p w14:paraId="00000055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21E65" w:rsidRDefault="00000000">
      <w:pPr>
        <w:spacing w:before="240" w:after="240"/>
      </w:pPr>
      <w:r>
        <w:t>What does the term IDE stand for?</w:t>
      </w:r>
    </w:p>
    <w:p w14:paraId="00000057" w14:textId="77777777" w:rsidR="00A21E6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8" w14:textId="36F6CB08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 for Integrated development Environment.</w:t>
      </w:r>
    </w:p>
    <w:p w14:paraId="00000059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21E65" w:rsidRDefault="00A21E65">
      <w:pPr>
        <w:spacing w:before="240" w:after="240"/>
        <w:rPr>
          <w:b/>
        </w:rPr>
      </w:pPr>
    </w:p>
    <w:p w14:paraId="0000005B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21E65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02F4D7EF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84C98">
        <w:t>Code libraries provide pre-written programs that allows programmers to write code quickly without starting from the beginning and import the library as needed.</w:t>
      </w:r>
    </w:p>
    <w:p w14:paraId="0000005F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21E65" w:rsidRDefault="00A21E65">
      <w:pPr>
        <w:spacing w:before="240" w:after="240"/>
        <w:rPr>
          <w:b/>
        </w:rPr>
      </w:pPr>
    </w:p>
    <w:p w14:paraId="00000061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21E65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62A1B5DC" w14:textId="77777777" w:rsidR="00984C98" w:rsidRDefault="00984C98" w:rsidP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(Data Manipulation)</w:t>
      </w:r>
    </w:p>
    <w:p w14:paraId="70CAA80A" w14:textId="77777777" w:rsidR="00984C98" w:rsidRDefault="00984C98" w:rsidP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(Statistics and Data-Science)</w:t>
      </w:r>
    </w:p>
    <w:p w14:paraId="00000064" w14:textId="299D6FC9" w:rsidR="00A21E65" w:rsidRDefault="00984C98" w:rsidP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SPSS (Statistics Analysis)</w:t>
      </w:r>
    </w:p>
    <w:p w14:paraId="00000065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A21E65" w:rsidRDefault="00A21E65">
      <w:pPr>
        <w:spacing w:before="240" w:after="240"/>
      </w:pPr>
    </w:p>
    <w:p w14:paraId="00000067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21E65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21E65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17D63815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A21E65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6061E05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21E65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21E6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4" w14:textId="2318A765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Multiplication </w:t>
      </w:r>
    </w:p>
    <w:p w14:paraId="00000075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21E65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653D53AF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A21E65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EF23413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</w:t>
      </w:r>
    </w:p>
    <w:p w14:paraId="0000007D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A21E65" w:rsidRDefault="00A21E65">
      <w:pPr>
        <w:spacing w:before="240" w:after="240"/>
      </w:pPr>
    </w:p>
    <w:p w14:paraId="0000007F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21E65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21E65" w:rsidRDefault="00A21E65"/>
    <w:p w14:paraId="00000082" w14:textId="77777777" w:rsidR="00A21E6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5034A155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A21E65" w:rsidRDefault="00A21E65"/>
    <w:p w14:paraId="00000087" w14:textId="77777777" w:rsidR="00A21E65" w:rsidRDefault="00A21E65"/>
    <w:p w14:paraId="00000088" w14:textId="77777777" w:rsidR="00A21E6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21E65" w:rsidRDefault="00A21E65"/>
    <w:p w14:paraId="0000008A" w14:textId="77777777" w:rsidR="00A21E65" w:rsidRDefault="00000000">
      <w:pPr>
        <w:rPr>
          <w:i/>
        </w:rPr>
      </w:pPr>
      <w:r>
        <w:rPr>
          <w:i/>
        </w:rPr>
        <w:t>Answer:</w:t>
      </w:r>
    </w:p>
    <w:p w14:paraId="0000008B" w14:textId="081A7B24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A21E65" w:rsidRDefault="00A21E65"/>
    <w:p w14:paraId="0000008E" w14:textId="77777777" w:rsidR="00A21E65" w:rsidRDefault="00A21E65"/>
    <w:p w14:paraId="0000008F" w14:textId="77777777" w:rsidR="00A21E6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21E65" w:rsidRDefault="00A21E65"/>
    <w:p w14:paraId="00000091" w14:textId="77777777" w:rsidR="00A21E65" w:rsidRDefault="00000000">
      <w:pPr>
        <w:rPr>
          <w:i/>
        </w:rPr>
      </w:pPr>
      <w:r>
        <w:rPr>
          <w:i/>
        </w:rPr>
        <w:t>Answer:</w:t>
      </w:r>
    </w:p>
    <w:p w14:paraId="00000092" w14:textId="1AEA62E3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6.67</w:t>
      </w:r>
    </w:p>
    <w:p w14:paraId="00000093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A21E6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2CE05F48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2</w:t>
      </w:r>
    </w:p>
    <w:p w14:paraId="00000097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A21E65" w:rsidRDefault="00A21E65"/>
    <w:p w14:paraId="00000099" w14:textId="77777777" w:rsidR="00A21E65" w:rsidRDefault="00A21E65"/>
    <w:p w14:paraId="0000009A" w14:textId="77777777" w:rsidR="00A21E6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333870A3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A21E65" w:rsidRDefault="00A21E65"/>
    <w:p w14:paraId="0000009F" w14:textId="77777777" w:rsidR="00A21E65" w:rsidRDefault="00A21E65"/>
    <w:p w14:paraId="000000A0" w14:textId="77777777" w:rsidR="00A21E6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21E65" w:rsidRDefault="00A21E65"/>
    <w:p w14:paraId="000000A2" w14:textId="77777777" w:rsidR="00A21E65" w:rsidRDefault="00000000">
      <w:pPr>
        <w:rPr>
          <w:i/>
        </w:rPr>
      </w:pPr>
      <w:r>
        <w:rPr>
          <w:i/>
        </w:rPr>
        <w:t>Answer:</w:t>
      </w:r>
    </w:p>
    <w:p w14:paraId="000000A3" w14:textId="6EE4EB21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A21E65" w:rsidRDefault="00A21E65">
      <w:pPr>
        <w:rPr>
          <w:i/>
        </w:rPr>
      </w:pPr>
    </w:p>
    <w:p w14:paraId="000000A6" w14:textId="77777777" w:rsidR="00A21E65" w:rsidRDefault="00A21E65"/>
    <w:p w14:paraId="000000A7" w14:textId="77777777" w:rsidR="00A21E6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21E65" w:rsidRDefault="00A21E65"/>
    <w:p w14:paraId="000000A9" w14:textId="77777777" w:rsidR="00A21E65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406817E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A21E65" w:rsidRDefault="00A21E65"/>
    <w:p w14:paraId="000000AD" w14:textId="77777777" w:rsidR="00A21E65" w:rsidRDefault="00A21E65"/>
    <w:p w14:paraId="000000AE" w14:textId="77777777" w:rsidR="00A21E6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65AAA917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A21E65" w:rsidRDefault="00A21E65">
      <w:pPr>
        <w:spacing w:before="240" w:after="240"/>
        <w:rPr>
          <w:b/>
        </w:rPr>
      </w:pPr>
    </w:p>
    <w:p w14:paraId="000000B3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21E65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6EEAFAF7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21E65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21E6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B" w14:textId="4B611D52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21E65" w:rsidRDefault="00A21E65">
      <w:pPr>
        <w:spacing w:before="240" w:after="240"/>
      </w:pPr>
    </w:p>
    <w:p w14:paraId="000000BE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21E65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2E0FF725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2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A21E65" w:rsidRDefault="00A21E65">
      <w:pPr>
        <w:spacing w:before="240" w:after="240"/>
      </w:pPr>
    </w:p>
    <w:p w14:paraId="000000C4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21E65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CBBC583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8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A21E65" w:rsidRDefault="00A21E65">
      <w:pPr>
        <w:spacing w:before="240" w:after="240"/>
        <w:rPr>
          <w:b/>
        </w:rPr>
      </w:pPr>
    </w:p>
    <w:p w14:paraId="000000CA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21E65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60D56DDE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</w:t>
      </w:r>
    </w:p>
    <w:p w14:paraId="000000CE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A21E65" w:rsidRDefault="00A21E65">
      <w:pPr>
        <w:spacing w:before="240" w:after="240"/>
        <w:rPr>
          <w:b/>
        </w:rPr>
      </w:pPr>
    </w:p>
    <w:p w14:paraId="000000D0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21E65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A21E6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473298DD" w:rsidR="00A21E65" w:rsidRDefault="00984C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4" w14:textId="77777777" w:rsidR="00A21E65" w:rsidRDefault="00A21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21E65" w:rsidRDefault="00A21E65">
      <w:pPr>
        <w:rPr>
          <w:i/>
        </w:rPr>
      </w:pPr>
    </w:p>
    <w:p w14:paraId="000000D6" w14:textId="77777777" w:rsidR="00A21E65" w:rsidRDefault="00A21E65">
      <w:pPr>
        <w:spacing w:before="240" w:after="240"/>
        <w:rPr>
          <w:b/>
        </w:rPr>
      </w:pPr>
    </w:p>
    <w:p w14:paraId="000000D7" w14:textId="77777777" w:rsidR="00A21E6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21E65" w:rsidRDefault="00A21E6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A21E6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A21E6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21E65" w:rsidRDefault="00A21E65"/>
    <w:p w14:paraId="000000DC" w14:textId="77777777" w:rsidR="00A21E65" w:rsidRDefault="00A21E65"/>
    <w:sectPr w:rsidR="00A21E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84F32"/>
    <w:multiLevelType w:val="multilevel"/>
    <w:tmpl w:val="F7785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624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5"/>
    <w:rsid w:val="006C217A"/>
    <w:rsid w:val="00984C98"/>
    <w:rsid w:val="00A21E65"/>
    <w:rsid w:val="00D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FFFD"/>
  <w15:docId w15:val="{A7C08579-699A-DE45-8A95-2512306A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SUDDAT SHAKYA</cp:lastModifiedBy>
  <cp:revision>2</cp:revision>
  <dcterms:created xsi:type="dcterms:W3CDTF">2022-10-15T07:57:00Z</dcterms:created>
  <dcterms:modified xsi:type="dcterms:W3CDTF">2022-10-15T07:57:00Z</dcterms:modified>
</cp:coreProperties>
</file>