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9305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1220E7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DC2B6E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ED5F13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A815196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65ECE7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9FAA50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9E24D86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08B5B27" w14:textId="77777777" w:rsidR="007B75E4" w:rsidRDefault="007B75E4" w:rsidP="007B7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923F4C" w14:textId="77777777" w:rsidR="007B75E4" w:rsidRDefault="007B75E4" w:rsidP="007B75E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39A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ABSTRACT</w:t>
      </w:r>
    </w:p>
    <w:p w14:paraId="4D9344DD" w14:textId="77777777" w:rsidR="007B75E4" w:rsidRDefault="007B75E4" w:rsidP="007B75E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5C5AE99" w14:textId="77777777" w:rsidR="007B75E4" w:rsidRPr="002D39A4" w:rsidRDefault="007B75E4" w:rsidP="007B75E4">
      <w:pPr>
        <w:spacing w:after="283"/>
        <w:ind w:left="1435" w:firstLine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2D39A4">
        <w:rPr>
          <w:rFonts w:ascii="Times New Roman" w:hAnsi="Times New Roman" w:cs="Times New Roman"/>
          <w:b/>
          <w:sz w:val="28"/>
          <w:szCs w:val="28"/>
        </w:rPr>
        <w:t>Topic: -</w:t>
      </w:r>
      <w:r>
        <w:rPr>
          <w:rFonts w:ascii="Times New Roman" w:hAnsi="Times New Roman" w:cs="Times New Roman"/>
          <w:b/>
          <w:sz w:val="28"/>
          <w:szCs w:val="28"/>
        </w:rPr>
        <w:t xml:space="preserve"> ECHO - Online Crime Reporting System </w:t>
      </w:r>
    </w:p>
    <w:p w14:paraId="2BC7F508" w14:textId="77777777" w:rsidR="007B75E4" w:rsidRDefault="007B75E4" w:rsidP="007B75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0FF864" w14:textId="77777777" w:rsidR="007B75E4" w:rsidRDefault="007B75E4" w:rsidP="007B75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B8EEEA" w14:textId="77777777" w:rsidR="007B75E4" w:rsidRDefault="007B75E4" w:rsidP="007B75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B277FF" w14:textId="77777777" w:rsidR="007B75E4" w:rsidRDefault="007B75E4" w:rsidP="007B75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2B26E8A" w14:textId="77777777" w:rsidR="007B75E4" w:rsidRDefault="007B75E4" w:rsidP="007B75E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42479C8B" w14:textId="77777777" w:rsidR="007B75E4" w:rsidRDefault="007B75E4" w:rsidP="007B75E4">
      <w:pPr>
        <w:spacing w:after="156"/>
        <w:ind w:left="4320" w:right="1328"/>
        <w:jc w:val="right"/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 xml:space="preserve">       </w:t>
      </w:r>
    </w:p>
    <w:p w14:paraId="504D5670" w14:textId="77777777" w:rsidR="007B75E4" w:rsidRPr="00F22DC3" w:rsidRDefault="007B75E4" w:rsidP="007B75E4">
      <w:pPr>
        <w:spacing w:after="156"/>
        <w:ind w:left="4320" w:right="1328"/>
        <w:jc w:val="right"/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 xml:space="preserve">   </w:t>
      </w:r>
      <w:r w:rsidRPr="00F22DC3">
        <w:rPr>
          <w:rFonts w:ascii="Times New Roman" w:hAnsi="Times New Roman" w:cs="Times New Roman"/>
          <w:b/>
          <w:sz w:val="24"/>
          <w:szCs w:val="16"/>
        </w:rPr>
        <w:t>Submitted by: Sudeesh E</w:t>
      </w:r>
      <w:r>
        <w:rPr>
          <w:rFonts w:ascii="Times New Roman" w:hAnsi="Times New Roman" w:cs="Times New Roman"/>
          <w:b/>
          <w:sz w:val="24"/>
          <w:szCs w:val="16"/>
        </w:rPr>
        <w:t xml:space="preserve"> S</w:t>
      </w:r>
    </w:p>
    <w:p w14:paraId="41F9EDA4" w14:textId="77777777" w:rsidR="007B75E4" w:rsidRPr="00F22DC3" w:rsidRDefault="007B75E4" w:rsidP="007B75E4">
      <w:pPr>
        <w:spacing w:after="156"/>
        <w:ind w:left="3074" w:right="1328"/>
        <w:jc w:val="right"/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 xml:space="preserve">    </w:t>
      </w:r>
      <w:r w:rsidRPr="00F22DC3">
        <w:rPr>
          <w:rFonts w:ascii="Times New Roman" w:hAnsi="Times New Roman" w:cs="Times New Roman"/>
          <w:b/>
          <w:sz w:val="24"/>
          <w:szCs w:val="16"/>
        </w:rPr>
        <w:t>Roll No:42</w:t>
      </w:r>
    </w:p>
    <w:p w14:paraId="4E417FDA" w14:textId="3EB3DFC6" w:rsidR="007B75E4" w:rsidRDefault="007B75E4" w:rsidP="00EF4913">
      <w:pPr>
        <w:spacing w:after="156"/>
        <w:ind w:left="3074" w:right="1328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22DC3">
        <w:rPr>
          <w:rFonts w:ascii="Times New Roman" w:hAnsi="Times New Roman" w:cs="Times New Roman"/>
          <w:b/>
          <w:sz w:val="24"/>
          <w:szCs w:val="16"/>
        </w:rPr>
        <w:t>RMCA, SEM</w:t>
      </w:r>
      <w:r w:rsidR="00EF4913">
        <w:rPr>
          <w:rFonts w:ascii="Times New Roman" w:hAnsi="Times New Roman" w:cs="Times New Roman"/>
          <w:b/>
          <w:sz w:val="24"/>
          <w:szCs w:val="16"/>
        </w:rPr>
        <w:t xml:space="preserve"> 4</w:t>
      </w:r>
    </w:p>
    <w:p w14:paraId="21D980A5" w14:textId="77777777" w:rsidR="007B75E4" w:rsidRDefault="007B75E4" w:rsidP="007B75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4EE9B7" w14:textId="77777777" w:rsidR="00EF4913" w:rsidRDefault="00EF4913" w:rsidP="007B75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076AEB" w14:textId="34E72093" w:rsidR="007B75E4" w:rsidRDefault="007B75E4" w:rsidP="007B75E4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A17E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MAIN PROJECT</w:t>
      </w:r>
    </w:p>
    <w:p w14:paraId="623D5190" w14:textId="77777777" w:rsidR="0074562E" w:rsidRPr="0074562E" w:rsidRDefault="0074562E" w:rsidP="00745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62E">
        <w:rPr>
          <w:rFonts w:ascii="Times New Roman" w:hAnsi="Times New Roman" w:cs="Times New Roman"/>
          <w:sz w:val="24"/>
          <w:szCs w:val="24"/>
          <w:lang w:val="en-US"/>
        </w:rPr>
        <w:t>The Online Crime Reporting System using Python Django is a web-based platform designed to empower individuals to report criminal activities and incidents in a convenient and efficient manner. This project aims to bridge the gap between the general public and law enforcement in Kottayam district, ensuring a seamless process for reporting and addressing crimes. The system provides an easy-to-use interface where users can submit detailed information about criminal incidents, suspicious activities, or safety concerns.</w:t>
      </w:r>
    </w:p>
    <w:p w14:paraId="28522A81" w14:textId="77777777" w:rsidR="0074562E" w:rsidRDefault="0074562E" w:rsidP="007B75E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0BC87A" w14:textId="77777777" w:rsidR="007B75E4" w:rsidRDefault="007B75E4" w:rsidP="007B75E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826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Underlying Technologies</w:t>
      </w:r>
    </w:p>
    <w:p w14:paraId="2116A6B8" w14:textId="77777777" w:rsidR="007B75E4" w:rsidRDefault="007B75E4" w:rsidP="007B75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Front End: </w:t>
      </w:r>
      <w:r>
        <w:rPr>
          <w:rFonts w:ascii="Times New Roman" w:hAnsi="Times New Roman" w:cs="Times New Roman"/>
          <w:sz w:val="24"/>
          <w:szCs w:val="24"/>
          <w:lang w:val="en-US"/>
        </w:rPr>
        <w:t>Html, CSS</w:t>
      </w:r>
    </w:p>
    <w:p w14:paraId="7D06B5BC" w14:textId="77777777" w:rsidR="007B75E4" w:rsidRDefault="007B75E4" w:rsidP="007B75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Back End: </w:t>
      </w:r>
      <w:r>
        <w:rPr>
          <w:rFonts w:ascii="Times New Roman" w:hAnsi="Times New Roman" w:cs="Times New Roman"/>
          <w:sz w:val="24"/>
          <w:szCs w:val="24"/>
          <w:lang w:val="en-US"/>
        </w:rPr>
        <w:t>Python Django</w:t>
      </w:r>
    </w:p>
    <w:p w14:paraId="3C3264C8" w14:textId="1F1F0DA2" w:rsidR="007B75E4" w:rsidRPr="0074562E" w:rsidRDefault="007B75E4" w:rsidP="007456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Database: </w:t>
      </w:r>
      <w:r>
        <w:rPr>
          <w:rFonts w:ascii="Times New Roman" w:hAnsi="Times New Roman" w:cs="Times New Roman"/>
          <w:sz w:val="24"/>
          <w:szCs w:val="24"/>
          <w:lang w:val="en-US"/>
        </w:rPr>
        <w:t>Sqlite3/MongoDB</w:t>
      </w:r>
    </w:p>
    <w:p w14:paraId="74510F0A" w14:textId="77777777" w:rsidR="007B75E4" w:rsidRPr="005866E1" w:rsidRDefault="007B75E4" w:rsidP="007B75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67F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Law Enforcement Departments</w:t>
      </w:r>
    </w:p>
    <w:p w14:paraId="64BAF049" w14:textId="77777777" w:rsidR="007B75E4" w:rsidRPr="005866E1" w:rsidRDefault="007B75E4" w:rsidP="007B75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6E1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 Reports</w:t>
      </w:r>
    </w:p>
    <w:p w14:paraId="72A111E2" w14:textId="77777777" w:rsidR="007B75E4" w:rsidRPr="005866E1" w:rsidRDefault="007B75E4" w:rsidP="007B75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6E1">
        <w:rPr>
          <w:rFonts w:ascii="Times New Roman" w:hAnsi="Times New Roman" w:cs="Times New Roman"/>
          <w:sz w:val="24"/>
          <w:szCs w:val="24"/>
          <w:lang w:val="en-US"/>
        </w:rPr>
        <w:t>Criminal Report</w:t>
      </w:r>
    </w:p>
    <w:p w14:paraId="2838047D" w14:textId="77777777" w:rsidR="007B75E4" w:rsidRPr="007A299B" w:rsidRDefault="007B75E4" w:rsidP="007B75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99B">
        <w:rPr>
          <w:rFonts w:ascii="Times New Roman" w:hAnsi="Times New Roman" w:cs="Times New Roman"/>
          <w:sz w:val="24"/>
          <w:szCs w:val="24"/>
          <w:lang w:val="en-US"/>
        </w:rPr>
        <w:t>Case Report</w:t>
      </w:r>
    </w:p>
    <w:p w14:paraId="0810ECC8" w14:textId="77777777" w:rsidR="007B75E4" w:rsidRPr="00CD7097" w:rsidRDefault="007B75E4" w:rsidP="007B75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99B">
        <w:rPr>
          <w:rFonts w:ascii="Times New Roman" w:hAnsi="Times New Roman" w:cs="Times New Roman"/>
          <w:sz w:val="24"/>
          <w:szCs w:val="24"/>
          <w:lang w:val="en-US"/>
        </w:rPr>
        <w:t>Case Report</w:t>
      </w:r>
      <w:r w:rsidRPr="00CD7097">
        <w:t xml:space="preserve"> </w:t>
      </w:r>
    </w:p>
    <w:p w14:paraId="0C585F12" w14:textId="77777777" w:rsidR="007B75E4" w:rsidRDefault="007B75E4" w:rsidP="007B75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097"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 User Feedback:</w:t>
      </w:r>
      <w:r w:rsidRPr="00CD7097">
        <w:rPr>
          <w:rFonts w:ascii="Times New Roman" w:hAnsi="Times New Roman" w:cs="Times New Roman"/>
          <w:sz w:val="24"/>
          <w:szCs w:val="24"/>
          <w:lang w:val="en-US"/>
        </w:rPr>
        <w:t xml:space="preserve"> Allow employees to review user feedback about incidents, investigation experiences, and suggestions for improvements.</w:t>
      </w:r>
    </w:p>
    <w:p w14:paraId="3543E1AC" w14:textId="77777777" w:rsidR="007B75E4" w:rsidRDefault="007B75E4" w:rsidP="007B75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FC4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Search:</w:t>
      </w:r>
      <w:r w:rsidRPr="00346FC4">
        <w:rPr>
          <w:rFonts w:ascii="Times New Roman" w:hAnsi="Times New Roman" w:cs="Times New Roman"/>
          <w:sz w:val="24"/>
          <w:szCs w:val="24"/>
          <w:lang w:val="en-US"/>
        </w:rPr>
        <w:t xml:space="preserve"> Provide advanced search and filtering capabilities to quickly locate specific incidents assigned to them.</w:t>
      </w:r>
    </w:p>
    <w:p w14:paraId="08355CCD" w14:textId="77777777" w:rsidR="007B75E4" w:rsidRPr="00E32DA2" w:rsidRDefault="007B75E4" w:rsidP="007B75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Multimedia Evidence:</w:t>
      </w:r>
      <w:r w:rsidRPr="00E32DA2">
        <w:rPr>
          <w:rFonts w:ascii="Times New Roman" w:hAnsi="Times New Roman" w:cs="Times New Roman"/>
          <w:sz w:val="24"/>
          <w:szCs w:val="24"/>
          <w:lang w:val="en-US"/>
        </w:rPr>
        <w:t xml:space="preserve"> Provide a dedicated space for to view, manage, and analyze multimedia evidence (photos, videos) related to incidents.</w:t>
      </w:r>
    </w:p>
    <w:p w14:paraId="0235EBBC" w14:textId="77777777" w:rsidR="007B75E4" w:rsidRPr="00BF5894" w:rsidRDefault="007B75E4" w:rsidP="007B75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Evidence Upload:</w:t>
      </w:r>
      <w:r w:rsidRPr="00E32DA2">
        <w:rPr>
          <w:rFonts w:ascii="Times New Roman" w:hAnsi="Times New Roman" w:cs="Times New Roman"/>
          <w:sz w:val="24"/>
          <w:szCs w:val="24"/>
          <w:lang w:val="en-US"/>
        </w:rPr>
        <w:t xml:space="preserve"> Allows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DA2">
        <w:rPr>
          <w:rFonts w:ascii="Times New Roman" w:hAnsi="Times New Roman" w:cs="Times New Roman"/>
          <w:sz w:val="24"/>
          <w:szCs w:val="24"/>
          <w:lang w:val="en-US"/>
        </w:rPr>
        <w:t>to upload additional evidence collected during the investigation.</w:t>
      </w:r>
    </w:p>
    <w:p w14:paraId="69A134CE" w14:textId="77777777" w:rsidR="007B75E4" w:rsidRDefault="007B75E4" w:rsidP="007B75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6E4">
        <w:rPr>
          <w:rFonts w:ascii="Times New Roman" w:hAnsi="Times New Roman" w:cs="Times New Roman"/>
          <w:sz w:val="24"/>
          <w:szCs w:val="24"/>
          <w:lang w:val="en-US"/>
        </w:rPr>
        <w:t>Include a help or support section for users encountering issues or needing assistance.</w:t>
      </w:r>
    </w:p>
    <w:p w14:paraId="3EBCAF85" w14:textId="77777777" w:rsidR="007B75E4" w:rsidRDefault="007B75E4" w:rsidP="007B75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CB01D8" w14:textId="77777777" w:rsidR="00F14D72" w:rsidRDefault="00F14D72" w:rsidP="007B75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950467" w14:textId="77777777" w:rsidR="007B75E4" w:rsidRPr="00AB769E" w:rsidRDefault="007B75E4" w:rsidP="007B75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69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Integration with Emergency Services:</w:t>
      </w:r>
    </w:p>
    <w:p w14:paraId="49D6AB20" w14:textId="77777777" w:rsidR="007B75E4" w:rsidRDefault="007B75E4" w:rsidP="007B7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69E">
        <w:rPr>
          <w:rFonts w:ascii="Times New Roman" w:hAnsi="Times New Roman" w:cs="Times New Roman"/>
          <w:sz w:val="24"/>
          <w:szCs w:val="24"/>
          <w:lang w:val="en-US"/>
        </w:rPr>
        <w:t>Enable users to escalate incidents to emergency services with a single click, especially for situations requiring immediate attention.</w:t>
      </w:r>
    </w:p>
    <w:p w14:paraId="4B6FBDF2" w14:textId="77777777" w:rsidR="007B75E4" w:rsidRPr="00AB769E" w:rsidRDefault="007B75E4" w:rsidP="007B75E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69E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Real-time Chat Support:</w:t>
      </w:r>
    </w:p>
    <w:p w14:paraId="18D6C628" w14:textId="77777777" w:rsidR="007B75E4" w:rsidRDefault="007B75E4" w:rsidP="007B75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69E">
        <w:rPr>
          <w:rFonts w:ascii="Times New Roman" w:hAnsi="Times New Roman" w:cs="Times New Roman"/>
          <w:sz w:val="24"/>
          <w:szCs w:val="24"/>
          <w:lang w:val="en-US"/>
        </w:rPr>
        <w:t>Integrate a real-time chat feature that allows users to interact with law enforcement or support staff in real-time for immediate assistance.</w:t>
      </w:r>
    </w:p>
    <w:p w14:paraId="78CE8B2E" w14:textId="77777777" w:rsidR="00F14D72" w:rsidRDefault="00F14D72" w:rsidP="007B75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0430E" w14:textId="77777777" w:rsidR="00F14D72" w:rsidRDefault="00F14D72" w:rsidP="007B75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D72">
        <w:rPr>
          <w:rFonts w:ascii="Times New Roman" w:hAnsi="Times New Roman" w:cs="Times New Roman"/>
          <w:b/>
          <w:bCs/>
          <w:sz w:val="24"/>
          <w:szCs w:val="24"/>
        </w:rPr>
        <w:t>Integration with Social Media:</w:t>
      </w:r>
    </w:p>
    <w:p w14:paraId="6E207B60" w14:textId="2A487794" w:rsidR="00F14D72" w:rsidRPr="00F14D72" w:rsidRDefault="00F14D72" w:rsidP="007B75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D72">
        <w:rPr>
          <w:rFonts w:ascii="Times New Roman" w:hAnsi="Times New Roman" w:cs="Times New Roman"/>
          <w:sz w:val="24"/>
          <w:szCs w:val="24"/>
        </w:rPr>
        <w:t xml:space="preserve"> Integrate social media sharing functionalities to allow users to share incident reports or safety alerts with their social networks, increasing awareness and outreach.</w:t>
      </w:r>
    </w:p>
    <w:p w14:paraId="027CACD3" w14:textId="77777777" w:rsidR="007B75E4" w:rsidRDefault="007B75E4" w:rsidP="007B75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FEC84A" w14:textId="77777777" w:rsidR="007B75E4" w:rsidRPr="0058264E" w:rsidRDefault="007B75E4" w:rsidP="007B75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826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Machine Learning Modules on Consideration:</w:t>
      </w:r>
    </w:p>
    <w:p w14:paraId="605663C0" w14:textId="77777777" w:rsidR="007B75E4" w:rsidRDefault="007B75E4" w:rsidP="007B75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95B6B6" w14:textId="414783B6" w:rsidR="007B75E4" w:rsidRDefault="007B75E4" w:rsidP="007B75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69E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 Recognition: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AB769E">
        <w:rPr>
          <w:rFonts w:ascii="Times New Roman" w:hAnsi="Times New Roman" w:cs="Times New Roman"/>
          <w:sz w:val="24"/>
          <w:szCs w:val="24"/>
          <w:lang w:val="en-US"/>
        </w:rPr>
        <w:t>user of witness of the crime ca</w:t>
      </w:r>
      <w:r w:rsidR="00E72A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B769E">
        <w:rPr>
          <w:rFonts w:ascii="Times New Roman" w:hAnsi="Times New Roman" w:cs="Times New Roman"/>
          <w:sz w:val="24"/>
          <w:szCs w:val="24"/>
          <w:lang w:val="en-US"/>
        </w:rPr>
        <w:t xml:space="preserve"> give the physical information of criminal.</w:t>
      </w:r>
    </w:p>
    <w:p w14:paraId="38AE75FE" w14:textId="77777777" w:rsidR="0074562E" w:rsidRPr="0074562E" w:rsidRDefault="0074562E" w:rsidP="007456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F5B2F" w14:textId="77777777" w:rsidR="007B75E4" w:rsidRPr="000456E4" w:rsidRDefault="007B75E4" w:rsidP="007B75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56E4">
        <w:rPr>
          <w:rFonts w:ascii="Times New Roman" w:hAnsi="Times New Roman" w:cs="Times New Roman"/>
          <w:b/>
          <w:bCs/>
          <w:sz w:val="24"/>
          <w:szCs w:val="24"/>
          <w:lang w:val="en-US"/>
        </w:rPr>
        <w:t>Incident Classification: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56E4">
        <w:rPr>
          <w:rFonts w:ascii="Times New Roman" w:hAnsi="Times New Roman" w:cs="Times New Roman"/>
          <w:sz w:val="24"/>
          <w:szCs w:val="24"/>
          <w:lang w:val="en-US"/>
        </w:rPr>
        <w:t>Implement a basic text classification model using techniques like Naive Bayes or Logistic Regression to categorize incident descriptions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6E4">
        <w:rPr>
          <w:rFonts w:ascii="Times New Roman" w:hAnsi="Times New Roman" w:cs="Times New Roman"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6E4">
        <w:rPr>
          <w:rFonts w:ascii="Times New Roman" w:hAnsi="Times New Roman" w:cs="Times New Roman"/>
          <w:sz w:val="24"/>
          <w:szCs w:val="24"/>
          <w:lang w:val="en-US"/>
        </w:rPr>
        <w:t>predefined categories (e.g., theft, assault, vandalism).</w:t>
      </w:r>
    </w:p>
    <w:p w14:paraId="16A9BF51" w14:textId="77777777" w:rsidR="007B75E4" w:rsidRPr="000456E4" w:rsidRDefault="007B75E4" w:rsidP="007B75E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D4479" w14:textId="77777777" w:rsidR="007B75E4" w:rsidRPr="000456E4" w:rsidRDefault="007B75E4" w:rsidP="007B75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6E4"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 Highlighting: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56E4">
        <w:rPr>
          <w:rFonts w:ascii="Times New Roman" w:hAnsi="Times New Roman" w:cs="Times New Roman"/>
          <w:sz w:val="24"/>
          <w:szCs w:val="24"/>
          <w:lang w:val="en-US"/>
        </w:rPr>
        <w:t>Implement a feature that highlights key phrases in incident descriptions, aiding law enforcement in quickly identifying relevant information.</w:t>
      </w:r>
    </w:p>
    <w:p w14:paraId="78575A98" w14:textId="77777777" w:rsidR="003D1476" w:rsidRPr="007B75E4" w:rsidRDefault="003D1476">
      <w:pPr>
        <w:rPr>
          <w:rFonts w:ascii="Times New Roman" w:hAnsi="Times New Roman" w:cs="Times New Roman"/>
          <w:sz w:val="24"/>
          <w:szCs w:val="24"/>
        </w:rPr>
      </w:pPr>
    </w:p>
    <w:sectPr w:rsidR="003D1476" w:rsidRPr="007B75E4" w:rsidSect="008D61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E56"/>
    <w:multiLevelType w:val="hybridMultilevel"/>
    <w:tmpl w:val="D778C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7808"/>
    <w:multiLevelType w:val="hybridMultilevel"/>
    <w:tmpl w:val="3B72D6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0531"/>
    <w:multiLevelType w:val="hybridMultilevel"/>
    <w:tmpl w:val="5E1A77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53B87"/>
    <w:multiLevelType w:val="hybridMultilevel"/>
    <w:tmpl w:val="0434A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9239FA"/>
    <w:multiLevelType w:val="hybridMultilevel"/>
    <w:tmpl w:val="5F56BF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C3ED6"/>
    <w:multiLevelType w:val="hybridMultilevel"/>
    <w:tmpl w:val="9DD6B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C80CE2"/>
    <w:multiLevelType w:val="hybridMultilevel"/>
    <w:tmpl w:val="9C7E0D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4474836">
    <w:abstractNumId w:val="2"/>
  </w:num>
  <w:num w:numId="2" w16cid:durableId="1556963093">
    <w:abstractNumId w:val="3"/>
  </w:num>
  <w:num w:numId="3" w16cid:durableId="1565096042">
    <w:abstractNumId w:val="6"/>
  </w:num>
  <w:num w:numId="4" w16cid:durableId="1512988370">
    <w:abstractNumId w:val="0"/>
  </w:num>
  <w:num w:numId="5" w16cid:durableId="999502178">
    <w:abstractNumId w:val="1"/>
  </w:num>
  <w:num w:numId="6" w16cid:durableId="1662269682">
    <w:abstractNumId w:val="4"/>
  </w:num>
  <w:num w:numId="7" w16cid:durableId="1806385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E4"/>
    <w:rsid w:val="003D1476"/>
    <w:rsid w:val="003D541E"/>
    <w:rsid w:val="005059F7"/>
    <w:rsid w:val="00652C03"/>
    <w:rsid w:val="0074562E"/>
    <w:rsid w:val="007B75E4"/>
    <w:rsid w:val="008D616F"/>
    <w:rsid w:val="00D9065A"/>
    <w:rsid w:val="00DD362B"/>
    <w:rsid w:val="00E72AB2"/>
    <w:rsid w:val="00EF4913"/>
    <w:rsid w:val="00F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BFBB"/>
  <w15:chartTrackingRefBased/>
  <w15:docId w15:val="{6B792E20-37F5-436D-A9DB-EE5DDF53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E S</dc:creator>
  <cp:keywords/>
  <dc:description/>
  <cp:lastModifiedBy>SUDEESH E S</cp:lastModifiedBy>
  <cp:revision>6</cp:revision>
  <cp:lastPrinted>2024-02-02T09:27:00Z</cp:lastPrinted>
  <dcterms:created xsi:type="dcterms:W3CDTF">2024-01-24T03:58:00Z</dcterms:created>
  <dcterms:modified xsi:type="dcterms:W3CDTF">2024-02-06T07:21:00Z</dcterms:modified>
</cp:coreProperties>
</file>