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D6CFDB6" w14:textId="5183D9F7" w:rsidR="00933141" w:rsidRDefault="006A3006" w:rsidP="006A3006">
      <w:pPr>
        <w:pStyle w:val="ListParagraph"/>
        <w:numPr>
          <w:ilvl w:val="0"/>
          <w:numId w:val="1"/>
        </w:numPr>
      </w:pPr>
      <w:r>
        <w:t>View Docker Image</w:t>
      </w:r>
    </w:p>
    <w:p w14:paraId="4A4DB1AC" w14:textId="676116A6" w:rsidR="006A3006" w:rsidRDefault="006A3006" w:rsidP="006A3006">
      <w:pPr>
        <w:ind w:left="360"/>
      </w:pPr>
    </w:p>
    <w:p w14:paraId="12AEC64F" w14:textId="78780664" w:rsidR="006A3006" w:rsidRDefault="006A3006" w:rsidP="006A3006">
      <w:pPr>
        <w:ind w:left="360"/>
      </w:pPr>
      <w:r>
        <w:rPr>
          <w:noProof/>
        </w:rPr>
        <w:drawing>
          <wp:inline distT="0" distB="0" distL="0" distR="0" wp14:anchorId="26C0279B" wp14:editId="4614E96F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BE33DC3" wp14:editId="21C983A2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4D35FBF" wp14:editId="7ED53236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A30FD76" wp14:editId="59C7E6E7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374613F" wp14:editId="36D3329F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7AE8031" wp14:editId="2AE48E88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A5760DB" wp14:editId="3C2989A0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9DC0001" wp14:editId="0DEADECB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F9A1EC5" wp14:editId="54CA9756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A300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6AA1828"/>
    <w:multiLevelType w:val="hybridMultilevel"/>
    <w:tmpl w:val="E94EF1B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3006"/>
    <w:rsid w:val="006A3006"/>
    <w:rsid w:val="009331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BB1EB7"/>
  <w15:chartTrackingRefBased/>
  <w15:docId w15:val="{212E040C-9C5F-459C-A535-734DB8CCBA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A300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4</Words>
  <Characters>25</Characters>
  <Application>Microsoft Office Word</Application>
  <DocSecurity>0</DocSecurity>
  <Lines>1</Lines>
  <Paragraphs>1</Paragraphs>
  <ScaleCrop>false</ScaleCrop>
  <Company/>
  <LinksUpToDate>false</LinksUpToDate>
  <CharactersWithSpaces>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sudhanshu kumar</dc:creator>
  <cp:keywords/>
  <dc:description/>
  <cp:lastModifiedBy>sudhanshu kumar</cp:lastModifiedBy>
  <cp:revision>1</cp:revision>
  <dcterms:created xsi:type="dcterms:W3CDTF">2020-10-29T19:00:00Z</dcterms:created>
  <dcterms:modified xsi:type="dcterms:W3CDTF">2020-10-29T19:01:00Z</dcterms:modified>
</cp:coreProperties>
</file>