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F94" w:rsidRDefault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NO:1              INSTALLATION AND CONFIGURATION OF TENSORFLOW</w:t>
      </w:r>
    </w:p>
    <w:p w:rsidR="00923C32" w:rsidRDefault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210701268</w:t>
      </w:r>
    </w:p>
    <w:p w:rsidR="00923C32" w:rsidRDefault="00923C32">
      <w:pPr>
        <w:rPr>
          <w:rFonts w:ascii="Times New Roman" w:hAnsi="Times New Roman" w:cs="Times New Roman"/>
          <w:sz w:val="24"/>
          <w:szCs w:val="24"/>
        </w:rPr>
      </w:pP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Aim: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To install and configure TensorFlow in anaconda environment in Windows 10.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Procedure: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1. Download Anaconda Navigator and install.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2. Open Anaconda prompt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3. Create a new environment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with python 3.7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create -n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python=3.7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4. Activate newly created environment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activate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5. In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prompt,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23C32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6. Next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>-datasets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23C32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>-datasets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7. Install scikit-learn package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23C32">
        <w:rPr>
          <w:rFonts w:ascii="Times New Roman" w:hAnsi="Times New Roman" w:cs="Times New Roman"/>
          <w:sz w:val="24"/>
          <w:szCs w:val="24"/>
        </w:rPr>
        <w:t>pip install scikit-learn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8. Install pandas package using the following command: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23C32">
        <w:rPr>
          <w:rFonts w:ascii="Times New Roman" w:hAnsi="Times New Roman" w:cs="Times New Roman"/>
          <w:sz w:val="24"/>
          <w:szCs w:val="24"/>
        </w:rPr>
        <w:t>pip install pandas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9. Lastly,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23C32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 xml:space="preserve">10.Open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notebook by typing the following in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prompt: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11.Click create new and then choose python 3 (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ipykernel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>)</w:t>
      </w: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12.Give the name to the file</w:t>
      </w:r>
    </w:p>
    <w:p w:rsid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 w:rsidRPr="00923C32">
        <w:rPr>
          <w:rFonts w:ascii="Times New Roman" w:hAnsi="Times New Roman" w:cs="Times New Roman"/>
          <w:sz w:val="24"/>
          <w:szCs w:val="24"/>
        </w:rPr>
        <w:t>13.Type the code and click Run button to execute (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Type import </w:t>
      </w:r>
      <w:proofErr w:type="spellStart"/>
      <w:r w:rsidRPr="00923C3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23C32">
        <w:rPr>
          <w:rFonts w:ascii="Times New Roman" w:hAnsi="Times New Roman" w:cs="Times New Roman"/>
          <w:sz w:val="24"/>
          <w:szCs w:val="24"/>
        </w:rPr>
        <w:t xml:space="preserve"> and then run)</w:t>
      </w:r>
    </w:p>
    <w:p w:rsid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</w:p>
    <w:p w:rsidR="00923C32" w:rsidRPr="00923C32" w:rsidRDefault="00923C32" w:rsidP="0092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successfully installed and configured.</w:t>
      </w:r>
    </w:p>
    <w:sectPr w:rsidR="00923C32" w:rsidRPr="00923C32" w:rsidSect="00923C32"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32"/>
    <w:rsid w:val="002A4F94"/>
    <w:rsid w:val="00506360"/>
    <w:rsid w:val="00923C32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CD0D"/>
  <w15:chartTrackingRefBased/>
  <w15:docId w15:val="{C236AD72-ACF1-45FA-8A60-DB05BB0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sudhashree madhu shankar</dc:creator>
  <cp:keywords/>
  <dc:description/>
  <cp:lastModifiedBy>sudhashree madhu shankar</cp:lastModifiedBy>
  <cp:revision>1</cp:revision>
  <dcterms:created xsi:type="dcterms:W3CDTF">2024-11-18T09:34:00Z</dcterms:created>
  <dcterms:modified xsi:type="dcterms:W3CDTF">2024-11-18T09:41:00Z</dcterms:modified>
</cp:coreProperties>
</file>