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6E04A" w14:textId="41349869" w:rsidR="00B76B9C" w:rsidRDefault="00B76B9C">
      <w:bookmarkStart w:id="0" w:name="_GoBack"/>
      <w:r w:rsidRPr="00B76B9C">
        <w:drawing>
          <wp:inline distT="0" distB="0" distL="0" distR="0" wp14:anchorId="19C7C24C" wp14:editId="3FEB81FA">
            <wp:extent cx="5731510" cy="46482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C20E158" w14:textId="1471D499" w:rsidR="00B76B9C" w:rsidRDefault="00B76B9C"/>
    <w:p w14:paraId="6DF5AD26" w14:textId="77777777" w:rsidR="00B76B9C" w:rsidRDefault="00B76B9C"/>
    <w:p w14:paraId="5DDFDE76" w14:textId="5591F1E5" w:rsidR="00A12459" w:rsidRDefault="00E71BDD">
      <w:r w:rsidRPr="00E71BDD">
        <w:lastRenderedPageBreak/>
        <w:drawing>
          <wp:inline distT="0" distB="0" distL="0" distR="0" wp14:anchorId="0A287412" wp14:editId="5263196B">
            <wp:extent cx="5731510" cy="437769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F9CDC2" w14:textId="3C577713" w:rsidR="00B76B9C" w:rsidRDefault="00B76B9C"/>
    <w:p w14:paraId="027FE774" w14:textId="37E7ABEE" w:rsidR="00B76B9C" w:rsidRDefault="00B76B9C">
      <w:r>
        <w:t>Unbilled as of September 1</w:t>
      </w:r>
      <w:r w:rsidRPr="00B76B9C">
        <w:rPr>
          <w:vertAlign w:val="superscript"/>
        </w:rPr>
        <w:t>st</w:t>
      </w:r>
      <w:r>
        <w:t xml:space="preserve"> </w:t>
      </w:r>
    </w:p>
    <w:p w14:paraId="4DBB9464" w14:textId="4EE5D6AB" w:rsidR="00B76B9C" w:rsidRDefault="00B76B9C">
      <w:r w:rsidRPr="00B76B9C">
        <w:drawing>
          <wp:inline distT="0" distB="0" distL="0" distR="0" wp14:anchorId="62692C32" wp14:editId="2A7F80DE">
            <wp:extent cx="5731510" cy="3638550"/>
            <wp:effectExtent l="19050" t="19050" r="215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7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76"/>
    <w:rsid w:val="003966FA"/>
    <w:rsid w:val="00651A76"/>
    <w:rsid w:val="00A12459"/>
    <w:rsid w:val="00B76B9C"/>
    <w:rsid w:val="00E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2A99"/>
  <w15:chartTrackingRefBased/>
  <w15:docId w15:val="{468E813E-695B-402A-895E-5CC9AEC1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Moguluri</dc:creator>
  <cp:keywords/>
  <dc:description/>
  <cp:lastModifiedBy>Sudheer, Moguluri</cp:lastModifiedBy>
  <cp:revision>8</cp:revision>
  <dcterms:created xsi:type="dcterms:W3CDTF">2020-09-01T14:25:00Z</dcterms:created>
  <dcterms:modified xsi:type="dcterms:W3CDTF">2020-09-01T14:31:00Z</dcterms:modified>
</cp:coreProperties>
</file>