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77777777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_numbers</w:t>
      </w:r>
      <w:proofErr w:type="spellEnd"/>
      <w:r w:rsidRPr="00846E4B">
        <w:t>[0]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62F4F44E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r w:rsidR="003532B5" w:rsidRPr="003532B5">
        <w:t>users</w:t>
      </w:r>
      <w:r w:rsidR="00DF0DA3" w:rsidRPr="00DF0DA3">
        <w:t xml:space="preserve"> </w:t>
      </w:r>
      <w:r w:rsidR="00DF0DA3" w:rsidRPr="00DF0DA3">
        <w:t>[0].</w:t>
      </w:r>
      <w:proofErr w:type="spellStart"/>
      <w:r w:rsidR="00DF0DA3" w:rsidRPr="00DF0DA3">
        <w:t>address.on_one_line</w:t>
      </w:r>
      <w:proofErr w:type="spellEnd"/>
      <w:r w:rsidR="00DF0DA3" w:rsidRPr="00DF0DA3">
        <w:t>()</w:t>
      </w:r>
      <w:r w:rsidR="003532B5" w:rsidRPr="003532B5">
        <w:t xml:space="preserve"> </w:t>
      </w:r>
      <w:r w:rsidRPr="00846E4B">
        <w:t>}}.</w:t>
      </w:r>
    </w:p>
    <w:p w14:paraId="6B979549" w14:textId="2D451CD5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r w:rsidR="003532B5" w:rsidRPr="003532B5">
        <w:t>users</w:t>
      </w:r>
      <w:r w:rsidR="00DF0DA3" w:rsidRPr="00DF0DA3">
        <w:t xml:space="preserve"> </w:t>
      </w:r>
      <w:r w:rsidR="00DF0DA3" w:rsidRPr="00DF0DA3">
        <w:t>[0].</w:t>
      </w:r>
      <w:proofErr w:type="spellStart"/>
      <w:r w:rsidR="00DF0DA3" w:rsidRPr="00DF0DA3">
        <w:t>address.on_one_line</w:t>
      </w:r>
      <w:proofErr w:type="spellEnd"/>
      <w:r w:rsidR="00DF0DA3" w:rsidRPr="00DF0DA3">
        <w:t>()</w:t>
      </w:r>
      <w:r w:rsidR="00DF0DA3" w:rsidRPr="00DF0DA3">
        <w:t xml:space="preserve"> </w:t>
      </w:r>
      <w:r w:rsidR="00D74115">
        <w:t xml:space="preserve">}} </w:t>
      </w:r>
      <w:r w:rsidRPr="00846E4B">
        <w:t xml:space="preserve">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4DB29590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{{ plaintiffs }}, is the owner of the building at {{ </w:t>
      </w:r>
      <w:r w:rsidR="00DF0DA3" w:rsidRPr="003532B5">
        <w:t>users</w:t>
      </w:r>
      <w:r w:rsidR="00DF0DA3" w:rsidRPr="00DF0DA3">
        <w:t xml:space="preserve"> [0].</w:t>
      </w:r>
      <w:proofErr w:type="spellStart"/>
      <w:r w:rsidR="00DF0DA3" w:rsidRPr="00DF0DA3">
        <w:t>address.on_one_line</w:t>
      </w:r>
      <w:proofErr w:type="spellEnd"/>
      <w:r w:rsidR="00DF0DA3" w:rsidRPr="00DF0DA3">
        <w:t>()</w:t>
      </w:r>
      <w:r w:rsidR="00DF0DA3" w:rsidRPr="003532B5">
        <w:t xml:space="preserve"> </w:t>
      </w:r>
      <w:r w:rsidRPr="00846E4B">
        <w:t xml:space="preserve">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182288E4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 xml:space="preserve">{{ </w:t>
      </w:r>
      <w:proofErr w:type="spellStart"/>
      <w:r w:rsidR="00BE379B">
        <w:rPr>
          <w:u w:val="single"/>
        </w:rPr>
        <w:t>showifdef</w:t>
      </w:r>
      <w:proofErr w:type="spellEnd"/>
      <w:proofErr w:type="gramEnd"/>
      <w:r w:rsidR="00BE379B">
        <w:rPr>
          <w:u w:val="single"/>
        </w:rPr>
        <w:t>(‘</w:t>
      </w:r>
      <w:r w:rsidRPr="00846E4B">
        <w:rPr>
          <w:u w:val="single"/>
        </w:rPr>
        <w:t>users[0].signature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  <w:r w:rsidRPr="00846E4B">
        <w:rPr>
          <w:u w:val="single"/>
        </w:rPr>
        <w:tab/>
      </w:r>
    </w:p>
    <w:p w14:paraId="2C58EB2F" w14:textId="399860AD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r w:rsidRPr="00846E4B">
        <w:t>{{ users[0].</w:t>
      </w:r>
      <w:proofErr w:type="spellStart"/>
      <w:r w:rsidRPr="00846E4B">
        <w:t>address</w:t>
      </w:r>
      <w:r w:rsidR="00907CAD">
        <w:t>.address</w:t>
      </w:r>
      <w:proofErr w:type="spellEnd"/>
      <w:r w:rsidRPr="00846E4B">
        <w:t xml:space="preserve"> }}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773B60D4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r w:rsidR="00BE379B">
        <w:rPr>
          <w:u w:val="single"/>
        </w:rPr>
        <w:t>showifdef(‘</w:t>
      </w:r>
      <w:r w:rsidRPr="00846E4B">
        <w:rPr>
          <w:u w:val="single"/>
        </w:rPr>
        <w:t>signature_date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0B2C5" w14:textId="77777777" w:rsidR="006E263E" w:rsidRDefault="006E263E">
      <w:r>
        <w:separator/>
      </w:r>
    </w:p>
  </w:endnote>
  <w:endnote w:type="continuationSeparator" w:id="0">
    <w:p w14:paraId="0BA4D5F4" w14:textId="77777777" w:rsidR="006E263E" w:rsidRDefault="006E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ACDF" w14:textId="77777777" w:rsidR="006E263E" w:rsidRDefault="006E263E">
      <w:r>
        <w:separator/>
      </w:r>
    </w:p>
  </w:footnote>
  <w:footnote w:type="continuationSeparator" w:id="0">
    <w:p w14:paraId="301FD231" w14:textId="77777777" w:rsidR="006E263E" w:rsidRDefault="006E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74EAF"/>
    <w:rsid w:val="000A177F"/>
    <w:rsid w:val="000A3ECC"/>
    <w:rsid w:val="00195A25"/>
    <w:rsid w:val="001A6572"/>
    <w:rsid w:val="001B104A"/>
    <w:rsid w:val="00293EA9"/>
    <w:rsid w:val="00310683"/>
    <w:rsid w:val="003532B5"/>
    <w:rsid w:val="00356697"/>
    <w:rsid w:val="00380E74"/>
    <w:rsid w:val="004736E7"/>
    <w:rsid w:val="004A14A0"/>
    <w:rsid w:val="005E5523"/>
    <w:rsid w:val="00694F98"/>
    <w:rsid w:val="006E263E"/>
    <w:rsid w:val="0077766A"/>
    <w:rsid w:val="00794030"/>
    <w:rsid w:val="00801EC4"/>
    <w:rsid w:val="00890CEA"/>
    <w:rsid w:val="00901939"/>
    <w:rsid w:val="00907CAD"/>
    <w:rsid w:val="009C5DDC"/>
    <w:rsid w:val="00AE62FD"/>
    <w:rsid w:val="00BE379B"/>
    <w:rsid w:val="00BF7D0C"/>
    <w:rsid w:val="00C546B1"/>
    <w:rsid w:val="00C650FF"/>
    <w:rsid w:val="00CD4EBE"/>
    <w:rsid w:val="00D0424C"/>
    <w:rsid w:val="00D25A7E"/>
    <w:rsid w:val="00D41267"/>
    <w:rsid w:val="00D74115"/>
    <w:rsid w:val="00D752C2"/>
    <w:rsid w:val="00DA5861"/>
    <w:rsid w:val="00DF0DA3"/>
    <w:rsid w:val="00F2468F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Joelle L Ataya</cp:lastModifiedBy>
  <cp:revision>21</cp:revision>
  <dcterms:created xsi:type="dcterms:W3CDTF">2020-12-07T00:54:00Z</dcterms:created>
  <dcterms:modified xsi:type="dcterms:W3CDTF">2021-07-09T18:34:00Z</dcterms:modified>
</cp:coreProperties>
</file>