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2042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7C442DC8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14:paraId="5E9D5F7E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56655F21" w14:textId="77777777"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09FF6695" w14:textId="565C4E3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lname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«lname»</w:t>
      </w:r>
      <w:r w:rsidR="00A1550C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__</w:t>
      </w:r>
    </w:p>
    <w:p w14:paraId="260F23B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Landlord</w:t>
      </w:r>
    </w:p>
    <w:p w14:paraId="2DD914AB" w14:textId="78473DD3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lstreet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«lstreet»</w:t>
      </w:r>
      <w:r w:rsidR="00A1550C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__________________________________</w:t>
      </w:r>
      <w:r w:rsidR="00A1550C">
        <w:rPr>
          <w:rFonts w:ascii="TrebuchetMS" w:hAnsi="TrebuchetMS" w:cs="TrebuchetMS"/>
        </w:rPr>
        <w:t>_</w:t>
      </w:r>
    </w:p>
    <w:p w14:paraId="7BFAB60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Street Address</w:t>
      </w:r>
    </w:p>
    <w:p w14:paraId="5C25A5BF" w14:textId="438198B1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laddress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«laddress»</w:t>
      </w:r>
      <w:r w:rsidR="00A1550C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t>_______________________________</w:t>
      </w:r>
    </w:p>
    <w:p w14:paraId="2B54789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 xml:space="preserve">City, State, </w:t>
      </w:r>
      <w:proofErr w:type="spellStart"/>
      <w:r>
        <w:rPr>
          <w:rFonts w:ascii="TrebuchetMS" w:hAnsi="TrebuchetMS" w:cs="TrebuchetMS"/>
          <w:i/>
          <w:iCs/>
        </w:rPr>
        <w:t>Zipcode</w:t>
      </w:r>
      <w:proofErr w:type="spellEnd"/>
    </w:p>
    <w:p w14:paraId="62A3EBE9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59E316C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0DAC5AA" w14:textId="3F580E9B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I, ___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tname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«tname»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________________________</w:t>
      </w:r>
      <w:r>
        <w:rPr>
          <w:rFonts w:ascii="TrebuchetMS" w:hAnsi="TrebuchetMS" w:cs="TrebuchetMS"/>
        </w:rPr>
        <w:t xml:space="preserve"> reside at your property located at</w:t>
      </w:r>
    </w:p>
    <w:p w14:paraId="43DDE4E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(Print tenant’s name)</w:t>
      </w:r>
    </w:p>
    <w:p w14:paraId="32A312BD" w14:textId="5513B6F6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tstreet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«tstreet»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 xml:space="preserve">, 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laddress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«laddress»</w:t>
      </w:r>
      <w:r w:rsidR="00A1550C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t>____________________</w:t>
      </w:r>
    </w:p>
    <w:p w14:paraId="3512A591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t>(Address, city, state, zip)</w:t>
      </w:r>
    </w:p>
    <w:p w14:paraId="27667B67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2198DC16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003FFE47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320AABCE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14:paraId="5E6DD8A6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71D463A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791BE473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3E18179F" w14:textId="77777777"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3D4F14BD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DDB78AB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7B10214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CA97775" w14:textId="77777777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C589433" w14:textId="1C3B1D80"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__</w:t>
      </w:r>
      <w:r w:rsidR="00A1550C">
        <w:rPr>
          <w:rFonts w:ascii="TrebuchetMS" w:hAnsi="TrebuchetMS" w:cs="TrebuchetMS"/>
        </w:rPr>
        <w:t>___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MERGEFIELD signature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«signature»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 xml:space="preserve">________________          </w:t>
      </w:r>
      <w:bookmarkStart w:id="0" w:name="_GoBack"/>
      <w:bookmarkEnd w:id="0"/>
      <w:r>
        <w:rPr>
          <w:rFonts w:ascii="TrebuchetMS" w:hAnsi="TrebuchetMS" w:cs="TrebuchetMS"/>
        </w:rPr>
        <w:t xml:space="preserve">        ___</w:t>
      </w:r>
      <w:r w:rsidR="00A1550C">
        <w:rPr>
          <w:rFonts w:ascii="TrebuchetMS" w:hAnsi="TrebuchetMS" w:cs="TrebuchetMS"/>
        </w:rPr>
        <w:fldChar w:fldCharType="begin"/>
      </w:r>
      <w:r w:rsidR="00A1550C">
        <w:rPr>
          <w:rFonts w:ascii="TrebuchetMS" w:hAnsi="TrebuchetMS" w:cs="TrebuchetMS"/>
        </w:rPr>
        <w:instrText xml:space="preserve"> DATE \@ "MMMM d, yyyy" </w:instrText>
      </w:r>
      <w:r w:rsidR="00A1550C">
        <w:rPr>
          <w:rFonts w:ascii="TrebuchetMS" w:hAnsi="TrebuchetMS" w:cs="TrebuchetMS"/>
        </w:rPr>
        <w:fldChar w:fldCharType="separate"/>
      </w:r>
      <w:r w:rsidR="00A1550C">
        <w:rPr>
          <w:rFonts w:ascii="TrebuchetMS" w:hAnsi="TrebuchetMS" w:cs="TrebuchetMS"/>
          <w:noProof/>
        </w:rPr>
        <w:t>February 27, 2018</w:t>
      </w:r>
      <w:r w:rsidR="00A1550C">
        <w:rPr>
          <w:rFonts w:ascii="TrebuchetMS" w:hAnsi="TrebuchetMS" w:cs="TrebuchetMS"/>
        </w:rPr>
        <w:fldChar w:fldCharType="end"/>
      </w:r>
      <w:r w:rsidR="00A1550C">
        <w:rPr>
          <w:rFonts w:ascii="TrebuchetMS" w:hAnsi="TrebuchetMS" w:cs="TrebuchetMS"/>
        </w:rPr>
        <w:t>__</w:t>
      </w:r>
    </w:p>
    <w:p w14:paraId="6D3A5A6A" w14:textId="77777777" w:rsidR="00207B04" w:rsidRPr="002B3864" w:rsidRDefault="002B3864" w:rsidP="002B3864">
      <w:r>
        <w:rPr>
          <w:rFonts w:ascii="TrebuchetMS" w:hAnsi="TrebuchetMS" w:cs="TrebuchetMS"/>
          <w:i/>
          <w:iCs/>
        </w:rPr>
        <w:t>Tenant’s Signature                                                             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64"/>
    <w:rsid w:val="00290CF5"/>
    <w:rsid w:val="002B3864"/>
    <w:rsid w:val="004E35CD"/>
    <w:rsid w:val="0056464F"/>
    <w:rsid w:val="00584994"/>
    <w:rsid w:val="00700DCA"/>
    <w:rsid w:val="009977D2"/>
    <w:rsid w:val="00A15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FED5A8"/>
  <w15:docId w15:val="{DD4235D2-9A96-0E47-AC9E-50FE911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Martinez</dc:creator>
  <cp:keywords/>
  <cp:lastModifiedBy>Will Bean</cp:lastModifiedBy>
  <cp:revision>3</cp:revision>
  <dcterms:created xsi:type="dcterms:W3CDTF">2018-02-27T17:39:00Z</dcterms:created>
  <dcterms:modified xsi:type="dcterms:W3CDTF">2018-02-27T19:04:00Z</dcterms:modified>
</cp:coreProperties>
</file>