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233710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40" w:lineRule="atLeast"/>
        <w:ind w:left="0" w:right="0" w:firstLine="280"/>
        <w:jc w:val="left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鲁迅（1881年9月25日—1936年10月19日），原名周樟寿，后改名周树人，字豫山，后改字豫才，浙江绍兴人。中国著名文学家、思想家、革命家、教育家、美术家、书法家、民主战士，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4"/>
          <w:szCs w:val="14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4"/>
          <w:szCs w:val="14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"https://baike.baidu.com/item/%E6%96%B0%E6%96%87%E5%8C%96%E8%BF%90%E5%8A%A8/527309?fromModule=lemma_inlink" \t "https://baike.baidu.com/item/%E9%B2%81%E8%BF%85/_blank"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4"/>
          <w:szCs w:val="14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14"/>
          <w:szCs w:val="14"/>
          <w:u w:val="none"/>
          <w:bdr w:val="none" w:color="auto" w:sz="0" w:space="0"/>
          <w:shd w:val="clear" w:fill="FFFFFF"/>
        </w:rPr>
        <w:t>新文化运动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4"/>
          <w:szCs w:val="14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的重要参与者，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4"/>
          <w:szCs w:val="14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4"/>
          <w:szCs w:val="14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"https://baike.baidu.com/item/%E4%B8%AD%E5%9B%BD%E7%8E%B0%E4%BB%A3%E6%96%87%E5%AD%A6/8079915?fromModule=lemma_inlink" \t "https://baike.baidu.com/item/%E9%B2%81%E8%BF%85/_blank"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4"/>
          <w:szCs w:val="14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14"/>
          <w:szCs w:val="14"/>
          <w:u w:val="none"/>
          <w:bdr w:val="none" w:color="auto" w:sz="0" w:space="0"/>
          <w:shd w:val="clear" w:fill="FFFFFF"/>
        </w:rPr>
        <w:t>中国现代文学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4"/>
          <w:szCs w:val="14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的奠基人之一。</w:t>
      </w:r>
      <w:bookmarkStart w:id="0" w:name="_GoBack"/>
      <w:bookmarkEnd w:id="0"/>
    </w:p>
    <w:p w14:paraId="6F00AB2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40" w:lineRule="atLeast"/>
        <w:ind w:left="0" w:right="0" w:firstLine="28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他早年与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4"/>
          <w:szCs w:val="14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4"/>
          <w:szCs w:val="14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"https://baike.baidu.com/item/%E5%8E%89%E7%BB%A5%E4%B9%8B/18032193?fromModule=lemma_inlink" \t "https://baike.baidu.com/item/%E9%B2%81%E8%BF%85/_blank"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4"/>
          <w:szCs w:val="14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14"/>
          <w:szCs w:val="14"/>
          <w:u w:val="none"/>
          <w:bdr w:val="none" w:color="auto" w:sz="0" w:space="0"/>
          <w:shd w:val="clear" w:fill="FFFFFF"/>
        </w:rPr>
        <w:t>厉绥之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4"/>
          <w:szCs w:val="14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和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4"/>
          <w:szCs w:val="14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4"/>
          <w:szCs w:val="14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"https://baike.baidu.com/item/%E9%92%B1%E5%9D%87%E5%A4%AB/2586519?fromModule=lemma_inlink" \t "https://baike.baidu.com/item/%E9%B2%81%E8%BF%85/_blank"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4"/>
          <w:szCs w:val="14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14"/>
          <w:szCs w:val="14"/>
          <w:u w:val="none"/>
          <w:bdr w:val="none" w:color="auto" w:sz="0" w:space="0"/>
          <w:shd w:val="clear" w:fill="FFFFFF"/>
        </w:rPr>
        <w:t>钱均夫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4"/>
          <w:szCs w:val="14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同赴日本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4"/>
          <w:szCs w:val="14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4"/>
          <w:szCs w:val="14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"https://baike.baidu.com/item/%E5%85%AC%E8%B4%B9%E7%95%99%E5%AD%A6/3732476?fromModule=lemma_inlink" \t "https://baike.baidu.com/item/%E9%B2%81%E8%BF%85/_blank"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4"/>
          <w:szCs w:val="14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14"/>
          <w:szCs w:val="14"/>
          <w:u w:val="none"/>
          <w:bdr w:val="none" w:color="auto" w:sz="0" w:space="0"/>
          <w:shd w:val="clear" w:fill="FFFFFF"/>
        </w:rPr>
        <w:t>公费留学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4"/>
          <w:szCs w:val="14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，于日本仙台医科专门学校肄业。“鲁迅”，是他在1918年发表《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4"/>
          <w:szCs w:val="14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4"/>
          <w:szCs w:val="14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"https://baike.baidu.com/item/%E7%8B%82%E4%BA%BA%E6%97%A5%E8%AE%B0/11577?fromModule=lemma_inlink" \t "https://baike.baidu.com/item/%E9%B2%81%E8%BF%85/_blank"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4"/>
          <w:szCs w:val="14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14"/>
          <w:szCs w:val="14"/>
          <w:u w:val="none"/>
          <w:bdr w:val="none" w:color="auto" w:sz="0" w:space="0"/>
          <w:shd w:val="clear" w:fill="FFFFFF"/>
        </w:rPr>
        <w:t>狂人日记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4"/>
          <w:szCs w:val="14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》时所用的笔名，也是最为广泛的笔名。</w:t>
      </w:r>
    </w:p>
    <w:p w14:paraId="122B34D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40" w:lineRule="atLeast"/>
        <w:ind w:left="0" w:right="0" w:firstLine="28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鲁迅一生在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4"/>
          <w:szCs w:val="14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4"/>
          <w:szCs w:val="14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"https://baike.baidu.com/item/%E6%96%87%E5%AD%A6%E5%88%9B%E4%BD%9C/2270606?fromModule=lemma_inlink" \t "https://baike.baidu.com/item/%E9%B2%81%E8%BF%85/_blank"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4"/>
          <w:szCs w:val="14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14"/>
          <w:szCs w:val="14"/>
          <w:u w:val="none"/>
          <w:bdr w:val="none" w:color="auto" w:sz="0" w:space="0"/>
          <w:shd w:val="clear" w:fill="FFFFFF"/>
        </w:rPr>
        <w:t>文学创作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4"/>
          <w:szCs w:val="14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、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4"/>
          <w:szCs w:val="14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4"/>
          <w:szCs w:val="14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"https://baike.baidu.com/item/%E6%96%87%E5%AD%A6%E6%89%B9%E8%AF%84/2727371?fromModule=lemma_inlink" \t "https://baike.baidu.com/item/%E9%B2%81%E8%BF%85/_blank"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4"/>
          <w:szCs w:val="14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14"/>
          <w:szCs w:val="14"/>
          <w:u w:val="none"/>
          <w:bdr w:val="none" w:color="auto" w:sz="0" w:space="0"/>
          <w:shd w:val="clear" w:fill="FFFFFF"/>
        </w:rPr>
        <w:t>文学批评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4"/>
          <w:szCs w:val="14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、思想研究、文学史研究、翻译、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4"/>
          <w:szCs w:val="14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4"/>
          <w:szCs w:val="14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"https://baike.baidu.com/item/%E7%BE%8E%E6%9C%AF%E7%90%86%E8%AE%BA/3455200?fromModule=lemma_inlink" \t "https://baike.baidu.com/item/%E9%B2%81%E8%BF%85/_blank"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4"/>
          <w:szCs w:val="14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14"/>
          <w:szCs w:val="14"/>
          <w:u w:val="none"/>
          <w:bdr w:val="none" w:color="auto" w:sz="0" w:space="0"/>
          <w:shd w:val="clear" w:fill="FFFFFF"/>
        </w:rPr>
        <w:t>美术理论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4"/>
          <w:szCs w:val="14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引进、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4"/>
          <w:szCs w:val="14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4"/>
          <w:szCs w:val="14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"https://baike.baidu.com/item/%E5%9F%BA%E7%A1%80%E7%A7%91%E5%AD%A6/2371144?fromModule=lemma_inlink" \t "https://baike.baidu.com/item/%E9%B2%81%E8%BF%85/_blank"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4"/>
          <w:szCs w:val="14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14"/>
          <w:szCs w:val="14"/>
          <w:u w:val="none"/>
          <w:bdr w:val="none" w:color="auto" w:sz="0" w:space="0"/>
          <w:shd w:val="clear" w:fill="FFFFFF"/>
        </w:rPr>
        <w:t>基础科学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4"/>
          <w:szCs w:val="14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介绍和古籍校勘与研究等多个领域具有重大贡献。他对于五四运动以后的中国社会思想文化发展具有重大影响，蜚声世界文坛，尤其在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4"/>
          <w:szCs w:val="14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4"/>
          <w:szCs w:val="14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"https://baike.baidu.com/item/%E9%9F%A9%E5%9B%BD/6009333?fromModule=lemma_inlink" \t "https://baike.baidu.com/item/%E9%B2%81%E8%BF%85/_blank"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4"/>
          <w:szCs w:val="14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14"/>
          <w:szCs w:val="14"/>
          <w:u w:val="none"/>
          <w:bdr w:val="none" w:color="auto" w:sz="0" w:space="0"/>
          <w:shd w:val="clear" w:fill="FFFFFF"/>
        </w:rPr>
        <w:t>韩国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4"/>
          <w:szCs w:val="14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、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4"/>
          <w:szCs w:val="14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4"/>
          <w:szCs w:val="14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"https://baike.baidu.com/item/%E6%97%A5%E6%9C%AC/111617?fromModule=lemma_inlink" \t "https://baike.baidu.com/item/%E9%B2%81%E8%BF%85/_blank"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4"/>
          <w:szCs w:val="14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14"/>
          <w:szCs w:val="14"/>
          <w:u w:val="none"/>
          <w:bdr w:val="none" w:color="auto" w:sz="0" w:space="0"/>
          <w:shd w:val="clear" w:fill="FFFFFF"/>
        </w:rPr>
        <w:t>日本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4"/>
          <w:szCs w:val="14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思想文化领域有极其重要的地位和影响，被誉为“二十世纪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4"/>
          <w:szCs w:val="14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4"/>
          <w:szCs w:val="14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"https://baike.baidu.com/item/%E4%B8%9C%E4%BA%9A%E6%96%87%E5%8C%96/18911344?fromModule=lemma_inlink" \t "https://baike.baidu.com/item/%E9%B2%81%E8%BF%85/_blank"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4"/>
          <w:szCs w:val="14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14"/>
          <w:szCs w:val="14"/>
          <w:u w:val="none"/>
          <w:bdr w:val="none" w:color="auto" w:sz="0" w:space="0"/>
          <w:shd w:val="clear" w:fill="FFFFFF"/>
        </w:rPr>
        <w:t>东亚文化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4"/>
          <w:szCs w:val="14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地图上占最大领土的作家”。</w:t>
      </w:r>
    </w:p>
    <w:p w14:paraId="509221B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40" w:lineRule="atLeast"/>
        <w:ind w:left="0" w:right="0" w:firstLine="28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4"/>
          <w:szCs w:val="14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4"/>
          <w:szCs w:val="14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"https://baike.baidu.com/item/%E6%AF%9B%E6%B3%BD%E4%B8%9C/113835?fromModule=lemma_inlink" \t "https://baike.baidu.com/item/%E9%B2%81%E8%BF%85/_blank"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4"/>
          <w:szCs w:val="14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14"/>
          <w:szCs w:val="14"/>
          <w:u w:val="none"/>
          <w:bdr w:val="none" w:color="auto" w:sz="0" w:space="0"/>
          <w:shd w:val="clear" w:fill="FFFFFF"/>
        </w:rPr>
        <w:t>毛泽东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4"/>
          <w:szCs w:val="14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曾评价：“鲁迅的方向，就是中华民族新文化的方向。”</w:t>
      </w:r>
    </w:p>
    <w:p w14:paraId="7B8793D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EwNTM5NzYwMDRjMzkwZTVkZjY2ODkwMGIxNGU0OTUifQ=="/>
  </w:docVars>
  <w:rsids>
    <w:rsidRoot w:val="4BAB0E39"/>
    <w:rsid w:val="4BAB0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2024-08-14T00:23:00Z</dcterms:created>
  <dc:creator>眭涛</dc:creator>
  <cp:lastModifiedBy>眭涛</cp:lastModifiedBy>
  <dcterms:modified xsi:type="dcterms:W3CDTF">2024-08-14T00:24:58Z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DF81F06DEBA24B10B4B7F24F0609E718_11</vt:lpwstr>
  </property>
</Properties>
</file>