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4D" w:rsidRPr="00470058" w:rsidRDefault="0038054D" w:rsidP="00470058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38054D" w:rsidRPr="00470058" w:rsidRDefault="0038054D" w:rsidP="003805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38054D" w:rsidRPr="00470058" w:rsidRDefault="0038054D" w:rsidP="003805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12,b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38054D" w:rsidRPr="00470058" w:rsidRDefault="0038054D" w:rsidP="003805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"%d %d",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=a);</w:t>
      </w:r>
    </w:p>
    <w:p w:rsidR="0038054D" w:rsidRPr="00470058" w:rsidRDefault="0038054D" w:rsidP="003805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>}</w:t>
      </w:r>
    </w:p>
    <w:p w:rsidR="0038054D" w:rsidRPr="00470058" w:rsidRDefault="0038054D" w:rsidP="00470058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a=10, b=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5,c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,d;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>c=a&gt;9;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 xml:space="preserve">d=a&gt;3 &amp;&amp;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b!=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3;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"c= %d, d= %d",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38054D" w:rsidRPr="00470058" w:rsidRDefault="0038054D" w:rsidP="00470058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a=100, b=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200,c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a==100 || b&gt;200);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"c= %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);</w:t>
      </w:r>
    </w:p>
    <w:p w:rsidR="0038054D" w:rsidRPr="00470058" w:rsidRDefault="0038054D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a=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8,b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=4</w:t>
      </w: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,x,y;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x=a&amp;&amp;b;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a&amp;b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70058" w:rsidRPr="00470058" w:rsidRDefault="00470058" w:rsidP="0047005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“x= %d, y= %d”,</w:t>
      </w: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70058" w:rsidRPr="00470058" w:rsidRDefault="00470058" w:rsidP="00470058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70058" w:rsidRPr="00470058" w:rsidRDefault="00470058" w:rsidP="003805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#include 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spacing w:after="0"/>
        <w:ind w:left="465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 if('Z'&lt;'z')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"I have robbed and killed..");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else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"Until my evil purse was filled..");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return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0;  }</w:t>
      </w:r>
      <w:proofErr w:type="gramEnd"/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1)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"This will always get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excuted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");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>else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ab/>
      </w:r>
      <w:r w:rsidRPr="0047005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"This will never get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excuted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");   }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lastRenderedPageBreak/>
        <w:t xml:space="preserve">   if x&gt;=2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"I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heve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robbed and killed..");</w:t>
      </w:r>
    </w:p>
    <w:p w:rsidR="00470058" w:rsidRPr="00470058" w:rsidRDefault="00470058" w:rsidP="00470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"Until my evil purse was filled..");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10,j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=40;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if((j-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"man sees your actions..");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"god sees your motives..");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=400000 * 400000 / 400000;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==400000)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"Hello India..");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"Hello World..");</w:t>
      </w:r>
    </w:p>
    <w:p w:rsidR="00470058" w:rsidRPr="00470058" w:rsidRDefault="00470058" w:rsidP="00470058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=3;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'1':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("DO\n");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'2':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("Re\n");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'3':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("Me\n");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default: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"Sa Re Ga Ma Pa\n");  }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("India");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k=-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=4;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lastRenderedPageBreak/>
        <w:t>switch(k/=j/k)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default: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"all are same\n");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0: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"Happy birthday\n");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1: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"A punch on the mouth\n");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2: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"A kick in the back\n");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0058">
        <w:rPr>
          <w:rFonts w:ascii="Times New Roman" w:hAnsi="Times New Roman" w:cs="Times New Roman"/>
          <w:sz w:val="24"/>
          <w:szCs w:val="24"/>
        </w:rPr>
        <w:t>}  return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 0;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j,x</w:t>
      </w:r>
      <w:proofErr w:type="spellEnd"/>
      <w:proofErr w:type="gramEnd"/>
      <w:r w:rsidRPr="00470058">
        <w:rPr>
          <w:rFonts w:ascii="Times New Roman" w:hAnsi="Times New Roman" w:cs="Times New Roman"/>
          <w:sz w:val="24"/>
          <w:szCs w:val="24"/>
        </w:rPr>
        <w:t>=0;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&lt;=5;j++)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switch(j-1)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0: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-1: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x+=1;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1: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2: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3: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x+=2;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default: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x+=3;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"x= %d\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 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2;j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&lt;=10;j++)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switch(j)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2: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"0");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continue;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3: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lastRenderedPageBreak/>
        <w:t>case 4: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5: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("H");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default: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"!\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='E';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&gt;=65 &amp;&amp;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&lt;=90):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"Capital letter\n");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&gt;=97 &amp;&amp;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&lt;=122):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"Small letter\n");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case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&gt;=48 &amp;&amp;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&lt;=57):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("Digits\n");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default: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"Any other character\n");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&lt;=10;j++)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&lt;=10;i++)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if(j&lt;10)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there;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"I am out of home\n");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"I am out of city\n");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"I am out of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there: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 I love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\n");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&lt;=5;i++)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&gt;121)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there;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else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70058">
        <w:rPr>
          <w:rFonts w:ascii="Times New Roman" w:hAnsi="Times New Roman" w:cs="Times New Roman"/>
          <w:sz w:val="24"/>
          <w:szCs w:val="24"/>
        </w:rPr>
        <w:t>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there: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 No more murphy's laws\n");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&lt;=4;j++)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if(j*j==16)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&lt;=5;i++)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j=k+2;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: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("computer\n");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"C programming\n");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--)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--;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); }</w:t>
      </w:r>
    </w:p>
    <w:tbl>
      <w:tblPr>
        <w:tblW w:w="835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5"/>
      </w:tblGrid>
      <w:tr w:rsidR="00470058" w:rsidRPr="00470058" w:rsidTr="00D848FC">
        <w:tc>
          <w:tcPr>
            <w:tcW w:w="8355" w:type="dxa"/>
            <w:vAlign w:val="center"/>
            <w:hideMark/>
          </w:tcPr>
          <w:p w:rsidR="00470058" w:rsidRPr="00470058" w:rsidRDefault="00470058" w:rsidP="00D848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0058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470058" w:rsidRPr="00470058" w:rsidRDefault="00470058" w:rsidP="00D848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0058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470058" w:rsidRPr="00470058" w:rsidRDefault="00470058" w:rsidP="00470058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stdio.h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int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 = 0;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;</w:t>
            </w:r>
            <w:proofErr w:type="gram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 &lt; 10 ; )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(j &lt; 10)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"yes", </w:t>
            </w:r>
            <w:proofErr w:type="spell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j++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continue;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(“no”);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0; </w:t>
            </w:r>
          </w:p>
          <w:p w:rsidR="00470058" w:rsidRPr="00470058" w:rsidRDefault="00470058" w:rsidP="00D848F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</w:tr>
    </w:tbl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&lt; 5, j &lt; 10)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++;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"%d, %d\n",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, j);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j ,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 x 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"%d", &amp;x);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 xml:space="preserve"> j = 1;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70058">
        <w:rPr>
          <w:rFonts w:ascii="Times New Roman" w:hAnsi="Times New Roman" w:cs="Times New Roman"/>
          <w:sz w:val="24"/>
          <w:szCs w:val="24"/>
        </w:rPr>
        <w:t>&lt; 10 )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j = j *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== x)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005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n = 9; n!=0; n--)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"n = %d", n--);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2,j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=2;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while(i+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1?--</w:t>
      </w:r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i:j++)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return 0;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05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 char j=1;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while(j&lt;=255)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"%d ",j);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5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;  }</w:t>
      </w:r>
      <w:proofErr w:type="gramEnd"/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gram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;;)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"%d\n", </w:t>
      </w:r>
      <w:proofErr w:type="spell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&gt;10)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break;  }</w:t>
      </w:r>
      <w:proofErr w:type="gramEnd"/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 0;</w:t>
      </w:r>
    </w:p>
    <w:p w:rsidR="00470058" w:rsidRPr="00470058" w:rsidRDefault="00470058" w:rsidP="00470058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}</w:t>
      </w:r>
    </w:p>
    <w:p w:rsidR="00470058" w:rsidRPr="00470058" w:rsidRDefault="00470058" w:rsidP="00470058">
      <w:pPr>
        <w:pStyle w:val="ListParagraph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0058">
        <w:rPr>
          <w:rFonts w:ascii="Times New Roman" w:hAnsi="Times New Roman" w:cs="Times New Roman"/>
          <w:sz w:val="24"/>
          <w:szCs w:val="24"/>
        </w:rPr>
        <w:t>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 xml:space="preserve"> = -5;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&lt;= 5)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&gt;= 0)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break;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else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{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++;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continue;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00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0058">
        <w:rPr>
          <w:rFonts w:ascii="Times New Roman" w:hAnsi="Times New Roman" w:cs="Times New Roman"/>
          <w:sz w:val="24"/>
          <w:szCs w:val="24"/>
        </w:rPr>
        <w:t>GeeksQuiz</w:t>
      </w:r>
      <w:proofErr w:type="spellEnd"/>
      <w:r w:rsidRPr="00470058">
        <w:rPr>
          <w:rFonts w:ascii="Times New Roman" w:hAnsi="Times New Roman" w:cs="Times New Roman"/>
          <w:sz w:val="24"/>
          <w:szCs w:val="24"/>
        </w:rPr>
        <w:t>");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}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>return 0;</w:t>
      </w:r>
    </w:p>
    <w:p w:rsidR="00470058" w:rsidRPr="00470058" w:rsidRDefault="00470058" w:rsidP="00470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7005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70058" w:rsidRPr="00470058" w:rsidRDefault="00470058" w:rsidP="00470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41F20" w:rsidRPr="00470058" w:rsidRDefault="00941F20" w:rsidP="00380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41F20" w:rsidRPr="00470058" w:rsidSect="0047005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003"/>
    <w:multiLevelType w:val="hybridMultilevel"/>
    <w:tmpl w:val="304ADD4A"/>
    <w:lvl w:ilvl="0" w:tplc="5CB62A8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0605648"/>
    <w:multiLevelType w:val="hybridMultilevel"/>
    <w:tmpl w:val="3AB8FE2A"/>
    <w:lvl w:ilvl="0" w:tplc="DBD06A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2072F7D"/>
    <w:multiLevelType w:val="hybridMultilevel"/>
    <w:tmpl w:val="B7A6FCD8"/>
    <w:lvl w:ilvl="0" w:tplc="DCB6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B3299"/>
    <w:multiLevelType w:val="hybridMultilevel"/>
    <w:tmpl w:val="263C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24F7"/>
    <w:multiLevelType w:val="hybridMultilevel"/>
    <w:tmpl w:val="83F85D3A"/>
    <w:lvl w:ilvl="0" w:tplc="5E3CB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00C4A"/>
    <w:multiLevelType w:val="hybridMultilevel"/>
    <w:tmpl w:val="F6907BE4"/>
    <w:lvl w:ilvl="0" w:tplc="F70C40B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6BD464D2"/>
    <w:multiLevelType w:val="hybridMultilevel"/>
    <w:tmpl w:val="CE2E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20"/>
    <w:rsid w:val="001E327A"/>
    <w:rsid w:val="0038054D"/>
    <w:rsid w:val="003C392C"/>
    <w:rsid w:val="00470058"/>
    <w:rsid w:val="0094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F6F7"/>
  <w15:chartTrackingRefBased/>
  <w15:docId w15:val="{97B27E4C-339E-4DB9-B28C-6BE93DA3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2022-04-01T08:56:00Z</dcterms:created>
  <dcterms:modified xsi:type="dcterms:W3CDTF">2022-04-01T09:36:00Z</dcterms:modified>
</cp:coreProperties>
</file>