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3B374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96C29">
              <w:rPr>
                <w:rFonts w:ascii="Times New Roman" w:hAnsi="Times New Roman"/>
              </w:rPr>
              <w:t>1</w:t>
            </w:r>
            <w:r w:rsidR="003B3748">
              <w:rPr>
                <w:rFonts w:ascii="Times New Roman" w:hAnsi="Times New Roman"/>
              </w:rPr>
              <w:t>4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7054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655D68" w:rsidRDefault="003B02F8" w:rsidP="00DE6B57">
            <w:pPr>
              <w:rPr>
                <w:color w:val="000000" w:themeColor="text1"/>
              </w:rPr>
            </w:pPr>
            <w:r w:rsidRPr="00655D68">
              <w:rPr>
                <w:color w:val="000000" w:themeColor="text1"/>
              </w:rPr>
              <w:t>14</w:t>
            </w:r>
            <w:r w:rsidR="001151C8" w:rsidRPr="00655D68">
              <w:rPr>
                <w:color w:val="000000" w:themeColor="text1"/>
              </w:rPr>
              <w:t>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655D68" w:rsidRDefault="004D5820" w:rsidP="00655D68">
            <w:pPr>
              <w:rPr>
                <w:color w:val="000000" w:themeColor="text1"/>
              </w:rPr>
            </w:pPr>
            <w:r w:rsidRPr="00655D68">
              <w:rPr>
                <w:color w:val="000000" w:themeColor="text1"/>
              </w:rPr>
              <w:t>UMG-</w:t>
            </w:r>
            <w:r w:rsidR="00655D68" w:rsidRPr="00655D68">
              <w:rPr>
                <w:color w:val="000000" w:themeColor="text1"/>
              </w:rPr>
              <w:t>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655D68" w:rsidRDefault="005C05D3" w:rsidP="00DE6B57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Batch processing - Status API</w:t>
            </w:r>
            <w:bookmarkStart w:id="5" w:name="_GoBack"/>
            <w:bookmarkEnd w:id="5"/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655D68" w:rsidRDefault="00B96A30" w:rsidP="00DE6B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CA-177</w:t>
            </w:r>
          </w:p>
        </w:tc>
      </w:tr>
      <w:tr w:rsidR="003B02F8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3B02F8" w:rsidRPr="001151C8" w:rsidRDefault="003B02F8" w:rsidP="00457561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CA-192</w:t>
            </w:r>
          </w:p>
        </w:tc>
      </w:tr>
      <w:tr w:rsidR="003B02F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3B02F8" w:rsidRPr="001151C8" w:rsidRDefault="003B02F8" w:rsidP="00DE6B57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7054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57054F"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7054F" w:rsidRPr="00A94DE9" w:rsidRDefault="003E7209" w:rsidP="00144DC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</w:t>
            </w:r>
            <w:r w:rsidR="0057054F" w:rsidRPr="00A94DE9">
              <w:rPr>
                <w:color w:val="000000" w:themeColor="text1"/>
              </w:rPr>
              <w:t>-Jan-2015-</w:t>
            </w:r>
            <w:r w:rsidR="0057054F">
              <w:rPr>
                <w:color w:val="000000" w:themeColor="text1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7054F" w:rsidRDefault="0057054F" w:rsidP="0057054F">
            <w: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7054F" w:rsidRDefault="0057054F" w:rsidP="00144DC1">
            <w:r>
              <w:t>Date format handling issue.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4406AE" w:rsidP="00EC6C06">
            <w:pPr>
              <w:rPr>
                <w:color w:val="FF0000"/>
              </w:rPr>
            </w:pPr>
            <w:hyperlink r:id="rId11" w:history="1">
              <w:r w:rsidR="00020CE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4406AE" w:rsidP="00EC6C06">
            <w:pPr>
              <w:rPr>
                <w:color w:val="FF0000"/>
              </w:rPr>
            </w:pPr>
            <w:hyperlink r:id="rId12" w:history="1">
              <w:r w:rsidR="00020CEA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020CEA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for the attached input excel(</w:t>
              </w:r>
              <w:proofErr w:type="spellStart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961401" w:rsidRDefault="00020CEA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961401" w:rsidRDefault="00020CE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961401" w:rsidRDefault="00020CE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961401" w:rsidRDefault="00020CEA" w:rsidP="008F2A59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lastRenderedPageBreak/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6AE" w:rsidRDefault="004406AE">
      <w:r>
        <w:separator/>
      </w:r>
    </w:p>
  </w:endnote>
  <w:endnote w:type="continuationSeparator" w:id="0">
    <w:p w:rsidR="004406AE" w:rsidRDefault="0044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4406A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C05D3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5C05D3">
      <w:rPr>
        <w:noProof/>
      </w:rPr>
      <w:t>5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5C05D3">
      <w:rPr>
        <w:noProof/>
      </w:rPr>
      <w:t>5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406A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D179C" w:rsidRPr="00DD179C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DD179C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DD179C">
      <w:rPr>
        <w:noProof/>
      </w:rPr>
      <w:t>5</w:t>
    </w:r>
    <w:r w:rsidR="00D47CEC">
      <w:rPr>
        <w:noProof/>
      </w:rPr>
      <w:fldChar w:fldCharType="end"/>
    </w:r>
  </w:p>
  <w:p w:rsidR="00B77F30" w:rsidRPr="000B0782" w:rsidRDefault="004406A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6AE" w:rsidRDefault="004406AE">
      <w:r>
        <w:separator/>
      </w:r>
    </w:p>
  </w:footnote>
  <w:footnote w:type="continuationSeparator" w:id="0">
    <w:p w:rsidR="004406AE" w:rsidRDefault="00440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4406AE">
    <w:pPr>
      <w:pStyle w:val="Header"/>
    </w:pPr>
  </w:p>
  <w:p w:rsidR="00933975" w:rsidRPr="007632F4" w:rsidRDefault="004406AE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C05D3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C05D3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4406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4406AE" w:rsidP="007632F4">
    <w:pPr>
      <w:pStyle w:val="Header"/>
    </w:pPr>
  </w:p>
  <w:p w:rsidR="00E72EA4" w:rsidRPr="007632F4" w:rsidRDefault="004406A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D179C" w:rsidRPr="00DD179C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D179C" w:rsidRPr="00DD179C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1DF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35</cp:revision>
  <dcterms:created xsi:type="dcterms:W3CDTF">2015-01-05T09:36:00Z</dcterms:created>
  <dcterms:modified xsi:type="dcterms:W3CDTF">2015-01-13T10:11:00Z</dcterms:modified>
</cp:coreProperties>
</file>