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0458D" w14:textId="6DFEFF3B" w:rsidR="008F6403" w:rsidRDefault="008F6403" w:rsidP="008F6403">
      <w:r>
        <w:t xml:space="preserve">The analysis is based upon a data set of more than 500 random cities. The purpose of this analysis is to find correlation between Latitude and other factors like temperature, humidity, cloudiness and wind speed. </w:t>
      </w:r>
    </w:p>
    <w:p w14:paraId="4FE10BF4" w14:textId="77777777" w:rsidR="008F6403" w:rsidRDefault="008F6403" w:rsidP="008F6403">
      <w:r>
        <w:t>Scatterplots have been plotted to visualize the correlation. The following conclusions can be drawn from the graphs.</w:t>
      </w:r>
    </w:p>
    <w:p w14:paraId="42E64F57" w14:textId="77777777" w:rsidR="008F6403" w:rsidRDefault="008F6403" w:rsidP="008F6403">
      <w:pPr>
        <w:pStyle w:val="ListParagraph"/>
        <w:numPr>
          <w:ilvl w:val="0"/>
          <w:numId w:val="1"/>
        </w:numPr>
      </w:pPr>
      <w:r>
        <w:t>There is no strong relationship between latitude and cloudiness.</w:t>
      </w:r>
    </w:p>
    <w:p w14:paraId="7C5CA0CE" w14:textId="77777777" w:rsidR="008F6403" w:rsidRDefault="008F6403" w:rsidP="008F6403">
      <w:pPr>
        <w:pStyle w:val="ListParagraph"/>
        <w:numPr>
          <w:ilvl w:val="0"/>
          <w:numId w:val="1"/>
        </w:numPr>
      </w:pPr>
      <w:r>
        <w:t>There is a relationship between latitude and temperature. As we approach the equator the temperature gets warmer.</w:t>
      </w:r>
    </w:p>
    <w:p w14:paraId="00DE545C" w14:textId="38E665DD" w:rsidR="008F6403" w:rsidRDefault="008F6403" w:rsidP="008F6403">
      <w:pPr>
        <w:pStyle w:val="ListParagraph"/>
        <w:numPr>
          <w:ilvl w:val="0"/>
          <w:numId w:val="1"/>
        </w:numPr>
      </w:pPr>
      <w:r>
        <w:t xml:space="preserve">There is no strong relationship between latitude and wind speed. </w:t>
      </w:r>
    </w:p>
    <w:p w14:paraId="5FE45392" w14:textId="0A0D16D1" w:rsidR="008F6403" w:rsidRDefault="008F6403" w:rsidP="008F6403">
      <w:pPr>
        <w:pStyle w:val="ListParagraph"/>
        <w:numPr>
          <w:ilvl w:val="0"/>
          <w:numId w:val="1"/>
        </w:numPr>
      </w:pPr>
      <w:r>
        <w:t>There is also no strong relationship betw</w:t>
      </w:r>
      <w:bookmarkStart w:id="0" w:name="_GoBack"/>
      <w:bookmarkEnd w:id="0"/>
      <w:r>
        <w:t>een latitude and humidity.</w:t>
      </w:r>
    </w:p>
    <w:sectPr w:rsidR="008F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EC2"/>
    <w:multiLevelType w:val="hybridMultilevel"/>
    <w:tmpl w:val="C5EC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0A"/>
    <w:rsid w:val="004103EE"/>
    <w:rsid w:val="0051010A"/>
    <w:rsid w:val="005D2B96"/>
    <w:rsid w:val="006B5749"/>
    <w:rsid w:val="008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9FC3"/>
  <w15:chartTrackingRefBased/>
  <w15:docId w15:val="{74ABD952-0C43-4F7A-B352-163BA638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Kapali</dc:creator>
  <cp:keywords/>
  <dc:description/>
  <cp:lastModifiedBy>Sujita Kapali</cp:lastModifiedBy>
  <cp:revision>3</cp:revision>
  <dcterms:created xsi:type="dcterms:W3CDTF">2019-03-22T11:17:00Z</dcterms:created>
  <dcterms:modified xsi:type="dcterms:W3CDTF">2019-03-22T11:28:00Z</dcterms:modified>
</cp:coreProperties>
</file>