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196E" w14:textId="77777777" w:rsid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>QUESTION SET-7</w:t>
      </w:r>
    </w:p>
    <w:p w14:paraId="52E8FBB6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</w:p>
    <w:p w14:paraId="5FDB492D" w14:textId="77777777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QUESTION 1: Members Collection Queries</w:t>
      </w:r>
    </w:p>
    <w:p w14:paraId="7A932AE5" w14:textId="77777777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 xml:space="preserve">a) Retrieve all members whose </w:t>
      </w:r>
      <w:proofErr w:type="spellStart"/>
      <w:r w:rsidRPr="00D37D54">
        <w:rPr>
          <w:rFonts w:ascii="Times New Roman" w:hAnsi="Times New Roman" w:cs="Times New Roman"/>
          <w:b/>
          <w:bCs/>
        </w:rPr>
        <w:t>healthMetrics</w:t>
      </w:r>
      <w:proofErr w:type="spellEnd"/>
      <w:r w:rsidRPr="00D37D54">
        <w:rPr>
          <w:rFonts w:ascii="Times New Roman" w:hAnsi="Times New Roman" w:cs="Times New Roman"/>
          <w:b/>
          <w:bCs/>
        </w:rPr>
        <w:t xml:space="preserve"> document shows a BMI greater than 25.</w:t>
      </w:r>
    </w:p>
    <w:p w14:paraId="53FA8297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({ "</w:t>
      </w:r>
      <w:proofErr w:type="spellStart"/>
      <w:r w:rsidRPr="00D37D54">
        <w:rPr>
          <w:rFonts w:ascii="Times New Roman" w:hAnsi="Times New Roman" w:cs="Times New Roman"/>
        </w:rPr>
        <w:t>healthMetrics.BMI</w:t>
      </w:r>
      <w:proofErr w:type="spellEnd"/>
      <w:r w:rsidRPr="00D37D54">
        <w:rPr>
          <w:rFonts w:ascii="Times New Roman" w:hAnsi="Times New Roman" w:cs="Times New Roman"/>
        </w:rPr>
        <w:t>": { $</w:t>
      </w:r>
      <w:proofErr w:type="spellStart"/>
      <w:r w:rsidRPr="00D37D54">
        <w:rPr>
          <w:rFonts w:ascii="Times New Roman" w:hAnsi="Times New Roman" w:cs="Times New Roman"/>
        </w:rPr>
        <w:t>gt</w:t>
      </w:r>
      <w:proofErr w:type="spellEnd"/>
      <w:r w:rsidRPr="00D37D54">
        <w:rPr>
          <w:rFonts w:ascii="Times New Roman" w:hAnsi="Times New Roman" w:cs="Times New Roman"/>
        </w:rPr>
        <w:t>: 25 } })</w:t>
      </w:r>
    </w:p>
    <w:p w14:paraId="4D24D878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4C70B12C" w14:textId="4F0D528D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b) Find members who have performed either "Cardio" or "Strength Training" as part of their workouts.</w:t>
      </w:r>
    </w:p>
    <w:p w14:paraId="0D3F198D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({ workouts: { $in: ["Cardio", "Strength Training"] } })</w:t>
      </w:r>
    </w:p>
    <w:p w14:paraId="755D381D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48C3E7AD" w14:textId="199146FE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c) Identify members with a membership type of "Gold" and whose contact information includes a phone number starting with "987."</w:t>
      </w:r>
    </w:p>
    <w:p w14:paraId="7A112E9E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D37D54">
        <w:rPr>
          <w:rFonts w:ascii="Times New Roman" w:hAnsi="Times New Roman" w:cs="Times New Roman"/>
        </w:rPr>
        <w:t xml:space="preserve">({ </w:t>
      </w:r>
    </w:p>
    <w:p w14:paraId="003667E0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</w:t>
      </w:r>
      <w:proofErr w:type="spellStart"/>
      <w:r w:rsidRPr="00D37D54">
        <w:rPr>
          <w:rFonts w:ascii="Times New Roman" w:hAnsi="Times New Roman" w:cs="Times New Roman"/>
        </w:rPr>
        <w:t>membershipType</w:t>
      </w:r>
      <w:proofErr w:type="spellEnd"/>
      <w:r w:rsidRPr="00D37D54">
        <w:rPr>
          <w:rFonts w:ascii="Times New Roman" w:hAnsi="Times New Roman" w:cs="Times New Roman"/>
        </w:rPr>
        <w:t xml:space="preserve">: "Gold", </w:t>
      </w:r>
    </w:p>
    <w:p w14:paraId="423BB53F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D37D54">
        <w:rPr>
          <w:rFonts w:ascii="Times New Roman" w:hAnsi="Times New Roman" w:cs="Times New Roman"/>
        </w:rPr>
        <w:t>contact.phone</w:t>
      </w:r>
      <w:proofErr w:type="spellEnd"/>
      <w:proofErr w:type="gramEnd"/>
      <w:r w:rsidRPr="00D37D54">
        <w:rPr>
          <w:rFonts w:ascii="Times New Roman" w:hAnsi="Times New Roman" w:cs="Times New Roman"/>
        </w:rPr>
        <w:t xml:space="preserve">": { $regex: "^987" } </w:t>
      </w:r>
    </w:p>
    <w:p w14:paraId="07A50690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>})</w:t>
      </w:r>
    </w:p>
    <w:p w14:paraId="455C8568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60F9678D" w14:textId="143EB96F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 xml:space="preserve">d) Sort the members in ascending order of their age (use the </w:t>
      </w:r>
      <w:proofErr w:type="spellStart"/>
      <w:r w:rsidRPr="00D37D54">
        <w:rPr>
          <w:rFonts w:ascii="Times New Roman" w:hAnsi="Times New Roman" w:cs="Times New Roman"/>
          <w:b/>
          <w:bCs/>
        </w:rPr>
        <w:t>healthMetrics</w:t>
      </w:r>
      <w:proofErr w:type="spellEnd"/>
      <w:r w:rsidRPr="00D37D54">
        <w:rPr>
          <w:rFonts w:ascii="Times New Roman" w:hAnsi="Times New Roman" w:cs="Times New Roman"/>
          <w:b/>
          <w:bCs/>
        </w:rPr>
        <w:t xml:space="preserve"> document) and limit the result to the first 10 records.</w:t>
      </w:r>
    </w:p>
    <w:p w14:paraId="39ECD205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db.Members.find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().sort({ "</w:t>
      </w:r>
      <w:proofErr w:type="spellStart"/>
      <w:r w:rsidRPr="00D37D54">
        <w:rPr>
          <w:rFonts w:ascii="Times New Roman" w:hAnsi="Times New Roman" w:cs="Times New Roman"/>
        </w:rPr>
        <w:t>healthMetrics.age</w:t>
      </w:r>
      <w:proofErr w:type="spellEnd"/>
      <w:r w:rsidRPr="00D37D54">
        <w:rPr>
          <w:rFonts w:ascii="Times New Roman" w:hAnsi="Times New Roman" w:cs="Times New Roman"/>
        </w:rPr>
        <w:t>": 1 }).limit(10)</w:t>
      </w:r>
    </w:p>
    <w:p w14:paraId="2A1C18B4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4D41E681" w14:textId="0976B576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e) Group members by their membership type and calculate the total number of members for each type.</w:t>
      </w:r>
    </w:p>
    <w:p w14:paraId="531DD5A9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db.Members.aggregate</w:t>
      </w:r>
      <w:proofErr w:type="spellEnd"/>
      <w:proofErr w:type="gramEnd"/>
      <w:r w:rsidRPr="00D37D54">
        <w:rPr>
          <w:rFonts w:ascii="Times New Roman" w:hAnsi="Times New Roman" w:cs="Times New Roman"/>
        </w:rPr>
        <w:t>([</w:t>
      </w:r>
    </w:p>
    <w:p w14:paraId="3A9A9ABF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</w:t>
      </w:r>
      <w:proofErr w:type="gramStart"/>
      <w:r w:rsidRPr="00D37D54">
        <w:rPr>
          <w:rFonts w:ascii="Times New Roman" w:hAnsi="Times New Roman" w:cs="Times New Roman"/>
        </w:rPr>
        <w:t>{ $</w:t>
      </w:r>
      <w:proofErr w:type="gramEnd"/>
      <w:r w:rsidRPr="00D37D54">
        <w:rPr>
          <w:rFonts w:ascii="Times New Roman" w:hAnsi="Times New Roman" w:cs="Times New Roman"/>
        </w:rPr>
        <w:t>group: { _id: "$</w:t>
      </w:r>
      <w:proofErr w:type="spellStart"/>
      <w:r w:rsidRPr="00D37D54">
        <w:rPr>
          <w:rFonts w:ascii="Times New Roman" w:hAnsi="Times New Roman" w:cs="Times New Roman"/>
        </w:rPr>
        <w:t>membershipType</w:t>
      </w:r>
      <w:proofErr w:type="spellEnd"/>
      <w:r w:rsidRPr="00D37D54">
        <w:rPr>
          <w:rFonts w:ascii="Times New Roman" w:hAnsi="Times New Roman" w:cs="Times New Roman"/>
        </w:rPr>
        <w:t xml:space="preserve">", </w:t>
      </w:r>
      <w:proofErr w:type="spellStart"/>
      <w:r w:rsidRPr="00D37D54">
        <w:rPr>
          <w:rFonts w:ascii="Times New Roman" w:hAnsi="Times New Roman" w:cs="Times New Roman"/>
        </w:rPr>
        <w:t>totalMembers</w:t>
      </w:r>
      <w:proofErr w:type="spellEnd"/>
      <w:r w:rsidRPr="00D37D54">
        <w:rPr>
          <w:rFonts w:ascii="Times New Roman" w:hAnsi="Times New Roman" w:cs="Times New Roman"/>
        </w:rPr>
        <w:t>: { $sum: 1 } } }</w:t>
      </w:r>
    </w:p>
    <w:p w14:paraId="582F6FDF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>])</w:t>
      </w:r>
    </w:p>
    <w:p w14:paraId="2EE399BA" w14:textId="12EC8B02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</w:p>
    <w:p w14:paraId="6C8D34A2" w14:textId="77777777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QUESTION 2: Trainers Collection Queries</w:t>
      </w:r>
    </w:p>
    <w:p w14:paraId="0029104F" w14:textId="77777777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a) Retrieve trainers who specialize in "Yoga" but have less than 3 years of experience.</w:t>
      </w:r>
    </w:p>
    <w:p w14:paraId="68490CA7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db.Trainers.find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({ specialization: "Yoga", experience: { $</w:t>
      </w:r>
      <w:proofErr w:type="spellStart"/>
      <w:r w:rsidRPr="00D37D54">
        <w:rPr>
          <w:rFonts w:ascii="Times New Roman" w:hAnsi="Times New Roman" w:cs="Times New Roman"/>
        </w:rPr>
        <w:t>lt</w:t>
      </w:r>
      <w:proofErr w:type="spellEnd"/>
      <w:r w:rsidRPr="00D37D54">
        <w:rPr>
          <w:rFonts w:ascii="Times New Roman" w:hAnsi="Times New Roman" w:cs="Times New Roman"/>
        </w:rPr>
        <w:t>: 3 } })</w:t>
      </w:r>
    </w:p>
    <w:p w14:paraId="118A2F87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5577480C" w14:textId="179D887F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b) Find trainers who are scheduled to work on both "Tuesday" and "Thursday."</w:t>
      </w:r>
    </w:p>
    <w:p w14:paraId="1BD5395E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db.Trainers.find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({ schedule: { $all: ["Tuesday", "Thursday"] } })</w:t>
      </w:r>
    </w:p>
    <w:p w14:paraId="387430C2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5E0691CE" w14:textId="7D4E1B24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c) Display the names and qualifications of trainers whose qualifications include a certification from "ACE Fitness."</w:t>
      </w:r>
    </w:p>
    <w:p w14:paraId="696AE8A2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db.Trainers.find</w:t>
      </w:r>
      <w:proofErr w:type="spellEnd"/>
      <w:proofErr w:type="gramEnd"/>
      <w:r w:rsidRPr="00D37D54">
        <w:rPr>
          <w:rFonts w:ascii="Times New Roman" w:hAnsi="Times New Roman" w:cs="Times New Roman"/>
        </w:rPr>
        <w:t>({ "</w:t>
      </w:r>
      <w:proofErr w:type="spellStart"/>
      <w:r w:rsidRPr="00D37D54">
        <w:rPr>
          <w:rFonts w:ascii="Times New Roman" w:hAnsi="Times New Roman" w:cs="Times New Roman"/>
        </w:rPr>
        <w:t>qualifications.certifications</w:t>
      </w:r>
      <w:proofErr w:type="spellEnd"/>
      <w:r w:rsidRPr="00D37D54">
        <w:rPr>
          <w:rFonts w:ascii="Times New Roman" w:hAnsi="Times New Roman" w:cs="Times New Roman"/>
        </w:rPr>
        <w:t>": "ACE Fitness" }, { name: 1, qualifications: 1, _id: 0 })</w:t>
      </w:r>
    </w:p>
    <w:p w14:paraId="1E75508C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456B6DC9" w14:textId="5C7F65E8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d) Create a compound index on the specialization and experience fields to optimize queries that filter trainers based on these attributes.</w:t>
      </w:r>
    </w:p>
    <w:p w14:paraId="1138DCD9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db.Trainers.createIndex</w:t>
      </w:r>
      <w:proofErr w:type="spellEnd"/>
      <w:proofErr w:type="gramEnd"/>
      <w:r w:rsidRPr="00D37D54">
        <w:rPr>
          <w:rFonts w:ascii="Times New Roman" w:hAnsi="Times New Roman" w:cs="Times New Roman"/>
        </w:rPr>
        <w:t>({ specialization: 1, experience: 1 })</w:t>
      </w:r>
    </w:p>
    <w:p w14:paraId="2DB46B23" w14:textId="77777777" w:rsid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</w:p>
    <w:p w14:paraId="4D7D334B" w14:textId="159FC77B" w:rsidR="00D37D54" w:rsidRPr="00D37D54" w:rsidRDefault="00D37D54" w:rsidP="00D37D54">
      <w:pPr>
        <w:spacing w:after="0"/>
        <w:rPr>
          <w:rFonts w:ascii="Times New Roman" w:hAnsi="Times New Roman" w:cs="Times New Roman"/>
          <w:b/>
          <w:bCs/>
        </w:rPr>
      </w:pPr>
      <w:r w:rsidRPr="00D37D54">
        <w:rPr>
          <w:rFonts w:ascii="Times New Roman" w:hAnsi="Times New Roman" w:cs="Times New Roman"/>
          <w:b/>
          <w:bCs/>
        </w:rPr>
        <w:t>e) Use aggregation to project only the trainer's name, specialization, and years of experience, and then filter out trainers with more than 10 years of experience.</w:t>
      </w:r>
    </w:p>
    <w:p w14:paraId="52B851B2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37D54">
        <w:rPr>
          <w:rFonts w:ascii="Times New Roman" w:hAnsi="Times New Roman" w:cs="Times New Roman"/>
        </w:rPr>
        <w:t>db.Trainers.aggregate</w:t>
      </w:r>
      <w:proofErr w:type="spellEnd"/>
      <w:proofErr w:type="gramEnd"/>
      <w:r w:rsidRPr="00D37D54">
        <w:rPr>
          <w:rFonts w:ascii="Times New Roman" w:hAnsi="Times New Roman" w:cs="Times New Roman"/>
        </w:rPr>
        <w:t>([</w:t>
      </w:r>
    </w:p>
    <w:p w14:paraId="0422FDFF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{ </w:t>
      </w:r>
    </w:p>
    <w:p w14:paraId="4D76DB6E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    $project: { </w:t>
      </w:r>
    </w:p>
    <w:p w14:paraId="63CCE2DA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        name: 1, </w:t>
      </w:r>
    </w:p>
    <w:p w14:paraId="4627A182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        specialization: 1, </w:t>
      </w:r>
    </w:p>
    <w:p w14:paraId="796BC9AC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        experience: 1 </w:t>
      </w:r>
    </w:p>
    <w:p w14:paraId="3724B655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lastRenderedPageBreak/>
        <w:t xml:space="preserve">        } </w:t>
      </w:r>
    </w:p>
    <w:p w14:paraId="1673B59F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},</w:t>
      </w:r>
    </w:p>
    <w:p w14:paraId="700B46F6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 xml:space="preserve">    </w:t>
      </w:r>
      <w:proofErr w:type="gramStart"/>
      <w:r w:rsidRPr="00D37D54">
        <w:rPr>
          <w:rFonts w:ascii="Times New Roman" w:hAnsi="Times New Roman" w:cs="Times New Roman"/>
        </w:rPr>
        <w:t>{ $</w:t>
      </w:r>
      <w:proofErr w:type="gramEnd"/>
      <w:r w:rsidRPr="00D37D54">
        <w:rPr>
          <w:rFonts w:ascii="Times New Roman" w:hAnsi="Times New Roman" w:cs="Times New Roman"/>
        </w:rPr>
        <w:t>match: { experience: { $</w:t>
      </w:r>
      <w:proofErr w:type="spellStart"/>
      <w:r w:rsidRPr="00D37D54">
        <w:rPr>
          <w:rFonts w:ascii="Times New Roman" w:hAnsi="Times New Roman" w:cs="Times New Roman"/>
        </w:rPr>
        <w:t>lte</w:t>
      </w:r>
      <w:proofErr w:type="spellEnd"/>
      <w:r w:rsidRPr="00D37D54">
        <w:rPr>
          <w:rFonts w:ascii="Times New Roman" w:hAnsi="Times New Roman" w:cs="Times New Roman"/>
        </w:rPr>
        <w:t>: 10 } } }</w:t>
      </w:r>
    </w:p>
    <w:p w14:paraId="7BAE4007" w14:textId="77777777" w:rsidR="00D37D54" w:rsidRPr="00D37D54" w:rsidRDefault="00D37D54" w:rsidP="00D37D54">
      <w:pPr>
        <w:spacing w:after="0"/>
        <w:rPr>
          <w:rFonts w:ascii="Times New Roman" w:hAnsi="Times New Roman" w:cs="Times New Roman"/>
        </w:rPr>
      </w:pPr>
      <w:r w:rsidRPr="00D37D54">
        <w:rPr>
          <w:rFonts w:ascii="Times New Roman" w:hAnsi="Times New Roman" w:cs="Times New Roman"/>
        </w:rPr>
        <w:t>])</w:t>
      </w:r>
    </w:p>
    <w:p w14:paraId="60624F11" w14:textId="268AD13D" w:rsidR="00AF5020" w:rsidRPr="00D37D54" w:rsidRDefault="00AF5020" w:rsidP="00D37D54">
      <w:pPr>
        <w:spacing w:after="0"/>
        <w:rPr>
          <w:rFonts w:ascii="Times New Roman" w:hAnsi="Times New Roman" w:cs="Times New Roman"/>
        </w:rPr>
      </w:pPr>
    </w:p>
    <w:sectPr w:rsidR="00AF5020" w:rsidRPr="00D3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54"/>
    <w:rsid w:val="002067AD"/>
    <w:rsid w:val="00AF5020"/>
    <w:rsid w:val="00D37D54"/>
    <w:rsid w:val="00DC79E6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1665"/>
  <w15:chartTrackingRefBased/>
  <w15:docId w15:val="{A18AFE19-C015-4C15-A6A4-789393C1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2025-03-04T14:12:00Z</dcterms:created>
  <dcterms:modified xsi:type="dcterms:W3CDTF">2025-03-04T14:17:00Z</dcterms:modified>
</cp:coreProperties>
</file>