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82C8" w14:textId="71EF5D55" w:rsidR="00237B20" w:rsidRDefault="00237B20">
      <w:r>
        <w:t xml:space="preserve">                                                                LAB EVAL-2</w:t>
      </w:r>
    </w:p>
    <w:p w14:paraId="47418682" w14:textId="77777777" w:rsidR="00237B20" w:rsidRDefault="00237B20"/>
    <w:p w14:paraId="24145314" w14:textId="5342DDBD" w:rsidR="007E44ED" w:rsidRDefault="00237B20">
      <w:r>
        <w:t>ROLLNO:CB.EN.U4CSE20226</w:t>
      </w:r>
    </w:p>
    <w:p w14:paraId="04EFF0E7" w14:textId="0A0B7AD6" w:rsidR="00237B20" w:rsidRDefault="00237B20">
      <w:r>
        <w:t>NAME:K.SUJITH REDDY</w:t>
      </w:r>
    </w:p>
    <w:p w14:paraId="75742AFF" w14:textId="04A26EE1" w:rsidR="00237B20" w:rsidRDefault="00237B20"/>
    <w:p w14:paraId="66845320" w14:textId="729ED0ED" w:rsidR="00237B20" w:rsidRDefault="00237B20">
      <w:r>
        <w:t>PART A:</w:t>
      </w:r>
    </w:p>
    <w:p w14:paraId="51C20B4F" w14:textId="7741E567" w:rsidR="00237B20" w:rsidRDefault="00237B20">
      <w:r>
        <w:t>Number of Purple flowering plants</w:t>
      </w:r>
      <w:r>
        <w:t>-705+26=731</w:t>
      </w:r>
    </w:p>
    <w:p w14:paraId="360AA6EA" w14:textId="01A0598B" w:rsidR="00237B20" w:rsidRDefault="00237B20">
      <w:r>
        <w:t>Number of Simulations should be</w:t>
      </w:r>
      <w:r>
        <w:t>-2000-226=1774</w:t>
      </w:r>
    </w:p>
    <w:p w14:paraId="7F97CBA9" w14:textId="4F7CF045" w:rsidR="001A66D2" w:rsidRDefault="002739C0">
      <w:r>
        <w:t>1)</w:t>
      </w:r>
    </w:p>
    <w:p w14:paraId="5B72603F" w14:textId="2936CBB6" w:rsidR="001A66D2" w:rsidRDefault="001A66D2">
      <w:r>
        <w:t xml:space="preserve">NULL HYPOTHESIS: plants need to </w:t>
      </w:r>
      <w:r w:rsidR="002739C0">
        <w:t>bear purple or white flowers at random that are in the ratio 3:1</w:t>
      </w:r>
    </w:p>
    <w:p w14:paraId="3C122AD6" w14:textId="20021D40" w:rsidR="001A66D2" w:rsidRDefault="001A66D2"/>
    <w:p w14:paraId="0C28DAFF" w14:textId="796C50D2" w:rsidR="001A66D2" w:rsidRDefault="001A66D2">
      <w:r>
        <w:t>ALTERNATIVE HYPOTHESIS:</w:t>
      </w:r>
      <w:r w:rsidR="002739C0">
        <w:t xml:space="preserve"> plants ratio for purple to white is not 3:1</w:t>
      </w:r>
    </w:p>
    <w:p w14:paraId="4B7F329E" w14:textId="0E979F83" w:rsidR="001A66D2" w:rsidRDefault="002739C0">
      <w:r w:rsidRPr="002739C0">
        <w:drawing>
          <wp:inline distT="0" distB="0" distL="0" distR="0" wp14:anchorId="69CF149E" wp14:editId="46CF189A">
            <wp:extent cx="5731510" cy="1153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4B3F" w14:textId="0B764453" w:rsidR="002739C0" w:rsidRDefault="002739C0">
      <w:r>
        <w:t>2)</w:t>
      </w:r>
    </w:p>
    <w:p w14:paraId="5327E8B6" w14:textId="071A67BA" w:rsidR="002739C0" w:rsidRDefault="002739C0">
      <w:r w:rsidRPr="002739C0">
        <w:t>Used Z- test to see the correctness as number of samples are greater than 30 and standard deviation  is known.</w:t>
      </w:r>
    </w:p>
    <w:p w14:paraId="1B0A0A30" w14:textId="11EFB30D" w:rsidR="002739C0" w:rsidRDefault="002739C0">
      <w:r>
        <w:t>3)</w:t>
      </w:r>
    </w:p>
    <w:p w14:paraId="33B4AACD" w14:textId="139202AD" w:rsidR="002739C0" w:rsidRDefault="002739C0">
      <w:r w:rsidRPr="002739C0">
        <w:drawing>
          <wp:inline distT="0" distB="0" distL="0" distR="0" wp14:anchorId="637D60B1" wp14:editId="5BF348D5">
            <wp:extent cx="3092609" cy="78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124F" w14:textId="63CD8134" w:rsidR="002739C0" w:rsidRDefault="002739C0">
      <w:r>
        <w:t>4)</w:t>
      </w:r>
    </w:p>
    <w:p w14:paraId="5DE281F4" w14:textId="77777777" w:rsidR="002739C0" w:rsidRDefault="002739C0"/>
    <w:p w14:paraId="51FEB425" w14:textId="0DEF1A51" w:rsidR="002739C0" w:rsidRDefault="002739C0">
      <w:r w:rsidRPr="002739C0">
        <w:drawing>
          <wp:inline distT="0" distB="0" distL="0" distR="0" wp14:anchorId="32C09B9D" wp14:editId="221EAD67">
            <wp:extent cx="2838596" cy="825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5D5C" w14:textId="4527E89E" w:rsidR="002739C0" w:rsidRDefault="002739C0">
      <w:r>
        <w:t>5)</w:t>
      </w:r>
    </w:p>
    <w:p w14:paraId="2713BD8E" w14:textId="355C2468" w:rsidR="002739C0" w:rsidRDefault="002739C0">
      <w:r w:rsidRPr="002739C0">
        <w:lastRenderedPageBreak/>
        <w:drawing>
          <wp:inline distT="0" distB="0" distL="0" distR="0" wp14:anchorId="31ECB980" wp14:editId="61953D43">
            <wp:extent cx="5226319" cy="4635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874B" w14:textId="756C1618" w:rsidR="002739C0" w:rsidRDefault="002739C0"/>
    <w:p w14:paraId="4E988C5B" w14:textId="15193567" w:rsidR="002739C0" w:rsidRDefault="002739C0">
      <w:r>
        <w:t>6)</w:t>
      </w:r>
    </w:p>
    <w:p w14:paraId="03227AC0" w14:textId="05820D08" w:rsidR="002739C0" w:rsidRDefault="002739C0">
      <w:r w:rsidRPr="002739C0">
        <w:drawing>
          <wp:inline distT="0" distB="0" distL="0" distR="0" wp14:anchorId="39E1D40F" wp14:editId="27911FEA">
            <wp:extent cx="3988005" cy="18352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A825" w14:textId="0A519525" w:rsidR="002739C0" w:rsidRDefault="002739C0"/>
    <w:p w14:paraId="76D37006" w14:textId="2308EEA8" w:rsidR="002739C0" w:rsidRDefault="002739C0"/>
    <w:p w14:paraId="28B874C8" w14:textId="4764D6A7" w:rsidR="002739C0" w:rsidRDefault="002739C0"/>
    <w:p w14:paraId="028B8EC7" w14:textId="56D47AB7" w:rsidR="002739C0" w:rsidRDefault="002739C0">
      <w:r>
        <w:t>PART B:</w:t>
      </w:r>
    </w:p>
    <w:p w14:paraId="30749254" w14:textId="19201E89" w:rsidR="002739C0" w:rsidRDefault="002739C0">
      <w:r w:rsidRPr="002739C0">
        <w:drawing>
          <wp:inline distT="0" distB="0" distL="0" distR="0" wp14:anchorId="00403674" wp14:editId="3A75BAF6">
            <wp:extent cx="4902452" cy="40642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20"/>
    <w:rsid w:val="001A66D2"/>
    <w:rsid w:val="00237B20"/>
    <w:rsid w:val="002739C0"/>
    <w:rsid w:val="006506D2"/>
    <w:rsid w:val="007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9D2B"/>
  <w15:chartTrackingRefBased/>
  <w15:docId w15:val="{79DC6BA3-3867-480F-9B05-9104B283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1</cp:revision>
  <dcterms:created xsi:type="dcterms:W3CDTF">2022-12-14T10:13:00Z</dcterms:created>
  <dcterms:modified xsi:type="dcterms:W3CDTF">2022-12-14T11:20:00Z</dcterms:modified>
</cp:coreProperties>
</file>