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09" w:rsidRDefault="005065B4" w:rsidP="00162156">
      <w:pPr>
        <w:jc w:val="center"/>
        <w:rPr>
          <w:rFonts w:cs="Times New Roman"/>
          <w:b/>
          <w:sz w:val="36"/>
          <w:szCs w:val="36"/>
        </w:rPr>
      </w:pPr>
      <w:r w:rsidRPr="005065B4">
        <w:rPr>
          <w:rFonts w:cs="Times New Roman"/>
          <w:b/>
          <w:sz w:val="36"/>
          <w:szCs w:val="36"/>
        </w:rPr>
        <w:t>Вариативная самостоятельная работа</w:t>
      </w:r>
      <w:r>
        <w:rPr>
          <w:rFonts w:cs="Times New Roman"/>
          <w:b/>
          <w:sz w:val="36"/>
          <w:szCs w:val="36"/>
        </w:rPr>
        <w:t xml:space="preserve"> </w:t>
      </w:r>
      <w:r w:rsidR="00E64B09">
        <w:rPr>
          <w:rFonts w:cs="Times New Roman"/>
          <w:b/>
          <w:sz w:val="36"/>
          <w:szCs w:val="36"/>
        </w:rPr>
        <w:t xml:space="preserve">№ </w:t>
      </w:r>
      <w:r>
        <w:rPr>
          <w:rFonts w:cs="Times New Roman"/>
          <w:b/>
          <w:sz w:val="36"/>
          <w:szCs w:val="36"/>
        </w:rPr>
        <w:t>1</w:t>
      </w:r>
      <w:r w:rsidR="00E64B09">
        <w:rPr>
          <w:rFonts w:cs="Times New Roman"/>
          <w:b/>
          <w:sz w:val="36"/>
          <w:szCs w:val="36"/>
        </w:rPr>
        <w:t>.</w:t>
      </w:r>
    </w:p>
    <w:p w:rsidR="00E64B09" w:rsidRDefault="00E64B09" w:rsidP="00E64B09">
      <w:r>
        <w:t>1.</w:t>
      </w:r>
      <w:r w:rsidRPr="008224CB">
        <w:t xml:space="preserve"> </w:t>
      </w:r>
      <w:r>
        <w:t>Постановка задачи</w:t>
      </w:r>
    </w:p>
    <w:p w:rsidR="005065B4" w:rsidRDefault="005065B4" w:rsidP="005065B4">
      <w:r>
        <w:t>Составление аннотированного списка онлайн-сервисов для решения математических задач.</w:t>
      </w:r>
    </w:p>
    <w:p w:rsidR="005065B4" w:rsidRDefault="005065B4" w:rsidP="005065B4">
      <w:r>
        <w:t>Найти не менее 5 онлайн-сервисов, которые можно использовать для решения математических задач.</w:t>
      </w:r>
    </w:p>
    <w:p w:rsidR="00E64B09" w:rsidRDefault="005065B4" w:rsidP="00E64B09">
      <w:r>
        <w:t>Информацию разместите в таблице, руководствуясь следующим шаблоном:</w:t>
      </w:r>
    </w:p>
    <w:p w:rsidR="005065B4" w:rsidRDefault="005065B4" w:rsidP="00E64B09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3"/>
        <w:gridCol w:w="1365"/>
        <w:gridCol w:w="2225"/>
        <w:gridCol w:w="3034"/>
        <w:gridCol w:w="2248"/>
      </w:tblGrid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t>№</w:t>
            </w:r>
          </w:p>
        </w:tc>
        <w:tc>
          <w:tcPr>
            <w:tcW w:w="1365" w:type="dxa"/>
          </w:tcPr>
          <w:p w:rsidR="005065B4" w:rsidRPr="00A535ED" w:rsidRDefault="005065B4" w:rsidP="00112DE1">
            <w:pPr>
              <w:jc w:val="center"/>
            </w:pPr>
            <w:r>
              <w:t>Адрес ресурса</w:t>
            </w:r>
          </w:p>
        </w:tc>
        <w:tc>
          <w:tcPr>
            <w:tcW w:w="2225" w:type="dxa"/>
          </w:tcPr>
          <w:p w:rsidR="005065B4" w:rsidRDefault="005065B4" w:rsidP="00112DE1">
            <w:pPr>
              <w:jc w:val="center"/>
            </w:pPr>
            <w:r>
              <w:t>Автор</w:t>
            </w:r>
          </w:p>
        </w:tc>
        <w:tc>
          <w:tcPr>
            <w:tcW w:w="3034" w:type="dxa"/>
          </w:tcPr>
          <w:p w:rsidR="005065B4" w:rsidRDefault="005065B4" w:rsidP="00112DE1">
            <w:pPr>
              <w:jc w:val="center"/>
            </w:pPr>
            <w:r>
              <w:t>Снимок экрана</w:t>
            </w:r>
          </w:p>
        </w:tc>
        <w:tc>
          <w:tcPr>
            <w:tcW w:w="2248" w:type="dxa"/>
          </w:tcPr>
          <w:p w:rsidR="005065B4" w:rsidRDefault="005065B4" w:rsidP="005065B4">
            <w:pPr>
              <w:jc w:val="center"/>
            </w:pPr>
            <w:r>
              <w:t>Аннотация,</w:t>
            </w:r>
          </w:p>
          <w:p w:rsidR="005065B4" w:rsidRDefault="005065B4" w:rsidP="005065B4">
            <w:pPr>
              <w:jc w:val="center"/>
            </w:pPr>
            <w:r>
              <w:t>особенности,</w:t>
            </w:r>
          </w:p>
          <w:p w:rsidR="005065B4" w:rsidRDefault="005065B4" w:rsidP="005065B4">
            <w:pPr>
              <w:jc w:val="center"/>
            </w:pPr>
            <w:r>
              <w:t>рассмотренные математические</w:t>
            </w:r>
          </w:p>
          <w:p w:rsidR="005065B4" w:rsidRDefault="005065B4" w:rsidP="005065B4">
            <w:pPr>
              <w:jc w:val="center"/>
            </w:pPr>
            <w:r>
              <w:t>задачи</w:t>
            </w:r>
          </w:p>
        </w:tc>
      </w:tr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t>1.</w:t>
            </w:r>
          </w:p>
        </w:tc>
        <w:tc>
          <w:tcPr>
            <w:tcW w:w="1365" w:type="dxa"/>
          </w:tcPr>
          <w:p w:rsidR="005065B4" w:rsidRDefault="00AC18AB" w:rsidP="00112DE1">
            <w:pPr>
              <w:jc w:val="center"/>
            </w:pPr>
            <w:hyperlink r:id="rId6" w:history="1">
              <w:r w:rsidR="005065B4" w:rsidRPr="005065B4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2225" w:type="dxa"/>
          </w:tcPr>
          <w:p w:rsidR="005065B4" w:rsidRDefault="005065B4" w:rsidP="00112DE1">
            <w:pPr>
              <w:jc w:val="center"/>
            </w:pPr>
            <w:r w:rsidRPr="005065B4">
              <w:t>Йордан Петров</w:t>
            </w:r>
          </w:p>
          <w:p w:rsidR="005065B4" w:rsidRDefault="005065B4" w:rsidP="00112DE1">
            <w:pPr>
              <w:jc w:val="center"/>
            </w:pPr>
            <w:r w:rsidRPr="005065B4">
              <w:t>Электронная почта: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D0C040A" wp14:editId="0162BCE7">
                  <wp:extent cx="784860" cy="172720"/>
                  <wp:effectExtent l="0" t="0" r="0" b="0"/>
                  <wp:docPr id="1" name="Рисунок 1" descr="https://www.math10.com/images/math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ath10.com/images/math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DB5D59" w:rsidRDefault="00DB5D59" w:rsidP="00112DE1">
            <w:pPr>
              <w:jc w:val="center"/>
              <w:rPr>
                <w:noProof/>
                <w:lang w:eastAsia="ru-RU"/>
              </w:rPr>
            </w:pPr>
          </w:p>
          <w:p w:rsidR="005065B4" w:rsidRDefault="005065B4" w:rsidP="00112DE1">
            <w:pPr>
              <w:jc w:val="center"/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670C57DD" wp14:editId="11312EC5">
                  <wp:extent cx="1871932" cy="1021611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9052" cy="1036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48" w:type="dxa"/>
          </w:tcPr>
          <w:p w:rsidR="00DB5D59" w:rsidRDefault="00DB5D59" w:rsidP="00DB5D59">
            <w:pPr>
              <w:jc w:val="center"/>
            </w:pPr>
            <w:r>
              <w:t>«Моя цель, как создателя веб-сайта, наполнить его практически всеми математическими знаниями.</w:t>
            </w:r>
          </w:p>
          <w:p w:rsidR="005065B4" w:rsidRDefault="00DB5D59" w:rsidP="00DB5D59">
            <w:pPr>
              <w:jc w:val="center"/>
            </w:pPr>
            <w:r>
              <w:t>Большинство публикаций предоставляются читателями сайта.»</w:t>
            </w:r>
          </w:p>
        </w:tc>
      </w:tr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t>2.</w:t>
            </w:r>
          </w:p>
        </w:tc>
        <w:tc>
          <w:tcPr>
            <w:tcW w:w="1365" w:type="dxa"/>
          </w:tcPr>
          <w:p w:rsidR="005065B4" w:rsidRDefault="00AC18AB" w:rsidP="00112DE1">
            <w:pPr>
              <w:jc w:val="center"/>
            </w:pPr>
            <w:hyperlink r:id="rId9" w:history="1">
              <w:r w:rsidR="00DB5D59" w:rsidRPr="00DB5D59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2225" w:type="dxa"/>
          </w:tcPr>
          <w:p w:rsidR="00DB5D59" w:rsidRPr="00DB5D59" w:rsidRDefault="00DB5D59" w:rsidP="00DB5D59">
            <w:pPr>
              <w:jc w:val="center"/>
              <w:rPr>
                <w:sz w:val="22"/>
              </w:rPr>
            </w:pPr>
            <w:r w:rsidRPr="00DB5D59">
              <w:rPr>
                <w:sz w:val="22"/>
              </w:rPr>
              <w:t>КОНТАКТНАЯ ИНФОРМАЦИЯ</w:t>
            </w:r>
          </w:p>
          <w:p w:rsidR="00DB5D59" w:rsidRPr="00DB5D59" w:rsidRDefault="00DB5D59" w:rsidP="00DB5D59">
            <w:pPr>
              <w:jc w:val="center"/>
              <w:rPr>
                <w:sz w:val="22"/>
              </w:rPr>
            </w:pPr>
            <w:r w:rsidRPr="00DB5D59">
              <w:rPr>
                <w:sz w:val="22"/>
              </w:rPr>
              <w:t>m.me/mathway</w:t>
            </w:r>
          </w:p>
          <w:p w:rsidR="00DB5D59" w:rsidRPr="00DB5D59" w:rsidRDefault="00DB5D59" w:rsidP="00DB5D59">
            <w:pPr>
              <w:jc w:val="center"/>
              <w:rPr>
                <w:sz w:val="22"/>
              </w:rPr>
            </w:pPr>
            <w:r w:rsidRPr="00DB5D59">
              <w:rPr>
                <w:sz w:val="22"/>
              </w:rPr>
              <w:t>support@mathway.co</w:t>
            </w:r>
            <w:r w:rsidRPr="00DB5D59">
              <w:rPr>
                <w:sz w:val="22"/>
                <w:lang w:val="en-US"/>
              </w:rPr>
              <w:t>m</w:t>
            </w:r>
          </w:p>
          <w:p w:rsidR="005065B4" w:rsidRDefault="00DB5D59" w:rsidP="00DB5D59">
            <w:pPr>
              <w:jc w:val="center"/>
            </w:pPr>
            <w:r w:rsidRPr="00DB5D59">
              <w:rPr>
                <w:sz w:val="22"/>
              </w:rPr>
              <w:t>https://www.mathway.com</w:t>
            </w:r>
          </w:p>
        </w:tc>
        <w:tc>
          <w:tcPr>
            <w:tcW w:w="3034" w:type="dxa"/>
          </w:tcPr>
          <w:p w:rsidR="005065B4" w:rsidRDefault="00DB5D59" w:rsidP="00112DE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3208" cy="98577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08" cy="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8" w:type="dxa"/>
          </w:tcPr>
          <w:p w:rsidR="005065B4" w:rsidRDefault="00DB5D59" w:rsidP="00112DE1">
            <w:pPr>
              <w:jc w:val="center"/>
            </w:pPr>
            <w:r w:rsidRPr="00DB5D59">
              <w:t>Бесплатный сервис по решению математических задач даст ответы к вашему домашнему заданию по алгебре с пошаговым объяснением.</w:t>
            </w:r>
          </w:p>
        </w:tc>
      </w:tr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lastRenderedPageBreak/>
              <w:t>3.</w:t>
            </w:r>
          </w:p>
        </w:tc>
        <w:tc>
          <w:tcPr>
            <w:tcW w:w="1365" w:type="dxa"/>
          </w:tcPr>
          <w:p w:rsidR="005065B4" w:rsidRDefault="00AC18AB" w:rsidP="00112DE1">
            <w:pPr>
              <w:jc w:val="center"/>
            </w:pPr>
            <w:hyperlink r:id="rId11" w:history="1">
              <w:r w:rsidR="00DB5D59" w:rsidRPr="00DB5D59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2225" w:type="dxa"/>
          </w:tcPr>
          <w:p w:rsidR="00DB5D59" w:rsidRPr="00DB5D59" w:rsidRDefault="00DB5D59" w:rsidP="00DB5D59">
            <w:pPr>
              <w:jc w:val="center"/>
              <w:rPr>
                <w:sz w:val="24"/>
              </w:rPr>
            </w:pPr>
            <w:r w:rsidRPr="00DB5D59">
              <w:rPr>
                <w:sz w:val="24"/>
              </w:rPr>
              <w:t>Контакты:</w:t>
            </w:r>
          </w:p>
          <w:p w:rsidR="00DB5D59" w:rsidRPr="00DB5D59" w:rsidRDefault="00DB5D59" w:rsidP="00DB5D59">
            <w:pPr>
              <w:jc w:val="center"/>
              <w:rPr>
                <w:sz w:val="24"/>
              </w:rPr>
            </w:pPr>
            <w:r w:rsidRPr="00DB5D59">
              <w:rPr>
                <w:sz w:val="24"/>
              </w:rPr>
              <w:t>info@matematikam.ru</w:t>
            </w:r>
          </w:p>
          <w:p w:rsidR="00DB5D59" w:rsidRPr="00DB5D59" w:rsidRDefault="00DB5D59" w:rsidP="00DB5D59">
            <w:pPr>
              <w:jc w:val="center"/>
              <w:rPr>
                <w:sz w:val="24"/>
              </w:rPr>
            </w:pPr>
            <w:r w:rsidRPr="00DB5D59">
              <w:rPr>
                <w:sz w:val="24"/>
              </w:rPr>
              <w:t>alexsyi23@gmail.com</w:t>
            </w:r>
          </w:p>
          <w:p w:rsidR="005065B4" w:rsidRDefault="00DB5D59" w:rsidP="00DB5D59">
            <w:pPr>
              <w:jc w:val="center"/>
            </w:pPr>
            <w:r w:rsidRPr="00DB5D59">
              <w:rPr>
                <w:sz w:val="24"/>
              </w:rPr>
              <w:t>+7 (4812) 54-26-73</w:t>
            </w:r>
          </w:p>
        </w:tc>
        <w:tc>
          <w:tcPr>
            <w:tcW w:w="3034" w:type="dxa"/>
          </w:tcPr>
          <w:p w:rsidR="005065B4" w:rsidRDefault="00DB5D59" w:rsidP="00112DE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848145" wp14:editId="34D3E775">
                  <wp:extent cx="1789430" cy="1005840"/>
                  <wp:effectExtent l="0" t="0" r="127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3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8" w:type="dxa"/>
          </w:tcPr>
          <w:p w:rsidR="005065B4" w:rsidRDefault="00DB5D59" w:rsidP="00112DE1">
            <w:pPr>
              <w:jc w:val="center"/>
            </w:pPr>
            <w:r w:rsidRPr="00DB5D59">
              <w:t>Здесь представлены онлайн калькуляторы для решения различных задач по математике. Охватываются такие области математики, как интегралы, производные, пределы, операции с матрицами, задачи по аналитической геометрии, построение графиков онлайн и т.д.. Онлайн калькуляторы по математике.</w:t>
            </w:r>
          </w:p>
        </w:tc>
      </w:tr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t>4.</w:t>
            </w:r>
          </w:p>
        </w:tc>
        <w:tc>
          <w:tcPr>
            <w:tcW w:w="1365" w:type="dxa"/>
          </w:tcPr>
          <w:p w:rsidR="005065B4" w:rsidRDefault="00AC18AB" w:rsidP="00112DE1">
            <w:pPr>
              <w:jc w:val="center"/>
            </w:pPr>
            <w:hyperlink r:id="rId13" w:history="1">
              <w:r w:rsidR="00DB5D59" w:rsidRPr="00DB5D59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2225" w:type="dxa"/>
          </w:tcPr>
          <w:p w:rsidR="005065B4" w:rsidRDefault="00DB5D59" w:rsidP="00DB5D59">
            <w:pPr>
              <w:jc w:val="center"/>
            </w:pPr>
            <w:r w:rsidRPr="00DB5D59">
              <w:t>Стивен Вольфрам</w:t>
            </w:r>
          </w:p>
        </w:tc>
        <w:tc>
          <w:tcPr>
            <w:tcW w:w="3034" w:type="dxa"/>
          </w:tcPr>
          <w:p w:rsidR="005065B4" w:rsidRDefault="00DB5D59" w:rsidP="00112DE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1B21B7" wp14:editId="7B337F8E">
                  <wp:extent cx="1789430" cy="1005840"/>
                  <wp:effectExtent l="0" t="0" r="127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3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8" w:type="dxa"/>
          </w:tcPr>
          <w:p w:rsidR="005065B4" w:rsidRDefault="00DB5D59" w:rsidP="00112DE1">
            <w:pPr>
              <w:jc w:val="center"/>
            </w:pPr>
            <w:r w:rsidRPr="00DB5D59">
              <w:t xml:space="preserve">Основатель проекта, Стивен Вольфрам, объясняет, что он сможет перевести естественно-языковые вопросы в формат, понятный для компьютеров, что позволит производить вычисления и поиск через триллионы единиц </w:t>
            </w:r>
            <w:r w:rsidRPr="00DB5D59">
              <w:lastRenderedPageBreak/>
              <w:t>«Кураторов данных» с использованием миллионов строк алгоритмов для предоставления пользователю ответов. Нова Спивак выразил мнение, что «Wolfram|Alpha может быть столь же значимым, как и Google».</w:t>
            </w:r>
          </w:p>
        </w:tc>
      </w:tr>
      <w:tr w:rsidR="00DB5D59" w:rsidTr="00DB5D59">
        <w:trPr>
          <w:jc w:val="center"/>
        </w:trPr>
        <w:tc>
          <w:tcPr>
            <w:tcW w:w="473" w:type="dxa"/>
          </w:tcPr>
          <w:p w:rsidR="005065B4" w:rsidRDefault="005065B4" w:rsidP="00112DE1">
            <w:pPr>
              <w:jc w:val="center"/>
            </w:pPr>
            <w:r>
              <w:lastRenderedPageBreak/>
              <w:t>5.</w:t>
            </w:r>
          </w:p>
        </w:tc>
        <w:tc>
          <w:tcPr>
            <w:tcW w:w="1365" w:type="dxa"/>
          </w:tcPr>
          <w:p w:rsidR="005065B4" w:rsidRDefault="00AC18AB" w:rsidP="00112DE1">
            <w:pPr>
              <w:jc w:val="center"/>
            </w:pPr>
            <w:hyperlink r:id="rId15" w:history="1">
              <w:r w:rsidR="00D25810" w:rsidRPr="00D25810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2225" w:type="dxa"/>
          </w:tcPr>
          <w:p w:rsidR="005065B4" w:rsidRDefault="00D25810" w:rsidP="00112DE1">
            <w:pPr>
              <w:jc w:val="center"/>
            </w:pPr>
            <w:r>
              <w:t>Контакты:</w:t>
            </w:r>
          </w:p>
          <w:p w:rsidR="00D25810" w:rsidRDefault="00D25810" w:rsidP="00112DE1">
            <w:pPr>
              <w:jc w:val="center"/>
            </w:pPr>
            <w:r w:rsidRPr="00D25810">
              <w:t>info@webmath.ru</w:t>
            </w:r>
          </w:p>
        </w:tc>
        <w:tc>
          <w:tcPr>
            <w:tcW w:w="3034" w:type="dxa"/>
          </w:tcPr>
          <w:p w:rsidR="005065B4" w:rsidRDefault="00D25810" w:rsidP="00112DE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2EEAA5" wp14:editId="1BDD14B6">
                  <wp:extent cx="1789430" cy="1005840"/>
                  <wp:effectExtent l="0" t="0" r="127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3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8" w:type="dxa"/>
          </w:tcPr>
          <w:p w:rsidR="005065B4" w:rsidRDefault="00D25810" w:rsidP="00112DE1">
            <w:pPr>
              <w:jc w:val="center"/>
            </w:pPr>
            <w:r w:rsidRPr="00D25810">
              <w:t xml:space="preserve">Webmath.ru создан для онлайн помощи школьникам и студентам с решением задач по математике, физике, теории вероятности и многим другим предметам. На сайте представлено много математических онлайн калькуляторов, которые в режиме реального времени (онлайн) решают задачи + работает форум, на котором </w:t>
            </w:r>
            <w:r w:rsidRPr="00D25810">
              <w:lastRenderedPageBreak/>
              <w:t>всегда можно задать вопрос</w:t>
            </w:r>
          </w:p>
        </w:tc>
      </w:tr>
    </w:tbl>
    <w:p w:rsidR="00E64B09" w:rsidRDefault="00E64B09" w:rsidP="00E64B09"/>
    <w:p w:rsidR="00E64B09" w:rsidRDefault="00E64B09" w:rsidP="00E64B09"/>
    <w:p w:rsidR="00E869DE" w:rsidRDefault="00E869DE"/>
    <w:sectPr w:rsidR="00E869DE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8AB" w:rsidRDefault="00AC18AB" w:rsidP="00830B20">
      <w:pPr>
        <w:spacing w:after="0" w:line="240" w:lineRule="auto"/>
      </w:pPr>
      <w:r>
        <w:separator/>
      </w:r>
    </w:p>
  </w:endnote>
  <w:endnote w:type="continuationSeparator" w:id="0">
    <w:p w:rsidR="00AC18AB" w:rsidRDefault="00AC18AB" w:rsidP="0083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8AB" w:rsidRDefault="00AC18AB" w:rsidP="00830B20">
      <w:pPr>
        <w:spacing w:after="0" w:line="240" w:lineRule="auto"/>
      </w:pPr>
      <w:r>
        <w:separator/>
      </w:r>
    </w:p>
  </w:footnote>
  <w:footnote w:type="continuationSeparator" w:id="0">
    <w:p w:rsidR="00AC18AB" w:rsidRDefault="00AC18AB" w:rsidP="0083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B20" w:rsidRDefault="00830B20">
    <w:pPr>
      <w:pStyle w:val="a5"/>
    </w:pPr>
    <w:r>
      <w:t>Сухачева Валерия Артемовна, 2 курс ИВТ 1 подгруппа</w:t>
    </w:r>
  </w:p>
  <w:p w:rsidR="00830B20" w:rsidRDefault="00830B2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2C"/>
    <w:rsid w:val="00162156"/>
    <w:rsid w:val="002305A2"/>
    <w:rsid w:val="005065B4"/>
    <w:rsid w:val="00701B2C"/>
    <w:rsid w:val="008148A7"/>
    <w:rsid w:val="00830B20"/>
    <w:rsid w:val="00AC18AB"/>
    <w:rsid w:val="00B80BF9"/>
    <w:rsid w:val="00C119EE"/>
    <w:rsid w:val="00D25810"/>
    <w:rsid w:val="00DB5D59"/>
    <w:rsid w:val="00E64B0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694D7-25B3-4609-8B20-6C0E6298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B0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065B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0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0B2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30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0B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olframalpha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ath10.com/ru/reshenie-zadach-onlain/" TargetMode="External"/><Relationship Id="rId11" Type="http://schemas.openxmlformats.org/officeDocument/2006/relationships/hyperlink" Target="http://matematikam.ru/calculate-onlin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ebmath.ru/web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mathway.com/ru/Algebr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9</cp:revision>
  <dcterms:created xsi:type="dcterms:W3CDTF">2019-02-16T08:43:00Z</dcterms:created>
  <dcterms:modified xsi:type="dcterms:W3CDTF">2019-02-16T10:03:00Z</dcterms:modified>
</cp:coreProperties>
</file>