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4E69" w14:textId="6214BCCA" w:rsidR="00B00C51" w:rsidRDefault="00E5418F">
      <w:r w:rsidRPr="00E5418F">
        <w:drawing>
          <wp:inline distT="0" distB="0" distL="0" distR="0" wp14:anchorId="509B8898" wp14:editId="6DCE5DA2">
            <wp:extent cx="5274310" cy="2586355"/>
            <wp:effectExtent l="0" t="0" r="2540" b="4445"/>
            <wp:docPr id="1729909675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09675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71F7" w14:textId="46428942" w:rsidR="00E5418F" w:rsidRDefault="00E5418F">
      <w:r>
        <w:rPr>
          <w:rFonts w:hint="eastAsia"/>
        </w:rPr>
        <w:t>地址</w:t>
      </w:r>
    </w:p>
    <w:p w14:paraId="4F8D056A" w14:textId="77777777" w:rsidR="00EB1E96" w:rsidRDefault="00EB1E96">
      <w:r>
        <w:rPr>
          <w:rFonts w:hint="eastAsia"/>
        </w:rPr>
        <w:t>表單輸入時直接</w:t>
      </w:r>
    </w:p>
    <w:p w14:paraId="3B8B2C5F" w14:textId="4A39E91D" w:rsidR="00EB1E96" w:rsidRDefault="00EB1E96">
      <w:r w:rsidRPr="00EB1E96">
        <w:t>pemap_judge_step1</w:t>
      </w:r>
      <w:r>
        <w:rPr>
          <w:rFonts w:hint="eastAsia"/>
        </w:rPr>
        <w:t xml:space="preserve">  </w:t>
      </w:r>
      <w:r>
        <w:rPr>
          <w:rFonts w:hint="eastAsia"/>
        </w:rPr>
        <w:t>顯示事件地點</w:t>
      </w:r>
    </w:p>
    <w:p w14:paraId="5F37790B" w14:textId="0F01D6E2" w:rsidR="00FC1613" w:rsidRDefault="00FC1613">
      <w:r>
        <w:rPr>
          <w:rFonts w:hint="eastAsia"/>
        </w:rPr>
        <w:t>風格統一</w:t>
      </w:r>
    </w:p>
    <w:p w14:paraId="66F6BDA7" w14:textId="71642ECF" w:rsidR="00837A46" w:rsidRDefault="00837A46">
      <w:r w:rsidRPr="00837A46">
        <w:drawing>
          <wp:inline distT="0" distB="0" distL="0" distR="0" wp14:anchorId="2B64B1AA" wp14:editId="795273DF">
            <wp:extent cx="5274310" cy="2475230"/>
            <wp:effectExtent l="0" t="0" r="2540" b="1270"/>
            <wp:docPr id="296242299" name="圖片 1" descr="一張含有 多媒體,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42299" name="圖片 1" descr="一張含有 多媒體, 文字, 螢幕擷取畫面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D8CB" w14:textId="6755A499" w:rsidR="00644FB9" w:rsidRDefault="00644FB9">
      <w:pPr>
        <w:rPr>
          <w:rFonts w:hint="eastAsia"/>
        </w:rPr>
      </w:pPr>
      <w:r w:rsidRPr="00644FB9">
        <w:lastRenderedPageBreak/>
        <w:drawing>
          <wp:inline distT="0" distB="0" distL="0" distR="0" wp14:anchorId="5B988262" wp14:editId="2BABCF57">
            <wp:extent cx="5274310" cy="2520950"/>
            <wp:effectExtent l="0" t="0" r="2540" b="0"/>
            <wp:docPr id="10319049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4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F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18"/>
    <w:rsid w:val="00095F5A"/>
    <w:rsid w:val="00353D18"/>
    <w:rsid w:val="00644FB9"/>
    <w:rsid w:val="00651CEC"/>
    <w:rsid w:val="00837A46"/>
    <w:rsid w:val="00B00C51"/>
    <w:rsid w:val="00C63211"/>
    <w:rsid w:val="00E01000"/>
    <w:rsid w:val="00E5418F"/>
    <w:rsid w:val="00EB1E96"/>
    <w:rsid w:val="00F66603"/>
    <w:rsid w:val="00FA6F78"/>
    <w:rsid w:val="00FC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112E"/>
  <w15:chartTrackingRefBased/>
  <w15:docId w15:val="{51D11677-3CAB-44B0-B550-FB65F52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3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D1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D1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D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D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D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D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3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3D1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3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3D1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3D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3D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3D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3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D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D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3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3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3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2025-07-07T13:06:00Z</dcterms:created>
  <dcterms:modified xsi:type="dcterms:W3CDTF">2025-07-07T14:25:00Z</dcterms:modified>
</cp:coreProperties>
</file>