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FE" w:rsidRDefault="00EB7B01">
      <w:r>
        <w:t>Recording –DAY 9</w:t>
      </w:r>
    </w:p>
    <w:p w:rsidR="00EB7B01" w:rsidRDefault="00EB7B01">
      <w:r w:rsidRPr="00EB7B01">
        <w:t>https://drive.google.com/open?id=1CRkaPfuHE0m0kdWvY6pe-ZBpraAQWXDr</w:t>
      </w:r>
      <w:bookmarkStart w:id="0" w:name="_GoBack"/>
      <w:bookmarkEnd w:id="0"/>
    </w:p>
    <w:sectPr w:rsidR="00EB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01"/>
    <w:rsid w:val="005A01FE"/>
    <w:rsid w:val="00EB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36611-9002-4ABF-93E8-E53DA7CE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achilles</dc:creator>
  <cp:keywords/>
  <dc:description/>
  <cp:lastModifiedBy>achilles</cp:lastModifiedBy>
  <cp:revision>1</cp:revision>
  <dcterms:created xsi:type="dcterms:W3CDTF">2020-05-15T09:41:00Z</dcterms:created>
  <dcterms:modified xsi:type="dcterms:W3CDTF">2020-05-15T13:39:00Z</dcterms:modified>
</cp:coreProperties>
</file>