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74A7" w14:textId="77777777" w:rsidR="003C278C" w:rsidRDefault="003C278C" w:rsidP="003C278C">
      <w:pPr>
        <w:tabs>
          <w:tab w:val="left" w:pos="375"/>
        </w:tabs>
        <w:ind w:left="99"/>
        <w:rPr>
          <w:sz w:val="28"/>
        </w:rPr>
      </w:pPr>
    </w:p>
    <w:p w14:paraId="04FDFF2A" w14:textId="1F5EA613" w:rsidR="006120D8" w:rsidRPr="003C278C" w:rsidRDefault="003C278C" w:rsidP="003C278C">
      <w:pPr>
        <w:tabs>
          <w:tab w:val="left" w:pos="375"/>
        </w:tabs>
        <w:ind w:left="99"/>
        <w:rPr>
          <w:sz w:val="28"/>
        </w:rPr>
      </w:pPr>
      <w:r>
        <w:rPr>
          <w:sz w:val="28"/>
        </w:rPr>
        <w:t>1.</w:t>
      </w:r>
      <w:r w:rsidRPr="003C278C">
        <w:rPr>
          <w:sz w:val="28"/>
        </w:rPr>
        <w:t>[PDS1]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Decide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the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registers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and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their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usage</w:t>
      </w:r>
      <w:r w:rsidRPr="003C278C">
        <w:rPr>
          <w:spacing w:val="-4"/>
          <w:sz w:val="28"/>
        </w:rPr>
        <w:t xml:space="preserve"> </w:t>
      </w:r>
      <w:r w:rsidRPr="003C278C">
        <w:rPr>
          <w:sz w:val="28"/>
        </w:rPr>
        <w:t>protocol.</w:t>
      </w:r>
    </w:p>
    <w:p w14:paraId="1F32A389" w14:textId="77777777" w:rsidR="006120D8" w:rsidRDefault="006120D8">
      <w:pPr>
        <w:pStyle w:val="BodyText"/>
        <w:spacing w:before="9"/>
        <w:rPr>
          <w:sz w:val="23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1272"/>
        <w:gridCol w:w="1416"/>
        <w:gridCol w:w="6326"/>
      </w:tblGrid>
      <w:tr w:rsidR="006120D8" w14:paraId="4C540DE9" w14:textId="77777777" w:rsidTr="003C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4B877D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63DB42DB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6DA0C93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6120D8" w14:paraId="54D0E9B6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FA66FB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3F17E784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reg_0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1319835B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</w:tr>
      <w:tr w:rsidR="006120D8" w14:paraId="6A133277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DA2D909" w14:textId="77777777" w:rsidR="006120D8" w:rsidRDefault="00000000" w:rsidP="00AF2905">
            <w:pPr>
              <w:pStyle w:val="TableParagraph"/>
              <w:tabs>
                <w:tab w:val="left" w:pos="103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AF2905">
              <w:rPr>
                <w:sz w:val="24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1B6D1A05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438BED1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constants</w:t>
            </w:r>
          </w:p>
        </w:tc>
      </w:tr>
      <w:tr w:rsidR="006120D8" w14:paraId="6FC77DB5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83F863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4ADCE327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rv1-rv2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17032C4F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6120D8" w14:paraId="3E9C4DA1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32E6CA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370A61A3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a1-a4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24507B70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</w:tc>
      </w:tr>
      <w:tr w:rsidR="006120D8" w14:paraId="66746FB9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D5B007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772CB88D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t0-t</w:t>
            </w:r>
            <w:r w:rsidR="00AF2905">
              <w:rPr>
                <w:sz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09B100B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temporary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</w:tr>
      <w:tr w:rsidR="006120D8" w14:paraId="713444D6" w14:textId="77777777" w:rsidTr="003C278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BEEFBDA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18-25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3A40A666" w14:textId="77777777" w:rsidR="006120D8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s0-s7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5D3C667A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saved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</w:tr>
      <w:tr w:rsidR="006120D8" w14:paraId="7EE804A9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41C2DE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26-27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5EDDCC09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k0-k1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7DE96C2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</w:p>
        </w:tc>
      </w:tr>
      <w:tr w:rsidR="006120D8" w14:paraId="555733EC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607D39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154CF5A4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4478476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global_pointer</w:t>
            </w:r>
          </w:p>
        </w:tc>
      </w:tr>
      <w:tr w:rsidR="006120D8" w14:paraId="118C97D0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D6FBCDA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12ACC20D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089D31CF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stack_pointer</w:t>
            </w:r>
          </w:p>
        </w:tc>
      </w:tr>
      <w:tr w:rsidR="006120D8" w14:paraId="0601A33D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9A8B039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377D543F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5E15D10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frame_pointer</w:t>
            </w:r>
          </w:p>
        </w:tc>
      </w:tr>
      <w:tr w:rsidR="006120D8" w14:paraId="7C2B094C" w14:textId="77777777" w:rsidTr="003C27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7E00187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37A74B85" w14:textId="4B71371A" w:rsidR="006120D8" w:rsidRPr="003C278C" w:rsidRDefault="003C278C">
            <w:pPr>
              <w:pStyle w:val="TableParagraph"/>
              <w:ind w:left="105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26" w:type="dxa"/>
          </w:tcPr>
          <w:p w14:paraId="2808FEF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</w:tr>
    </w:tbl>
    <w:p w14:paraId="1A109D33" w14:textId="54FBBF96" w:rsidR="006120D8" w:rsidRPr="003C278C" w:rsidRDefault="003C278C" w:rsidP="003C278C">
      <w:pPr>
        <w:tabs>
          <w:tab w:val="left" w:pos="375"/>
        </w:tabs>
        <w:spacing w:before="281"/>
        <w:ind w:left="99"/>
        <w:rPr>
          <w:sz w:val="28"/>
        </w:rPr>
      </w:pPr>
      <w:r>
        <w:rPr>
          <w:sz w:val="28"/>
        </w:rPr>
        <w:t>2.</w:t>
      </w:r>
      <w:r w:rsidRPr="003C278C">
        <w:rPr>
          <w:sz w:val="28"/>
        </w:rPr>
        <w:t>[PDS2]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Decide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upon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the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size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of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instruction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and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data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memory</w:t>
      </w:r>
      <w:r w:rsidRPr="003C278C">
        <w:rPr>
          <w:spacing w:val="-2"/>
          <w:sz w:val="28"/>
        </w:rPr>
        <w:t xml:space="preserve"> </w:t>
      </w:r>
      <w:r w:rsidRPr="003C278C">
        <w:rPr>
          <w:sz w:val="28"/>
        </w:rPr>
        <w:t>in</w:t>
      </w:r>
      <w:r w:rsidRPr="003C278C">
        <w:rPr>
          <w:spacing w:val="-3"/>
          <w:sz w:val="28"/>
        </w:rPr>
        <w:t xml:space="preserve"> </w:t>
      </w:r>
      <w:r w:rsidRPr="003C278C">
        <w:rPr>
          <w:sz w:val="28"/>
        </w:rPr>
        <w:t>VEDA.</w:t>
      </w:r>
    </w:p>
    <w:p w14:paraId="0A6B7949" w14:textId="77777777" w:rsidR="006120D8" w:rsidRDefault="006120D8">
      <w:pPr>
        <w:pStyle w:val="BodyText"/>
        <w:spacing w:before="9"/>
        <w:rPr>
          <w:sz w:val="23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2266"/>
        <w:gridCol w:w="2693"/>
      </w:tblGrid>
      <w:tr w:rsidR="006120D8" w14:paraId="1A776A52" w14:textId="77777777" w:rsidTr="003C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58188B22" w14:textId="77777777" w:rsidR="006120D8" w:rsidRDefault="00000000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3" w:type="dxa"/>
          </w:tcPr>
          <w:p w14:paraId="409E783C" w14:textId="77777777" w:rsidR="006120D8" w:rsidRDefault="00000000">
            <w:pPr>
              <w:pStyle w:val="TableParagraph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6120D8" w14:paraId="66E88389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72367B11" w14:textId="77777777" w:rsidR="006120D8" w:rsidRPr="003C278C" w:rsidRDefault="00000000">
            <w:pPr>
              <w:pStyle w:val="TableParagraph"/>
              <w:spacing w:line="276" w:lineRule="exact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Instruction</w:t>
            </w:r>
            <w:r w:rsidRPr="003C278C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3C278C">
              <w:rPr>
                <w:b w:val="0"/>
                <w:bCs w:val="0"/>
                <w:sz w:val="24"/>
              </w:rPr>
              <w:t>Memory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3" w:type="dxa"/>
          </w:tcPr>
          <w:p w14:paraId="2F1C2C9E" w14:textId="77777777" w:rsidR="006120D8" w:rsidRPr="003C278C" w:rsidRDefault="00AF2905">
            <w:pPr>
              <w:pStyle w:val="TableParagraph"/>
              <w:spacing w:line="276" w:lineRule="exact"/>
              <w:ind w:left="105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32 registers</w:t>
            </w:r>
          </w:p>
        </w:tc>
      </w:tr>
      <w:tr w:rsidR="006120D8" w14:paraId="13B7B49B" w14:textId="77777777" w:rsidTr="003C27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10B0C52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Data</w:t>
            </w:r>
            <w:r w:rsidRPr="003C278C">
              <w:rPr>
                <w:b w:val="0"/>
                <w:bCs w:val="0"/>
                <w:spacing w:val="-3"/>
                <w:sz w:val="24"/>
              </w:rPr>
              <w:t xml:space="preserve"> </w:t>
            </w:r>
            <w:r w:rsidRPr="003C278C">
              <w:rPr>
                <w:b w:val="0"/>
                <w:bCs w:val="0"/>
                <w:sz w:val="24"/>
              </w:rPr>
              <w:t>Memory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3" w:type="dxa"/>
          </w:tcPr>
          <w:p w14:paraId="1FE44855" w14:textId="2145B1BC" w:rsidR="006120D8" w:rsidRPr="003C278C" w:rsidRDefault="003C278C" w:rsidP="003C278C">
            <w:pPr>
              <w:pStyle w:val="Table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C278C">
              <w:rPr>
                <w:b w:val="0"/>
                <w:bCs w:val="0"/>
              </w:rPr>
              <w:t>registers</w:t>
            </w:r>
          </w:p>
        </w:tc>
      </w:tr>
    </w:tbl>
    <w:p w14:paraId="0998677B" w14:textId="77777777" w:rsidR="006120D8" w:rsidRDefault="006120D8">
      <w:pPr>
        <w:pStyle w:val="BodyText"/>
        <w:rPr>
          <w:sz w:val="32"/>
        </w:rPr>
      </w:pPr>
    </w:p>
    <w:p w14:paraId="55838F43" w14:textId="20C8DE10" w:rsidR="006120D8" w:rsidRPr="003C278C" w:rsidRDefault="003C278C" w:rsidP="003C278C">
      <w:pPr>
        <w:tabs>
          <w:tab w:val="left" w:pos="375"/>
        </w:tabs>
        <w:spacing w:before="218" w:line="242" w:lineRule="auto"/>
        <w:ind w:left="99" w:right="177"/>
        <w:rPr>
          <w:sz w:val="28"/>
        </w:rPr>
      </w:pPr>
      <w:r>
        <w:rPr>
          <w:sz w:val="28"/>
        </w:rPr>
        <w:t>3.</w:t>
      </w:r>
      <w:r w:rsidRPr="003C278C">
        <w:rPr>
          <w:sz w:val="28"/>
        </w:rPr>
        <w:t>[PDS3] Design the instruction layout for R-, I- and J-type instructions and</w:t>
      </w:r>
      <w:r w:rsidRPr="003C278C">
        <w:rPr>
          <w:spacing w:val="-60"/>
          <w:sz w:val="28"/>
        </w:rPr>
        <w:t xml:space="preserve"> </w:t>
      </w:r>
      <w:r w:rsidRPr="003C278C">
        <w:rPr>
          <w:sz w:val="28"/>
        </w:rPr>
        <w:t>their</w:t>
      </w:r>
      <w:r w:rsidRPr="003C278C">
        <w:rPr>
          <w:spacing w:val="-1"/>
          <w:sz w:val="28"/>
        </w:rPr>
        <w:t xml:space="preserve"> </w:t>
      </w:r>
      <w:r w:rsidRPr="003C278C">
        <w:rPr>
          <w:sz w:val="28"/>
        </w:rPr>
        <w:t>respective encoding methodologies.</w:t>
      </w:r>
    </w:p>
    <w:p w14:paraId="331BF00E" w14:textId="77777777" w:rsidR="006120D8" w:rsidRPr="003C278C" w:rsidRDefault="00000000">
      <w:pPr>
        <w:ind w:left="100"/>
        <w:rPr>
          <w:sz w:val="28"/>
          <w:szCs w:val="28"/>
        </w:rPr>
      </w:pPr>
      <w:r w:rsidRPr="003C278C">
        <w:rPr>
          <w:sz w:val="28"/>
          <w:szCs w:val="28"/>
        </w:rPr>
        <w:t>Instruction</w:t>
      </w:r>
      <w:r w:rsidRPr="003C278C">
        <w:rPr>
          <w:spacing w:val="-5"/>
          <w:sz w:val="28"/>
          <w:szCs w:val="28"/>
        </w:rPr>
        <w:t xml:space="preserve"> </w:t>
      </w:r>
      <w:r w:rsidRPr="003C278C">
        <w:rPr>
          <w:sz w:val="28"/>
          <w:szCs w:val="28"/>
        </w:rPr>
        <w:t>layout</w:t>
      </w:r>
      <w:r w:rsidRPr="003C278C">
        <w:rPr>
          <w:spacing w:val="-5"/>
          <w:sz w:val="28"/>
          <w:szCs w:val="28"/>
        </w:rPr>
        <w:t xml:space="preserve"> </w:t>
      </w:r>
      <w:r w:rsidRPr="003C278C">
        <w:rPr>
          <w:sz w:val="28"/>
          <w:szCs w:val="28"/>
        </w:rPr>
        <w:t>for</w:t>
      </w:r>
      <w:r w:rsidRPr="003C278C">
        <w:rPr>
          <w:spacing w:val="-4"/>
          <w:sz w:val="28"/>
          <w:szCs w:val="28"/>
        </w:rPr>
        <w:t xml:space="preserve"> </w:t>
      </w:r>
      <w:r w:rsidRPr="003C278C">
        <w:rPr>
          <w:sz w:val="28"/>
          <w:szCs w:val="28"/>
        </w:rPr>
        <w:t>R,I,J</w:t>
      </w:r>
      <w:r w:rsidRPr="003C278C">
        <w:rPr>
          <w:spacing w:val="-5"/>
          <w:sz w:val="28"/>
          <w:szCs w:val="28"/>
        </w:rPr>
        <w:t xml:space="preserve"> </w:t>
      </w:r>
      <w:r w:rsidRPr="003C278C">
        <w:rPr>
          <w:sz w:val="28"/>
          <w:szCs w:val="28"/>
        </w:rPr>
        <w:t>type</w:t>
      </w:r>
      <w:r w:rsidRPr="003C278C">
        <w:rPr>
          <w:spacing w:val="-4"/>
          <w:sz w:val="28"/>
          <w:szCs w:val="28"/>
        </w:rPr>
        <w:t xml:space="preserve"> </w:t>
      </w:r>
      <w:r w:rsidRPr="003C278C">
        <w:rPr>
          <w:sz w:val="28"/>
          <w:szCs w:val="28"/>
        </w:rPr>
        <w:t>instructions:</w:t>
      </w:r>
    </w:p>
    <w:p w14:paraId="51D52672" w14:textId="77777777" w:rsidR="006120D8" w:rsidRDefault="006120D8">
      <w:pPr>
        <w:spacing w:before="9" w:after="1"/>
        <w:rPr>
          <w:sz w:val="14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72F9CBC2" w14:textId="77777777" w:rsidTr="003C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930C9B0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5FB662D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6FFA0877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40AB787" w14:textId="77777777" w:rsidR="006120D8" w:rsidRPr="003C278C" w:rsidRDefault="00000000">
            <w:pPr>
              <w:pStyle w:val="TableParagraph"/>
              <w:rPr>
                <w:sz w:val="24"/>
              </w:rPr>
            </w:pPr>
            <w:r w:rsidRPr="003C278C">
              <w:rPr>
                <w:sz w:val="24"/>
              </w:rPr>
              <w:t>R-Type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5A2F9F2B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4CCA636D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6623A0E2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31-26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7FDFEE6A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opcode</w:t>
            </w:r>
          </w:p>
        </w:tc>
      </w:tr>
      <w:tr w:rsidR="006120D8" w14:paraId="459EC7EF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0B551D73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25-21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5B5777E1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$rs</w:t>
            </w:r>
          </w:p>
        </w:tc>
      </w:tr>
      <w:tr w:rsidR="006120D8" w14:paraId="039B6E00" w14:textId="77777777" w:rsidTr="003C278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768E374" w14:textId="77777777" w:rsidR="006120D8" w:rsidRPr="003C278C" w:rsidRDefault="00000000">
            <w:pPr>
              <w:pStyle w:val="TableParagraph"/>
              <w:spacing w:before="6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20-16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0DEACBDC" w14:textId="77777777" w:rsidR="006120D8" w:rsidRPr="003C278C" w:rsidRDefault="00000000">
            <w:pPr>
              <w:pStyle w:val="TableParagraph"/>
              <w:spacing w:before="6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$rt</w:t>
            </w:r>
          </w:p>
        </w:tc>
      </w:tr>
      <w:tr w:rsidR="006120D8" w14:paraId="6BB70966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CD79684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15-11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75B63FB5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$rd</w:t>
            </w:r>
          </w:p>
        </w:tc>
      </w:tr>
      <w:tr w:rsidR="006120D8" w14:paraId="60EAED95" w14:textId="77777777" w:rsidTr="003C27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67F077A0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10-6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0F2A32C8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shamt</w:t>
            </w:r>
          </w:p>
        </w:tc>
      </w:tr>
      <w:tr w:rsidR="006120D8" w14:paraId="506209BB" w14:textId="77777777" w:rsidTr="003C27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2FA95F8C" w14:textId="77777777" w:rsidR="006120D8" w:rsidRPr="003C278C" w:rsidRDefault="00000000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>5-0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7" w:type="dxa"/>
          </w:tcPr>
          <w:p w14:paraId="0FC33F5A" w14:textId="1ACB974E" w:rsidR="006120D8" w:rsidRPr="003C278C" w:rsidRDefault="003C278C">
            <w:pPr>
              <w:pStyle w:val="TableParagraph"/>
              <w:rPr>
                <w:b w:val="0"/>
                <w:bCs w:val="0"/>
                <w:sz w:val="24"/>
              </w:rPr>
            </w:pPr>
            <w:r w:rsidRPr="003C278C">
              <w:rPr>
                <w:b w:val="0"/>
                <w:bCs w:val="0"/>
                <w:sz w:val="24"/>
              </w:rPr>
              <w:t xml:space="preserve">Funct </w:t>
            </w:r>
          </w:p>
        </w:tc>
      </w:tr>
    </w:tbl>
    <w:p w14:paraId="5C1C20F3" w14:textId="77777777" w:rsidR="006120D8" w:rsidRDefault="006120D8">
      <w:pPr>
        <w:rPr>
          <w:sz w:val="20"/>
        </w:rPr>
      </w:pPr>
    </w:p>
    <w:p w14:paraId="3E28F833" w14:textId="77777777" w:rsidR="006120D8" w:rsidRDefault="006120D8">
      <w:pPr>
        <w:spacing w:before="1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5FCF1687" w14:textId="77777777">
        <w:trPr>
          <w:trHeight w:val="292"/>
        </w:trPr>
        <w:tc>
          <w:tcPr>
            <w:tcW w:w="4507" w:type="dxa"/>
          </w:tcPr>
          <w:p w14:paraId="44C681E9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507" w:type="dxa"/>
          </w:tcPr>
          <w:p w14:paraId="0E72A92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3C78D892" w14:textId="77777777">
        <w:trPr>
          <w:trHeight w:val="292"/>
        </w:trPr>
        <w:tc>
          <w:tcPr>
            <w:tcW w:w="4507" w:type="dxa"/>
          </w:tcPr>
          <w:p w14:paraId="26A01415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I-Type</w:t>
            </w:r>
          </w:p>
        </w:tc>
        <w:tc>
          <w:tcPr>
            <w:tcW w:w="4507" w:type="dxa"/>
          </w:tcPr>
          <w:p w14:paraId="662F37B4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6B6B96BC" w14:textId="77777777">
        <w:trPr>
          <w:trHeight w:val="297"/>
        </w:trPr>
        <w:tc>
          <w:tcPr>
            <w:tcW w:w="4507" w:type="dxa"/>
          </w:tcPr>
          <w:p w14:paraId="03192D43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31-26</w:t>
            </w:r>
          </w:p>
        </w:tc>
        <w:tc>
          <w:tcPr>
            <w:tcW w:w="4507" w:type="dxa"/>
          </w:tcPr>
          <w:p w14:paraId="77EA1D1B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</w:tr>
      <w:tr w:rsidR="006120D8" w14:paraId="69BFF784" w14:textId="77777777">
        <w:trPr>
          <w:trHeight w:val="292"/>
        </w:trPr>
        <w:tc>
          <w:tcPr>
            <w:tcW w:w="4507" w:type="dxa"/>
          </w:tcPr>
          <w:p w14:paraId="198299DE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25-21</w:t>
            </w:r>
          </w:p>
        </w:tc>
        <w:tc>
          <w:tcPr>
            <w:tcW w:w="4507" w:type="dxa"/>
          </w:tcPr>
          <w:p w14:paraId="42559EF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$rs</w:t>
            </w:r>
          </w:p>
        </w:tc>
      </w:tr>
      <w:tr w:rsidR="006120D8" w14:paraId="117C9FA6" w14:textId="77777777">
        <w:trPr>
          <w:trHeight w:val="292"/>
        </w:trPr>
        <w:tc>
          <w:tcPr>
            <w:tcW w:w="4507" w:type="dxa"/>
          </w:tcPr>
          <w:p w14:paraId="04876CFB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20-16</w:t>
            </w:r>
          </w:p>
        </w:tc>
        <w:tc>
          <w:tcPr>
            <w:tcW w:w="4507" w:type="dxa"/>
          </w:tcPr>
          <w:p w14:paraId="5A6C8D7B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$rt</w:t>
            </w:r>
          </w:p>
        </w:tc>
      </w:tr>
      <w:tr w:rsidR="006120D8" w14:paraId="2A1464CE" w14:textId="77777777">
        <w:trPr>
          <w:trHeight w:val="292"/>
        </w:trPr>
        <w:tc>
          <w:tcPr>
            <w:tcW w:w="4507" w:type="dxa"/>
          </w:tcPr>
          <w:p w14:paraId="75054F5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</w:t>
            </w:r>
          </w:p>
        </w:tc>
        <w:tc>
          <w:tcPr>
            <w:tcW w:w="4507" w:type="dxa"/>
          </w:tcPr>
          <w:p w14:paraId="67C27521" w14:textId="0C25E7B3" w:rsidR="006120D8" w:rsidRDefault="003C2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</w:tr>
    </w:tbl>
    <w:p w14:paraId="6B6C094D" w14:textId="77777777" w:rsidR="006120D8" w:rsidRDefault="006120D8">
      <w:pPr>
        <w:rPr>
          <w:sz w:val="24"/>
        </w:rPr>
        <w:sectPr w:rsidR="006120D8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536069B9" w14:textId="77777777">
        <w:trPr>
          <w:trHeight w:val="292"/>
        </w:trPr>
        <w:tc>
          <w:tcPr>
            <w:tcW w:w="4507" w:type="dxa"/>
          </w:tcPr>
          <w:p w14:paraId="2AADC057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507" w:type="dxa"/>
          </w:tcPr>
          <w:p w14:paraId="66B89CB3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4988E58F" w14:textId="77777777">
        <w:trPr>
          <w:trHeight w:val="292"/>
        </w:trPr>
        <w:tc>
          <w:tcPr>
            <w:tcW w:w="4507" w:type="dxa"/>
          </w:tcPr>
          <w:p w14:paraId="34C4D139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J-Type</w:t>
            </w:r>
          </w:p>
        </w:tc>
        <w:tc>
          <w:tcPr>
            <w:tcW w:w="4507" w:type="dxa"/>
          </w:tcPr>
          <w:p w14:paraId="7D9B4A93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47496292" w14:textId="77777777">
        <w:trPr>
          <w:trHeight w:val="292"/>
        </w:trPr>
        <w:tc>
          <w:tcPr>
            <w:tcW w:w="4507" w:type="dxa"/>
          </w:tcPr>
          <w:p w14:paraId="23DB780A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31-26</w:t>
            </w:r>
          </w:p>
        </w:tc>
        <w:tc>
          <w:tcPr>
            <w:tcW w:w="4507" w:type="dxa"/>
          </w:tcPr>
          <w:p w14:paraId="3598F059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</w:tr>
      <w:tr w:rsidR="006120D8" w14:paraId="4B8C82F3" w14:textId="77777777">
        <w:trPr>
          <w:trHeight w:val="297"/>
        </w:trPr>
        <w:tc>
          <w:tcPr>
            <w:tcW w:w="4507" w:type="dxa"/>
          </w:tcPr>
          <w:p w14:paraId="65574584" w14:textId="77777777" w:rsidR="006120D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25-0</w:t>
            </w:r>
          </w:p>
        </w:tc>
        <w:tc>
          <w:tcPr>
            <w:tcW w:w="4507" w:type="dxa"/>
          </w:tcPr>
          <w:p w14:paraId="6012C7EC" w14:textId="77777777" w:rsidR="006120D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</w:tbl>
    <w:p w14:paraId="6888726D" w14:textId="77777777" w:rsidR="00F11728" w:rsidRDefault="00F11728"/>
    <w:p w14:paraId="559AAABE" w14:textId="5C2684C5" w:rsidR="00AF2905" w:rsidRPr="003C278C" w:rsidRDefault="003C278C">
      <w:pPr>
        <w:rPr>
          <w:sz w:val="28"/>
          <w:szCs w:val="28"/>
        </w:rPr>
      </w:pPr>
      <w:r w:rsidRPr="003C278C">
        <w:rPr>
          <w:sz w:val="28"/>
          <w:szCs w:val="28"/>
        </w:rPr>
        <w:t xml:space="preserve">We are not using funct and shampt in our code and make a different opcode for every instruction mentioned in the Assignment. </w:t>
      </w:r>
    </w:p>
    <w:p w14:paraId="5B98428E" w14:textId="77777777" w:rsidR="00AF2905" w:rsidRDefault="00AF2905"/>
    <w:p w14:paraId="3490A13B" w14:textId="77CCDCCD" w:rsidR="00AF2905" w:rsidRDefault="00AF2905" w:rsidP="003C278C">
      <w:pPr>
        <w:rPr>
          <w:sz w:val="28"/>
          <w:szCs w:val="28"/>
        </w:rPr>
      </w:pPr>
      <w:r w:rsidRPr="003C278C">
        <w:rPr>
          <w:sz w:val="28"/>
          <w:szCs w:val="28"/>
        </w:rPr>
        <w:t>And the opcode for each instruction is</w:t>
      </w:r>
      <w:r w:rsidR="003C278C" w:rsidRPr="003C278C">
        <w:rPr>
          <w:sz w:val="28"/>
          <w:szCs w:val="28"/>
        </w:rPr>
        <w:t>:-</w:t>
      </w:r>
    </w:p>
    <w:p w14:paraId="66EE516D" w14:textId="77777777" w:rsidR="003C278C" w:rsidRPr="003C278C" w:rsidRDefault="003C278C" w:rsidP="003C278C">
      <w:pPr>
        <w:rPr>
          <w:sz w:val="28"/>
          <w:szCs w:val="28"/>
        </w:rPr>
      </w:pPr>
    </w:p>
    <w:tbl>
      <w:tblPr>
        <w:tblStyle w:val="PlainTable1"/>
        <w:tblW w:w="9324" w:type="dxa"/>
        <w:tblLayout w:type="fixed"/>
        <w:tblLook w:val="01E0" w:firstRow="1" w:lastRow="1" w:firstColumn="1" w:lastColumn="1" w:noHBand="0" w:noVBand="0"/>
      </w:tblPr>
      <w:tblGrid>
        <w:gridCol w:w="2152"/>
        <w:gridCol w:w="1724"/>
        <w:gridCol w:w="5448"/>
      </w:tblGrid>
      <w:tr w:rsidR="00AF2905" w14:paraId="4A1CF0EC" w14:textId="77777777" w:rsidTr="003C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hideMark/>
          </w:tcPr>
          <w:p w14:paraId="2B86279B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5"/>
                <w:sz w:val="20"/>
              </w:rPr>
              <w:t>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54AA309C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Instruction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  <w:hideMark/>
          </w:tcPr>
          <w:p w14:paraId="2017BF91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OPcode</w:t>
            </w:r>
          </w:p>
        </w:tc>
      </w:tr>
      <w:tr w:rsidR="00AF2905" w14:paraId="6A37466A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</w:tcPr>
          <w:p w14:paraId="53536001" w14:textId="77777777" w:rsidR="00AF2905" w:rsidRDefault="00AF2905" w:rsidP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4096F123" w14:textId="77777777" w:rsidR="00AF2905" w:rsidRDefault="00AF2905" w:rsidP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79AD9F55" w14:textId="77777777" w:rsidR="00AF2905" w:rsidRDefault="00AF2905" w:rsidP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Arithmetic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14C674FF" w14:textId="77777777" w:rsidR="00AF2905" w:rsidRDefault="00AF2905" w:rsidP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C830A85" w14:textId="5ABDE85C" w:rsidR="00AF2905" w:rsidRDefault="003C278C" w:rsidP="00AF2905">
            <w:r>
              <w:rPr>
                <w:sz w:val="20"/>
              </w:rPr>
              <w:t xml:space="preserve">  </w:t>
            </w:r>
            <w:r w:rsidR="00AF2905" w:rsidRPr="00FD1E6F">
              <w:rPr>
                <w:sz w:val="20"/>
              </w:rPr>
              <w:t>000001</w:t>
            </w:r>
          </w:p>
        </w:tc>
      </w:tr>
      <w:tr w:rsidR="00AF2905" w14:paraId="6296C657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65952FE4" w14:textId="77777777" w:rsidR="00AF2905" w:rsidRDefault="00AF2905" w:rsidP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75B2070" w14:textId="77777777" w:rsidR="00AF2905" w:rsidRDefault="00AF2905" w:rsidP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sub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6DF81DA9" w14:textId="28486A7F" w:rsidR="00AF2905" w:rsidRDefault="003C278C" w:rsidP="00AF2905">
            <w:r>
              <w:rPr>
                <w:sz w:val="20"/>
              </w:rPr>
              <w:t xml:space="preserve">  </w:t>
            </w:r>
            <w:r w:rsidR="00AF2905" w:rsidRPr="00FD1E6F">
              <w:rPr>
                <w:sz w:val="20"/>
              </w:rPr>
              <w:t>0000</w:t>
            </w:r>
            <w:r w:rsidR="00AF2905">
              <w:rPr>
                <w:sz w:val="20"/>
              </w:rPr>
              <w:t>10</w:t>
            </w:r>
          </w:p>
        </w:tc>
      </w:tr>
      <w:tr w:rsidR="00AF2905" w14:paraId="5DDEBA6C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4D43F1D0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42A09C3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addu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2695DA26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000011</w:t>
            </w:r>
          </w:p>
        </w:tc>
      </w:tr>
      <w:tr w:rsidR="00AF2905" w14:paraId="4396588A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44A29A2D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D017B2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subu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2CDD5F1B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000100</w:t>
            </w:r>
          </w:p>
        </w:tc>
      </w:tr>
      <w:tr w:rsidR="00AF2905" w14:paraId="38EB67A1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79CF75C7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6E656B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addi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r0,r1,1000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6D999B65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000101</w:t>
            </w:r>
          </w:p>
        </w:tc>
      </w:tr>
      <w:tr w:rsidR="00AF2905" w14:paraId="7504CC81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39F361BB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48F91F65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addiu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8364514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000110</w:t>
            </w:r>
          </w:p>
        </w:tc>
      </w:tr>
      <w:tr w:rsidR="00AF2905" w14:paraId="59272F3D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</w:tcPr>
          <w:p w14:paraId="54267290" w14:textId="77777777" w:rsidR="00AF2905" w:rsidRDefault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6205E856" w14:textId="77777777" w:rsidR="00AF2905" w:rsidRDefault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17AF05E9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Logical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308266E1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5B1982A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000111</w:t>
            </w:r>
          </w:p>
        </w:tc>
      </w:tr>
      <w:tr w:rsidR="00AF2905" w14:paraId="6F098148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4F4C28E7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37C9F56B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9D8D8FE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001000</w:t>
            </w:r>
          </w:p>
        </w:tc>
      </w:tr>
      <w:tr w:rsidR="00AF2905" w14:paraId="3981E0A8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5AB18E68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68B1114F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andi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6BF1E242" w14:textId="0D9C5CCC" w:rsidR="00AF2905" w:rsidRDefault="00AF2905" w:rsidP="00AF29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C278C">
              <w:rPr>
                <w:sz w:val="20"/>
              </w:rPr>
              <w:t xml:space="preserve">  </w:t>
            </w:r>
            <w:r>
              <w:rPr>
                <w:sz w:val="20"/>
              </w:rPr>
              <w:t>001001</w:t>
            </w:r>
          </w:p>
        </w:tc>
      </w:tr>
      <w:tr w:rsidR="00AF2905" w14:paraId="5D3A2D12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46946F69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4782FBF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ori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07081C8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001010</w:t>
            </w:r>
          </w:p>
        </w:tc>
      </w:tr>
      <w:tr w:rsidR="00AF2905" w14:paraId="03567003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1BDFEBD3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7866C0C9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8FED5A2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001011</w:t>
            </w:r>
          </w:p>
        </w:tc>
      </w:tr>
      <w:tr w:rsidR="00AF2905" w14:paraId="327BDC1F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2613D37F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61A56FA6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srl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22B91C35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001100</w:t>
            </w:r>
          </w:p>
        </w:tc>
      </w:tr>
      <w:tr w:rsidR="00AF2905" w14:paraId="14C4D475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  <w:hideMark/>
          </w:tcPr>
          <w:p w14:paraId="54B853F2" w14:textId="77777777" w:rsidR="00AF2905" w:rsidRDefault="00AF2905">
            <w:pPr>
              <w:pStyle w:val="TableParagraph"/>
              <w:spacing w:before="62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3E795E14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lw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r0,10(r1)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11B0612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001101</w:t>
            </w:r>
          </w:p>
        </w:tc>
      </w:tr>
      <w:tr w:rsidR="00AF2905" w14:paraId="5332434D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5E173FE7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3CFB71F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r0,10(r1)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550AE0F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001110</w:t>
            </w:r>
          </w:p>
        </w:tc>
      </w:tr>
      <w:tr w:rsidR="00AF2905" w14:paraId="68A2CDC2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</w:tcPr>
          <w:p w14:paraId="4A4CB03F" w14:textId="77777777" w:rsidR="00AF2905" w:rsidRDefault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7B124177" w14:textId="77777777" w:rsidR="00AF2905" w:rsidRDefault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0666779B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Conditional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Branch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4073513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beq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r0,r1,10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438BE37B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001111</w:t>
            </w:r>
          </w:p>
        </w:tc>
      </w:tr>
      <w:tr w:rsidR="00AF2905" w14:paraId="37616D35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48BC70C8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003F725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bne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r0,r1,10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1D112FBF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010000</w:t>
            </w:r>
          </w:p>
        </w:tc>
      </w:tr>
      <w:tr w:rsidR="00AF2905" w14:paraId="6BC2FC37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2FA762AC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438120D9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bgt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4BD5FFCB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010001</w:t>
            </w:r>
          </w:p>
        </w:tc>
      </w:tr>
      <w:tr w:rsidR="00AF2905" w14:paraId="3C64F5D6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3252B248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98E480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bgte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r0,r1,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26D0BA7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010010</w:t>
            </w:r>
          </w:p>
        </w:tc>
      </w:tr>
      <w:tr w:rsidR="00AF2905" w14:paraId="1D16C9CB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0837E95D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6400475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r0,r1,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79BE858F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010011</w:t>
            </w:r>
          </w:p>
        </w:tc>
      </w:tr>
      <w:tr w:rsidR="00AF2905" w14:paraId="57B2D523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0E483A8E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03FB09D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bleq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r0,r1,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0B5560B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010100</w:t>
            </w:r>
          </w:p>
        </w:tc>
      </w:tr>
      <w:tr w:rsidR="00AF2905" w14:paraId="26609C53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</w:tcPr>
          <w:p w14:paraId="02A78433" w14:textId="77777777" w:rsidR="00AF2905" w:rsidRDefault="00AF2905">
            <w:pPr>
              <w:pStyle w:val="TableParagraph"/>
              <w:spacing w:before="11" w:line="240" w:lineRule="auto"/>
              <w:ind w:left="0"/>
              <w:rPr>
                <w:sz w:val="14"/>
              </w:rPr>
            </w:pPr>
          </w:p>
          <w:p w14:paraId="6F873BE4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Unconditional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Branch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32118FD8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j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66C81F2B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010101</w:t>
            </w:r>
          </w:p>
        </w:tc>
      </w:tr>
      <w:tr w:rsidR="00AF2905" w14:paraId="3275BA4D" w14:textId="77777777" w:rsidTr="003C278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6359DE9D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09BE0B4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jr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AC4296A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010110</w:t>
            </w:r>
          </w:p>
        </w:tc>
      </w:tr>
      <w:tr w:rsidR="00AF2905" w14:paraId="751FFD3B" w14:textId="77777777" w:rsidTr="003C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6978D9F0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5C4DAE5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jal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2B263DD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010111</w:t>
            </w:r>
          </w:p>
        </w:tc>
      </w:tr>
      <w:tr w:rsidR="00AF2905" w14:paraId="6836A9F6" w14:textId="77777777" w:rsidTr="003C278C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 w:val="restart"/>
            <w:hideMark/>
          </w:tcPr>
          <w:p w14:paraId="6742B83E" w14:textId="77777777" w:rsidR="00AF2905" w:rsidRDefault="00AF2905">
            <w:pPr>
              <w:pStyle w:val="TableParagraph"/>
              <w:spacing w:before="62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Comparison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05A30D73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slt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r0,r1,r2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5B47AFF8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011000</w:t>
            </w:r>
          </w:p>
        </w:tc>
      </w:tr>
      <w:tr w:rsidR="00AF2905" w14:paraId="7C95608A" w14:textId="77777777" w:rsidTr="003C27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Merge/>
            <w:hideMark/>
          </w:tcPr>
          <w:p w14:paraId="14233FA6" w14:textId="77777777" w:rsidR="00AF2905" w:rsidRDefault="00AF2905">
            <w:pPr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4" w:type="dxa"/>
            <w:hideMark/>
          </w:tcPr>
          <w:p w14:paraId="274D91C2" w14:textId="77777777" w:rsidR="00AF2905" w:rsidRPr="003C278C" w:rsidRDefault="00AF2905">
            <w:pPr>
              <w:pStyle w:val="TableParagraph"/>
              <w:rPr>
                <w:b w:val="0"/>
                <w:bCs w:val="0"/>
                <w:sz w:val="20"/>
              </w:rPr>
            </w:pPr>
            <w:r w:rsidRPr="003C278C">
              <w:rPr>
                <w:b w:val="0"/>
                <w:bCs w:val="0"/>
                <w:w w:val="105"/>
                <w:sz w:val="20"/>
              </w:rPr>
              <w:t>slti</w:t>
            </w:r>
            <w:r w:rsidRPr="003C278C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3C278C">
              <w:rPr>
                <w:b w:val="0"/>
                <w:bCs w:val="0"/>
                <w:w w:val="105"/>
                <w:sz w:val="20"/>
              </w:rPr>
              <w:t>1</w:t>
            </w:r>
            <w:r w:rsidRPr="003C278C">
              <w:rPr>
                <w:rFonts w:ascii="Verdana"/>
                <w:b w:val="0"/>
                <w:bCs w:val="0"/>
                <w:i/>
                <w:w w:val="105"/>
                <w:sz w:val="20"/>
              </w:rPr>
              <w:t>,</w:t>
            </w:r>
            <w:r w:rsidRPr="003C278C">
              <w:rPr>
                <w:b w:val="0"/>
                <w:bCs w:val="0"/>
                <w:w w:val="105"/>
                <w:sz w:val="20"/>
              </w:rPr>
              <w:t>2,100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48" w:type="dxa"/>
          </w:tcPr>
          <w:p w14:paraId="65DD79C5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011001</w:t>
            </w:r>
          </w:p>
        </w:tc>
      </w:tr>
    </w:tbl>
    <w:p w14:paraId="09A59682" w14:textId="77777777" w:rsidR="00AF2905" w:rsidRDefault="00AF2905"/>
    <w:sectPr w:rsidR="00AF2905">
      <w:pgSz w:w="1190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34DB"/>
    <w:multiLevelType w:val="hybridMultilevel"/>
    <w:tmpl w:val="E99CBCFA"/>
    <w:lvl w:ilvl="0" w:tplc="63123336">
      <w:start w:val="1"/>
      <w:numFmt w:val="decimal"/>
      <w:lvlText w:val="%1."/>
      <w:lvlJc w:val="left"/>
      <w:pPr>
        <w:ind w:left="374" w:hanging="275"/>
      </w:pPr>
      <w:rPr>
        <w:rFonts w:ascii="Cambria" w:eastAsia="Cambria" w:hAnsi="Cambria" w:cs="Cambria" w:hint="default"/>
        <w:w w:val="99"/>
        <w:sz w:val="28"/>
        <w:szCs w:val="28"/>
        <w:lang w:val="en-US" w:eastAsia="en-US" w:bidi="ar-SA"/>
      </w:rPr>
    </w:lvl>
    <w:lvl w:ilvl="1" w:tplc="2BC0D8D8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501CD3FE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52AAABAA">
      <w:numFmt w:val="bullet"/>
      <w:lvlText w:val="•"/>
      <w:lvlJc w:val="left"/>
      <w:pPr>
        <w:ind w:left="3038" w:hanging="275"/>
      </w:pPr>
      <w:rPr>
        <w:rFonts w:hint="default"/>
        <w:lang w:val="en-US" w:eastAsia="en-US" w:bidi="ar-SA"/>
      </w:rPr>
    </w:lvl>
    <w:lvl w:ilvl="4" w:tplc="2256AE04">
      <w:numFmt w:val="bullet"/>
      <w:lvlText w:val="•"/>
      <w:lvlJc w:val="left"/>
      <w:pPr>
        <w:ind w:left="3924" w:hanging="275"/>
      </w:pPr>
      <w:rPr>
        <w:rFonts w:hint="default"/>
        <w:lang w:val="en-US" w:eastAsia="en-US" w:bidi="ar-SA"/>
      </w:rPr>
    </w:lvl>
    <w:lvl w:ilvl="5" w:tplc="4B36CBB4">
      <w:numFmt w:val="bullet"/>
      <w:lvlText w:val="•"/>
      <w:lvlJc w:val="left"/>
      <w:pPr>
        <w:ind w:left="4810" w:hanging="275"/>
      </w:pPr>
      <w:rPr>
        <w:rFonts w:hint="default"/>
        <w:lang w:val="en-US" w:eastAsia="en-US" w:bidi="ar-SA"/>
      </w:rPr>
    </w:lvl>
    <w:lvl w:ilvl="6" w:tplc="2F72A5A8">
      <w:numFmt w:val="bullet"/>
      <w:lvlText w:val="•"/>
      <w:lvlJc w:val="left"/>
      <w:pPr>
        <w:ind w:left="5696" w:hanging="275"/>
      </w:pPr>
      <w:rPr>
        <w:rFonts w:hint="default"/>
        <w:lang w:val="en-US" w:eastAsia="en-US" w:bidi="ar-SA"/>
      </w:rPr>
    </w:lvl>
    <w:lvl w:ilvl="7" w:tplc="C450E7BA">
      <w:numFmt w:val="bullet"/>
      <w:lvlText w:val="•"/>
      <w:lvlJc w:val="left"/>
      <w:pPr>
        <w:ind w:left="6582" w:hanging="275"/>
      </w:pPr>
      <w:rPr>
        <w:rFonts w:hint="default"/>
        <w:lang w:val="en-US" w:eastAsia="en-US" w:bidi="ar-SA"/>
      </w:rPr>
    </w:lvl>
    <w:lvl w:ilvl="8" w:tplc="62CA4966">
      <w:numFmt w:val="bullet"/>
      <w:lvlText w:val="•"/>
      <w:lvlJc w:val="left"/>
      <w:pPr>
        <w:ind w:left="7468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61F9636A"/>
    <w:multiLevelType w:val="hybridMultilevel"/>
    <w:tmpl w:val="2BD85E9E"/>
    <w:lvl w:ilvl="0" w:tplc="393E4AA0">
      <w:start w:val="32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177303383">
    <w:abstractNumId w:val="0"/>
  </w:num>
  <w:num w:numId="2" w16cid:durableId="5833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D8"/>
    <w:rsid w:val="001D5D3E"/>
    <w:rsid w:val="003A6EE2"/>
    <w:rsid w:val="003C278C"/>
    <w:rsid w:val="003D245B"/>
    <w:rsid w:val="003E31D2"/>
    <w:rsid w:val="006120D8"/>
    <w:rsid w:val="00995ED4"/>
    <w:rsid w:val="00AF2905"/>
    <w:rsid w:val="00D020E9"/>
    <w:rsid w:val="00F11728"/>
    <w:rsid w:val="00F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E27A"/>
  <w15:docId w15:val="{444F57B0-BB63-4E87-AD71-BB8E7B2F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2"/>
      <w:ind w:left="374" w:hanging="27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  <w:style w:type="table" w:styleId="PlainTable3">
    <w:name w:val="Plain Table 3"/>
    <w:basedOn w:val="TableNormal"/>
    <w:uiPriority w:val="43"/>
    <w:rsid w:val="003C27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C278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C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27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27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27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C27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cs220 project.docx</dc:title>
  <dc:creator>Dev Gupta</dc:creator>
  <cp:lastModifiedBy>Sumit</cp:lastModifiedBy>
  <cp:revision>2</cp:revision>
  <dcterms:created xsi:type="dcterms:W3CDTF">2023-07-09T13:06:00Z</dcterms:created>
  <dcterms:modified xsi:type="dcterms:W3CDTF">2023-07-09T13:06:00Z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Word</vt:lpwstr>
  </property>
  <property fmtid="{D5CDD505-2E9C-101B-9397-08002B2CF9AE}" pid="4" name="LastSaved">
    <vt:filetime>2023-04-16T00:00:00Z</vt:filetime>
  </property>
  <property fmtid="{D5CDD505-2E9C-101B-9397-08002B2CF9AE}" pid="5" name="GrammarlyDocumentId">
    <vt:lpwstr>cd9ad90d7d9347685efb396061722550a6f3b4d7390438137c37429006777209</vt:lpwstr>
  </property>
</Properties>
</file>