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F799" w14:textId="77777777" w:rsidR="000A4CA8" w:rsidRPr="00602D75" w:rsidRDefault="000A4CA8" w:rsidP="000A4CA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02D75">
        <w:rPr>
          <w:rFonts w:ascii="Times New Roman" w:hAnsi="Times New Roman" w:cs="Times New Roman"/>
          <w:color w:val="000000" w:themeColor="text1"/>
          <w:sz w:val="44"/>
          <w:szCs w:val="44"/>
        </w:rPr>
        <w:t>PHIẾU HỌC TẬP CÁ NHÂN/NHÓM</w:t>
      </w:r>
    </w:p>
    <w:p w14:paraId="68197DA0" w14:textId="77777777" w:rsidR="000A4CA8" w:rsidRPr="00602D75" w:rsidRDefault="000A4CA8" w:rsidP="000A4CA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I. Thông tin chung</w:t>
      </w:r>
    </w:p>
    <w:p w14:paraId="34F5432F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1. Tên lớp: IT6025.4</w:t>
      </w:r>
    </w:p>
    <w:p w14:paraId="401F36AB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2. Tên nhóm: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08811ABC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Họ và tên thành viên trong nhóm: </w:t>
      </w:r>
    </w:p>
    <w:p w14:paraId="5BEB6541" w14:textId="77777777" w:rsidR="000A4CA8" w:rsidRPr="00602D75" w:rsidRDefault="000A4CA8" w:rsidP="000A4CA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1. Phạm Ngọc An</w:t>
      </w:r>
    </w:p>
    <w:p w14:paraId="709848F9" w14:textId="77777777" w:rsidR="000A4CA8" w:rsidRPr="00602D75" w:rsidRDefault="000A4CA8" w:rsidP="000A4CA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2. Nguyễn Tất Đạt</w:t>
      </w:r>
    </w:p>
    <w:p w14:paraId="1D347AE9" w14:textId="77777777" w:rsidR="000A4CA8" w:rsidRPr="00602D75" w:rsidRDefault="000A4CA8" w:rsidP="000A4CA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3. Ngô Kim Đông</w:t>
      </w:r>
    </w:p>
    <w:p w14:paraId="015BF944" w14:textId="77777777" w:rsidR="000A4CA8" w:rsidRPr="00602D75" w:rsidRDefault="000A4CA8" w:rsidP="000A4CA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4. Mai Xuân Hải</w:t>
      </w:r>
    </w:p>
    <w:p w14:paraId="40765728" w14:textId="77777777" w:rsidR="000A4CA8" w:rsidRPr="00602D75" w:rsidRDefault="000A4CA8" w:rsidP="000A4CA8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5. Nguyễn Văn Hoàng</w:t>
      </w:r>
    </w:p>
    <w:p w14:paraId="16FA6EE1" w14:textId="77777777" w:rsidR="000A4CA8" w:rsidRPr="00602D75" w:rsidRDefault="000A4CA8" w:rsidP="000A4CA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II. Nội dung học tập</w:t>
      </w:r>
    </w:p>
    <w:p w14:paraId="207C6869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1. Tên chủ đề: Nghiên cứu tìm hiểu về Hệ thống bảo vệ trong HĐH Windows.</w:t>
      </w:r>
    </w:p>
    <w:p w14:paraId="5FBE403C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2. Hoạt động của sinh viên</w:t>
      </w:r>
    </w:p>
    <w:p w14:paraId="20B33190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- Hoạt động/Nội dung 1: Trình bày, minh học được các phương thức bảo vệ hệ thống trong HĐH Windows 2003.</w:t>
      </w:r>
    </w:p>
    <w:p w14:paraId="15812D25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- Hoạt động/Nội dung 2: Liên hệ so sánh với nguyên lý bảo vệ hệ thống đã học.</w:t>
      </w:r>
    </w:p>
    <w:p w14:paraId="17AD9107" w14:textId="77777777" w:rsidR="000A4CA8" w:rsidRPr="00602D75" w:rsidRDefault="000A4CA8" w:rsidP="000A4CA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III. Nhiệm vụ học tập</w:t>
      </w:r>
    </w:p>
    <w:p w14:paraId="78A16FF0" w14:textId="24A8CE12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Hoàn thành báo cáo bài tập lớn  theo đúng thời gian quy định (từ ngày </w:t>
      </w:r>
      <w:r w:rsidR="00F306EF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tháng </w:t>
      </w:r>
      <w:r w:rsidR="00F306EF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năm </w:t>
      </w:r>
      <w:r w:rsidR="00F306EF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đến </w:t>
      </w:r>
      <w:r w:rsidR="00F306E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tháng </w:t>
      </w:r>
      <w:r w:rsidR="00F306EF">
        <w:rPr>
          <w:rFonts w:ascii="Times New Roman" w:hAnsi="Times New Roman" w:cs="Times New Roman"/>
          <w:color w:val="000000" w:themeColor="text1"/>
          <w:sz w:val="28"/>
          <w:szCs w:val="28"/>
        </w:rPr>
        <w:t>06</w:t>
      </w: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năm </w:t>
      </w:r>
      <w:r w:rsidR="00F306EF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504571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2. Báo cáo sản phầm nghiên cứu được giao trước giảng viên và các sinh viên khác.</w:t>
      </w:r>
    </w:p>
    <w:p w14:paraId="7684F89B" w14:textId="77777777" w:rsidR="000A4CA8" w:rsidRPr="00602D75" w:rsidRDefault="000A4CA8" w:rsidP="000A4CA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IV. Học liệu sử dụng cho bài tập lớn</w:t>
      </w:r>
    </w:p>
    <w:p w14:paraId="66425C79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Tài liệu học tập: </w:t>
      </w:r>
    </w:p>
    <w:p w14:paraId="1AE28C10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- Nguyễn Thanh Hải, Giáo trình Nguyên lý hệ điều hành, 2016.</w:t>
      </w:r>
    </w:p>
    <w:p w14:paraId="00241031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- Abraham Silberschatz, Galvin, Gagne, Operating System Concepts 8th edition.</w:t>
      </w:r>
    </w:p>
    <w:p w14:paraId="028DDB21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D75">
        <w:rPr>
          <w:rFonts w:ascii="Times New Roman" w:hAnsi="Times New Roman" w:cs="Times New Roman"/>
          <w:color w:val="000000" w:themeColor="text1"/>
          <w:sz w:val="28"/>
          <w:szCs w:val="28"/>
        </w:rPr>
        <w:t>- Tài liệu điện tử trên internet.</w:t>
      </w:r>
    </w:p>
    <w:p w14:paraId="171C44BA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55D37" w14:textId="77777777" w:rsidR="000A4CA8" w:rsidRPr="00602D75" w:rsidRDefault="000A4CA8" w:rsidP="000A4C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EF2FA" w14:textId="77777777" w:rsidR="00C02FF1" w:rsidRDefault="00C02FF1"/>
    <w:sectPr w:rsidR="00C0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A8"/>
    <w:rsid w:val="000A4CA8"/>
    <w:rsid w:val="00C02FF1"/>
    <w:rsid w:val="00F3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DCB9"/>
  <w15:chartTrackingRefBased/>
  <w15:docId w15:val="{47B4E153-E72E-4BCB-8340-F97B79A3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Ngo</dc:creator>
  <cp:keywords/>
  <dc:description/>
  <cp:lastModifiedBy>Mai Xuan Hai</cp:lastModifiedBy>
  <cp:revision>2</cp:revision>
  <dcterms:created xsi:type="dcterms:W3CDTF">2022-05-11T04:21:00Z</dcterms:created>
  <dcterms:modified xsi:type="dcterms:W3CDTF">2022-06-14T05:22:00Z</dcterms:modified>
</cp:coreProperties>
</file>