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F4641" w14:textId="48A0772F" w:rsidR="00E860FE" w:rsidRDefault="00CA0398" w:rsidP="00CA0398">
      <w:pPr>
        <w:rPr>
          <w:sz w:val="48"/>
          <w:szCs w:val="48"/>
        </w:rPr>
      </w:pPr>
      <w:r w:rsidRPr="00CA0398">
        <w:rPr>
          <w:sz w:val="48"/>
          <w:szCs w:val="48"/>
        </w:rPr>
        <w:t>Discover Premium Quality Air Conditioners in Abu Dhabi with Summer Cool</w:t>
      </w:r>
    </w:p>
    <w:p w14:paraId="31762F07" w14:textId="77777777" w:rsidR="00CA0398" w:rsidRDefault="00CA0398" w:rsidP="00CA0398">
      <w:pPr>
        <w:rPr>
          <w:sz w:val="48"/>
          <w:szCs w:val="48"/>
        </w:rPr>
      </w:pPr>
    </w:p>
    <w:p w14:paraId="24020B4E" w14:textId="77777777" w:rsidR="00CA0398" w:rsidRPr="00CA0398" w:rsidRDefault="00CA0398" w:rsidP="00CA0398">
      <w:r w:rsidRPr="00CA0398">
        <w:t xml:space="preserve">Keeping your living space cool and comfortable is essential, especially in a region that experiences high temperatures like the UAE. Finding reliable and </w:t>
      </w:r>
      <w:r w:rsidRPr="00CA0398">
        <w:rPr>
          <w:b/>
          <w:bCs/>
        </w:rPr>
        <w:t xml:space="preserve">premium quality air conditioners in </w:t>
      </w:r>
      <w:hyperlink r:id="rId4" w:history="1">
        <w:r w:rsidRPr="00CA0398">
          <w:rPr>
            <w:rStyle w:val="Hyperlink"/>
            <w:b/>
            <w:bCs/>
          </w:rPr>
          <w:t>Abu Dhabi</w:t>
        </w:r>
      </w:hyperlink>
      <w:r w:rsidRPr="00CA0398">
        <w:t xml:space="preserve"> is key to ensuring you enjoy long-term comfort and efficiency. At </w:t>
      </w:r>
      <w:hyperlink r:id="rId5" w:history="1">
        <w:r w:rsidRPr="00CA0398">
          <w:rPr>
            <w:rStyle w:val="Hyperlink"/>
            <w:b/>
            <w:bCs/>
          </w:rPr>
          <w:t>summercool.ae</w:t>
        </w:r>
      </w:hyperlink>
      <w:r w:rsidRPr="00CA0398">
        <w:t>, we specialize in providing top-notch air conditioning systems, genuine spare parts for home and kitchen appliances, and expert solutions tailored to your needs.</w:t>
      </w:r>
    </w:p>
    <w:p w14:paraId="7D7880A1" w14:textId="77777777" w:rsidR="00CA0398" w:rsidRPr="00CA0398" w:rsidRDefault="00CA0398" w:rsidP="00CA0398">
      <w:r w:rsidRPr="00CA0398">
        <w:t>Whether you’re looking to upgrade your existing AC, improve appliance performance, or simply enhance your home’s comfort, this guide will walk you through the advantages of premium air conditioners, tips for selecting the best cooling solutions, and why summercool.ae is your ideal partner for all your cooling and appliance needs.</w:t>
      </w:r>
    </w:p>
    <w:p w14:paraId="12EBA3C4" w14:textId="77777777" w:rsidR="00CA0398" w:rsidRPr="00CA0398" w:rsidRDefault="00CA0398" w:rsidP="00CA0398">
      <w:pPr>
        <w:rPr>
          <w:b/>
          <w:bCs/>
        </w:rPr>
      </w:pPr>
      <w:r w:rsidRPr="00CA0398">
        <w:rPr>
          <w:b/>
          <w:bCs/>
        </w:rPr>
        <w:t>Why Choose Premium Air Conditioners?</w:t>
      </w:r>
    </w:p>
    <w:p w14:paraId="74F652AB" w14:textId="77777777" w:rsidR="00CA0398" w:rsidRPr="00CA0398" w:rsidRDefault="00CA0398" w:rsidP="00CA0398">
      <w:r w:rsidRPr="00CA0398">
        <w:t xml:space="preserve">Investing in </w:t>
      </w:r>
      <w:proofErr w:type="gramStart"/>
      <w:r w:rsidRPr="00CA0398">
        <w:t>a quality</w:t>
      </w:r>
      <w:proofErr w:type="gramEnd"/>
      <w:r w:rsidRPr="00CA0398">
        <w:t xml:space="preserve"> air conditioner is not just about cooling; it’s about improving your overall lifestyle. Below are the top advantages of selecting </w:t>
      </w:r>
      <w:r w:rsidRPr="00CA0398">
        <w:rPr>
          <w:b/>
          <w:bCs/>
        </w:rPr>
        <w:t>premium quality air conditioners in Abu Dhabi</w:t>
      </w:r>
      <w:r w:rsidRPr="00CA0398">
        <w:t xml:space="preserve"> from trusted providers like summercool.ae.</w:t>
      </w:r>
    </w:p>
    <w:p w14:paraId="28CE5A5E" w14:textId="77777777" w:rsidR="00CA0398" w:rsidRPr="00CA0398" w:rsidRDefault="00CA0398" w:rsidP="00CA0398">
      <w:pPr>
        <w:rPr>
          <w:b/>
          <w:bCs/>
        </w:rPr>
      </w:pPr>
      <w:r w:rsidRPr="00CA0398">
        <w:rPr>
          <w:b/>
          <w:bCs/>
        </w:rPr>
        <w:t>1. Improved Energy Efficiency</w:t>
      </w:r>
    </w:p>
    <w:p w14:paraId="0F6D7F86" w14:textId="77777777" w:rsidR="00CA0398" w:rsidRPr="00CA0398" w:rsidRDefault="00CA0398" w:rsidP="00CA0398">
      <w:r w:rsidRPr="00CA0398">
        <w:t>Premium air conditioners are designed to consume less energy while providing optimal cooling power. With advanced features such as inverter technology, these units ensure your energy bills remain manageable, even during peak summer months.</w:t>
      </w:r>
    </w:p>
    <w:p w14:paraId="76C1F412" w14:textId="77777777" w:rsidR="00CA0398" w:rsidRPr="00CA0398" w:rsidRDefault="00CA0398" w:rsidP="00CA0398">
      <w:pPr>
        <w:rPr>
          <w:b/>
          <w:bCs/>
        </w:rPr>
      </w:pPr>
      <w:r w:rsidRPr="00CA0398">
        <w:rPr>
          <w:b/>
          <w:bCs/>
        </w:rPr>
        <w:t>2. Enhanced Indoor Comfort</w:t>
      </w:r>
    </w:p>
    <w:p w14:paraId="09BD3FD1" w14:textId="77777777" w:rsidR="00CA0398" w:rsidRPr="00CA0398" w:rsidRDefault="00CA0398" w:rsidP="00CA0398">
      <w:r w:rsidRPr="00CA0398">
        <w:t>Temperature consistency is a hallmark of superior air conditioners. They maintain a steady level of cooling, eliminating temperature fluctuations and delivering uniform comfort throughout your home.</w:t>
      </w:r>
    </w:p>
    <w:p w14:paraId="3C45F058" w14:textId="77777777" w:rsidR="00CA0398" w:rsidRPr="00CA0398" w:rsidRDefault="00CA0398" w:rsidP="00CA0398">
      <w:pPr>
        <w:rPr>
          <w:b/>
          <w:bCs/>
        </w:rPr>
      </w:pPr>
      <w:r w:rsidRPr="00CA0398">
        <w:rPr>
          <w:b/>
          <w:bCs/>
        </w:rPr>
        <w:t>3. Superior Air Quality</w:t>
      </w:r>
    </w:p>
    <w:p w14:paraId="62223B61" w14:textId="77777777" w:rsidR="00CA0398" w:rsidRPr="00CA0398" w:rsidRDefault="00CA0398" w:rsidP="00CA0398">
      <w:r w:rsidRPr="00CA0398">
        <w:t>Many high-quality air conditioners come with built-in air filtration, ensuring clean and healthy air circulation. This is particularly valuable for families with allergies or respiratory sensitivities.</w:t>
      </w:r>
    </w:p>
    <w:p w14:paraId="564CE927" w14:textId="77777777" w:rsidR="00CA0398" w:rsidRPr="00CA0398" w:rsidRDefault="00CA0398" w:rsidP="00CA0398">
      <w:pPr>
        <w:rPr>
          <w:b/>
          <w:bCs/>
        </w:rPr>
      </w:pPr>
      <w:r w:rsidRPr="00CA0398">
        <w:rPr>
          <w:b/>
          <w:bCs/>
        </w:rPr>
        <w:t>4. Durability and Longevity</w:t>
      </w:r>
    </w:p>
    <w:p w14:paraId="5F99731A" w14:textId="77777777" w:rsidR="00CA0398" w:rsidRPr="00CA0398" w:rsidRDefault="00CA0398" w:rsidP="00CA0398">
      <w:r w:rsidRPr="00CA0398">
        <w:lastRenderedPageBreak/>
        <w:t>Premium air conditioning systems are built to last, offering years of reliable performance and reducing the need for frequent repairs or replacements.</w:t>
      </w:r>
    </w:p>
    <w:p w14:paraId="1CE1A8E7" w14:textId="77777777" w:rsidR="00CA0398" w:rsidRPr="00CA0398" w:rsidRDefault="00CA0398" w:rsidP="00CA0398">
      <w:pPr>
        <w:rPr>
          <w:b/>
          <w:bCs/>
        </w:rPr>
      </w:pPr>
      <w:r w:rsidRPr="00CA0398">
        <w:rPr>
          <w:b/>
          <w:bCs/>
        </w:rPr>
        <w:t>Tips for Choosing the Best Cooling Solutions for Homes</w:t>
      </w:r>
    </w:p>
    <w:p w14:paraId="18197472" w14:textId="77777777" w:rsidR="00CA0398" w:rsidRPr="00CA0398" w:rsidRDefault="00CA0398" w:rsidP="00CA0398">
      <w:r w:rsidRPr="00CA0398">
        <w:t xml:space="preserve">Selecting the optimal system for your residence is critical to ensuring energy efficiency and comfort. Here are essential factors to consider when shopping for the </w:t>
      </w:r>
      <w:r w:rsidRPr="00CA0398">
        <w:rPr>
          <w:b/>
          <w:bCs/>
        </w:rPr>
        <w:t>best cooling solutions for homes</w:t>
      </w:r>
      <w:r w:rsidRPr="00CA0398">
        <w:t>.</w:t>
      </w:r>
    </w:p>
    <w:p w14:paraId="2394FAAE" w14:textId="77777777" w:rsidR="00CA0398" w:rsidRPr="00CA0398" w:rsidRDefault="00CA0398" w:rsidP="00CA0398">
      <w:pPr>
        <w:rPr>
          <w:b/>
          <w:bCs/>
        </w:rPr>
      </w:pPr>
      <w:r w:rsidRPr="00CA0398">
        <w:rPr>
          <w:b/>
          <w:bCs/>
        </w:rPr>
        <w:t>Evaluate Your Space Requirements</w:t>
      </w:r>
    </w:p>
    <w:p w14:paraId="2561A0B5" w14:textId="77777777" w:rsidR="00CA0398" w:rsidRPr="00CA0398" w:rsidRDefault="00CA0398" w:rsidP="00CA0398">
      <w:r w:rsidRPr="00CA0398">
        <w:t>The size of your home or room plays a significant role in AC selection. Over-sizing or under-sizing your system can lead to inefficiencies. Work with an expert to determine the right capacity for your space.</w:t>
      </w:r>
    </w:p>
    <w:p w14:paraId="2D5EFBC6" w14:textId="77777777" w:rsidR="00CA0398" w:rsidRPr="00CA0398" w:rsidRDefault="00CA0398" w:rsidP="00CA0398">
      <w:pPr>
        <w:rPr>
          <w:b/>
          <w:bCs/>
        </w:rPr>
      </w:pPr>
      <w:r w:rsidRPr="00CA0398">
        <w:rPr>
          <w:b/>
          <w:bCs/>
        </w:rPr>
        <w:t>Consider Energy Ratings</w:t>
      </w:r>
    </w:p>
    <w:p w14:paraId="2FEDA15D" w14:textId="77777777" w:rsidR="00CA0398" w:rsidRPr="00CA0398" w:rsidRDefault="00CA0398" w:rsidP="00CA0398">
      <w:r w:rsidRPr="00CA0398">
        <w:t>Energy Star-rated appliances and systems are designed with efficiency in mind. They significantly reduce energy consumption while maintaining peak performance.</w:t>
      </w:r>
    </w:p>
    <w:p w14:paraId="4A543CBC" w14:textId="77777777" w:rsidR="00CA0398" w:rsidRPr="00CA0398" w:rsidRDefault="00CA0398" w:rsidP="00CA0398">
      <w:pPr>
        <w:rPr>
          <w:b/>
          <w:bCs/>
        </w:rPr>
      </w:pPr>
      <w:r w:rsidRPr="00CA0398">
        <w:rPr>
          <w:b/>
          <w:bCs/>
        </w:rPr>
        <w:t>Look for Smart Features</w:t>
      </w:r>
    </w:p>
    <w:p w14:paraId="1CAACADF" w14:textId="77777777" w:rsidR="00CA0398" w:rsidRPr="00CA0398" w:rsidRDefault="00CA0398" w:rsidP="00CA0398">
      <w:r w:rsidRPr="00CA0398">
        <w:t>Modern air conditioners come packed with smart technologies, including remote operation via mobile apps, programmable timers, and energy-saving modes. These features enhance convenience and help regulate your energy usage.</w:t>
      </w:r>
    </w:p>
    <w:p w14:paraId="5F3586EE" w14:textId="77777777" w:rsidR="00CA0398" w:rsidRPr="00CA0398" w:rsidRDefault="00CA0398" w:rsidP="00CA0398">
      <w:pPr>
        <w:rPr>
          <w:b/>
          <w:bCs/>
        </w:rPr>
      </w:pPr>
      <w:r w:rsidRPr="00CA0398">
        <w:rPr>
          <w:b/>
          <w:bCs/>
        </w:rPr>
        <w:t>Account for Climate</w:t>
      </w:r>
    </w:p>
    <w:p w14:paraId="238641F6" w14:textId="77777777" w:rsidR="00CA0398" w:rsidRPr="00CA0398" w:rsidRDefault="00CA0398" w:rsidP="00CA0398">
      <w:r w:rsidRPr="00CA0398">
        <w:t>Given Abu Dhabi’s hot and humid climate, opt for air conditioners designed specifically for high temperatures and heavy usage.</w:t>
      </w:r>
    </w:p>
    <w:p w14:paraId="709D4A9D" w14:textId="77777777" w:rsidR="00CA0398" w:rsidRPr="00CA0398" w:rsidRDefault="00CA0398" w:rsidP="00CA0398">
      <w:pPr>
        <w:rPr>
          <w:b/>
          <w:bCs/>
        </w:rPr>
      </w:pPr>
      <w:r w:rsidRPr="00CA0398">
        <w:rPr>
          <w:b/>
          <w:bCs/>
        </w:rPr>
        <w:t>Buy from a Reputable Source</w:t>
      </w:r>
    </w:p>
    <w:p w14:paraId="5D44577A" w14:textId="77777777" w:rsidR="00CA0398" w:rsidRPr="00CA0398" w:rsidRDefault="00CA0398" w:rsidP="00CA0398">
      <w:r w:rsidRPr="00CA0398">
        <w:t xml:space="preserve">Whether you’re searching for premium ACs or want to </w:t>
      </w:r>
      <w:r w:rsidRPr="00CA0398">
        <w:rPr>
          <w:b/>
          <w:bCs/>
        </w:rPr>
        <w:t>buy air conditioners online UAE</w:t>
      </w:r>
      <w:r w:rsidRPr="00CA0398">
        <w:t>, working with a trusted supplier like summercool.ae guarantees you access to authentic products and reliable services.</w:t>
      </w:r>
    </w:p>
    <w:p w14:paraId="21DCD9A2" w14:textId="77777777" w:rsidR="00CA0398" w:rsidRPr="00CA0398" w:rsidRDefault="00CA0398" w:rsidP="00CA0398">
      <w:pPr>
        <w:rPr>
          <w:b/>
          <w:bCs/>
        </w:rPr>
      </w:pPr>
      <w:r w:rsidRPr="00CA0398">
        <w:rPr>
          <w:b/>
          <w:bCs/>
        </w:rPr>
        <w:t>Kitchen Appliances and Other Essentials</w:t>
      </w:r>
    </w:p>
    <w:p w14:paraId="3095EE6C" w14:textId="77777777" w:rsidR="00CA0398" w:rsidRPr="00CA0398" w:rsidRDefault="00CA0398" w:rsidP="00CA0398">
      <w:r w:rsidRPr="00CA0398">
        <w:t xml:space="preserve">While cooling is a priority in homes, additional aspects like kitchen appliances play a crucial role in day-to-day living. From refrigerators and washing machines to smaller gadgets, </w:t>
      </w:r>
      <w:r w:rsidRPr="00CA0398">
        <w:rPr>
          <w:b/>
          <w:bCs/>
        </w:rPr>
        <w:t>kitchen appliances</w:t>
      </w:r>
      <w:r w:rsidRPr="00CA0398">
        <w:t xml:space="preserve"> form the backbone of a functional household.</w:t>
      </w:r>
    </w:p>
    <w:p w14:paraId="02E88585" w14:textId="77777777" w:rsidR="00CA0398" w:rsidRPr="00CA0398" w:rsidRDefault="00CA0398" w:rsidP="00CA0398">
      <w:r w:rsidRPr="00CA0398">
        <w:t xml:space="preserve">At summercool.ae, we not only focus on cooling solutions but also offer authentic spare parts for a wide range of home and </w:t>
      </w:r>
      <w:r w:rsidRPr="00CA0398">
        <w:rPr>
          <w:b/>
          <w:bCs/>
        </w:rPr>
        <w:t>kitchen appliances</w:t>
      </w:r>
      <w:r w:rsidRPr="00CA0398">
        <w:t>. This ensures your valuable devices keep running at peak efficiency for years to come.</w:t>
      </w:r>
    </w:p>
    <w:p w14:paraId="2D570274" w14:textId="77777777" w:rsidR="00CA0398" w:rsidRPr="00CA0398" w:rsidRDefault="00CA0398" w:rsidP="00CA0398">
      <w:pPr>
        <w:rPr>
          <w:b/>
          <w:bCs/>
        </w:rPr>
      </w:pPr>
      <w:r w:rsidRPr="00CA0398">
        <w:rPr>
          <w:b/>
          <w:bCs/>
        </w:rPr>
        <w:lastRenderedPageBreak/>
        <w:t>Reliable Spare Parts for Your Appliances</w:t>
      </w:r>
    </w:p>
    <w:p w14:paraId="7E05EC63" w14:textId="77777777" w:rsidR="00CA0398" w:rsidRPr="00CA0398" w:rsidRDefault="00CA0398" w:rsidP="00CA0398">
      <w:r w:rsidRPr="00CA0398">
        <w:t>Our collection includes components for refrigerators, microwaves, washing machines, and more. If you’re facing appliance challenges, count on us for genuine parts and expert support to bring your gadgets back to life.</w:t>
      </w:r>
    </w:p>
    <w:p w14:paraId="444A976A" w14:textId="77777777" w:rsidR="00CA0398" w:rsidRPr="00CA0398" w:rsidRDefault="00CA0398" w:rsidP="00CA0398">
      <w:pPr>
        <w:rPr>
          <w:b/>
          <w:bCs/>
        </w:rPr>
      </w:pPr>
      <w:r w:rsidRPr="00CA0398">
        <w:rPr>
          <w:b/>
          <w:bCs/>
        </w:rPr>
        <w:t>Where to Buy Refrigerant Gases in Abu Dhabi</w:t>
      </w:r>
    </w:p>
    <w:p w14:paraId="7C9F8450" w14:textId="77777777" w:rsidR="00CA0398" w:rsidRPr="00CA0398" w:rsidRDefault="00CA0398" w:rsidP="00CA0398">
      <w:r w:rsidRPr="00CA0398">
        <w:t xml:space="preserve">Refrigerant gases play a critical role in the operation of air conditioners and other refrigeration equipment. For those wondering </w:t>
      </w:r>
      <w:r w:rsidRPr="00CA0398">
        <w:rPr>
          <w:b/>
          <w:bCs/>
        </w:rPr>
        <w:t>where to buy refrigerant gases in Abu Dhabi</w:t>
      </w:r>
      <w:r w:rsidRPr="00CA0398">
        <w:t>, summercool.ae offers a variety of high-quality options compliant with industry standards.</w:t>
      </w:r>
    </w:p>
    <w:p w14:paraId="0EA3E3DB" w14:textId="77777777" w:rsidR="00CA0398" w:rsidRPr="00CA0398" w:rsidRDefault="00CA0398" w:rsidP="00CA0398">
      <w:pPr>
        <w:rPr>
          <w:b/>
          <w:bCs/>
        </w:rPr>
      </w:pPr>
      <w:r w:rsidRPr="00CA0398">
        <w:rPr>
          <w:b/>
          <w:bCs/>
        </w:rPr>
        <w:t>Importance of Choosing the Right Refrigerant</w:t>
      </w:r>
    </w:p>
    <w:p w14:paraId="40690686" w14:textId="77777777" w:rsidR="00CA0398" w:rsidRPr="00CA0398" w:rsidRDefault="00CA0398" w:rsidP="00CA0398">
      <w:r w:rsidRPr="00CA0398">
        <w:t xml:space="preserve">The type and quality of refrigerant you use directly </w:t>
      </w:r>
      <w:proofErr w:type="gramStart"/>
      <w:r w:rsidRPr="00CA0398">
        <w:t>impact</w:t>
      </w:r>
      <w:proofErr w:type="gramEnd"/>
      <w:r w:rsidRPr="00CA0398">
        <w:t xml:space="preserve"> the effectiveness and longevity of your cooling systems. At summercool.ae, we provide certified refrigerants suitable for both residential and commercial applications, ensuring that your systems function smoothly and efficiently.</w:t>
      </w:r>
    </w:p>
    <w:p w14:paraId="182C24D7" w14:textId="77777777" w:rsidR="00CA0398" w:rsidRPr="00CA0398" w:rsidRDefault="00CA0398" w:rsidP="00CA0398">
      <w:pPr>
        <w:rPr>
          <w:b/>
          <w:bCs/>
        </w:rPr>
      </w:pPr>
      <w:r w:rsidRPr="00CA0398">
        <w:rPr>
          <w:b/>
          <w:bCs/>
        </w:rPr>
        <w:t>Why Choose Summercool.ae for Your Cooling Needs?</w:t>
      </w:r>
    </w:p>
    <w:p w14:paraId="708DFDA1" w14:textId="77777777" w:rsidR="00CA0398" w:rsidRPr="00CA0398" w:rsidRDefault="00CA0398" w:rsidP="00CA0398">
      <w:r w:rsidRPr="00CA0398">
        <w:t xml:space="preserve">With countless options available on the market, what sets summercool.ae apart? Here’s why we’re the trusted choice for </w:t>
      </w:r>
      <w:r w:rsidRPr="00CA0398">
        <w:rPr>
          <w:b/>
          <w:bCs/>
        </w:rPr>
        <w:t>premium quality air conditioners in Abu Dhabi</w:t>
      </w:r>
      <w:r w:rsidRPr="00CA0398">
        <w:t>, spare parts, and cooling solutions.</w:t>
      </w:r>
    </w:p>
    <w:p w14:paraId="12480C2B" w14:textId="77777777" w:rsidR="00CA0398" w:rsidRPr="00CA0398" w:rsidRDefault="00CA0398" w:rsidP="00CA0398">
      <w:pPr>
        <w:rPr>
          <w:b/>
          <w:bCs/>
        </w:rPr>
      </w:pPr>
      <w:r w:rsidRPr="00CA0398">
        <w:rPr>
          <w:b/>
          <w:bCs/>
        </w:rPr>
        <w:t>Uncompromised Quality</w:t>
      </w:r>
    </w:p>
    <w:p w14:paraId="710778B4" w14:textId="77777777" w:rsidR="00CA0398" w:rsidRPr="00CA0398" w:rsidRDefault="00CA0398" w:rsidP="00CA0398">
      <w:r w:rsidRPr="00CA0398">
        <w:t>We prioritize quality above all else, ensuring that every product we deliver meets the highest industry standards. Whether you’re shopping for air conditioners or looking for spare parts, you’ll find only authentic offerings in our collection.</w:t>
      </w:r>
    </w:p>
    <w:p w14:paraId="46AE7C3D" w14:textId="77777777" w:rsidR="00CA0398" w:rsidRPr="00CA0398" w:rsidRDefault="00CA0398" w:rsidP="00CA0398">
      <w:pPr>
        <w:rPr>
          <w:b/>
          <w:bCs/>
        </w:rPr>
      </w:pPr>
      <w:r w:rsidRPr="00CA0398">
        <w:rPr>
          <w:b/>
          <w:bCs/>
        </w:rPr>
        <w:t>Customer-Centric Services</w:t>
      </w:r>
    </w:p>
    <w:p w14:paraId="2EE10AE6" w14:textId="77777777" w:rsidR="00CA0398" w:rsidRPr="00CA0398" w:rsidRDefault="00CA0398" w:rsidP="00CA0398">
      <w:r w:rsidRPr="00CA0398">
        <w:t>At summercool.ae, we don’t just sell products; we build relationships. Our team works closely with you to understand your needs and recommend solutions that perfectly align with your lifestyle and budget.</w:t>
      </w:r>
    </w:p>
    <w:p w14:paraId="0A6BF220" w14:textId="77777777" w:rsidR="00CA0398" w:rsidRPr="00CA0398" w:rsidRDefault="00CA0398" w:rsidP="00CA0398">
      <w:pPr>
        <w:rPr>
          <w:b/>
          <w:bCs/>
        </w:rPr>
      </w:pPr>
      <w:r w:rsidRPr="00CA0398">
        <w:rPr>
          <w:b/>
          <w:bCs/>
        </w:rPr>
        <w:t>Extensive Product Range</w:t>
      </w:r>
    </w:p>
    <w:p w14:paraId="6A345D8F" w14:textId="77777777" w:rsidR="00CA0398" w:rsidRPr="00CA0398" w:rsidRDefault="00CA0398" w:rsidP="00CA0398">
      <w:r w:rsidRPr="00CA0398">
        <w:t>From world-class air conditioning systems to essential components for home appliances, our inventory caters to all your convenience and functionality requirements.</w:t>
      </w:r>
    </w:p>
    <w:p w14:paraId="75F63008" w14:textId="77777777" w:rsidR="00CA0398" w:rsidRPr="00CA0398" w:rsidRDefault="00CA0398" w:rsidP="00CA0398">
      <w:pPr>
        <w:rPr>
          <w:b/>
          <w:bCs/>
        </w:rPr>
      </w:pPr>
      <w:r w:rsidRPr="00CA0398">
        <w:rPr>
          <w:b/>
          <w:bCs/>
        </w:rPr>
        <w:t>Convenient Online Shopping</w:t>
      </w:r>
    </w:p>
    <w:p w14:paraId="009D9121" w14:textId="77777777" w:rsidR="00CA0398" w:rsidRPr="00CA0398" w:rsidRDefault="00CA0398" w:rsidP="00CA0398">
      <w:r w:rsidRPr="00CA0398">
        <w:lastRenderedPageBreak/>
        <w:t xml:space="preserve">Easily </w:t>
      </w:r>
      <w:r w:rsidRPr="00CA0398">
        <w:rPr>
          <w:b/>
          <w:bCs/>
        </w:rPr>
        <w:t>buy air conditioners online UAE</w:t>
      </w:r>
      <w:r w:rsidRPr="00CA0398">
        <w:t xml:space="preserve"> through our user-friendly website. With detailed product descriptions and a seamless checkout process, purchasing cooling systems has never been more accessible.</w:t>
      </w:r>
    </w:p>
    <w:p w14:paraId="37D559F5" w14:textId="77777777" w:rsidR="00CA0398" w:rsidRPr="00CA0398" w:rsidRDefault="00CA0398" w:rsidP="00CA0398">
      <w:pPr>
        <w:rPr>
          <w:b/>
          <w:bCs/>
        </w:rPr>
      </w:pPr>
      <w:r w:rsidRPr="00CA0398">
        <w:rPr>
          <w:b/>
          <w:bCs/>
        </w:rPr>
        <w:t>Expert Guidance</w:t>
      </w:r>
    </w:p>
    <w:p w14:paraId="0EE8E3F9" w14:textId="77777777" w:rsidR="00CA0398" w:rsidRPr="00CA0398" w:rsidRDefault="00CA0398" w:rsidP="00CA0398">
      <w:r w:rsidRPr="00CA0398">
        <w:t>Our highly skilled team brings years of experience to the table, offering you personalized advice and ensuring your satisfaction at every step.</w:t>
      </w:r>
    </w:p>
    <w:p w14:paraId="177E8FD7" w14:textId="77777777" w:rsidR="00CA0398" w:rsidRPr="00CA0398" w:rsidRDefault="00CA0398" w:rsidP="00CA0398">
      <w:pPr>
        <w:rPr>
          <w:b/>
          <w:bCs/>
        </w:rPr>
      </w:pPr>
      <w:r w:rsidRPr="00CA0398">
        <w:rPr>
          <w:b/>
          <w:bCs/>
        </w:rPr>
        <w:t>Closing Thoughts</w:t>
      </w:r>
    </w:p>
    <w:p w14:paraId="6D60F069" w14:textId="77777777" w:rsidR="00CA0398" w:rsidRPr="00CA0398" w:rsidRDefault="00CA0398" w:rsidP="00CA0398">
      <w:r w:rsidRPr="00CA0398">
        <w:t xml:space="preserve">When it comes to achieving unparalleled indoor comfort, choosing the right cooling solutions and appliances is essential. Whether you’re searching for </w:t>
      </w:r>
      <w:r w:rsidRPr="00CA0398">
        <w:rPr>
          <w:b/>
          <w:bCs/>
        </w:rPr>
        <w:t>premium quality air conditioners in Abu Dhabi</w:t>
      </w:r>
      <w:r w:rsidRPr="00CA0398">
        <w:t xml:space="preserve">, genuine spare parts for </w:t>
      </w:r>
      <w:r w:rsidRPr="00CA0398">
        <w:rPr>
          <w:b/>
          <w:bCs/>
        </w:rPr>
        <w:t>kitchen appliances</w:t>
      </w:r>
      <w:r w:rsidRPr="00CA0398">
        <w:t xml:space="preserve">, or wondering </w:t>
      </w:r>
      <w:r w:rsidRPr="00CA0398">
        <w:rPr>
          <w:b/>
          <w:bCs/>
        </w:rPr>
        <w:t>where to buy refrigerant gases in Abu Dhabi</w:t>
      </w:r>
      <w:r w:rsidRPr="00CA0398">
        <w:t>, summercool.ae should be your top destination.</w:t>
      </w:r>
    </w:p>
    <w:p w14:paraId="3AF3ED06" w14:textId="77777777" w:rsidR="00CA0398" w:rsidRPr="00CA0398" w:rsidRDefault="00CA0398" w:rsidP="00CA0398">
      <w:r w:rsidRPr="00CA0398">
        <w:t>Visit us today online or at our store in Mussafah, Abu Dhabi, to explore our diverse collection and discover how we can make your home the oasis of comfort you deserve. Your ultimate cooling and appliance solutions await!</w:t>
      </w:r>
    </w:p>
    <w:p w14:paraId="47048CF1" w14:textId="77777777" w:rsidR="00CA0398" w:rsidRPr="00CA0398" w:rsidRDefault="00CA0398" w:rsidP="00CA0398"/>
    <w:sectPr w:rsidR="00CA0398" w:rsidRPr="00CA03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398"/>
    <w:rsid w:val="001437A3"/>
    <w:rsid w:val="0038242A"/>
    <w:rsid w:val="00CA0398"/>
    <w:rsid w:val="00E860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8B6D0"/>
  <w15:chartTrackingRefBased/>
  <w15:docId w15:val="{140F68A5-1215-4EC3-A0BB-3DC96081D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39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A039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A039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A039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A039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A0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39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A039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A039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A039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A039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A0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398"/>
    <w:rPr>
      <w:rFonts w:eastAsiaTheme="majorEastAsia" w:cstheme="majorBidi"/>
      <w:color w:val="272727" w:themeColor="text1" w:themeTint="D8"/>
    </w:rPr>
  </w:style>
  <w:style w:type="paragraph" w:styleId="Title">
    <w:name w:val="Title"/>
    <w:basedOn w:val="Normal"/>
    <w:next w:val="Normal"/>
    <w:link w:val="TitleChar"/>
    <w:uiPriority w:val="10"/>
    <w:qFormat/>
    <w:rsid w:val="00CA0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398"/>
    <w:pPr>
      <w:spacing w:before="160"/>
      <w:jc w:val="center"/>
    </w:pPr>
    <w:rPr>
      <w:i/>
      <w:iCs/>
      <w:color w:val="404040" w:themeColor="text1" w:themeTint="BF"/>
    </w:rPr>
  </w:style>
  <w:style w:type="character" w:customStyle="1" w:styleId="QuoteChar">
    <w:name w:val="Quote Char"/>
    <w:basedOn w:val="DefaultParagraphFont"/>
    <w:link w:val="Quote"/>
    <w:uiPriority w:val="29"/>
    <w:rsid w:val="00CA0398"/>
    <w:rPr>
      <w:i/>
      <w:iCs/>
      <w:color w:val="404040" w:themeColor="text1" w:themeTint="BF"/>
    </w:rPr>
  </w:style>
  <w:style w:type="paragraph" w:styleId="ListParagraph">
    <w:name w:val="List Paragraph"/>
    <w:basedOn w:val="Normal"/>
    <w:uiPriority w:val="34"/>
    <w:qFormat/>
    <w:rsid w:val="00CA0398"/>
    <w:pPr>
      <w:ind w:left="720"/>
      <w:contextualSpacing/>
    </w:pPr>
  </w:style>
  <w:style w:type="character" w:styleId="IntenseEmphasis">
    <w:name w:val="Intense Emphasis"/>
    <w:basedOn w:val="DefaultParagraphFont"/>
    <w:uiPriority w:val="21"/>
    <w:qFormat/>
    <w:rsid w:val="00CA0398"/>
    <w:rPr>
      <w:i/>
      <w:iCs/>
      <w:color w:val="2E74B5" w:themeColor="accent1" w:themeShade="BF"/>
    </w:rPr>
  </w:style>
  <w:style w:type="paragraph" w:styleId="IntenseQuote">
    <w:name w:val="Intense Quote"/>
    <w:basedOn w:val="Normal"/>
    <w:next w:val="Normal"/>
    <w:link w:val="IntenseQuoteChar"/>
    <w:uiPriority w:val="30"/>
    <w:qFormat/>
    <w:rsid w:val="00CA039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A0398"/>
    <w:rPr>
      <w:i/>
      <w:iCs/>
      <w:color w:val="2E74B5" w:themeColor="accent1" w:themeShade="BF"/>
    </w:rPr>
  </w:style>
  <w:style w:type="character" w:styleId="IntenseReference">
    <w:name w:val="Intense Reference"/>
    <w:basedOn w:val="DefaultParagraphFont"/>
    <w:uiPriority w:val="32"/>
    <w:qFormat/>
    <w:rsid w:val="00CA0398"/>
    <w:rPr>
      <w:b/>
      <w:bCs/>
      <w:smallCaps/>
      <w:color w:val="2E74B5" w:themeColor="accent1" w:themeShade="BF"/>
      <w:spacing w:val="5"/>
    </w:rPr>
  </w:style>
  <w:style w:type="character" w:styleId="Hyperlink">
    <w:name w:val="Hyperlink"/>
    <w:basedOn w:val="DefaultParagraphFont"/>
    <w:uiPriority w:val="99"/>
    <w:unhideWhenUsed/>
    <w:rsid w:val="00CA0398"/>
    <w:rPr>
      <w:color w:val="0563C1" w:themeColor="hyperlink"/>
      <w:u w:val="single"/>
    </w:rPr>
  </w:style>
  <w:style w:type="character" w:styleId="UnresolvedMention">
    <w:name w:val="Unresolved Mention"/>
    <w:basedOn w:val="DefaultParagraphFont"/>
    <w:uiPriority w:val="99"/>
    <w:semiHidden/>
    <w:unhideWhenUsed/>
    <w:rsid w:val="00CA03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summercool.ae/" TargetMode="External"/><Relationship Id="rId4" Type="http://schemas.openxmlformats.org/officeDocument/2006/relationships/hyperlink" Target="https://en.wikipedia.org/wiki/Abu_Dhab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1007</Words>
  <Characters>5746</Characters>
  <Application>Microsoft Office Word</Application>
  <DocSecurity>0</DocSecurity>
  <Lines>47</Lines>
  <Paragraphs>13</Paragraphs>
  <ScaleCrop>false</ScaleCrop>
  <Company/>
  <LinksUpToDate>false</LinksUpToDate>
  <CharactersWithSpaces>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Mubeen Shahbaz</dc:creator>
  <cp:keywords/>
  <dc:description/>
  <cp:lastModifiedBy>Mubeen Shahbaz</cp:lastModifiedBy>
  <cp:revision>1</cp:revision>
  <dcterms:created xsi:type="dcterms:W3CDTF">2026-07-18T14:00:00Z</dcterms:created>
  <dcterms:modified xsi:type="dcterms:W3CDTF">2026-07-18T14:02:00Z</dcterms:modified>
</cp:coreProperties>
</file>