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26562F37" wp14:paraId="2C078E63" wp14:textId="00A73CE4">
      <w:pPr>
        <w:pStyle w:val="Normal"/>
        <w:rPr>
          <w:i w:val="0"/>
          <w:i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420B6B" wp14:editId="2E290331">
                <wp:extent xmlns:wp="http://schemas.openxmlformats.org/drawingml/2006/wordprocessingDrawing" cx="1297940" cy="2341245"/>
                <wp:effectExtent xmlns:wp="http://schemas.openxmlformats.org/drawingml/2006/wordprocessingDrawing" l="0" t="0" r="16510" b="20955"/>
                <wp:docPr xmlns:wp="http://schemas.openxmlformats.org/drawingml/2006/wordprocessingDrawing" id="722976715" name="Groe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7940" cy="2341245"/>
                          <a:chOff x="0" y="0"/>
                          <a:chExt cx="1203960" cy="2171700"/>
                        </a:xfrm>
                      </wpg:grpSpPr>
                      <wps:wsp xmlns:wps="http://schemas.microsoft.com/office/word/2010/wordprocessingShape">
                        <wps:cNvPr id="1" name="Rechthoek 1"/>
                        <wps:cNvSpPr/>
                        <wps:spPr>
                          <a:xfrm>
                            <a:off x="0" y="0"/>
                            <a:ext cx="1203960" cy="2171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3" name="Rechthoek 3"/>
                        <wps:cNvSpPr/>
                        <wps:spPr>
                          <a:xfrm>
                            <a:off x="99060" y="118110"/>
                            <a:ext cx="1005840" cy="1859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4" name="Ovaal 4"/>
                        <wps:cNvSpPr/>
                        <wps:spPr>
                          <a:xfrm flipH="1">
                            <a:off x="510540" y="1977390"/>
                            <a:ext cx="182881" cy="1943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Ovaal 5"/>
                        <wps:cNvSpPr/>
                        <wps:spPr>
                          <a:xfrm>
                            <a:off x="146685" y="243840"/>
                            <a:ext cx="910590" cy="2895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37723" w:rsidP="00137723" w:rsidRDefault="0013772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hthoek 6"/>
                        <wps:cNvSpPr/>
                        <wps:spPr>
                          <a:xfrm>
                            <a:off x="601980" y="803910"/>
                            <a:ext cx="455295" cy="44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37723" w:rsidP="00137723" w:rsidRDefault="00137723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img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1DD8F8" wp14:editId="4760CA22">
                <wp:extent xmlns:wp="http://schemas.openxmlformats.org/drawingml/2006/wordprocessingDrawing" cx="2994660" cy="3863341"/>
                <wp:effectExtent xmlns:wp="http://schemas.openxmlformats.org/drawingml/2006/wordprocessingDrawing" l="0" t="0" r="15240" b="22860"/>
                <wp:docPr xmlns:wp="http://schemas.openxmlformats.org/drawingml/2006/wordprocessingDrawing" id="341091813" name="Groe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94660" cy="3863341"/>
                          <a:chOff x="0" y="0"/>
                          <a:chExt cx="2994660" cy="3863341"/>
                        </a:xfrm>
                      </wpg:grpSpPr>
                      <wps:wsp xmlns:wps="http://schemas.microsoft.com/office/word/2010/wordprocessingShape">
                        <wps:cNvPr id="1" name="Rechthoek 1"/>
                        <wps:cNvSpPr/>
                        <wps:spPr>
                          <a:xfrm>
                            <a:off x="0" y="0"/>
                            <a:ext cx="2994660" cy="38633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2" name="Rechthoek 2"/>
                        <wps:cNvSpPr/>
                        <wps:spPr>
                          <a:xfrm>
                            <a:off x="255270" y="247650"/>
                            <a:ext cx="2484119" cy="3368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3" name="Ovaal 3"/>
                        <wps:cNvSpPr/>
                        <wps:spPr>
                          <a:xfrm>
                            <a:off x="1394460" y="3627121"/>
                            <a:ext cx="205740" cy="2362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Ovaal 4"/>
                        <wps:cNvSpPr/>
                        <wps:spPr>
                          <a:xfrm>
                            <a:off x="318135" y="373380"/>
                            <a:ext cx="2358390" cy="5257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857EC" w:rsidP="00F857EC" w:rsidRDefault="00F857EC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hthoek 5"/>
                        <wps:cNvSpPr/>
                        <wps:spPr>
                          <a:xfrm>
                            <a:off x="1706880" y="986790"/>
                            <a:ext cx="868680" cy="735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857EC" w:rsidP="00F857EC" w:rsidRDefault="00F857EC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img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hthoek 6"/>
                        <wps:cNvSpPr/>
                        <wps:spPr>
                          <a:xfrm>
                            <a:off x="464820" y="2594610"/>
                            <a:ext cx="1676400" cy="1021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857EC" w:rsidP="00F857EC" w:rsidRDefault="00F857EC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B0664"/>
    <w:rsid w:val="0CC0BB94"/>
    <w:rsid w:val="2462B9DB"/>
    <w:rsid w:val="26562F37"/>
    <w:rsid w:val="568BB234"/>
    <w:rsid w:val="63DB0664"/>
    <w:rsid w:val="7D2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0664"/>
  <w15:chartTrackingRefBased/>
  <w15:docId w15:val="{D5525976-5273-4A5A-8E25-A4BE619862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2023-11-20T10:10:22.9346938Z</dcterms:created>
  <dcterms:modified xsi:type="dcterms:W3CDTF">2023-11-20T10:33:25.7198828Z</dcterms:modified>
  <dc:creator>Summer Dallison</dc:creator>
  <lastModifiedBy>Summer Dallison</lastModifiedBy>
</coreProperties>
</file>