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018C" w14:textId="77777777" w:rsidR="00350D04" w:rsidRDefault="00000000">
      <w:pPr>
        <w:spacing w:line="259" w:lineRule="auto"/>
        <w:jc w:val="center"/>
        <w:rPr>
          <w:b/>
          <w:bCs/>
          <w:sz w:val="24"/>
          <w:szCs w:val="24"/>
        </w:rPr>
      </w:pPr>
      <w:r>
        <w:rPr>
          <w:b/>
          <w:bCs/>
          <w:sz w:val="24"/>
          <w:szCs w:val="24"/>
        </w:rPr>
        <w:t>Project Design Phase</w:t>
      </w:r>
    </w:p>
    <w:p w14:paraId="7504257B" w14:textId="77777777" w:rsidR="00350D04" w:rsidRDefault="00000000">
      <w:pPr>
        <w:spacing w:line="259" w:lineRule="auto"/>
        <w:jc w:val="center"/>
        <w:rPr>
          <w:b/>
          <w:bCs/>
          <w:sz w:val="24"/>
          <w:szCs w:val="24"/>
        </w:rPr>
      </w:pPr>
      <w:r>
        <w:rPr>
          <w:b/>
          <w:bCs/>
          <w:sz w:val="24"/>
          <w:szCs w:val="24"/>
        </w:rPr>
        <w:t>Proposed Solution Template</w:t>
      </w:r>
    </w:p>
    <w:p w14:paraId="3B1EE6C8" w14:textId="77777777" w:rsidR="00350D04" w:rsidRDefault="00350D04">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50D04" w14:paraId="667D2F94" w14:textId="77777777">
        <w:tc>
          <w:tcPr>
            <w:tcW w:w="4695" w:type="dxa"/>
          </w:tcPr>
          <w:p w14:paraId="2B884D51" w14:textId="77777777" w:rsidR="00350D04" w:rsidRDefault="00000000">
            <w:r>
              <w:t>Date</w:t>
            </w:r>
          </w:p>
        </w:tc>
        <w:tc>
          <w:tcPr>
            <w:tcW w:w="4335" w:type="dxa"/>
          </w:tcPr>
          <w:p w14:paraId="270ADAEB" w14:textId="7EDEFF35" w:rsidR="00350D04" w:rsidRPr="00006A13" w:rsidRDefault="00006A13">
            <w:pPr>
              <w:rPr>
                <w:lang w:val="en-IN"/>
              </w:rPr>
            </w:pPr>
            <w:r>
              <w:rPr>
                <w:lang w:val="en-IN"/>
              </w:rPr>
              <w:t>08/03/2026</w:t>
            </w:r>
          </w:p>
        </w:tc>
      </w:tr>
      <w:tr w:rsidR="00350D04" w14:paraId="4089A69B" w14:textId="77777777">
        <w:tc>
          <w:tcPr>
            <w:tcW w:w="4695" w:type="dxa"/>
          </w:tcPr>
          <w:p w14:paraId="6B97222C" w14:textId="77777777" w:rsidR="00350D04" w:rsidRDefault="00000000">
            <w:r>
              <w:t>Team ID</w:t>
            </w:r>
          </w:p>
        </w:tc>
        <w:tc>
          <w:tcPr>
            <w:tcW w:w="4335" w:type="dxa"/>
          </w:tcPr>
          <w:p w14:paraId="2006D0EC" w14:textId="7493DEA6" w:rsidR="00350D04" w:rsidRDefault="00006A13">
            <w:r w:rsidRPr="00006A13">
              <w:t>SWTID-2026-3320</w:t>
            </w:r>
          </w:p>
        </w:tc>
      </w:tr>
      <w:tr w:rsidR="00350D04" w14:paraId="73C82053" w14:textId="77777777">
        <w:tc>
          <w:tcPr>
            <w:tcW w:w="4695" w:type="dxa"/>
          </w:tcPr>
          <w:p w14:paraId="7BC95CF9" w14:textId="77777777" w:rsidR="00350D04" w:rsidRDefault="00000000">
            <w:r>
              <w:t>Project Name</w:t>
            </w:r>
          </w:p>
        </w:tc>
        <w:tc>
          <w:tcPr>
            <w:tcW w:w="4335" w:type="dxa"/>
          </w:tcPr>
          <w:p w14:paraId="7700C666" w14:textId="1AF584D5" w:rsidR="00350D04" w:rsidRDefault="00006A13">
            <w:r>
              <w:t>Project Inventory Management</w:t>
            </w:r>
          </w:p>
        </w:tc>
      </w:tr>
      <w:tr w:rsidR="00350D04" w14:paraId="24B94B9B" w14:textId="77777777">
        <w:tc>
          <w:tcPr>
            <w:tcW w:w="4695" w:type="dxa"/>
          </w:tcPr>
          <w:p w14:paraId="5F8D184C" w14:textId="77777777" w:rsidR="00350D04" w:rsidRDefault="00000000">
            <w:r>
              <w:t>Maximum Marks</w:t>
            </w:r>
          </w:p>
        </w:tc>
        <w:tc>
          <w:tcPr>
            <w:tcW w:w="4335" w:type="dxa"/>
          </w:tcPr>
          <w:p w14:paraId="42E9F719" w14:textId="77777777" w:rsidR="00350D04" w:rsidRDefault="00000000">
            <w:r>
              <w:t>2 Marks</w:t>
            </w:r>
          </w:p>
        </w:tc>
      </w:tr>
    </w:tbl>
    <w:p w14:paraId="739644C2" w14:textId="77777777" w:rsidR="00350D04" w:rsidRDefault="00350D04">
      <w:pPr>
        <w:spacing w:after="160" w:line="259" w:lineRule="auto"/>
        <w:rPr>
          <w:b/>
          <w:bCs/>
        </w:rPr>
      </w:pPr>
    </w:p>
    <w:p w14:paraId="66D8C34E" w14:textId="77777777" w:rsidR="00350D04" w:rsidRDefault="00000000">
      <w:pPr>
        <w:spacing w:after="160" w:line="259" w:lineRule="auto"/>
        <w:rPr>
          <w:b/>
          <w:bCs/>
        </w:rPr>
      </w:pPr>
      <w:r>
        <w:rPr>
          <w:b/>
          <w:bCs/>
        </w:rPr>
        <w:t>Proposed Solution Template:</w:t>
      </w:r>
    </w:p>
    <w:p w14:paraId="24C978DB" w14:textId="77777777" w:rsidR="00350D04"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350D04" w14:paraId="517F980A"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E2427" w14:textId="77777777" w:rsidR="00350D04" w:rsidRDefault="00000000">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DC7A7" w14:textId="77777777" w:rsidR="00350D04"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1498E" w14:textId="77777777" w:rsidR="00350D04" w:rsidRDefault="00000000">
            <w:pPr>
              <w:spacing w:after="160" w:line="259" w:lineRule="auto"/>
              <w:jc w:val="center"/>
            </w:pPr>
            <w:r>
              <w:rPr>
                <w:b/>
                <w:bCs/>
              </w:rPr>
              <w:t>Description</w:t>
            </w:r>
          </w:p>
        </w:tc>
      </w:tr>
      <w:tr w:rsidR="00350D04" w14:paraId="48FF81D7"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88E1A" w14:textId="77777777" w:rsidR="00350D04"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04673" w14:textId="77777777" w:rsidR="00350D04"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B7CCB" w14:textId="77777777" w:rsidR="00350D04"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350D04" w14:paraId="30435DFF"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4E5F5" w14:textId="77777777" w:rsidR="00350D04"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69B1B" w14:textId="77777777" w:rsidR="00350D04"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93001" w14:textId="77777777" w:rsidR="00350D04"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350D04" w14:paraId="5F5B667C"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9CBFE" w14:textId="77777777" w:rsidR="00350D04"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38646" w14:textId="77777777" w:rsidR="00350D04"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2EB58" w14:textId="77777777" w:rsidR="00350D04" w:rsidRDefault="00000000">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350D04" w14:paraId="5D061441"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782E1" w14:textId="77777777" w:rsidR="00350D04"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4D7CB" w14:textId="77777777" w:rsidR="00350D04"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7495B" w14:textId="77777777" w:rsidR="00350D04"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4D43E68B" w14:textId="77777777" w:rsidR="00350D04" w:rsidRDefault="00350D04">
      <w:pPr>
        <w:spacing w:after="160" w:line="259" w:lineRule="auto"/>
      </w:pPr>
    </w:p>
    <w:p w14:paraId="40F02FAC" w14:textId="77777777" w:rsidR="00350D04" w:rsidRDefault="00350D04"/>
    <w:sectPr w:rsidR="00350D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FAEEF4-00C7-4DEA-9013-0E614A67187E}"/>
  </w:font>
  <w:font w:name="Cambria">
    <w:panose1 w:val="02040503050406030204"/>
    <w:charset w:val="00"/>
    <w:family w:val="roman"/>
    <w:pitch w:val="variable"/>
    <w:sig w:usb0="E00006FF" w:usb1="420024FF" w:usb2="02000000" w:usb3="00000000" w:csb0="0000019F" w:csb1="00000000"/>
    <w:embedRegular r:id="rId2" w:fontKey="{8035DB63-202A-458A-B608-60AD0870E5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04"/>
    <w:rsid w:val="00006A13"/>
    <w:rsid w:val="00350D04"/>
    <w:rsid w:val="00577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FD8D"/>
  <w15:docId w15:val="{B9ACF46E-EB7C-4007-8981-E11E85A1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2026-03-08T11:31:00Z</dcterms:created>
  <dcterms:modified xsi:type="dcterms:W3CDTF">2026-03-08T11:31:00Z</dcterms:modified>
</cp:coreProperties>
</file>