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583D" w14:textId="27401E15" w:rsidR="00FC4065" w:rsidRDefault="006552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EDBE0" wp14:editId="19A4CF0B">
                <wp:simplePos x="0" y="0"/>
                <wp:positionH relativeFrom="column">
                  <wp:posOffset>-1065505</wp:posOffset>
                </wp:positionH>
                <wp:positionV relativeFrom="paragraph">
                  <wp:posOffset>-899794</wp:posOffset>
                </wp:positionV>
                <wp:extent cx="1009498" cy="10036226"/>
                <wp:effectExtent l="0" t="0" r="19685" b="22225"/>
                <wp:wrapNone/>
                <wp:docPr id="16855732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100362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72E58" id="Rectángulo 1" o:spid="_x0000_s1026" style="position:absolute;margin-left:-83.9pt;margin-top:-70.85pt;width:79.5pt;height:79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sFRQIAAPIEAAAOAAAAZHJzL2Uyb0RvYy54bWysVN9v2jAQfp+0/8Hy+wgwxgZqqBBVp0mo&#10;RaNTn41jQzTH550Ngf31OzshoK7Spmkvjs/3+7vvcnN7rAw7KPQl2JwPen3OlJVQlHab829P9+8+&#10;ceaDsIUwYFXOT8rz29nbNze1m6oh7MAUChkFsX5au5zvQnDTLPNypyrhe+CUJaUGrEQgEbdZgaKm&#10;6JXJhv3+OKsBC4cglff0etco+SzF11rJ8Ki1V4GZnFNtIZ2Yzk08s9mNmG5RuF0p2zLEP1RRidJS&#10;0i7UnQiC7bH8LVRVSgQPOvQkVBloXUqVeqBuBv0X3ax3wqnUC4HjXQeT/39h5cNh7VZIMNTOTz1d&#10;YxdHjVX8Un3smMA6dWCpY2CSHgf9/mQ0ofFK0pHwfjwcjiOe2cXfoQ+fFVQsXnKONI6EkjgsfWhM&#10;zybkd6kg3cLJqFiEsV+VZmURcybvRA61MMgOgsYqpFQ2jNrUyTq66dKYznH4Z8fWPrqqRJzO+S+y&#10;dh4pM9jQOVelBXwte/F90JasG/szAk3fEYINFKcVMoSGtt7J+5KAXAofVgKJp8Ro2r3wSIc2UOcc&#10;2htnO8Cfr71He6IPaTmrifc59z/2AhVn5oslYk0Go1FclCSMPnwckoDXms21xu6rBdAMBrTlTqZr&#10;tA/mfNUI1TOt6DxmJZWwknLnXAY8C4vQ7CMtuVTzeTKj5XAiLO3ayfPUI1Gejs8CXcumQEx8gPOO&#10;iOkLUjW2cR4W5vsAukyMu+Da4k2LlTjb/gTi5l7Lyeryq5r9AgAA//8DAFBLAwQUAAYACAAAACEA&#10;ziFI7N4AAAANAQAADwAAAGRycy9kb3ducmV2LnhtbEyPwU7DQAxE70j8w8qVuKWb0KoNIZsKIZC4&#10;oRY+wM26SdSsN8pu0/D3uCe4jT2j8XO5m12vJhpD59lAtkxBEdfedtwY+P56T3JQISJb7D2TgR8K&#10;sKvu70osrL/ynqZDbJSUcCjQQBvjUGgd6pYchqUfiMU7+dFhlHFstB3xKuWu149putEOO5YLLQ70&#10;2lJ9PlycAXcKqf+sV/sc9TD17iPO4e3JmIfF/PIMKtIc/8Jwwxd0qITp6C9sg+oNJNlmK+zxptbZ&#10;FpRkklw2R8muV6J0Ver/X1S/AAAA//8DAFBLAQItABQABgAIAAAAIQC2gziS/gAAAOEBAAATAAAA&#10;AAAAAAAAAAAAAAAAAABbQ29udGVudF9UeXBlc10ueG1sUEsBAi0AFAAGAAgAAAAhADj9If/WAAAA&#10;lAEAAAsAAAAAAAAAAAAAAAAALwEAAF9yZWxzLy5yZWxzUEsBAi0AFAAGAAgAAAAhAMSsCwVFAgAA&#10;8gQAAA4AAAAAAAAAAAAAAAAALgIAAGRycy9lMm9Eb2MueG1sUEsBAi0AFAAGAAgAAAAhAM4hSOze&#10;AAAADQEAAA8AAAAAAAAAAAAAAAAAnwQAAGRycy9kb3ducmV2LnhtbFBLBQYAAAAABAAEAPMAAACq&#10;BQAAAAA=&#10;" fillcolor="#4fc5f2 [2167]" strokecolor="#0f9ed5 [3207]" strokeweight="1pt">
                <v:fill color2="#2ab8f0 [2615]" rotate="t" colors="0 #9ccff5;.5 #8fc4eb;1 #79beed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14:paraId="7F7C68DA" w14:textId="77777777" w:rsidR="006552E7" w:rsidRDefault="006552E7"/>
    <w:p w14:paraId="484C2740" w14:textId="77777777" w:rsidR="006552E7" w:rsidRDefault="006552E7"/>
    <w:p w14:paraId="5EDA75C6" w14:textId="77777777" w:rsidR="006552E7" w:rsidRDefault="006552E7"/>
    <w:p w14:paraId="574CD936" w14:textId="77777777" w:rsidR="006552E7" w:rsidRDefault="006552E7"/>
    <w:p w14:paraId="3C0B482D" w14:textId="77777777" w:rsidR="006552E7" w:rsidRDefault="006552E7"/>
    <w:p w14:paraId="0AB483E4" w14:textId="77777777" w:rsidR="006552E7" w:rsidRDefault="006552E7"/>
    <w:p w14:paraId="0B182C47" w14:textId="789A2597" w:rsidR="006552E7" w:rsidRDefault="006552E7" w:rsidP="006552E7">
      <w:pPr>
        <w:pStyle w:val="Ttulo"/>
        <w:jc w:val="both"/>
        <w:rPr>
          <w:rFonts w:ascii="Arial" w:hAnsi="Arial" w:cs="Arial"/>
        </w:rPr>
      </w:pPr>
      <w:r w:rsidRPr="006552E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6552E7">
        <w:rPr>
          <w:rFonts w:ascii="Arial" w:hAnsi="Arial" w:cs="Arial"/>
        </w:rPr>
        <w:t>Manual de usuario de Kachate</w:t>
      </w:r>
    </w:p>
    <w:p w14:paraId="58F12A32" w14:textId="77777777" w:rsidR="006552E7" w:rsidRDefault="006552E7" w:rsidP="006552E7"/>
    <w:p w14:paraId="317D6044" w14:textId="77777777" w:rsidR="006552E7" w:rsidRDefault="006552E7" w:rsidP="006552E7"/>
    <w:p w14:paraId="6539371C" w14:textId="77777777" w:rsidR="006552E7" w:rsidRDefault="006552E7" w:rsidP="006552E7"/>
    <w:p w14:paraId="3E33AEB6" w14:textId="77777777" w:rsidR="006552E7" w:rsidRDefault="006552E7" w:rsidP="006552E7"/>
    <w:p w14:paraId="3D264CA7" w14:textId="77777777" w:rsidR="006552E7" w:rsidRDefault="006552E7" w:rsidP="006552E7"/>
    <w:p w14:paraId="11341CBA" w14:textId="77777777" w:rsidR="006552E7" w:rsidRDefault="006552E7" w:rsidP="006552E7"/>
    <w:p w14:paraId="5BBB7D79" w14:textId="77777777" w:rsidR="006552E7" w:rsidRDefault="006552E7" w:rsidP="006552E7"/>
    <w:p w14:paraId="45B7CA74" w14:textId="77777777" w:rsidR="006552E7" w:rsidRDefault="006552E7" w:rsidP="006552E7"/>
    <w:p w14:paraId="12E15492" w14:textId="77777777" w:rsidR="006552E7" w:rsidRDefault="006552E7" w:rsidP="006552E7"/>
    <w:p w14:paraId="71A5DC7C" w14:textId="77777777" w:rsidR="006552E7" w:rsidRDefault="006552E7" w:rsidP="006552E7"/>
    <w:p w14:paraId="7B250771" w14:textId="2A966986" w:rsidR="006552E7" w:rsidRDefault="006552E7" w:rsidP="006552E7">
      <w:pPr>
        <w:spacing w:line="360" w:lineRule="auto"/>
        <w:ind w:left="4956"/>
        <w:jc w:val="center"/>
      </w:pPr>
      <w:r>
        <w:t xml:space="preserve">          Nombres: Damian Henrique</w:t>
      </w:r>
    </w:p>
    <w:p w14:paraId="6E7A6ED4" w14:textId="3906CAF1" w:rsidR="006552E7" w:rsidRDefault="006552E7" w:rsidP="006552E7">
      <w:pPr>
        <w:spacing w:line="36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Luis Hinojosa</w:t>
      </w:r>
    </w:p>
    <w:p w14:paraId="24F08D43" w14:textId="64679D18" w:rsidR="006552E7" w:rsidRDefault="006552E7" w:rsidP="006552E7">
      <w:pPr>
        <w:spacing w:line="360" w:lineRule="auto"/>
        <w:jc w:val="right"/>
      </w:pPr>
      <w:r>
        <w:t xml:space="preserve">   Francisco Arriagada</w:t>
      </w:r>
    </w:p>
    <w:p w14:paraId="6455C508" w14:textId="42234831" w:rsidR="006552E7" w:rsidRDefault="006552E7" w:rsidP="006552E7">
      <w:pPr>
        <w:spacing w:line="360" w:lineRule="auto"/>
        <w:ind w:left="4248" w:firstLine="708"/>
        <w:jc w:val="center"/>
      </w:pPr>
      <w:r>
        <w:t>Docente: Arturo Vargas</w:t>
      </w:r>
    </w:p>
    <w:p w14:paraId="1C97D56C" w14:textId="5E956900" w:rsidR="006552E7" w:rsidRDefault="006552E7" w:rsidP="006552E7">
      <w:pPr>
        <w:spacing w:line="360" w:lineRule="auto"/>
        <w:jc w:val="right"/>
      </w:pPr>
      <w:r>
        <w:t>Asignatura: Portafolio de Titulo</w:t>
      </w:r>
    </w:p>
    <w:p w14:paraId="38D4CD0E" w14:textId="77777777" w:rsidR="006552E7" w:rsidRPr="006552E7" w:rsidRDefault="006552E7" w:rsidP="006552E7"/>
    <w:p w14:paraId="1E70A86F" w14:textId="77777777" w:rsidR="006552E7" w:rsidRDefault="006552E7"/>
    <w:p w14:paraId="3954FA00" w14:textId="3B79AD56" w:rsidR="006552E7" w:rsidRDefault="006552E7"/>
    <w:p w14:paraId="5D74CF6C" w14:textId="77777777" w:rsidR="006552E7" w:rsidRDefault="006552E7"/>
    <w:p w14:paraId="566F490D" w14:textId="77777777" w:rsidR="006552E7" w:rsidRDefault="006552E7"/>
    <w:p w14:paraId="20128759" w14:textId="77777777" w:rsidR="006552E7" w:rsidRDefault="006552E7"/>
    <w:p w14:paraId="680585A9" w14:textId="77777777" w:rsidR="006552E7" w:rsidRDefault="006552E7"/>
    <w:p w14:paraId="1F4AD3E7" w14:textId="77777777" w:rsidR="006552E7" w:rsidRDefault="006552E7"/>
    <w:p w14:paraId="3FD015BB" w14:textId="77777777" w:rsidR="006552E7" w:rsidRDefault="006552E7"/>
    <w:p w14:paraId="7015D10E" w14:textId="77777777" w:rsidR="006552E7" w:rsidRDefault="006552E7"/>
    <w:p w14:paraId="363CD349" w14:textId="77777777" w:rsidR="006552E7" w:rsidRDefault="006552E7"/>
    <w:p w14:paraId="65CAC203" w14:textId="77777777" w:rsidR="006552E7" w:rsidRDefault="006552E7"/>
    <w:p w14:paraId="49200BED" w14:textId="77777777" w:rsidR="006552E7" w:rsidRDefault="006552E7"/>
    <w:p w14:paraId="72ACBFC7" w14:textId="77777777" w:rsidR="006552E7" w:rsidRDefault="006552E7"/>
    <w:p w14:paraId="65827D48" w14:textId="77777777" w:rsidR="006552E7" w:rsidRDefault="006552E7"/>
    <w:p w14:paraId="45FF9309" w14:textId="77777777" w:rsidR="006552E7" w:rsidRDefault="006552E7"/>
    <w:p w14:paraId="5D5611D5" w14:textId="77777777" w:rsidR="006552E7" w:rsidRDefault="006552E7"/>
    <w:p w14:paraId="2582B44E" w14:textId="77777777" w:rsidR="006552E7" w:rsidRDefault="006552E7"/>
    <w:p w14:paraId="54259B3A" w14:textId="77777777" w:rsidR="006552E7" w:rsidRDefault="006552E7"/>
    <w:p w14:paraId="21EFA93A" w14:textId="77777777" w:rsidR="006552E7" w:rsidRDefault="006552E7"/>
    <w:p w14:paraId="4EA3A402" w14:textId="77777777" w:rsidR="006552E7" w:rsidRDefault="006552E7"/>
    <w:p w14:paraId="4E1FE9B6" w14:textId="77777777" w:rsidR="006552E7" w:rsidRDefault="006552E7"/>
    <w:p w14:paraId="2AF036FD" w14:textId="77777777" w:rsidR="006552E7" w:rsidRDefault="006552E7"/>
    <w:p w14:paraId="59C6454E" w14:textId="77777777" w:rsidR="006552E7" w:rsidRDefault="006552E7"/>
    <w:p w14:paraId="7380B7B4" w14:textId="77777777" w:rsidR="006552E7" w:rsidRDefault="006552E7"/>
    <w:p w14:paraId="23F2A932" w14:textId="77777777" w:rsidR="006552E7" w:rsidRDefault="006552E7"/>
    <w:p w14:paraId="6D45871C" w14:textId="77777777" w:rsidR="006552E7" w:rsidRDefault="006552E7"/>
    <w:p w14:paraId="37687956" w14:textId="77777777" w:rsidR="006552E7" w:rsidRDefault="006552E7"/>
    <w:p w14:paraId="7364ECCC" w14:textId="1DDF152E" w:rsidR="006552E7" w:rsidRPr="006552E7" w:rsidRDefault="006552E7" w:rsidP="006552E7">
      <w:pPr>
        <w:pStyle w:val="Ttulo1"/>
        <w:rPr>
          <w:rFonts w:ascii="Arial" w:hAnsi="Arial" w:cs="Arial"/>
          <w:color w:val="000000" w:themeColor="text1"/>
          <w:sz w:val="32"/>
          <w:szCs w:val="32"/>
        </w:rPr>
      </w:pPr>
      <w:r w:rsidRPr="006552E7">
        <w:rPr>
          <w:rFonts w:ascii="Arial" w:hAnsi="Arial" w:cs="Arial"/>
          <w:color w:val="000000" w:themeColor="text1"/>
          <w:sz w:val="32"/>
          <w:szCs w:val="32"/>
        </w:rPr>
        <w:lastRenderedPageBreak/>
        <w:t>Objetivo</w:t>
      </w:r>
    </w:p>
    <w:p w14:paraId="2D679839" w14:textId="4BD1ADAE" w:rsidR="006552E7" w:rsidRDefault="006552E7">
      <w:r>
        <w:t>Describir de manera practica los componentes funcionales de la aplicación de Kachate, junto con la entrega de las instrucciones para su correcto uso y facilidad para el usuario.</w:t>
      </w:r>
    </w:p>
    <w:p w14:paraId="25E03C3A" w14:textId="5FDAD41B" w:rsidR="006552E7" w:rsidRDefault="006552E7">
      <w:r>
        <w:t>Modulo 1: Gestión de usuarios</w:t>
      </w:r>
    </w:p>
    <w:p w14:paraId="735B6BC7" w14:textId="44CA7949" w:rsidR="006552E7" w:rsidRDefault="006552E7">
      <w:r>
        <w:t>La aplicación Kachate esta configurada para 2 tipos de usuario</w:t>
      </w:r>
    </w:p>
    <w:p w14:paraId="19C89442" w14:textId="52693840" w:rsidR="006552E7" w:rsidRDefault="006552E7">
      <w:r>
        <w:t>Cliente: Usuario con control completo de su perfil, escaneos, recomendaciones de acuerdo con su perfil nutricional y control de su cuenta.</w:t>
      </w:r>
    </w:p>
    <w:p w14:paraId="77E96424" w14:textId="4669A12E" w:rsidR="006552E7" w:rsidRDefault="006552E7">
      <w:r>
        <w:t>Administrador: Usuario con la capacidad de solo ver los reportes de los análisis de las comidas mas escaneadas por los usuarios</w:t>
      </w:r>
    </w:p>
    <w:p w14:paraId="682BB441" w14:textId="1A578E03" w:rsidR="006552E7" w:rsidRDefault="006552E7" w:rsidP="006552E7">
      <w:pPr>
        <w:pStyle w:val="Prrafodelista"/>
        <w:numPr>
          <w:ilvl w:val="1"/>
          <w:numId w:val="1"/>
        </w:numPr>
      </w:pPr>
      <w:r>
        <w:t>Crear cuentas</w:t>
      </w:r>
    </w:p>
    <w:p w14:paraId="2A7791F1" w14:textId="0D1A600A" w:rsidR="006552E7" w:rsidRDefault="006552E7" w:rsidP="006552E7">
      <w:pPr>
        <w:pStyle w:val="Prrafodelista"/>
        <w:ind w:left="375"/>
      </w:pPr>
      <w:r>
        <w:t>Los usuarios a la hora de crear sus cuentas tendrán la opción de seleccionar el tipo de restricción, dieta y género. Además de que no dependerá de un administrador para que se cree la cuenta o de que el la controle.</w:t>
      </w:r>
    </w:p>
    <w:p w14:paraId="1E9CB7C2" w14:textId="0FEC1E30" w:rsidR="00447B08" w:rsidRDefault="00447B08" w:rsidP="00447B08">
      <w:pPr>
        <w:pStyle w:val="Prrafodelista"/>
        <w:numPr>
          <w:ilvl w:val="0"/>
          <w:numId w:val="2"/>
        </w:numPr>
      </w:pPr>
      <w:r>
        <w:t>El usuario entra a la aplicación y le da al botón de registrarse</w:t>
      </w:r>
    </w:p>
    <w:p w14:paraId="1CDEE13F" w14:textId="534FCDD7" w:rsidR="00447B08" w:rsidRDefault="00447B08" w:rsidP="00447B08">
      <w:pPr>
        <w:pStyle w:val="Prrafodelista"/>
        <w:numPr>
          <w:ilvl w:val="0"/>
          <w:numId w:val="2"/>
        </w:numPr>
      </w:pPr>
      <w:r>
        <w:t>Luego ingresa su correo y contraseña que utilizara (la contraseña con 6 dígitos y una mayúscula)</w:t>
      </w:r>
    </w:p>
    <w:p w14:paraId="7613A9AC" w14:textId="79931A20" w:rsidR="00447B08" w:rsidRDefault="00447B08" w:rsidP="00447B08">
      <w:pPr>
        <w:pStyle w:val="Prrafodelista"/>
        <w:numPr>
          <w:ilvl w:val="0"/>
          <w:numId w:val="2"/>
        </w:numPr>
      </w:pPr>
      <w:r>
        <w:t>Luego realizar la selección del tipo de dieta, restricción y género.</w:t>
      </w:r>
    </w:p>
    <w:p w14:paraId="3806D41B" w14:textId="0864AFCD" w:rsidR="00447B08" w:rsidRDefault="00447B08" w:rsidP="00447B08">
      <w:pPr>
        <w:pStyle w:val="Prrafodelista"/>
        <w:numPr>
          <w:ilvl w:val="0"/>
          <w:numId w:val="2"/>
        </w:numPr>
      </w:pPr>
      <w:r>
        <w:t>Finalmente, ya estará registrado y almacenado dentro de la base de datos en la nube de Firebase de Kachate.</w:t>
      </w:r>
    </w:p>
    <w:p w14:paraId="1EEEEF36" w14:textId="2F912652" w:rsidR="00447B08" w:rsidRDefault="00447B08" w:rsidP="00447B08">
      <w:pPr>
        <w:pStyle w:val="Prrafodelista"/>
        <w:numPr>
          <w:ilvl w:val="1"/>
          <w:numId w:val="1"/>
        </w:numPr>
      </w:pPr>
      <w:r>
        <w:t>Inicio de sesión</w:t>
      </w:r>
    </w:p>
    <w:p w14:paraId="4577F2F9" w14:textId="6E77D7B3" w:rsidR="00447B08" w:rsidRDefault="00447B08" w:rsidP="00447B08">
      <w:pPr>
        <w:pStyle w:val="Prrafodelista"/>
        <w:ind w:left="375"/>
      </w:pPr>
      <w:r>
        <w:t>Los usuarios a la hora de querer entrar nuevamente a la aplicación con sus datos necesitaran iniciar sesión.</w:t>
      </w:r>
    </w:p>
    <w:p w14:paraId="0059031E" w14:textId="0AE62810" w:rsidR="00447B08" w:rsidRDefault="00447B08" w:rsidP="00447B08">
      <w:pPr>
        <w:pStyle w:val="Prrafodelista"/>
        <w:numPr>
          <w:ilvl w:val="0"/>
          <w:numId w:val="3"/>
        </w:numPr>
      </w:pPr>
      <w:r>
        <w:t>El usuario entra a la aplicación y vera que esta en el inicio de sesión</w:t>
      </w:r>
    </w:p>
    <w:p w14:paraId="4CC42D70" w14:textId="0E7EC086" w:rsidR="00447B08" w:rsidRDefault="00447B08" w:rsidP="00447B08">
      <w:pPr>
        <w:pStyle w:val="Prrafodelista"/>
        <w:numPr>
          <w:ilvl w:val="0"/>
          <w:numId w:val="3"/>
        </w:numPr>
      </w:pPr>
      <w:r>
        <w:t>Luego deberá introducir sus datos de manera correcta los cuales serían correo y contraseña</w:t>
      </w:r>
    </w:p>
    <w:p w14:paraId="13277C68" w14:textId="3F97095C" w:rsidR="00447B08" w:rsidRDefault="00447B08" w:rsidP="00447B08">
      <w:pPr>
        <w:pStyle w:val="Prrafodelista"/>
        <w:numPr>
          <w:ilvl w:val="0"/>
          <w:numId w:val="3"/>
        </w:numPr>
      </w:pPr>
      <w:r>
        <w:t>Después de eso se validan sus datos y logra entrar a la aplicación</w:t>
      </w:r>
    </w:p>
    <w:p w14:paraId="09719263" w14:textId="49F22383" w:rsidR="00447B08" w:rsidRDefault="00273DC2" w:rsidP="00273DC2">
      <w:pPr>
        <w:pStyle w:val="Prrafodelista"/>
        <w:numPr>
          <w:ilvl w:val="1"/>
          <w:numId w:val="1"/>
        </w:numPr>
      </w:pPr>
      <w:r>
        <w:t>Editar perfil</w:t>
      </w:r>
    </w:p>
    <w:p w14:paraId="3B15AF48" w14:textId="6808F20E" w:rsidR="00273DC2" w:rsidRDefault="00273DC2" w:rsidP="00273DC2">
      <w:pPr>
        <w:pStyle w:val="Prrafodelista"/>
        <w:ind w:left="375"/>
      </w:pPr>
      <w:r>
        <w:t>Los usuarios después de estar registrados o autenticados pueden editar sus restricciones, dietas, genero, cambiar su contraseña o eliminar su cuenta</w:t>
      </w:r>
    </w:p>
    <w:p w14:paraId="707AA147" w14:textId="0F7F41D0" w:rsidR="00273DC2" w:rsidRDefault="00273DC2" w:rsidP="00273DC2">
      <w:pPr>
        <w:pStyle w:val="Prrafodelista"/>
        <w:numPr>
          <w:ilvl w:val="0"/>
          <w:numId w:val="4"/>
        </w:numPr>
      </w:pPr>
      <w:r>
        <w:t>El usuario inicia sesión o se registra, luego es enviado a la vista de bienvenida</w:t>
      </w:r>
    </w:p>
    <w:p w14:paraId="57DD92BC" w14:textId="4C471F14" w:rsidR="00273DC2" w:rsidRDefault="00273DC2" w:rsidP="00273DC2">
      <w:pPr>
        <w:pStyle w:val="Prrafodelista"/>
        <w:numPr>
          <w:ilvl w:val="0"/>
          <w:numId w:val="4"/>
        </w:numPr>
      </w:pPr>
      <w:r>
        <w:t xml:space="preserve">El usuario debe darle </w:t>
      </w:r>
      <w:r w:rsidR="00674498">
        <w:t>clic</w:t>
      </w:r>
      <w:r>
        <w:t xml:space="preserve"> a</w:t>
      </w:r>
      <w:r w:rsidR="00674498">
        <w:t>l icono de persona de la barra de abajo</w:t>
      </w:r>
    </w:p>
    <w:p w14:paraId="3EF107B0" w14:textId="48ADD166" w:rsidR="00674498" w:rsidRDefault="00674498" w:rsidP="00273DC2">
      <w:pPr>
        <w:pStyle w:val="Prrafodelista"/>
        <w:numPr>
          <w:ilvl w:val="0"/>
          <w:numId w:val="4"/>
        </w:numPr>
      </w:pPr>
      <w:r>
        <w:lastRenderedPageBreak/>
        <w:t>Luego podrá seleccionar que desea editar y luego se guardaran esos cambios o en caso de que quiera eliminar su cuenta solo le debe dar al botón de eliminar, aunque se le pedirá una confirmación.</w:t>
      </w:r>
    </w:p>
    <w:p w14:paraId="4FEE530D" w14:textId="4172C69D" w:rsidR="00674498" w:rsidRDefault="00674498" w:rsidP="00674498">
      <w:pPr>
        <w:pStyle w:val="Prrafodelista"/>
        <w:numPr>
          <w:ilvl w:val="1"/>
          <w:numId w:val="1"/>
        </w:numPr>
      </w:pPr>
      <w:r>
        <w:t>Recuperación de contraseña</w:t>
      </w:r>
    </w:p>
    <w:p w14:paraId="0AABB4D1" w14:textId="6DE5C7BA" w:rsidR="00674498" w:rsidRDefault="00674498" w:rsidP="00674498">
      <w:pPr>
        <w:pStyle w:val="Prrafodelista"/>
        <w:ind w:left="375"/>
      </w:pPr>
      <w:r>
        <w:t>En caso de que el usuario no recuerde su contraseña o se le haya olvidado puede darle al botón del inicio del login de olvidaste tu contraseña para poder recuperar su contraseña.</w:t>
      </w:r>
    </w:p>
    <w:p w14:paraId="6B8FF832" w14:textId="2E073FBC" w:rsidR="00674498" w:rsidRDefault="00674498" w:rsidP="00674498">
      <w:pPr>
        <w:pStyle w:val="Prrafodelista"/>
        <w:numPr>
          <w:ilvl w:val="0"/>
          <w:numId w:val="5"/>
        </w:numPr>
      </w:pPr>
      <w:r>
        <w:t>Primero debe darle clic al botón de olvidar contraseña, luego introducir su correo electrónico</w:t>
      </w:r>
    </w:p>
    <w:p w14:paraId="0AA4F438" w14:textId="49498987" w:rsidR="00674498" w:rsidRDefault="00674498" w:rsidP="00674498">
      <w:pPr>
        <w:pStyle w:val="Prrafodelista"/>
        <w:numPr>
          <w:ilvl w:val="0"/>
          <w:numId w:val="5"/>
        </w:numPr>
      </w:pPr>
      <w:r>
        <w:t>Después debe ir a su Gmail en spam poder revisar el cambio de contraseña</w:t>
      </w:r>
    </w:p>
    <w:p w14:paraId="6D4B6AE8" w14:textId="5615ADE6" w:rsidR="00674498" w:rsidRDefault="00674498" w:rsidP="00674498">
      <w:pPr>
        <w:pStyle w:val="Prrafodelista"/>
        <w:numPr>
          <w:ilvl w:val="0"/>
          <w:numId w:val="5"/>
        </w:numPr>
      </w:pPr>
      <w:r>
        <w:t>La cambia y luego regresa a la aplicación y podrá acceder con sus datos.</w:t>
      </w:r>
    </w:p>
    <w:p w14:paraId="6850BF16" w14:textId="7172C735" w:rsidR="00674498" w:rsidRDefault="00674498" w:rsidP="00674498">
      <w:pPr>
        <w:pStyle w:val="Prrafodelista"/>
        <w:numPr>
          <w:ilvl w:val="1"/>
          <w:numId w:val="1"/>
        </w:numPr>
      </w:pPr>
      <w:r>
        <w:t>Ver reportes personales</w:t>
      </w:r>
    </w:p>
    <w:p w14:paraId="2A9A0306" w14:textId="6D8CBAA8" w:rsidR="00674498" w:rsidRDefault="00674498" w:rsidP="00674498">
      <w:pPr>
        <w:pStyle w:val="Prrafodelista"/>
        <w:ind w:left="375"/>
      </w:pPr>
      <w:r>
        <w:t>El usuario en caso de que después haya hecho un escaneo tiene la posibilidad de ver los escaneos realizados con su fecha y los datos escaneados.</w:t>
      </w:r>
    </w:p>
    <w:p w14:paraId="4F0B0E38" w14:textId="29B230AE" w:rsidR="00674498" w:rsidRDefault="00674498" w:rsidP="00674498">
      <w:pPr>
        <w:pStyle w:val="Prrafodelista"/>
        <w:numPr>
          <w:ilvl w:val="0"/>
          <w:numId w:val="6"/>
        </w:numPr>
      </w:pPr>
      <w:r>
        <w:t>El usuario debe estar autenticado para poder ver sus reportes personales, además de haber realizado por lo menos un escaneo</w:t>
      </w:r>
    </w:p>
    <w:p w14:paraId="20681D10" w14:textId="3167D457" w:rsidR="00674498" w:rsidRDefault="00674498" w:rsidP="00674498">
      <w:pPr>
        <w:pStyle w:val="Prrafodelista"/>
        <w:numPr>
          <w:ilvl w:val="0"/>
          <w:numId w:val="6"/>
        </w:numPr>
      </w:pPr>
      <w:r>
        <w:t>El usuario debe ir al perfil para poder ver sus reportes personales al darle clic en el botón de ver reportes personales</w:t>
      </w:r>
    </w:p>
    <w:p w14:paraId="63E9CC04" w14:textId="2FD3A1C0" w:rsidR="00674498" w:rsidRDefault="008611F3" w:rsidP="00674498">
      <w:pPr>
        <w:pStyle w:val="Prrafodelista"/>
        <w:numPr>
          <w:ilvl w:val="0"/>
          <w:numId w:val="6"/>
        </w:numPr>
      </w:pPr>
      <w:r>
        <w:t>Después de eso podrá ver sus reportes personales de sus escaneos realizados.</w:t>
      </w:r>
    </w:p>
    <w:p w14:paraId="6E669736" w14:textId="195D6C1C" w:rsidR="00674498" w:rsidRDefault="00674498" w:rsidP="00674498">
      <w:r>
        <w:t>Modulo 2: Escaneo con OCR y recomendaciones</w:t>
      </w:r>
    </w:p>
    <w:p w14:paraId="467CB617" w14:textId="35ABA52F" w:rsidR="00674498" w:rsidRDefault="00674498" w:rsidP="00674498">
      <w:r>
        <w:t xml:space="preserve">En este modulo consiste en la utilización del escaneo de OCR para los alimentos </w:t>
      </w:r>
      <w:r w:rsidR="008611F3">
        <w:t>desde la información nutricional y además las recomendaciones de comidas con un api de fast food de acuerdo con el perfil nutricional del usuario.</w:t>
      </w:r>
    </w:p>
    <w:p w14:paraId="5B51922D" w14:textId="33F15917" w:rsidR="008611F3" w:rsidRDefault="008611F3" w:rsidP="00674498">
      <w:r>
        <w:t>2.1 Escaneo con OCR</w:t>
      </w:r>
    </w:p>
    <w:p w14:paraId="7C6A5F6B" w14:textId="2FF6A708" w:rsidR="008611F3" w:rsidRDefault="008611F3" w:rsidP="00674498">
      <w:r>
        <w:t>El usuario al entrar a la vista de escanear un producto nutricional además de poder ajustarlo al escanearlo y saber si es dañino o si es compatible con su perfil</w:t>
      </w:r>
    </w:p>
    <w:p w14:paraId="5CD270A8" w14:textId="336C42AD" w:rsidR="008611F3" w:rsidRDefault="00EE71D8" w:rsidP="008611F3">
      <w:pPr>
        <w:pStyle w:val="Prrafodelista"/>
        <w:numPr>
          <w:ilvl w:val="0"/>
          <w:numId w:val="7"/>
        </w:numPr>
      </w:pPr>
      <w:r>
        <w:t>El usuario debe estar autenticado para poder realizar este proceso</w:t>
      </w:r>
    </w:p>
    <w:p w14:paraId="44D0CC4F" w14:textId="3E9E6C03" w:rsidR="00EE71D8" w:rsidRDefault="00EE71D8" w:rsidP="008611F3">
      <w:pPr>
        <w:pStyle w:val="Prrafodelista"/>
        <w:numPr>
          <w:ilvl w:val="0"/>
          <w:numId w:val="7"/>
        </w:numPr>
      </w:pPr>
      <w:r>
        <w:t>Después debe darle al icono de la cámara un clic para luego ver la vista escanear un producto nutricional</w:t>
      </w:r>
    </w:p>
    <w:p w14:paraId="1B35721A" w14:textId="358B8247" w:rsidR="00EE71D8" w:rsidRDefault="00EE71D8" w:rsidP="008611F3">
      <w:pPr>
        <w:pStyle w:val="Prrafodelista"/>
        <w:numPr>
          <w:ilvl w:val="0"/>
          <w:numId w:val="7"/>
        </w:numPr>
      </w:pPr>
      <w:r>
        <w:t>Luego la persona debe ajustar la cámara y tomar la foto para poder realizar el escaneo</w:t>
      </w:r>
    </w:p>
    <w:p w14:paraId="19F10DD5" w14:textId="1CFA3431" w:rsidR="00EE71D8" w:rsidRDefault="00EE71D8" w:rsidP="00EE71D8">
      <w:pPr>
        <w:pStyle w:val="Prrafodelista"/>
        <w:numPr>
          <w:ilvl w:val="0"/>
          <w:numId w:val="7"/>
        </w:numPr>
      </w:pPr>
      <w:r>
        <w:t>Luego se le mostrara que el escaneo fue exitoso y le mostrara los datos, restricciones y nutrición.</w:t>
      </w:r>
    </w:p>
    <w:p w14:paraId="31CF51D5" w14:textId="5F12DD81" w:rsidR="00EE71D8" w:rsidRDefault="00EE71D8" w:rsidP="00EE71D8">
      <w:r>
        <w:lastRenderedPageBreak/>
        <w:t>2.2 Recomendaciones</w:t>
      </w:r>
    </w:p>
    <w:p w14:paraId="35BB8280" w14:textId="47B49FB0" w:rsidR="00EE71D8" w:rsidRDefault="00EE71D8" w:rsidP="00EE71D8">
      <w:r>
        <w:t xml:space="preserve">El usuario </w:t>
      </w:r>
      <w:r w:rsidR="00592D39">
        <w:t>al entrar a la vista de recomendaciones podrá visualizar las distintas recomendaciones relacionadas al perfil nutricional.</w:t>
      </w:r>
    </w:p>
    <w:p w14:paraId="10342591" w14:textId="445E15DF" w:rsidR="00592D39" w:rsidRDefault="00592D39" w:rsidP="00592D39">
      <w:pPr>
        <w:pStyle w:val="Prrafodelista"/>
        <w:numPr>
          <w:ilvl w:val="0"/>
          <w:numId w:val="8"/>
        </w:numPr>
      </w:pPr>
      <w:r>
        <w:t>Primero el usuario debe estar autenticado y además con el perfil nutricional configurado para luego recibir las recomendaciones.</w:t>
      </w:r>
    </w:p>
    <w:p w14:paraId="1A7215C8" w14:textId="21CA2DF5" w:rsidR="008611F3" w:rsidRDefault="00592D39" w:rsidP="00674498">
      <w:pPr>
        <w:pStyle w:val="Prrafodelista"/>
        <w:numPr>
          <w:ilvl w:val="0"/>
          <w:numId w:val="8"/>
        </w:numPr>
      </w:pPr>
      <w:r>
        <w:t>El usuario luego debe darle al icono de papel que serian las recomendaciones y listo podrá visualizar las recomendaciones, además de buscar alguna que otra.</w:t>
      </w:r>
    </w:p>
    <w:p w14:paraId="76FA2559" w14:textId="77777777" w:rsidR="008611F3" w:rsidRDefault="008611F3" w:rsidP="00674498"/>
    <w:p w14:paraId="0EBBA9B1" w14:textId="045585A5" w:rsidR="008611F3" w:rsidRDefault="008611F3" w:rsidP="00674498">
      <w:r>
        <w:t>Modulo 3: Administrador Análisis de reportes.</w:t>
      </w:r>
    </w:p>
    <w:p w14:paraId="768F7AF6" w14:textId="6AF5DF0C" w:rsidR="00674498" w:rsidRDefault="00A312A2" w:rsidP="00A312A2">
      <w:r>
        <w:t>El administrador debe entrar en la vista de administrador para poder ver en los distintos análisis de reportes de los escaneos hechos por los usuarios.</w:t>
      </w:r>
    </w:p>
    <w:p w14:paraId="5D2C5613" w14:textId="27346266" w:rsidR="00B547FA" w:rsidRDefault="00B547FA" w:rsidP="00B547FA">
      <w:pPr>
        <w:pStyle w:val="Prrafodelista"/>
        <w:numPr>
          <w:ilvl w:val="0"/>
          <w:numId w:val="9"/>
        </w:numPr>
      </w:pPr>
      <w:r>
        <w:t>El administrador debe iniciar sesión con sus datos y luego se le mostrara la vista y administrador la cual solo tendrá el análisis de reportes y mostrara los escaneos más realizados, donde al administrador lo podrá descargar y guardar.</w:t>
      </w:r>
    </w:p>
    <w:p w14:paraId="3F298C46" w14:textId="77777777" w:rsidR="00B547FA" w:rsidRDefault="00B547FA" w:rsidP="00A312A2"/>
    <w:p w14:paraId="080C0C1F" w14:textId="77777777" w:rsidR="00674498" w:rsidRDefault="00674498" w:rsidP="00674498"/>
    <w:p w14:paraId="66355E98" w14:textId="77777777" w:rsidR="00273DC2" w:rsidRDefault="00273DC2" w:rsidP="00273DC2">
      <w:pPr>
        <w:pStyle w:val="Prrafodelista"/>
        <w:ind w:left="375"/>
      </w:pPr>
    </w:p>
    <w:p w14:paraId="13EA0968" w14:textId="77777777" w:rsidR="00447B08" w:rsidRDefault="00447B08" w:rsidP="00447B08">
      <w:pPr>
        <w:pStyle w:val="Prrafodelista"/>
        <w:ind w:left="375"/>
      </w:pPr>
    </w:p>
    <w:p w14:paraId="35C945BD" w14:textId="77777777" w:rsidR="006552E7" w:rsidRDefault="006552E7"/>
    <w:p w14:paraId="2CFA7272" w14:textId="77777777" w:rsidR="006552E7" w:rsidRDefault="006552E7"/>
    <w:p w14:paraId="28FEFE27" w14:textId="77777777" w:rsidR="006552E7" w:rsidRDefault="006552E7"/>
    <w:sectPr w:rsidR="006552E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D42C8" w14:textId="77777777" w:rsidR="009046CD" w:rsidRDefault="009046CD" w:rsidP="006552E7">
      <w:pPr>
        <w:spacing w:after="0" w:line="240" w:lineRule="auto"/>
      </w:pPr>
      <w:r>
        <w:separator/>
      </w:r>
    </w:p>
  </w:endnote>
  <w:endnote w:type="continuationSeparator" w:id="0">
    <w:p w14:paraId="2EF8E745" w14:textId="77777777" w:rsidR="009046CD" w:rsidRDefault="009046CD" w:rsidP="0065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0155697"/>
      <w:docPartObj>
        <w:docPartGallery w:val="Page Numbers (Bottom of Page)"/>
        <w:docPartUnique/>
      </w:docPartObj>
    </w:sdtPr>
    <w:sdtContent>
      <w:p w14:paraId="1F8626C2" w14:textId="7B097851" w:rsidR="00674498" w:rsidRDefault="00674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8FAAA4" w14:textId="77777777" w:rsidR="00674498" w:rsidRDefault="00674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CE14" w14:textId="77777777" w:rsidR="009046CD" w:rsidRDefault="009046CD" w:rsidP="006552E7">
      <w:pPr>
        <w:spacing w:after="0" w:line="240" w:lineRule="auto"/>
      </w:pPr>
      <w:r>
        <w:separator/>
      </w:r>
    </w:p>
  </w:footnote>
  <w:footnote w:type="continuationSeparator" w:id="0">
    <w:p w14:paraId="0756E7E5" w14:textId="77777777" w:rsidR="009046CD" w:rsidRDefault="009046CD" w:rsidP="0065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DD3B6" w14:textId="2A7EA758" w:rsidR="006552E7" w:rsidRDefault="006552E7">
    <w:pPr>
      <w:pStyle w:val="Encabezado"/>
    </w:pPr>
    <w:r w:rsidRPr="00912540">
      <w:rPr>
        <w:noProof/>
      </w:rPr>
      <w:drawing>
        <wp:anchor distT="0" distB="0" distL="114300" distR="114300" simplePos="0" relativeHeight="251659264" behindDoc="0" locked="0" layoutInCell="1" allowOverlap="1" wp14:anchorId="57E6B794" wp14:editId="2D88E609">
          <wp:simplePos x="0" y="0"/>
          <wp:positionH relativeFrom="margin">
            <wp:posOffset>3503981</wp:posOffset>
          </wp:positionH>
          <wp:positionV relativeFrom="paragraph">
            <wp:posOffset>-409981</wp:posOffset>
          </wp:positionV>
          <wp:extent cx="3143250" cy="802640"/>
          <wp:effectExtent l="0" t="0" r="0" b="0"/>
          <wp:wrapSquare wrapText="bothSides"/>
          <wp:docPr id="139907838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07838" name="Imagen 1" descr="Logotipo&#10;&#10;El contenido generado por IA puede ser incorrecto.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802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D428F"/>
    <w:multiLevelType w:val="hybridMultilevel"/>
    <w:tmpl w:val="65DAF4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80F"/>
    <w:multiLevelType w:val="hybridMultilevel"/>
    <w:tmpl w:val="3CDAD380"/>
    <w:lvl w:ilvl="0" w:tplc="3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28690370"/>
    <w:multiLevelType w:val="multilevel"/>
    <w:tmpl w:val="336C20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F90FAE"/>
    <w:multiLevelType w:val="hybridMultilevel"/>
    <w:tmpl w:val="809A03DA"/>
    <w:lvl w:ilvl="0" w:tplc="3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4A061663"/>
    <w:multiLevelType w:val="hybridMultilevel"/>
    <w:tmpl w:val="33C8CCB4"/>
    <w:lvl w:ilvl="0" w:tplc="3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AFD107F"/>
    <w:multiLevelType w:val="hybridMultilevel"/>
    <w:tmpl w:val="07745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6C82"/>
    <w:multiLevelType w:val="hybridMultilevel"/>
    <w:tmpl w:val="2F649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43AC"/>
    <w:multiLevelType w:val="hybridMultilevel"/>
    <w:tmpl w:val="A844DC8C"/>
    <w:lvl w:ilvl="0" w:tplc="3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609C1459"/>
    <w:multiLevelType w:val="hybridMultilevel"/>
    <w:tmpl w:val="97B8E31C"/>
    <w:lvl w:ilvl="0" w:tplc="3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796677562">
    <w:abstractNumId w:val="2"/>
  </w:num>
  <w:num w:numId="2" w16cid:durableId="1326595109">
    <w:abstractNumId w:val="1"/>
  </w:num>
  <w:num w:numId="3" w16cid:durableId="1375809147">
    <w:abstractNumId w:val="7"/>
  </w:num>
  <w:num w:numId="4" w16cid:durableId="1624847428">
    <w:abstractNumId w:val="4"/>
  </w:num>
  <w:num w:numId="5" w16cid:durableId="2126074446">
    <w:abstractNumId w:val="3"/>
  </w:num>
  <w:num w:numId="6" w16cid:durableId="284236023">
    <w:abstractNumId w:val="8"/>
  </w:num>
  <w:num w:numId="7" w16cid:durableId="1165634010">
    <w:abstractNumId w:val="5"/>
  </w:num>
  <w:num w:numId="8" w16cid:durableId="380055389">
    <w:abstractNumId w:val="6"/>
  </w:num>
  <w:num w:numId="9" w16cid:durableId="21218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7"/>
    <w:rsid w:val="001A5944"/>
    <w:rsid w:val="00273DC2"/>
    <w:rsid w:val="00447B08"/>
    <w:rsid w:val="0047364C"/>
    <w:rsid w:val="00592D39"/>
    <w:rsid w:val="006552E7"/>
    <w:rsid w:val="00674498"/>
    <w:rsid w:val="008611F3"/>
    <w:rsid w:val="009046CD"/>
    <w:rsid w:val="00A312A2"/>
    <w:rsid w:val="00B547FA"/>
    <w:rsid w:val="00D0771C"/>
    <w:rsid w:val="00EE71D8"/>
    <w:rsid w:val="00F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7019A"/>
  <w15:chartTrackingRefBased/>
  <w15:docId w15:val="{9FC30556-5E71-4373-93E6-BD114CB8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2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2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2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2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2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2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2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2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2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2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2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2E7"/>
  </w:style>
  <w:style w:type="paragraph" w:styleId="Piedepgina">
    <w:name w:val="footer"/>
    <w:basedOn w:val="Normal"/>
    <w:link w:val="PiedepginaCar"/>
    <w:uiPriority w:val="99"/>
    <w:unhideWhenUsed/>
    <w:rsid w:val="0065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760</Words>
  <Characters>4079</Characters>
  <Application>Microsoft Office Word</Application>
  <DocSecurity>0</DocSecurity>
  <Lines>104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ALEXANDER HENRIQUEZ PACHECO</dc:creator>
  <cp:keywords/>
  <dc:description/>
  <cp:lastModifiedBy>DAMIAN ALEXANDER HENRIQUEZ PACHECO</cp:lastModifiedBy>
  <cp:revision>2</cp:revision>
  <dcterms:created xsi:type="dcterms:W3CDTF">2025-10-16T13:40:00Z</dcterms:created>
  <dcterms:modified xsi:type="dcterms:W3CDTF">2025-10-16T15:16:00Z</dcterms:modified>
</cp:coreProperties>
</file>