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6B4" w:rsidRPr="006846B4" w:rsidRDefault="006846B4" w:rsidP="006846B4">
      <w:pPr>
        <w:pStyle w:val="a3"/>
      </w:pPr>
      <w:r>
        <w:t>Ссылка на лекцию:</w:t>
      </w:r>
    </w:p>
    <w:p w:rsidR="00E249E6" w:rsidRPr="00E249E6" w:rsidRDefault="00E249E6" w:rsidP="00E249E6">
      <w:pPr>
        <w:pStyle w:val="a3"/>
      </w:pPr>
      <w:hyperlink r:id="rId5" w:history="1">
        <w:r w:rsidRPr="00E249E6">
          <w:rPr>
            <w:rStyle w:val="a4"/>
          </w:rPr>
          <w:t>https://drive.google.com/open?id=17R2m7ZMpmgfjfOamJEEsXok3fxI-BaYG</w:t>
        </w:r>
      </w:hyperlink>
    </w:p>
    <w:p w:rsidR="006846B4" w:rsidRPr="006846B4" w:rsidRDefault="006846B4" w:rsidP="00E249E6">
      <w:pPr>
        <w:pStyle w:val="a3"/>
      </w:pPr>
      <w:bookmarkStart w:id="0" w:name="_GoBack"/>
      <w:bookmarkEnd w:id="0"/>
    </w:p>
    <w:sectPr w:rsidR="006846B4" w:rsidRPr="00684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67E"/>
    <w:rsid w:val="0012467E"/>
    <w:rsid w:val="004404DD"/>
    <w:rsid w:val="006846B4"/>
    <w:rsid w:val="00CE6CA9"/>
    <w:rsid w:val="00E249E6"/>
    <w:rsid w:val="00F5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4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846B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846B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4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846B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846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2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7R2m7ZMpmgfjfOamJEEsXok3fxI-BaY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2</cp:revision>
  <dcterms:created xsi:type="dcterms:W3CDTF">2020-04-15T05:38:00Z</dcterms:created>
  <dcterms:modified xsi:type="dcterms:W3CDTF">2020-04-15T05:38:00Z</dcterms:modified>
</cp:coreProperties>
</file>