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827C" w14:textId="499880C5" w:rsidR="000D48E2" w:rsidRPr="000D48E2" w:rsidRDefault="000D48E2" w:rsidP="000D48E2">
      <w:pPr>
        <w:rPr>
          <w:b/>
          <w:bCs/>
        </w:rPr>
      </w:pPr>
      <w:r w:rsidRPr="000D48E2">
        <w:rPr>
          <w:b/>
          <w:bCs/>
        </w:rPr>
        <w:t>Practice 5</w:t>
      </w:r>
    </w:p>
    <w:p w14:paraId="20C3A261" w14:textId="77777777" w:rsidR="000D48E2" w:rsidRDefault="000D48E2" w:rsidP="000D48E2"/>
    <w:p w14:paraId="41807772" w14:textId="7A90D18A" w:rsidR="000D48E2" w:rsidRDefault="000D48E2" w:rsidP="000D48E2">
      <w:r>
        <w:t xml:space="preserve">Name: </w:t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0A1FC2FE" w14:textId="36301DBC" w:rsidR="000D48E2" w:rsidRDefault="000D48E2" w:rsidP="004D188F">
      <w:pPr>
        <w:pStyle w:val="BodyText"/>
        <w:spacing w:before="240"/>
        <w:ind w:left="0"/>
      </w:pPr>
      <w:r w:rsidRPr="000D48E2">
        <w:rPr>
          <w:b/>
          <w:bCs/>
        </w:rPr>
        <w:t>Instruction</w:t>
      </w:r>
      <w:r>
        <w:t>: open notes, discussions are allowed.</w:t>
      </w:r>
    </w:p>
    <w:p w14:paraId="5E5A05DA" w14:textId="77777777" w:rsidR="004D188F" w:rsidRDefault="004D188F" w:rsidP="004D188F">
      <w:pPr>
        <w:rPr>
          <w:b/>
          <w:bCs/>
        </w:rPr>
      </w:pPr>
    </w:p>
    <w:p w14:paraId="044F4AF1" w14:textId="77777777" w:rsidR="004D188F" w:rsidRDefault="004D188F" w:rsidP="004D188F">
      <w:pPr>
        <w:rPr>
          <w:b/>
          <w:bCs/>
        </w:rPr>
      </w:pPr>
    </w:p>
    <w:p w14:paraId="44A04C5E" w14:textId="3E9F676B" w:rsidR="004D188F" w:rsidRPr="004D188F" w:rsidRDefault="004D188F" w:rsidP="004D188F">
      <w:pPr>
        <w:rPr>
          <w:b/>
          <w:bCs/>
          <w:noProof/>
        </w:rPr>
      </w:pPr>
      <w:r w:rsidRPr="004D188F">
        <w:rPr>
          <w:b/>
          <w:bCs/>
        </w:rPr>
        <w:t>EER to relational model mapping:</w:t>
      </w:r>
    </w:p>
    <w:p w14:paraId="62111335" w14:textId="77777777" w:rsidR="004D188F" w:rsidRDefault="004D188F" w:rsidP="004D188F">
      <w:pPr>
        <w:jc w:val="center"/>
        <w:rPr>
          <w:noProof/>
        </w:rPr>
      </w:pPr>
    </w:p>
    <w:p w14:paraId="2E74C067" w14:textId="549E9042" w:rsidR="004D188F" w:rsidRDefault="004D188F" w:rsidP="004D188F">
      <w:pPr>
        <w:jc w:val="center"/>
      </w:pPr>
      <w:r>
        <w:rPr>
          <w:noProof/>
        </w:rPr>
        <w:drawing>
          <wp:inline distT="0" distB="0" distL="0" distR="0" wp14:anchorId="673A3BEA" wp14:editId="70FAB592">
            <wp:extent cx="5351532" cy="5258954"/>
            <wp:effectExtent l="0" t="0" r="1905" b="0"/>
            <wp:docPr id="3" name="Image 3" descr="fig03_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fig03_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84" cy="52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2E2" w14:textId="07A0C172" w:rsidR="00D532E2" w:rsidRDefault="00D532E2"/>
    <w:sectPr w:rsidR="00D532E2" w:rsidSect="004D188F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C0F"/>
    <w:rsid w:val="000D48E2"/>
    <w:rsid w:val="001F6C0F"/>
    <w:rsid w:val="004D188F"/>
    <w:rsid w:val="00506219"/>
    <w:rsid w:val="0080486F"/>
    <w:rsid w:val="00997B2E"/>
    <w:rsid w:val="00D518A8"/>
    <w:rsid w:val="00D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B095"/>
  <w15:docId w15:val="{61E164EF-3FC5-4770-9425-EB8DE10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Sunzid Hassan</cp:lastModifiedBy>
  <cp:revision>5</cp:revision>
  <dcterms:created xsi:type="dcterms:W3CDTF">2024-12-14T23:46:00Z</dcterms:created>
  <dcterms:modified xsi:type="dcterms:W3CDTF">2025-04-01T12:20:00Z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Word for Microsoft 365</vt:lpwstr>
  </property>
</Properties>
</file>