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8E" w:rsidRPr="004639C2" w:rsidRDefault="004639C2" w:rsidP="004639C2">
      <w:pPr>
        <w:jc w:val="center"/>
        <w:rPr>
          <w:rFonts w:ascii="Bahnschrift Light Condensed" w:hAnsi="Bahnschrift Light Condensed"/>
          <w:sz w:val="320"/>
          <w:szCs w:val="360"/>
        </w:rPr>
      </w:pPr>
      <w:r w:rsidRPr="004639C2">
        <w:rPr>
          <w:rFonts w:ascii="Bahnschrift Light Condensed" w:hAnsi="Bahnschrift Light Condensed"/>
          <w:sz w:val="320"/>
          <w:szCs w:val="360"/>
        </w:rPr>
        <w:t>Test</w:t>
      </w:r>
    </w:p>
    <w:p w:rsidR="004639C2" w:rsidRPr="004639C2" w:rsidRDefault="004639C2" w:rsidP="004639C2">
      <w:pPr>
        <w:jc w:val="center"/>
        <w:rPr>
          <w:rFonts w:ascii="Bahnschrift Light Condensed" w:hAnsi="Bahnschrift Light Condensed"/>
          <w:sz w:val="320"/>
          <w:szCs w:val="360"/>
        </w:rPr>
      </w:pPr>
      <w:r w:rsidRPr="004639C2">
        <w:rPr>
          <w:rFonts w:ascii="Bahnschrift Light Condensed" w:hAnsi="Bahnschrift Light Condensed"/>
          <w:sz w:val="320"/>
          <w:szCs w:val="360"/>
        </w:rPr>
        <w:t>Jen</w:t>
      </w:r>
      <w:bookmarkStart w:id="0" w:name="_GoBack"/>
      <w:bookmarkEnd w:id="0"/>
    </w:p>
    <w:p w:rsidR="004639C2" w:rsidRPr="004639C2" w:rsidRDefault="004639C2" w:rsidP="004639C2">
      <w:pPr>
        <w:jc w:val="center"/>
        <w:rPr>
          <w:rFonts w:ascii="Bahnschrift Light Condensed" w:hAnsi="Bahnschrift Light Condensed"/>
          <w:sz w:val="320"/>
          <w:szCs w:val="360"/>
        </w:rPr>
      </w:pPr>
      <w:r w:rsidRPr="004639C2">
        <w:rPr>
          <w:rFonts w:ascii="Bahnschrift Light Condensed" w:hAnsi="Bahnschrift Light Condensed"/>
          <w:sz w:val="320"/>
          <w:szCs w:val="360"/>
        </w:rPr>
        <w:t>Web</w:t>
      </w:r>
    </w:p>
    <w:sectPr w:rsidR="004639C2" w:rsidRPr="004639C2" w:rsidSect="007A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C2"/>
    <w:rsid w:val="000E1BAB"/>
    <w:rsid w:val="00126DA4"/>
    <w:rsid w:val="00151A0A"/>
    <w:rsid w:val="00174C64"/>
    <w:rsid w:val="00260ED6"/>
    <w:rsid w:val="00344F3B"/>
    <w:rsid w:val="004639C2"/>
    <w:rsid w:val="004941E1"/>
    <w:rsid w:val="006C2146"/>
    <w:rsid w:val="00764CDD"/>
    <w:rsid w:val="00772DDD"/>
    <w:rsid w:val="007A752B"/>
    <w:rsid w:val="00A072BB"/>
    <w:rsid w:val="00B16F8C"/>
    <w:rsid w:val="00B42658"/>
    <w:rsid w:val="00B52432"/>
    <w:rsid w:val="00BB03C6"/>
    <w:rsid w:val="00C3065A"/>
    <w:rsid w:val="00C410AC"/>
    <w:rsid w:val="00CB4623"/>
    <w:rsid w:val="00CC62D7"/>
    <w:rsid w:val="00D035C9"/>
    <w:rsid w:val="00D44B8E"/>
    <w:rsid w:val="00D863BD"/>
    <w:rsid w:val="00E1128D"/>
    <w:rsid w:val="00F8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D088"/>
  <w15:chartTrackingRefBased/>
  <w15:docId w15:val="{285184FE-41BB-4AB1-8E7A-2F053066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2019-01-28T08:13:00Z</dcterms:created>
  <dcterms:modified xsi:type="dcterms:W3CDTF">2019-01-28T08:15:00Z</dcterms:modified>
</cp:coreProperties>
</file>