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left"/>
      </w:pPr>
      <w:r>
        <w:rPr>
          <w:rFonts w:ascii="Leelawadee UI" w:cs="Leelawadee UI" w:eastAsia="Leelawadee UI" w:hAnsi="Leelawadee UI"/>
          <w:b/>
          <w:bCs/>
          <w:color w:val="0F6E56"/>
          <w:sz w:val="30"/>
          <w:szCs w:val="30"/>
        </w:rPr>
        <w:t xml:space="preserve">2HandToYou AI Service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11827"/>
          <w:sz w:val="56"/>
          <w:szCs w:val="56"/>
        </w:rPr>
        <w:t xml:space="preserve">คู่มือการติดตั้งระบบ</w:t>
      </w:r>
    </w:p>
    <w:p>
      <w:pPr>
        <w:pBdr>
          <w:bottom w:val="single" w:color="0F6E56" w:sz="12" w:space="10"/>
        </w:pBdr>
        <w:spacing w:after="400"/>
      </w:pPr>
      <w:r>
        <w:rPr>
          <w:rFonts w:ascii="Leelawadee UI" w:cs="Leelawadee UI" w:eastAsia="Leelawadee UI" w:hAnsi="Leelawadee UI"/>
          <w:color w:val="666666"/>
          <w:sz w:val="36"/>
          <w:szCs w:val="36"/>
        </w:rPr>
        <w:t xml:space="preserve">Installation Manual</w:t>
      </w:r>
    </w:p>
    <w:p>
      <w:pPr>
        <w:spacing w:after="80"/>
      </w:pPr>
      <w:r>
        <w:rPr>
          <w:rFonts w:ascii="Leelawadee UI" w:cs="Leelawadee UI" w:eastAsia="Leelawadee UI" w:hAnsi="Leelawadee UI"/>
          <w:sz w:val="24"/>
          <w:szCs w:val="24"/>
        </w:rPr>
        <w:t xml:space="preserve">AI Price Service (ประเมินราคาและตรวจเกรดสินค้ามือสอง)</w:t>
      </w:r>
    </w:p>
    <w:p>
      <w:pPr>
        <w:spacing w:after="1600"/>
      </w:pPr>
      <w:r>
        <w:rPr>
          <w:rFonts w:ascii="Leelawadee UI" w:cs="Leelawadee UI" w:eastAsia="Leelawadee UI" w:hAnsi="Leelawadee UI"/>
          <w:sz w:val="24"/>
          <w:szCs w:val="24"/>
        </w:rPr>
        <w:t xml:space="preserve">AI ChatBot Service (แชทบอทถาม-ตอบ และแชทบอทเจรจาต่อรอง)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เวอร์ชันเอกสาร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เวอร์ชันระบบ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Price Service 1.0 · AI ChatBot Service 2.0 · Knowledge Base 2026.10.02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ตุลาคม 2569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จัดทำโดย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ทีม AI — โครงการ 2HandToYou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ซอร์สโค้ด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github.com/SupawitMon/ai-service-2hand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0"/>
          <w:szCs w:val="30"/>
        </w:rPr>
        <w:t xml:space="preserve">ประวัติการแก้ไขเอกสาร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41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เวอร์ชัน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รายละเอียดการแก้ไข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ผู้จัดทำ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ตุลาคม 2569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จัดทำเอกสารฉบับแรก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ทีม AI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ตุลาคม 2569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แก้ตามผลรีวิว: หัวข้อ 6.4 Postman ใช้ URL เดียว (base_url พอร์ต 8012) ฝังใน collection และแนบไฟล์ Postman Collection ในชุดส่งมอบ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ทีม AI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ตุลาคม 2569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แก้ตามผลรีวิว: หัวข้อ 5.3 เพิ่มเกณฑ์และขั้นตอนสร้างรหัส LOG_ACCESS_TOKEN แบบสุ่ม (Linux/Windows) การป้องกันไฟล์ .env การตรวจสอบ และการเปลี่ยนรหัส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ทีม AI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1.3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ตุลาคม 2569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แก้ตามผลรีวิว: base_url ใน Postman collection และ servers ใน API Spec ชี้ไปเซิร์ฟเวอร์จริง http://10.80.35.5:8012 แทน localhost และปรับหัวข้อ 6.4 ให้ตรงกัน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ทีม AI</w:t>
            </w:r>
          </w:p>
        </w:tc>
      </w:tr>
    </w:tbl>
    <w:p>
      <w:pPr>
        <w:spacing w:after="300"/>
      </w:pPr>
    </w:p>
    <w:p>
      <w:pPr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0"/>
          <w:szCs w:val="30"/>
        </w:rPr>
        <w:t xml:space="preserve">การตรวจสอบและอนุมัติ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วันที่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ผู้จัดทำ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ทีม AI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ผู้ตรวจสอบ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ผู้อนุมัติ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</w:p>
        </w:tc>
      </w:tr>
    </w:tbl>
    <w:p>
      <w:pPr>
        <w:pageBreakBefore/>
        <w:spacing w:after="200"/>
      </w:pPr>
      <w:r>
        <w:rPr>
          <w:rFonts w:ascii="Leelawadee UI" w:cs="Leelawadee UI" w:eastAsia="Leelawadee UI" w:hAnsi="Leelawadee UI"/>
          <w:b/>
          <w:bCs/>
          <w:color w:val="0F6E56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1. บทนำ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1.1 วัตถุประสงค์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เอกสารนี้อธิบายขั้นตอนการติดตั้ง ตั้งค่า ตรวจสอบ และดูแลระบบ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2HandToYou AI Service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บนเครื่องแม่ข่าย (server) เพื่อให้ผู้ดูแลระบบสามารถติดตั้งระบบให้พร้อมใช้งานได้ด้วยตนเองตั้งแต่ต้นจนจบ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1.2 ขอบเขต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ครอบคลุมบริการ 3 ส่วนที่ทำงานร่วมกันผ่าน Docker Compose ได้แก่ AI Price Service, AI ChatBot Service และ API Gateway (nginx) ซึ่งให้บริการหน้าเว็บสาธิตด้วย รายละเอียดของ API แต่ละตัวอยู่ในเอกสาร API Specification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openapi.yaml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swagger.html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ที่ส่งมอบคู่กัน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1.3 กลุ่มผู้อ่าน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ผู้ดูแลระบบ (System Administrator) ที่ติดตั้งและดูแลเครื่องแม่ข่าย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ทีมพัฒนาระบบ (SE / Developer) ที่นำ API ไปเชื่อมต่อ</w:t>
      </w:r>
    </w:p>
    <w:p>
      <w:pPr>
        <w:keepNext w:val="false"/>
        <w:spacing w:after="6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ผู้อ่านควรใช้งานคำสั่ง Linux พื้นฐานได้ ไม่จำเป็นต้องมีความรู้ด้าน AI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1.4 คำศัพท์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คำศัพท์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เครื่องมือรันโปรแกรมใน container ทำให้ติดตั้งได้เหมือนกันทุกเครื่อง / ไฟล์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docker-compose.yml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สั่งรันหลาย container พร้อมกัน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Container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ชุดโปรแกรมที่แยกทำงานอิสระ ระบบนี้มี 3 container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API Gateway (nginx)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ตัวรับคำขอจากภายนอกที่พอร์ต 8012 แล้วส่งต่อไปยังบริการที่ถูกต้อง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Knowledge Base (KB)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ข้อมูลสินค้า ราคา และผู้ขาย ที่แชทบอทใช้ตอบ (โฟลเดอร์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kb/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Intent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เจตนาของคำถาม เช่น ถามราคา ถามสภาพสินค้า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Fallback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การที่แชทบอทไม่ตอบเมื่อไม่มั่นใจหรือไม่มีข้อมูล แล้วถามกลับหรือเสนอทางเลือกแทน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Request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รหัสอ้างอิงของแต่ละคำขอ ใช้ค้นหา log ย้อนหลัง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2. ภาพรวมระบบ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2.1 องค์ประกอบของระบบ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บริการ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ai-frontend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API Gateway (nginx)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รับคำขอทั้งหมดที่พอร์ต 8012 ส่งต่อไปยัง 2 บริการด้านล่าง และให้บริการหน้าเว็บสาธิต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ai-price-backend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Price Service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ทายเกรดสภาพสินค้าจากรูป (YOLO) และประเมินราคา (XGBoost)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ai-chatbot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ChatBot Service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แชทบอทถาม-ตอบ (จำบริบทตาม session, ตอบจาก KB) และจำแนกข้อความในแชทเจรจาต่อรอง พร้อม request ID, log และ metrics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2.2 แผนภาพการเชื่อมต่อ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ผู้ใช้ / ระบบของ 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│   http://&lt;IP&gt;:8012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ai-frontend  (nginx — API Gateway)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├─ /api/options, /api/predict-*   ──►  ai-price-backend (ภายใน :5000)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├─ /api/chat, /api/negotiate,     ──►  ai-chatbot (:5001)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/api/metrics, /api/logs, /api/kb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└─ /  และ /negotiation_chatbot.html  ──►  หน้าเว็บสาธิต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http://&lt;IP&gt;:8013  ──►  ai-chatbot โดยตรง (Swagger ของแชทบอท)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2.3 พอร์ตและที่อยู่สำหรับใช้งาน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ที่อยู่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หน้าเว็บสาธิต AI ประเมินราคา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http://&lt;IP&gt;:8012/negotiation_chatbot.html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หน้าเว็บสาธิตแชทบอทเจรจาต่อรอง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http://&lt;IP&gt;:8012/api/...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API ทุกตัว (จุดเชื่อมต่อหลักสำหรับระบบอื่น)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http://&lt;IP&gt;:8012/apidocs/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Swagger ของ AI Price Service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http://&lt;IP&gt;:8013/apidocs/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Swagger ของ AI ChatBot Service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6F3" w:sz="4"/>
              <w:left w:val="single" w:color="0F6E56" w:sz="18"/>
              <w:bottom w:val="single" w:color="EAF6F3" w:sz="4"/>
              <w:right w:val="single" w:color="EAF6F3" w:sz="4"/>
            </w:tcBorders>
            <w:shd w:fill="EAF6F3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0F6E56"/>
                <w:sz w:val="21"/>
                <w:szCs w:val="21"/>
              </w:rPr>
              <w:t xml:space="preserve">หมายเหตุ: 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AI Price Service ไม่เปิดพอร์ตออกภายนอกโดยตรง ต้องเรียกผ่านพอร์ต 8012 เท่านั้น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3. ความต้องการของระบบ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3.1 ฮาร์ดแวร์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ขั้นต่ำ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แนะนำ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CPU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 vCPU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 vCPU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หน่วยความจำ (RAM)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 GB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8 GB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พื้นที่ดิสก์ว่าง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 GB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20 GB (เผื่อ log และอัปเดต)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GPU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ไม่จำเป็น (ทำงานด้วย CPU)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ไม่จำเป็น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6F3" w:sz="4"/>
              <w:left w:val="single" w:color="0F6E56" w:sz="18"/>
              <w:bottom w:val="single" w:color="EAF6F3" w:sz="4"/>
              <w:right w:val="single" w:color="EAF6F3" w:sz="4"/>
            </w:tcBorders>
            <w:shd w:fill="EAF6F3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0F6E56"/>
                <w:sz w:val="21"/>
                <w:szCs w:val="21"/>
              </w:rPr>
              <w:t xml:space="preserve">หมายเหตุ: 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ค่าข้างต้นเป็นค่าประมาณ Docker image ของ AI Price Service มีขนาดราว 2–3 GB เพราะรวม PyTorch สำหรับโมเดล YOLO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3.2 ซอฟต์แวร์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ซอฟต์แวร์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เวอร์ชัน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ระบบปฏิบัติการ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Ubuntu 22.04 / 24.04 LTS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หรือ Linux อื่นที่รองรับ Docker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Docker Engine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24 ขึ้นไป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ติดตั้งตามหัวข้อ 5.1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v2 (คำสั่ง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มาพร้อม Docker Engine รุ่นใหม่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รุ่นใดก็ได้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ใช้ดาวน์โหลดซอร์สโค้ด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EF3C7" w:sz="4"/>
              <w:left w:val="single" w:color="B45309" w:sz="18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B45309"/>
                <w:sz w:val="21"/>
                <w:szCs w:val="21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ถ้าติดตั้งบน Windows ต้องใช้ Docker Desktop และต้องเปิด Virtualization ใน BIOS และฟีเจอร์ WSL 2 ก่อน (ดูหัวข้อ 10) แนะนำให้ใช้เครื่องแม่ข่าย Linux สำหรับใช้งานจริง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3.3 เครือข่าย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ขาเข้า: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เปิดพอร์ต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8012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(หน้าเว็บ + API) และ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8013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(แชทบอทโดยตรง) ให้เครื่องที่ต้องใช้งานเข้าถึงได้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ขาออก (เฉพาะตอนติดตั้ง/อัปเดต):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ต้องเข้าถึง Docker Hub, PyPI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pypi.org</w:t>
      </w:r>
      <w:r>
        <w:rPr>
          <w:rFonts w:ascii="Leelawadee UI" w:cs="Leelawadee UI" w:eastAsia="Leelawadee UI" w:hAnsi="Leelawadee UI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download.pytorch.org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 GitHub ได้ เพื่อดาวน์โหลดแพ็กเกจ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หลังติดตั้งเสร็จ ระบบทำงานได้โดยไม่ต้องต่ออินเทอร์เน็ต</w:t>
      </w:r>
    </w:p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4. รายการไฟล์ที่ส่งมอบ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ซอร์สโค้ดและไฟล์ทั้งหมดอยู่ใน GitHub repository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SupawitMon/ai-service-2hand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โครงสร้างหลักดังนี้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ไฟล์ / โฟลเดอร์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ไฟล์สั่งรันทั้ง 3 container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Dockerfile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Dockerfile.chatbot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วิธีสร้าง image ของ AI Price Service และ AI ChatBot 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nginx.conf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การตั้งค่า API Gateway (เส้นทางของ API)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ตัวอย่างไฟล์ตั้งค่ารหัสผ่านดู log (คัดลอกเป็น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.env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backend_server.py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โปรแกรม AI Price 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best.pt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โมเดลทายเกรดจากรูป (YOLO)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price_model.json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price_model_categories.pkl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product_lookup.json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โมเดลประเมินราคา (XGBoost) และข้อมูลราคาตลาดอ้างอิง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chatbot_server.py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chatbot_dataset.json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โปรแกรม AI ChatBot Service และชุดข้อมูลคำถาม-คำตอบ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kb/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Knowledge Base ของแชทบอท (สินค้า ผู้ขาย ตารางราคา ตัวอย่างประโยคสำหรับเทรน)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mockup_ai_price.html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negotiation_chatbot.html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หน้าเว็บสาธิต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build_kb.py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sync_negotiation_catalog.py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สคริปต์อัปเดต Knowledge Base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eval_chatbot.py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tests/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reports/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สคริปต์และชุดทดสอบวัดผลแชทบอท พร้อมผลทดสอบล่าสุด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postman/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Postman collection สำหรับทดสอบ API (ไฟล์เดียว ใช้ base_url พอร์ต 8012)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docs/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เอกสารประกอบ</w:t>
            </w:r>
          </w:p>
        </w:tc>
      </w:tr>
    </w:tbl>
    <w:p>
      <w:pPr>
        <w:spacing w:after="80"/>
      </w:pPr>
    </w:p>
    <w:p>
      <w:pPr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เอกสารที่ส่งมอบคู่กับคู่มือนี้: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API Specification</w:t>
      </w:r>
      <w:r>
        <w:rPr>
          <w:rFonts w:ascii="Leelawadee UI" w:cs="Leelawadee UI" w:eastAsia="Leelawadee UI" w:hAnsi="Leelawadee U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openapi.yaml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openapi.json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swagger.html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และ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Postman Collection</w:t>
      </w:r>
      <w:r>
        <w:rPr>
          <w:rFonts w:ascii="Leelawadee UI" w:cs="Leelawadee UI" w:eastAsia="Leelawadee UI" w:hAnsi="Leelawadee U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2HandToYou_AI_Service.postman_collection.json</w:t>
      </w:r>
      <w:r>
        <w:rPr>
          <w:rFonts w:ascii="Leelawadee UI" w:cs="Leelawadee UI" w:eastAsia="Leelawadee UI" w:hAnsi="Leelawadee UI"/>
          <w:sz w:val="21"/>
          <w:szCs w:val="21"/>
        </w:rPr>
        <w:t xml:space="preserve">)</w:t>
      </w:r>
    </w:p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5. ขั้นตอนการติดตั้ง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ขั้นตอนนี้ใช้กับเครื่องแม่ข่าย Ubuntu ทุกคำสั่งรันใน Terminal ของเครื่องแม่ข่าย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5.1 ติดตั้ง Docker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ข้ามขั้นตอนนี้ได้ถ้าเครื่องมี Docker อยู่แล้ว (ตรวจด้วย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 --version</w:t>
      </w:r>
      <w:r>
        <w:rPr>
          <w:rFonts w:ascii="Leelawadee UI" w:cs="Leelawadee UI" w:eastAsia="Leelawadee UI" w:hAnsi="Leelawadee UI"/>
          <w:sz w:val="21"/>
          <w:szCs w:val="21"/>
        </w:rP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-fsSL https://get.docker.com | sudo 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usermod -aG docker $USER</w:t>
            </w:r>
          </w:p>
        </w:tc>
      </w:tr>
    </w:tbl>
    <w:p>
      <w:pPr>
        <w:spacing w:after="60"/>
      </w:pP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จากนั้น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ออกจากระบบแล้วเข้าใหม่ 1 ครั้ง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เพื่อให้ใช้คำสั่ง docker ได้โดยไม่ต้องพิมพ์ sudo แล้วตรวจสอบว่าทั้ง 2 คำสั่งแสดงเลขเวอร์ชัน: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--version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5.2 ดาวน์โหลดซอร์สโค้ด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~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clone https://github.com/SupawitMon/ai-service-2hand.git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ai-service-2hand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6F3" w:sz="4"/>
              <w:left w:val="single" w:color="0F6E56" w:sz="18"/>
              <w:bottom w:val="single" w:color="EAF6F3" w:sz="4"/>
              <w:right w:val="single" w:color="EAF6F3" w:sz="4"/>
            </w:tcBorders>
            <w:shd w:fill="EAF6F3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0F6E56"/>
                <w:sz w:val="21"/>
                <w:szCs w:val="21"/>
              </w:rPr>
              <w:t xml:space="preserve">หมายเหตุ: 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ถ้าได้รับไฟล์เป็น .zip แทน ให้แตกไฟล์ไว้ในโฟลเดอร์เดียว แล้ว cd เข้าไปในโฟลเดอร์นั้น ต้องเห็นไฟล์ docker-compose.yml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5.3 ตั้งค่าไฟล์ .env และสร้างรหัส LOG_ACCESS_TOKEN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เก็บรหัส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LOG_ACCESS_TOKEN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ซึ่งเป็นรหัสผู้ดูแลระบบสำหรับเปิดดู log ย้อนหลังผ่าน API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GET /api/logs/&lt;request_id&gt;</w:t>
      </w:r>
      <w:r>
        <w:rPr>
          <w:rFonts w:ascii="Leelawadee UI" w:cs="Leelawadee UI" w:eastAsia="Leelawadee UI" w:hAnsi="Leelawadee UI"/>
          <w:sz w:val="21"/>
          <w:szCs w:val="21"/>
        </w:rPr>
        <w:t xml:space="preserve"> (log มีข้อความที่ผู้ใช้พิมพ์ จึงต้องป้องกันไม่ให้คนอื่นเปิดได้) ขั้นตอนนี้ไม่บังคับ ถ้าไม่ตั้ง ระบบยังทำงานปกติ และ endpoint ดู log จะถูกปิดอัตโนมัติ (ตอบ 403 ทุกครั้ง)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เกณฑ์ของรหัสที่ใช้ได้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• สร้างจากตัวสุ่มของระบบ (ไม่ตั้งเอง ไม่ใช้ชื่อ วันเกิด หรือคำในพจนานุกรม)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• ยาวอย่างน้อย 32 ตัวอักษร (แนะนำ 64 ตัวอักษร hex = 256 บิต) ใช้เฉพาะ 0-9 a-z A-Z เพื่อไม่ให้มีอักขระพิเศษที่ทำให้ไฟล์ .env อ่านผิด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• ห้ามใช้ค่าตัวอย่าง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change-me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และห้ามใช้รหัสเดียวกับระบบอื่น ใช้แยกกันแต่ละเครื่อง (เครื่องทดสอบกับเครื่องจริงคนละรหัส)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ขั้นที่ 1: คัดลอกไฟล์ตัวอย่าง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60"/>
      </w:pP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ขั้นที่ 2: สร้างรหัสสุ่ม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(เลือกวิธีใดวิธีหนึ่ง)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Linux / macOS (มี openssl ติดมากับระบบ):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openssl rand -hex 32</w:t>
            </w:r>
          </w:p>
        </w:tc>
      </w:tr>
    </w:tbl>
    <w:p>
      <w:pPr>
        <w:spacing w:after="60"/>
      </w:pP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ถ้าไม่มี openssl ใช้ Python แทน: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python3 -c "import secrets; print(secrets.token_hex(32))"</w:t>
            </w:r>
          </w:p>
        </w:tc>
      </w:tr>
    </w:tbl>
    <w:p>
      <w:pPr>
        <w:spacing w:after="60"/>
      </w:pP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Windows (PowerShell ใช้ตัวสุ่มสำหรับงานความปลอดภัย):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$b = New-Object byte[] 32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[Security.Cryptography.RandomNumberGenerator]::Create().GetBytes($b)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($b | ForEach-Object { $_.ToString("x2") }) -join ""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ผลที่ได้เป็นตัวอักษร 0-9 a-f ยาว 64 ตัว ทุกครั้งที่รันจะได้ค่าใหม่ ห้ามใช้ค่าที่เห็นในตัวอย่างหรือในเอกสารนี้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ขั้นที่ 3: ใส่รหัสลงไฟล์ .env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บน Linux ใช้คำสั่งเดียวสร้างรหัสและเขียนลงไฟล์ได้เลย (รหัสจะไม่แสดงบนจอและไม่ค้างใน history):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sed -i "s/^LOG_ACCESS_TOKEN=.*/LOG_ACCESS_TOKEN=$(openssl rand -hex 32)/" .env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หรือเปิดแก้ด้วย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nano 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แล้วแทน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change-me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ด้วยรหัสจากขั้นที่ 2 ให้ได้รูปแบบ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LOG_ACCESS_TOKEN=&lt;รหัส 64 ตัว&gt;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(ไม่มีช่องว่าง ไม่ใส่เครื่องหมายคำพูด) แล้วบันทึก Ctrl+O, Enter, Ctrl+X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ขั้นที่ 4: ป้องกันไฟล์ 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chmod 600 .env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grep -c "change-me" .env    # ต้องได้ 0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คำสั่งแรกทำให้เฉพาะเจ้าของเครื่องอ่านไฟล์ได้ คำสั่งที่สองตรวจว่าไม่เหลือค่าตัวอย่าง 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อยู่ใน .gitignore แล้ว ห้าม commit ขึ้น GitHub และห้ามส่งรหัสผ่านแชทกลุ่ม ให้ส่งเฉพาะผู้ดูแลระบบที่ต้องใช้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ขั้นที่ 5: ตรวจว่ารหัสใช้งานได้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(ทำหลังขั้นที่ 5.4 เริ่มระบบแล้ว)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TOKEN=$(grep ^LOG_ACCESS_TOKEN= .env | cut -d= -f2)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-s -o /dev/null -w "%{http_code}\n" http://localhost:8012/api/logs/test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-s -o /dev/null -w "%{http_code}\n" -H "X-Admin-Token: $TOKEN" http://localhost:8012/api/logs/test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ผลที่ถูกต้อง: คำสั่งแรก (ไม่ส่งรหัส) ได้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403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คำสั่งที่สอง (ส่งรหัสถูก) ได้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404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ซึ่งแปลว่าผ่านการตรวจรหัสแล้ว แต่ไม่พบ request_id ชื่อ test (ปกติ) ถ้าคำสั่งที่สองยังได้ 403 แปลว่า container ยังไม่ได้อ่านค่าใหม่ ให้ทำขั้นถัดไป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การเปลี่ยนรหัส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ควรเปลี่ยนรหัสเมื่อมีคนออกจากทีม เมื่อสงสัยว่ารหัสหลุด หรือทุก 90 วัน ทำขั้นที่ 3 ใหม่ แล้วสั่งให้แชทบอทอ่านค่าใหม่ (ต้องใช้ up -d ไม่ใช่ restart เพราะ restart จะไม่อ่านไฟล์ .env ใหม่):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up -d ai-chatbot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5.4 สร้างและเริ่มระบบ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up -d --build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ครั้งแรกใช้เวลาประมาณ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5–15 นาที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(ขึ้นกับความเร็วอินเทอร์เน็ต) เพราะต้องดาวน์โหลดและติดตั้งแพ็กเกจ ครั้งต่อไปจะเร็วขึ้นมาก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5.5 เปิดพอร์ตใน Firewall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ถ้าเครื่องเปิด firewall (ufw) อยู่ ให้อนุญาตพอร์ต 8012 และ 8013 (ถ้าเครื่องอยู่หลัง firewall หรือใช้ port mapping ของหน่วยงาน ต้องแจ้งผู้ดูแลเครือข่ายให้เปิด/map 2 พอร์ตนี้มาที่เครื่องนี้ด้วย):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ufw allow 8012/tcp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ufw allow 8013/tcp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6. การตรวจสอบหลังติดตั้ง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6.1 ตรวจสถานะ container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ต้องเห็น 3 container สถานะ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Up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โดย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ai-price-backend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ai-chatbot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ต้องขึ้น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(healthy)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(รอประมาณ 1 นาทีหลังเริ่มระบบ)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6.2 รายการตรวจสอบ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เปิดจากเครื่องอื่นในเครือข่าย โดยแทน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&lt;IP&gt;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ด้วย IP ของเครื่องแม่ข่าย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13"/>
        <w:gridCol w:w="4213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ตรวจสอบ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ผลที่ถูกต้อง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 "AI ประเมินราคาสินค้ามือสอง" และช่องยี่ห้อมีรายการให้เลือก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เลือก Apple → iPhone 13 → เกรด B แล้วกดประเมินราคา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ได้ช่วงราคาและกราฟปัจจัยที่มีผลต่อราคา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3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อัปโหลดรูปสินค้าในหน้าเดียวกัน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ระบบแสดงเกรด A/B/C และความมั่นใจ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http://&lt;IP&gt;:8012/negotiation_chatbot.html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แล้วพิมพ์ "เครื่องมีรอยไหม"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บอทตอบข้อมูลสินค้า และมีบรรทัดเล็ก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intent: ... · request_id ...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ใต้ข้อความ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http://&lt;IP&gt;:8012/apidocs/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Swagger ของ AI Price Service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6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http://&lt;IP&gt;:8013/apidocs/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Swagger ของ AI ChatBot Service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7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http://&lt;IP&gt;:8012/api/kb/info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ข้อมูล KB เช่น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"listings": 430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6.3 ทดสอบ API ด้วยคำสั่ง curl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http://&lt;IP&gt;:8012/api/options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-X POST http://&lt;IP&gt;:8012/api/predict-price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-d '{"brand":"Apple","model":"iPhone 13","grade":"B"}'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-X POST http://&lt;IP&gt;:8012/api/chat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-d '{"message":"iPhone 13 ราคาเท่าไหร่","session_id":"test1"}'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คำสั่งแรกต้องได้รายชื่อยี่ห้อ คำสั่งที่ 2 ต้องได้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recommended_min</w:t>
      </w:r>
      <w:r>
        <w:rPr>
          <w:rFonts w:ascii="Leelawadee UI" w:cs="Leelawadee UI" w:eastAsia="Leelawadee UI" w:hAnsi="Leelawade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recommended_max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และคำสั่งที่ 3 ต้องได้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response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request_id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6.4 ทดสอบด้วย Postman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ไฟล์ Postman collection อยู่ในชุดเอกสารที่ส่งมอบ โฟลเดอร์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3_Postman_Collection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(และในโฟลเดอร์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postman/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ของซอร์สโค้ด) เป็น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ไฟล์เดียว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คือ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2HandToYou_AI_Service.postman_collection.json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ไม่ต้องใช้ไฟล์ environment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ทุก request (22 รายการ) เรียกผ่าน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API Gateway พอร์ต 8012 เส้นเดียว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ผ่านตัวแปร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base_url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ที่ฝังไว้ใน collection แล้ว ค่าเริ่มต้นคือที่อยู่เซิร์ฟเวอร์จริงของโครงการ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http://10.80.35.5:8012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เปิด Postman →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Import</w:t>
      </w:r>
      <w:r>
        <w:rPr>
          <w:rFonts w:ascii="Leelawadee UI" w:cs="Leelawadee UI" w:eastAsia="Leelawadee UI" w:hAnsi="Leelawadee UI"/>
          <w:sz w:val="21"/>
          <w:szCs w:val="21"/>
        </w:rPr>
        <w:t xml:space="preserve"> → เลือกไฟล์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2HandToYou_AI_Service.postman_collection.json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ทดสอบกับเซิร์ฟเวอร์โครงการ ใช้ค่าเริ่มต้นได้เลยไม่ต้องแก้ ถ้าติดตั้งระบบเองบนเครื่องอื่นตามคู่มือนี้: คลิกชื่อ collection → แท็บ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Variables</w:t>
      </w:r>
      <w:r>
        <w:rPr>
          <w:rFonts w:ascii="Leelawadee UI" w:cs="Leelawadee UI" w:eastAsia="Leelawadee UI" w:hAnsi="Leelawadee UI"/>
          <w:sz w:val="21"/>
          <w:szCs w:val="21"/>
        </w:rPr>
        <w:t xml:space="preserve"> → แก้ช่อง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Value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ของ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base_url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เป็น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http://&lt;IP เครื่องนั้น&gt;:8012 (หรือ http://localhost:8012 ถ้ารัน Postman บนเครื่องนั้นเอง)</w:t>
      </w:r>
      <w:r>
        <w:rPr>
          <w:rFonts w:ascii="Leelawadee UI" w:cs="Leelawadee UI" w:eastAsia="Leelawadee UI" w:hAnsi="Leelawadee UI"/>
          <w:sz w:val="21"/>
          <w:szCs w:val="21"/>
        </w:rPr>
        <w:t xml:space="preserve"> →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Save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คลิกขวาที่ collection →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Run collection</w:t>
      </w:r>
      <w:r>
        <w:rPr>
          <w:rFonts w:ascii="Leelawadee UI" w:cs="Leelawadee UI" w:eastAsia="Leelawadee UI" w:hAnsi="Leelawadee UI"/>
          <w:sz w:val="21"/>
          <w:szCs w:val="21"/>
        </w:rPr>
        <w:t xml:space="preserve"> →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Run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ผลที่ถูกต้อง: 22 request ผ่านทุก test (ข้อ "ทายเกรดจากรูป" จะถูกข้ามถ้ายังไม่ได้เลือกไฟล์รูปใน Body → form-data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image</w:t>
      </w:r>
      <w:r>
        <w:rPr>
          <w:rFonts w:ascii="Leelawadee UI" w:cs="Leelawadee UI" w:eastAsia="Leelawadee UI" w:hAnsi="Leelawadee UI"/>
          <w:sz w:val="21"/>
          <w:szCs w:val="21"/>
        </w:rP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6F3" w:sz="4"/>
              <w:left w:val="single" w:color="0F6E56" w:sz="18"/>
              <w:bottom w:val="single" w:color="EAF6F3" w:sz="4"/>
              <w:right w:val="single" w:color="EAF6F3" w:sz="4"/>
            </w:tcBorders>
            <w:shd w:fill="EAF6F3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0F6E56"/>
                <w:sz w:val="21"/>
                <w:szCs w:val="21"/>
              </w:rPr>
              <w:t xml:space="preserve">หมายเหตุ: 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ระบบใช้ URL เดียวคือ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http://&lt;IP&gt;:8012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 สำหรับ API ทุกตัว (nginx ส่งต่อให้แต่ละบริการเอง) พอร์ต 5000/5001 เป็นพอร์ตภายใน container เรียกจากภายนอกไม่ได้ ส่วนพอร์ต 8013 ใช้เปิด Swagger ของแชทบอทเท่านั้น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6.5 วัดผลแชทบอทกับเซิร์ฟเวอร์จริง (ทางเลือก)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รันจากเครื่องที่มี Python และซอร์สโค้ดชุดเดียวกัน เพื่อวัดความถูกต้องและ latency ที่รวมเวลาเครือข่าย: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pip install requests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python eval_chatbot.py --url http://&lt;IP&gt;:8012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ผลจะอยู่ที่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reports/eval_report.md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ทุกหัวข้อในตารางสรุปต้องขึ้น "ผ่าน"</w:t>
      </w:r>
    </w:p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7. การตั้งค่าระบบ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7.1 ตัวแปรสภาพแวดล้อม (Environment Variables)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ตั้งค่าได้ในไฟล์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docker-compose.yml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(หัวข้อ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environment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ของ service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chatbot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หรือในไฟล์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หลังแก้ไขต้องรัน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 compose up -d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อีกครั้ง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ตัวแปร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LOG_ACCESS_TOKEN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(ว่าง)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รหัสสำหรับเรียก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/api/logs/&lt;request_id&gt;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ถ้าว่าง endpoint นี้จะปิด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FALLBACK_THRESHOLD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0.25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ความมั่นใจต่ำกว่าค่านี้ แชทบอทจะไม่ตอบและถามกลับแทน (ค่ามากขึ้น = ระวังมากขึ้น แต่ตอบน้อยลง)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SESSION_TTL_SEC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1800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ระยะเวลาที่จำบริบทการสนทนา (วินาที)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LOG_RETENTION_DAYS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30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จำนวนวันที่เก็บ log ย้อนหลัง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HIGH_CONFIDENCE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0.60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เกณฑ์ความมั่นใจระดับ high ใน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confidence_level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FLASK_DEBUG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0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ต้องเป็น 0 เสมอบนเซิร์ฟเวอร์จริง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7.2 เปลี่ยนพอร์ต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แก้ในไฟล์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docker-compose.yml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เฉพาะตัวเลข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ด้านซ้าย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ของเครื่องหมาย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: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เช่น เปลี่ยน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"8012:80"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เป็น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"9000:80"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แล้วรัน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 compose up -d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7.3 เส้นทางของ API Gateway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กำหนดในไฟล์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nginx.conf</w:t>
      </w:r>
      <w:r>
        <w:rPr>
          <w:rFonts w:ascii="Leelawadee UI" w:cs="Leelawadee UI" w:eastAsia="Leelawadee UI" w:hAnsi="Leelawadee UI"/>
          <w:sz w:val="21"/>
          <w:szCs w:val="21"/>
        </w:rPr>
        <w:t xml:space="preserve">: เส้นทาง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/api/chat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/api/negotiate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/api/metrics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/api/logs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/api/kb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ส่งไปที่ AI ChatBot Service ส่วน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/api/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ที่เหลือและ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/apidocs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ส่งไปที่ AI Price Service ขนาดไฟล์รูปที่อัปโหลดได้สูงสุด 20 MB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client_max_body_size</w:t>
      </w:r>
      <w:r>
        <w:rPr>
          <w:rFonts w:ascii="Leelawadee UI" w:cs="Leelawadee UI" w:eastAsia="Leelawadee UI" w:hAnsi="Leelawadee UI"/>
          <w:sz w:val="21"/>
          <w:szCs w:val="21"/>
        </w:rPr>
        <w:t xml:space="preserve">)</w:t>
      </w:r>
    </w:p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8. การใช้งานและดูแลระบบ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8.1 คำสั่งควบคุมระบบ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รันในโฟลเดอร์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ai-service-2hand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งาน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คำสั่ง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เริ่มระบบ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up -d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หยุดระบบ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รีสตาร์ททั้งหมด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restart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รีสตาร์ทเฉพาะแชทบอท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restart chatbot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ดูสถานะ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ดู log แบบต่อเนื่อง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logs -f backend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(เปลี่ยนเป็น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chatbot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frontend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ได้)</w:t>
            </w:r>
          </w:p>
        </w:tc>
      </w:tr>
    </w:tbl>
    <w:p>
      <w:pPr>
        <w:spacing w:after="8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ทุก container ตั้งค่า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restart: unless-stopped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ระบบจะเริ่มทำงานเองหลังเครื่องรีบูต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8.2 อัปเดตระบบเป็นเวอร์ชันใหม่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~/ai-service-2hand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pull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up -d --build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และโฟลเดอร์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logs/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จะไม่ถูกเขียนทับ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8.3 อัปเดตข้อมูลสินค้าและราคาของแชทบอท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แก้ราคามือสองต่อรุ่นในไฟล์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kb/price_table.json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หรือข้อมูลสินค้า/ผู้ขายใน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chatbot_dataset.json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รัน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python3 build_kb.py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python3 sync_negotiation_catalog.py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(ต้องมี Python 3)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ตรวจผลด้วย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python3 eval_chatbot.py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(ต้องติดตั้งแพ็กเกจใน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requirements_chatbot.txt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ก่อน)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รัน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 compose up -d --build chatbot frontend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8.4 เปลี่ยนโมเดลทายเกรด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นำไฟล์โมเดลใหม่ (ไฟล์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.pt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จากการเทรนด้วย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train_grade_v4.py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มาวางทับ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best.pt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แล้วรัน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 compose up -d --build backend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8.5 Log ของแชทบอท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ทุกคำขอถูกบันทึกในไฟล์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logs/chat_requests.jsonl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บรรทัดละ 1 คำขอ (เวลา, request_id, ข้อความ, intent, ความมั่นใจ, แหล่งข้อมูลที่ใช้ตอบ, คำตอบ, เวลาประมวลผล)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เบอร์โทรศัพท์และอีเมลในข้อความถูกแทนด้วย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[PHONE]</w:t>
      </w:r>
      <w:r>
        <w:rPr>
          <w:rFonts w:ascii="Leelawadee UI" w:cs="Leelawadee UI" w:eastAsia="Leelawadee UI" w:hAnsi="Leelawade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[EMAIL]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ก่อนบันทึก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หมุนไฟล์ทุกเที่ยงคืน และลบไฟล์ที่เก่ากว่า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LOG_RETENTION_DAYS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วันโดยอัตโนมัติ</w:t>
      </w:r>
    </w:p>
    <w:p>
      <w:pPr>
        <w:pStyle w:val="ListParagraph"/>
        <w:keepNext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ค้นหา log ด้วย request_id: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-H 'X-Admin-Token: &lt;รหัสใน .env&gt;'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http://&lt;IP&gt;:8012/api/logs/&lt;request_id&gt;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8.6 ตรวจประสิทธิภาพ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เปิด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http://&lt;IP&gt;:8012/api/metrics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เพื่อดูจำนวนคำขอ, latency (P50/P95/P99) และอัตรา fallback ตั้งแต่เริ่มระบบ (ค่าจะรีเซ็ตเมื่อรีสตาร์ท)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8.7 การสำรองข้อมูล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ควรสำรองไฟล์ต่อไปนี้เป็นประจำ: 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, โฟลเดอร์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logs/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และไฟล์ที่แก้ไขเอง (เช่น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kb/price_table.json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best.pt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ส่วนซอร์สโค้ดอื่นดาวน์โหลดใหม่จาก GitHub ได้</w:t>
      </w:r>
    </w:p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9. การติดตั้งสำหรับนักพัฒนา (ไม่ใช้ Docker)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ใช้สำหรับพัฒนาหรือทดสอบบนเครื่องส่วนตัว (Windows / macOS / Linux) โดยไม่ใช้ Docker ต้องมี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Python 3.10 ขึ้นไป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(ทดสอบแล้วกับ 3.11, 3.12 และ 3.14)</w:t>
      </w: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9.1 ติดตั้ง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python -m venv .venv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Windows:  .venv\Scripts\Activate.ps1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Linux/macOS:  source .venv/bin/activate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pip install -r requirements_backend.txt -r requirements_chatbot.txt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Leelawadee UI" w:cs="Leelawadee UI" w:eastAsia="Leelawadee UI" w:hAnsi="Leelawadee UI"/>
          <w:b/>
          <w:bCs/>
          <w:color w:val="1F2937"/>
          <w:sz w:val="26"/>
          <w:szCs w:val="26"/>
        </w:rPr>
        <w:t xml:space="preserve">9.2 รันบริการ</w:t>
      </w:r>
    </w:p>
    <w:p>
      <w:pPr>
        <w:keepNext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เปิด Terminal 2 หน้าต่าง (เปิด virtual environment ทั้งคู่) แล้วรันหน้าต่างละ 1 คำสั่ง: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python backend_server.py      # AI Price Service  → http://localhost:5000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python chatbot_server.py      # AI ChatBot Service → http://localhost:5001</w:t>
            </w:r>
          </w:p>
        </w:tc>
      </w:tr>
    </w:tbl>
    <w:p>
      <w:pPr>
        <w:spacing w:after="60"/>
      </w:pP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เปิดไฟล์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mockup_ai_price.html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หรือ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negotiation_chatbot.html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ด้วยการดับเบิลคลิก หน้าเว็บจะเรียก API ที่ localhost ให้เอง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6F3" w:sz="4"/>
              <w:left w:val="single" w:color="0F6E56" w:sz="18"/>
              <w:bottom w:val="single" w:color="EAF6F3" w:sz="4"/>
              <w:right w:val="single" w:color="EAF6F3" w:sz="4"/>
            </w:tcBorders>
            <w:shd w:fill="EAF6F3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0F6E56"/>
                <w:sz w:val="21"/>
                <w:szCs w:val="21"/>
              </w:rPr>
              <w:t xml:space="preserve">หมายเหตุ: </w:t>
            </w: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ในโหมดนี้หน้าแชทเจรจาจะใช้ตรรกะสำรองในหน้าเว็บ (ไม่เรียก /api/negotiate/intent) เพราะไม่มี API Gateway การทำงานเต็มรูปแบบต้องติดตั้งด้วย Docker ตามหัวข้อ 5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10. การแก้ไขปัญหาเบื้องต้น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สาเหตุ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docker: command not found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is not recognized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ยังไม่ได้ติดตั้ง Docker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ติดตั้งตามหัวข้อ 5.1 (Windows: ติดตั้ง Docker Desktop แล้วเปิด Terminal ใหม่)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permission denied ... docker.sock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ผู้ใช้ยังไม่อยู่ในกลุ่ม docker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รัน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sudo usermod -aG docker $USER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แล้วออกจากระบบแล้วเข้าใหม่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Windows: Docker Desktop ขึ้น "Virtualization support not detected" หรือ Engine เปิดแล้วดับ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ไม่ได้เปิด Virtualization หรือฟีเจอร์ WSL 2 / Virtual Machine Platform ติดตั้งไม่สมบูรณ์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 Intel VT-x / AMD SVM ใน BIOS, รัน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wsl --update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และเปิดฟีเจอร์ Virtual Machine Platform แล้วรีสตาร์ท ถ้ายังไม่ได้ แนะนำให้ติดตั้งบนเครื่องแม่ข่าย Linux แทน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port is already allocated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มีโปรแกรมอื่นใช้พอร์ต 8012 หรือ 8013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ปิดโปรแกรมนั้น หรือเปลี่ยนพอร์ตตามหัวข้อ 7.2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Build ล้มเหลวระหว่างดาวน์โหลดแพ็กเกจ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เครื่องเข้าอินเทอร์เน็ตไม่ได้ หรือถูก proxy/firewall บล็อก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ตรวจการเข้าถึงตามหัวข้อ 3.3 แล้วรัน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up -d --build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ใหม่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เปิดหน้าเว็บจากเครื่องอื่นไม่ได้ แต่ในเครื่องแม่ข่ายเปิดได้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Firewall หรือ port mapping ยังไม่เปิด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ทำตามหัวข้อ 5.5 หรือแจ้งผู้ดูแลเครือข่าย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ช่องยี่ห้อขึ้น "โหลดรายชื่อไม่ได้"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Price Service ยังไม่พร้อม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รอ 1–2 นาทีหลังเริ่มระบบ แล้วดู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logs backend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ทายเกรดจากรูปตอบ error 500 "YOLO model ยังไม่ได้โหลด"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best.pt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หายหรือเสีย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ตรวจว่ามีไฟล์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best.pt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ในโฟลเดอร์ แล้วรัน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up -d --build backend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(การประเมินราคายังใช้ได้ปกติ)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ประเมินราคาตอบ 404 "ไม่พบรุ่น ..."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รุ่นนั้นไม่มีในข้อมูลอ้างอิง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เลือกรุ่นจาก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suggestions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ในคำตอบ หรือเพิ่มรุ่นใน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product_lookup.json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log ของ AI Price Service มีข้อความ "ข้าม category เพี้ยน (invalid UTF-8)"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ข้อมูลบางค่าในไฟล์โมเดลราคามีปัญหาการเข้ารหัส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เป็นคำเตือน ระบบยังทำงานได้ แก้ถาวรได้ด้วยการเทรนโมเดลราคาใหม่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/api/logs/...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ตอบ 403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ไม่ได้ตั้ง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LOG_ACCESS_TOKEN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หรือส่ง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X-Admin-Token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ไม่ตรง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ตั้งค่าตามหัวข้อ 5.3 แล้วรัน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docker compose up -d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แชทบอทตอบ "ยังไม่แน่ใจ" บ่อยเกินไป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ค่า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FALLBACK_THRESHOLD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สูงเกินไป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ลดค่าลง (เช่น 0.20) ตามหัวข้อ 7.1 แล้ววัดผลซ้ำด้วย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eval_chatbot.py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11. ข้อควรทราบด้านความปลอดภัย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ตั้ง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FLASK_DEBUG=0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เสมอบนเซิร์ฟเวอร์จริง (ค่าเริ่มต้นใน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docker-compose.yml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ตั้งไว้แล้ว)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ห้าม commit 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.env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และโฟลเดอร์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logs/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ขึ้น Git (ไฟล์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.gitignore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กันไว้แล้ว)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ตั้ง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LOG_ACCESS_TOKEN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ให้คาดเดายาก และให้เฉพาะผู้ดูแลระบบเท่านั้น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API ยังไม่มีระบบยืนยันตัวตน ควรเปิดพอร์ต 8012/8013 เฉพาะในเครือข่ายที่เชื่อถือได้ หรือวางหลังระบบยืนยันตัวตน/Reverse Proxy ของหน่วยงาน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แชทบอทปฏิเสธคำขอข้อมูลติดต่อส่วนตัวของผู้ขายเสมอ (นโยบาย BR003) และปิดบังเบอร์โทร/อีเมลใน log</w:t>
      </w:r>
    </w:p>
    <w:p>
      <w:pPr>
        <w:pStyle w:val="ListParagraph"/>
        <w:keepNext w:val="false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ลิงก์ชั่วคราวประเภท Cloudflare Quick Tunnel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*.trycloudflare.com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เหมาะกับการสาธิตเท่านั้น เพราะลิงก์เปลี่ยนทุกครั้งที่เริ่มใหม่</w:t>
      </w:r>
    </w:p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ภาคผนวก ก. สรุป API</w:t>
      </w:r>
    </w:p>
    <w:p>
      <w:pPr>
        <w:keepNext w:val="false"/>
        <w:spacing w:after="11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รายละเอียด request / response ครบทุกฟิลด์อยู่ในเอกสาร API Specification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openapi.yaml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หรือเปิด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swagger.html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ด้วยเบราว์เซอร์)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150"/>
        <w:gridCol w:w="1300"/>
        <w:gridCol w:w="3326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บริการ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/api/options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Price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รายชื่อยี่ห้อ/รุ่นทั้งหมด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/api/predict-grade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Price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ทายเกรด A/B/C จากรูป (form-data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image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/api/predict-price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Price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ประเมินช่วงราคา + ปัจจัยที่มีผลต่อราคา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/api/chat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ถามแชทบอท (รองรับ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session_id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/api/negotiate/intent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จำแนกข้อความในแชทเจรจา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/api/metrics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latency, จำนวนคำขอ, อัตรา fallback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/api/kb/info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เวอร์ชัน KB และค่าตั้ง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/api/logs/{request_id}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ดู log (ต้องใช้ </w:t>
            </w: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X-Admin-Token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/api/chat/stats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สถิติข้อมูลแชทบอท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5B"/>
                <w:sz w:val="18"/>
                <w:szCs w:val="18"/>
              </w:rPr>
              <w:t xml:space="preserve">/api/chat/sample-questions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ChatBot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ตัวอย่างคำถาม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Leelawadee UI" w:cs="Leelawadee UI" w:eastAsia="Leelawadee UI" w:hAnsi="Leelawadee UI"/>
          <w:b/>
          <w:bCs/>
          <w:color w:val="0F6E56"/>
          <w:sz w:val="32"/>
          <w:szCs w:val="32"/>
        </w:rPr>
        <w:t xml:space="preserve">ภาคผนวก ข. คำสั่งที่ใช้บ่อย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4"/>
              <w:left w:val="single" w:color="0F6E56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ติดตั้งครั้งแรก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clone https://github.com/SupawitMon/ai-service-2hand.git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ai-service-2hand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cp .env.example .env            # แล้วแก้ LOG_ACCESS_TOKEN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ดูสถานะ / log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logs -f chatbot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หยุด / เริ่ม / รีสตาร์ท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down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up -d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compose restart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อัปเดตเวอร์ชันใหม่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pull &amp;&amp; docker compose up -d --build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# ตรวจว่าระบบทำงาน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curl http://localhost:8012/api/kb/info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666666"/>
        <w:sz w:val="17"/>
        <w:szCs w:val="17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Leelawadee UI" w:cs="Leelawadee UI" w:eastAsia="Leelawadee UI" w:hAnsi="Leelawadee UI"/>
        <w:color w:val="666666"/>
        <w:sz w:val="17"/>
        <w:szCs w:val="17"/>
      </w:rPr>
      <w:t xml:space="preserve">2HandToYou AI Service</w:t>
    </w:r>
    <w:r>
      <w:ptab w:alignment="right" w:relativeTo="margin" w:leader="none"/>
    </w:r>
    <w:r>
      <w:rPr>
        <w:rFonts w:ascii="Leelawadee UI" w:cs="Leelawadee UI" w:eastAsia="Leelawadee UI" w:hAnsi="Leelawadee UI"/>
        <w:color w:val="666666"/>
        <w:sz w:val="17"/>
        <w:szCs w:val="17"/>
      </w:rPr>
      <w:t xml:space="preserve">คู่มือการติดตั้งระบบ (Installation Manual)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eelawadee UI" w:cs="Leelawadee UI" w:eastAsia="Leelawadee UI" w:hAnsi="Leelawadee UI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Leelawadee UI" w:cs="Leelawadee UI" w:eastAsia="Leelawadee UI" w:hAnsi="Leelawade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2HandToYou AI Service — คู่มือการติดตั้ง</dc:title>
  <dc:creator>ทีม AI — 2HandToYou</dc:creator>
  <cp:lastModifiedBy>Un-named</cp:lastModifiedBy>
  <cp:revision>1</cp:revision>
  <dcterms:created xsi:type="dcterms:W3CDTF">2026-10-05T07:04:31.122Z</dcterms:created>
  <dcterms:modified xsi:type="dcterms:W3CDTF">2026-10-05T07:04:31.123Z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