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EAABB" w14:textId="77777777" w:rsidR="00971381" w:rsidRPr="00306525" w:rsidRDefault="00971381" w:rsidP="00971381">
      <w:pPr>
        <w:spacing w:after="0"/>
        <w:ind w:left="-709"/>
        <w:jc w:val="center"/>
        <w:rPr>
          <w:lang w:val="en-US" w:bidi="ru-RU"/>
        </w:rPr>
      </w:pPr>
      <w:r w:rsidRPr="00306525">
        <w:rPr>
          <w:noProof/>
          <w:lang w:eastAsia="ru-RU"/>
        </w:rPr>
        <w:drawing>
          <wp:inline distT="0" distB="0" distL="0" distR="0" wp14:anchorId="33D612FA" wp14:editId="36A2DBEF">
            <wp:extent cx="590550" cy="590550"/>
            <wp:effectExtent l="0" t="0" r="0" b="0"/>
            <wp:docPr id="185176837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8C42A" w14:textId="77777777" w:rsidR="00971381" w:rsidRPr="00306525" w:rsidRDefault="00971381" w:rsidP="00971381">
      <w:pPr>
        <w:spacing w:after="0"/>
        <w:ind w:left="-709"/>
        <w:jc w:val="center"/>
        <w:rPr>
          <w:lang w:bidi="ru-RU"/>
        </w:rPr>
      </w:pPr>
      <w:r w:rsidRPr="00306525">
        <w:rPr>
          <w:lang w:bidi="ru-RU"/>
        </w:rPr>
        <w:t>МИНИСТЕРСТВО ОБРАЗОВАНИЯ И НАУКИ РОССИЙСКОЙ ФЕДЕРАЦИИ</w:t>
      </w:r>
    </w:p>
    <w:p w14:paraId="5F3A5F64" w14:textId="77777777" w:rsidR="00971381" w:rsidRPr="00306525" w:rsidRDefault="00971381" w:rsidP="00971381">
      <w:pPr>
        <w:spacing w:after="0"/>
        <w:ind w:left="-709"/>
        <w:jc w:val="center"/>
        <w:rPr>
          <w:b/>
          <w:bCs/>
          <w:lang w:bidi="ru-RU"/>
        </w:rPr>
      </w:pPr>
      <w:r w:rsidRPr="00306525">
        <w:rPr>
          <w:b/>
          <w:bCs/>
          <w:lang w:bidi="ru-RU"/>
        </w:rPr>
        <w:t>ФЕДЕРАЛЬНОЕ ГОСУДАРСТВЕННОЕ БЮДЖЕТНОЕ</w:t>
      </w:r>
    </w:p>
    <w:p w14:paraId="5D6A5AE4" w14:textId="77777777" w:rsidR="00971381" w:rsidRPr="00306525" w:rsidRDefault="00971381" w:rsidP="00971381">
      <w:pPr>
        <w:spacing w:after="0"/>
        <w:ind w:left="-709"/>
        <w:jc w:val="center"/>
        <w:rPr>
          <w:b/>
          <w:bCs/>
          <w:lang w:bidi="ru-RU"/>
        </w:rPr>
      </w:pPr>
      <w:r w:rsidRPr="00306525">
        <w:rPr>
          <w:b/>
          <w:bCs/>
          <w:lang w:bidi="ru-RU"/>
        </w:rPr>
        <w:t>ОБРАЗОВАТЕЛЬНОЕ УЧРЕЖДЕНИЕ ВЫСШЕГО ОБРАЗОВАНИЯ</w:t>
      </w:r>
      <w:r w:rsidRPr="00306525">
        <w:rPr>
          <w:b/>
          <w:bCs/>
          <w:lang w:bidi="ru-RU"/>
        </w:rPr>
        <w:br/>
        <w:t>«ДОНСКОЙ ГОСУДАРСТВЕННЫЙ ТЕХНИЧЕСКИЙ УНИВЕРСИТЕТ»</w:t>
      </w:r>
    </w:p>
    <w:p w14:paraId="542DB551" w14:textId="77777777" w:rsidR="00971381" w:rsidRPr="00B504BF" w:rsidRDefault="00971381" w:rsidP="00971381">
      <w:pPr>
        <w:spacing w:after="0"/>
        <w:ind w:left="-709"/>
        <w:jc w:val="center"/>
        <w:rPr>
          <w:b/>
          <w:bCs/>
          <w:lang w:bidi="ru-RU"/>
        </w:rPr>
      </w:pPr>
      <w:r w:rsidRPr="00B504BF">
        <w:rPr>
          <w:b/>
          <w:bCs/>
          <w:lang w:bidi="ru-RU"/>
        </w:rPr>
        <w:t>(ДГТУ)</w:t>
      </w:r>
    </w:p>
    <w:p w14:paraId="7891D21E" w14:textId="77777777" w:rsidR="00971381" w:rsidRPr="00B504BF" w:rsidRDefault="00971381" w:rsidP="00971381">
      <w:pPr>
        <w:spacing w:after="0"/>
        <w:ind w:left="-709"/>
        <w:rPr>
          <w:b/>
          <w:bCs/>
          <w:lang w:bidi="ru-RU"/>
        </w:rPr>
      </w:pPr>
    </w:p>
    <w:p w14:paraId="0D36C61B" w14:textId="77777777" w:rsidR="00971381" w:rsidRPr="00306525" w:rsidRDefault="00971381" w:rsidP="00971381">
      <w:pPr>
        <w:spacing w:after="0" w:line="360" w:lineRule="auto"/>
        <w:ind w:left="-709"/>
        <w:rPr>
          <w:lang w:bidi="ru-RU"/>
        </w:rPr>
      </w:pPr>
      <w:r w:rsidRPr="00306525">
        <w:rPr>
          <w:lang w:bidi="ru-RU"/>
        </w:rPr>
        <w:t>Факультет Информатика и вычислительная техника</w:t>
      </w:r>
    </w:p>
    <w:p w14:paraId="095AC15E" w14:textId="77777777" w:rsidR="00971381" w:rsidRPr="00306525" w:rsidRDefault="00971381" w:rsidP="00971381">
      <w:pPr>
        <w:spacing w:after="0" w:line="360" w:lineRule="auto"/>
        <w:ind w:left="-709"/>
        <w:rPr>
          <w:lang w:bidi="ru-RU"/>
        </w:rPr>
      </w:pPr>
      <w:r w:rsidRPr="00306525">
        <w:rPr>
          <w:lang w:bidi="ru-RU"/>
        </w:rPr>
        <w:t>Кафедра Кибербезопасность информационных систем</w:t>
      </w:r>
    </w:p>
    <w:p w14:paraId="79B8F887" w14:textId="77777777" w:rsidR="00971381" w:rsidRDefault="00971381" w:rsidP="00971381">
      <w:pPr>
        <w:spacing w:after="0"/>
        <w:ind w:left="-709"/>
        <w:rPr>
          <w:b/>
          <w:bCs/>
          <w:lang w:bidi="ru-RU"/>
        </w:rPr>
      </w:pPr>
    </w:p>
    <w:p w14:paraId="48235AE3" w14:textId="77777777" w:rsidR="00971381" w:rsidRDefault="00971381" w:rsidP="00971381">
      <w:pPr>
        <w:spacing w:after="0"/>
        <w:ind w:left="-709"/>
        <w:rPr>
          <w:b/>
          <w:bCs/>
          <w:lang w:bidi="ru-RU"/>
        </w:rPr>
      </w:pPr>
    </w:p>
    <w:p w14:paraId="0F629C72" w14:textId="77777777" w:rsidR="00971381" w:rsidRDefault="00971381" w:rsidP="00971381">
      <w:pPr>
        <w:spacing w:after="0"/>
        <w:ind w:left="-709"/>
        <w:rPr>
          <w:b/>
          <w:bCs/>
          <w:lang w:bidi="ru-RU"/>
        </w:rPr>
      </w:pPr>
    </w:p>
    <w:p w14:paraId="55187D0E" w14:textId="77777777" w:rsidR="00971381" w:rsidRDefault="00971381" w:rsidP="00971381">
      <w:pPr>
        <w:spacing w:after="0"/>
        <w:ind w:left="-709"/>
        <w:rPr>
          <w:b/>
          <w:bCs/>
          <w:lang w:bidi="ru-RU"/>
        </w:rPr>
      </w:pPr>
    </w:p>
    <w:p w14:paraId="27827268" w14:textId="77777777" w:rsidR="00971381" w:rsidRPr="00306525" w:rsidRDefault="00971381" w:rsidP="00971381">
      <w:pPr>
        <w:spacing w:after="0"/>
        <w:ind w:left="-709"/>
        <w:rPr>
          <w:b/>
          <w:bCs/>
          <w:lang w:bidi="ru-RU"/>
        </w:rPr>
      </w:pPr>
    </w:p>
    <w:p w14:paraId="526BBDF9" w14:textId="77777777" w:rsidR="00971381" w:rsidRPr="00306525" w:rsidRDefault="00971381" w:rsidP="00971381">
      <w:pPr>
        <w:spacing w:after="0"/>
        <w:ind w:left="-709"/>
        <w:rPr>
          <w:b/>
          <w:bCs/>
          <w:lang w:bidi="ru-RU"/>
        </w:rPr>
      </w:pPr>
    </w:p>
    <w:p w14:paraId="0A63CA29" w14:textId="77777777" w:rsidR="00971381" w:rsidRPr="00B504BF" w:rsidRDefault="00971381" w:rsidP="00971381">
      <w:pPr>
        <w:spacing w:after="0"/>
        <w:ind w:left="-709"/>
        <w:jc w:val="center"/>
        <w:rPr>
          <w:b/>
          <w:bCs/>
          <w:lang w:bidi="ru-RU"/>
        </w:rPr>
      </w:pPr>
      <w:r>
        <w:rPr>
          <w:b/>
          <w:bCs/>
          <w:lang w:bidi="ru-RU"/>
        </w:rPr>
        <w:t xml:space="preserve">Лабораторная работа </w:t>
      </w:r>
      <w:r w:rsidRPr="00306525">
        <w:rPr>
          <w:b/>
          <w:bCs/>
          <w:lang w:bidi="ru-RU"/>
        </w:rPr>
        <w:t xml:space="preserve">№ </w:t>
      </w:r>
      <w:r>
        <w:rPr>
          <w:b/>
          <w:bCs/>
          <w:lang w:bidi="ru-RU"/>
        </w:rPr>
        <w:t>2</w:t>
      </w:r>
    </w:p>
    <w:p w14:paraId="314F2C0F" w14:textId="4A7C4421" w:rsidR="00971381" w:rsidRPr="00306525" w:rsidRDefault="00971381" w:rsidP="00971381">
      <w:pPr>
        <w:spacing w:after="0"/>
        <w:ind w:left="-709"/>
        <w:jc w:val="center"/>
        <w:rPr>
          <w:lang w:bidi="ru-RU"/>
        </w:rPr>
      </w:pPr>
      <w:r w:rsidRPr="00306525">
        <w:rPr>
          <w:lang w:bidi="ru-RU"/>
        </w:rPr>
        <w:t xml:space="preserve">на тему </w:t>
      </w:r>
      <w:r>
        <w:rPr>
          <w:lang w:bidi="ru-RU"/>
        </w:rPr>
        <w:t>«</w:t>
      </w:r>
      <w:r w:rsidR="00A435DF">
        <w:rPr>
          <w:lang w:bidi="ru-RU"/>
        </w:rPr>
        <w:t xml:space="preserve">Исследование </w:t>
      </w:r>
      <w:r>
        <w:rPr>
          <w:lang w:bidi="ru-RU"/>
        </w:rPr>
        <w:t>линейных блочных кодов»</w:t>
      </w:r>
    </w:p>
    <w:p w14:paraId="455A18E3" w14:textId="77777777" w:rsidR="00971381" w:rsidRPr="00306525" w:rsidRDefault="00971381" w:rsidP="00971381">
      <w:pPr>
        <w:spacing w:after="0"/>
        <w:ind w:left="-709"/>
        <w:rPr>
          <w:b/>
          <w:bCs/>
          <w:lang w:bidi="ru-RU"/>
        </w:rPr>
      </w:pPr>
    </w:p>
    <w:p w14:paraId="2C798359" w14:textId="77777777" w:rsidR="00971381" w:rsidRPr="00306525" w:rsidRDefault="00971381" w:rsidP="00971381">
      <w:pPr>
        <w:spacing w:after="0"/>
        <w:ind w:left="-709"/>
        <w:rPr>
          <w:b/>
          <w:bCs/>
          <w:lang w:bidi="ru-RU"/>
        </w:rPr>
      </w:pPr>
    </w:p>
    <w:p w14:paraId="4CB0C0BA" w14:textId="77777777" w:rsidR="00971381" w:rsidRDefault="00971381" w:rsidP="00971381">
      <w:pPr>
        <w:spacing w:after="0"/>
        <w:ind w:left="-709"/>
        <w:rPr>
          <w:b/>
          <w:bCs/>
          <w:lang w:bidi="ru-RU"/>
        </w:rPr>
      </w:pPr>
    </w:p>
    <w:p w14:paraId="09FB0028" w14:textId="77777777" w:rsidR="00A435DF" w:rsidRDefault="00A435DF" w:rsidP="00971381">
      <w:pPr>
        <w:spacing w:after="0"/>
        <w:ind w:left="-709"/>
        <w:rPr>
          <w:b/>
          <w:bCs/>
          <w:lang w:bidi="ru-RU"/>
        </w:rPr>
      </w:pPr>
    </w:p>
    <w:p w14:paraId="5E67B09A" w14:textId="77777777" w:rsidR="00A435DF" w:rsidRDefault="00A435DF" w:rsidP="00971381">
      <w:pPr>
        <w:spacing w:after="0"/>
        <w:ind w:left="-709"/>
        <w:rPr>
          <w:b/>
          <w:bCs/>
          <w:lang w:bidi="ru-RU"/>
        </w:rPr>
      </w:pPr>
    </w:p>
    <w:p w14:paraId="4A0CAAB0" w14:textId="77777777" w:rsidR="00A435DF" w:rsidRDefault="00A435DF" w:rsidP="00971381">
      <w:pPr>
        <w:spacing w:after="0"/>
        <w:ind w:left="-709"/>
        <w:rPr>
          <w:b/>
          <w:bCs/>
          <w:lang w:bidi="ru-RU"/>
        </w:rPr>
      </w:pPr>
    </w:p>
    <w:p w14:paraId="215BF00D" w14:textId="77777777" w:rsidR="00A435DF" w:rsidRDefault="00A435DF" w:rsidP="00971381">
      <w:pPr>
        <w:spacing w:after="0"/>
        <w:ind w:left="-709"/>
        <w:rPr>
          <w:b/>
          <w:bCs/>
          <w:lang w:bidi="ru-RU"/>
        </w:rPr>
      </w:pPr>
    </w:p>
    <w:p w14:paraId="3D53353C" w14:textId="77777777" w:rsidR="00A435DF" w:rsidRDefault="00A435DF" w:rsidP="00971381">
      <w:pPr>
        <w:spacing w:after="0"/>
        <w:ind w:left="-709"/>
        <w:rPr>
          <w:b/>
          <w:bCs/>
          <w:lang w:bidi="ru-RU"/>
        </w:rPr>
      </w:pPr>
    </w:p>
    <w:p w14:paraId="4E93C0F9" w14:textId="77777777" w:rsidR="00A435DF" w:rsidRDefault="00A435DF" w:rsidP="00971381">
      <w:pPr>
        <w:spacing w:after="0"/>
        <w:ind w:left="-709"/>
        <w:rPr>
          <w:b/>
          <w:bCs/>
          <w:lang w:bidi="ru-RU"/>
        </w:rPr>
      </w:pPr>
    </w:p>
    <w:p w14:paraId="776B9EF7" w14:textId="77777777" w:rsidR="00A435DF" w:rsidRDefault="00A435DF" w:rsidP="00971381">
      <w:pPr>
        <w:spacing w:after="0"/>
        <w:ind w:left="-709"/>
        <w:rPr>
          <w:b/>
          <w:bCs/>
          <w:lang w:bidi="ru-RU"/>
        </w:rPr>
      </w:pPr>
    </w:p>
    <w:p w14:paraId="00C21549" w14:textId="77777777" w:rsidR="00A435DF" w:rsidRPr="00306525" w:rsidRDefault="00A435DF" w:rsidP="00971381">
      <w:pPr>
        <w:spacing w:after="0"/>
        <w:ind w:left="-709"/>
        <w:rPr>
          <w:b/>
          <w:bCs/>
          <w:lang w:bidi="ru-RU"/>
        </w:rPr>
      </w:pPr>
    </w:p>
    <w:p w14:paraId="33DE7FC8" w14:textId="77777777" w:rsidR="00971381" w:rsidRPr="00306525" w:rsidRDefault="00971381" w:rsidP="00971381">
      <w:pPr>
        <w:spacing w:after="0"/>
        <w:ind w:left="-709"/>
        <w:jc w:val="right"/>
      </w:pPr>
      <w:r w:rsidRPr="00306525">
        <w:t>Выполнил обучающийся гр.</w:t>
      </w:r>
      <w:r>
        <w:t xml:space="preserve"> ВКБ42</w:t>
      </w:r>
      <w:r w:rsidRPr="00306525">
        <w:t xml:space="preserve"> </w:t>
      </w:r>
    </w:p>
    <w:p w14:paraId="79D8D7D2" w14:textId="77777777" w:rsidR="00971381" w:rsidRPr="00306525" w:rsidRDefault="00971381" w:rsidP="00971381">
      <w:pPr>
        <w:spacing w:after="0"/>
        <w:ind w:left="-709"/>
        <w:jc w:val="right"/>
      </w:pPr>
    </w:p>
    <w:p w14:paraId="0EDC8E06" w14:textId="38CA87D0" w:rsidR="00971381" w:rsidRPr="00B504BF" w:rsidRDefault="006A4D04" w:rsidP="00971381">
      <w:pPr>
        <w:spacing w:after="0"/>
        <w:ind w:left="-709"/>
        <w:jc w:val="right"/>
      </w:pPr>
      <w:r>
        <w:t>Ковалец И.А.</w:t>
      </w:r>
    </w:p>
    <w:p w14:paraId="3E414409" w14:textId="77777777" w:rsidR="00971381" w:rsidRPr="00306525" w:rsidRDefault="00971381" w:rsidP="00971381">
      <w:pPr>
        <w:spacing w:after="0"/>
        <w:ind w:left="-709"/>
        <w:jc w:val="right"/>
      </w:pPr>
    </w:p>
    <w:p w14:paraId="68DBEE86" w14:textId="77777777" w:rsidR="00971381" w:rsidRPr="00306525" w:rsidRDefault="00971381" w:rsidP="00971381">
      <w:pPr>
        <w:spacing w:after="0"/>
        <w:ind w:left="-709"/>
        <w:jc w:val="right"/>
      </w:pPr>
      <w:r w:rsidRPr="00306525">
        <w:t>Проверил:</w:t>
      </w:r>
    </w:p>
    <w:p w14:paraId="585A820A" w14:textId="77777777" w:rsidR="00971381" w:rsidRPr="00306525" w:rsidRDefault="00971381" w:rsidP="00971381">
      <w:pPr>
        <w:spacing w:after="0"/>
        <w:ind w:left="-709"/>
        <w:jc w:val="right"/>
      </w:pPr>
    </w:p>
    <w:p w14:paraId="233BA109" w14:textId="77777777" w:rsidR="00971381" w:rsidRPr="00B504BF" w:rsidRDefault="00971381" w:rsidP="00971381">
      <w:pPr>
        <w:spacing w:after="0"/>
        <w:ind w:left="-709"/>
        <w:jc w:val="right"/>
      </w:pPr>
      <w:r>
        <w:t>Доцент Егорова Р</w:t>
      </w:r>
      <w:r w:rsidRPr="00B504BF">
        <w:t>.</w:t>
      </w:r>
      <w:r>
        <w:t>В</w:t>
      </w:r>
      <w:r w:rsidRPr="00B504BF">
        <w:t>.</w:t>
      </w:r>
    </w:p>
    <w:p w14:paraId="615BA617" w14:textId="77777777" w:rsidR="00971381" w:rsidRPr="00B504BF" w:rsidRDefault="00971381" w:rsidP="00A435DF">
      <w:pPr>
        <w:spacing w:line="259" w:lineRule="auto"/>
      </w:pPr>
    </w:p>
    <w:p w14:paraId="13FF9B06" w14:textId="77777777" w:rsidR="00971381" w:rsidRPr="00B504BF" w:rsidRDefault="00971381" w:rsidP="00971381">
      <w:pPr>
        <w:spacing w:line="259" w:lineRule="auto"/>
        <w:ind w:left="-709"/>
      </w:pPr>
    </w:p>
    <w:p w14:paraId="4FEAE06A" w14:textId="77777777" w:rsidR="00971381" w:rsidRPr="00B504BF" w:rsidRDefault="00971381" w:rsidP="00971381">
      <w:pPr>
        <w:spacing w:line="259" w:lineRule="auto"/>
        <w:ind w:left="-709"/>
      </w:pPr>
    </w:p>
    <w:p w14:paraId="00B014EF" w14:textId="77777777" w:rsidR="00971381" w:rsidRPr="00306525" w:rsidRDefault="00971381" w:rsidP="00971381">
      <w:pPr>
        <w:spacing w:line="259" w:lineRule="auto"/>
        <w:ind w:left="-709"/>
        <w:jc w:val="center"/>
      </w:pPr>
      <w:r w:rsidRPr="00306525">
        <w:t>Ростов-на-Дону</w:t>
      </w:r>
    </w:p>
    <w:p w14:paraId="7E1FC0CE" w14:textId="7F551989" w:rsidR="00971381" w:rsidRDefault="00971381" w:rsidP="00971381">
      <w:pPr>
        <w:spacing w:line="259" w:lineRule="auto"/>
        <w:ind w:left="-709"/>
        <w:jc w:val="center"/>
        <w:rPr>
          <w:lang w:bidi="ru-RU"/>
        </w:rPr>
      </w:pPr>
      <w:r w:rsidRPr="00306525">
        <w:t>20</w:t>
      </w:r>
      <w:r w:rsidRPr="00B504BF">
        <w:t>2</w:t>
      </w:r>
      <w:r w:rsidR="00A435DF">
        <w:t>5</w:t>
      </w:r>
    </w:p>
    <w:p w14:paraId="23349095" w14:textId="77777777" w:rsidR="00971381" w:rsidRDefault="00971381" w:rsidP="00971381">
      <w:pPr>
        <w:spacing w:after="0"/>
      </w:pPr>
    </w:p>
    <w:p w14:paraId="329B58CE" w14:textId="77777777" w:rsidR="00971381" w:rsidRDefault="00971381" w:rsidP="00971381">
      <w:pPr>
        <w:spacing w:after="0"/>
        <w:jc w:val="both"/>
      </w:pPr>
      <w:r>
        <w:rPr>
          <w:b/>
          <w:bCs/>
          <w:color w:val="000000"/>
          <w:szCs w:val="28"/>
        </w:rPr>
        <w:t>Цель работы</w:t>
      </w:r>
      <w:r>
        <w:rPr>
          <w:color w:val="000000"/>
          <w:szCs w:val="28"/>
        </w:rPr>
        <w:t xml:space="preserve"> - приобрести умение строить линейные блоковые коды на основе порождающих матриц для обнаружения и исправления ошибок в кодовых словах.</w:t>
      </w:r>
    </w:p>
    <w:p w14:paraId="0CAAA4EA" w14:textId="77777777" w:rsidR="00971381" w:rsidRDefault="00971381" w:rsidP="00971381">
      <w:pPr>
        <w:spacing w:after="0"/>
        <w:jc w:val="center"/>
      </w:pPr>
    </w:p>
    <w:p w14:paraId="5D2D0CDF" w14:textId="168A1A69" w:rsidR="00971381" w:rsidRDefault="00971381" w:rsidP="00527180">
      <w:pPr>
        <w:spacing w:after="0"/>
        <w:jc w:val="center"/>
        <w:rPr>
          <w:lang w:val="en-US"/>
        </w:rPr>
      </w:pPr>
      <w:r>
        <w:t>Вариант 7</w:t>
      </w:r>
    </w:p>
    <w:p w14:paraId="553C2CBD" w14:textId="77777777" w:rsidR="00527180" w:rsidRPr="00527180" w:rsidRDefault="00527180" w:rsidP="00527180">
      <w:pPr>
        <w:spacing w:after="0"/>
        <w:jc w:val="center"/>
        <w:rPr>
          <w:lang w:val="en-US"/>
        </w:rPr>
      </w:pPr>
    </w:p>
    <w:p w14:paraId="2453A726" w14:textId="70D1925B" w:rsidR="00971381" w:rsidRDefault="00971381" w:rsidP="00971381">
      <w:pPr>
        <w:spacing w:after="0"/>
        <w:jc w:val="center"/>
        <w:rPr>
          <w:lang w:val="en-US"/>
        </w:rPr>
      </w:pPr>
      <w:r w:rsidRPr="00971381">
        <w:rPr>
          <w:noProof/>
          <w:lang w:val="en-US"/>
        </w:rPr>
        <w:drawing>
          <wp:inline distT="0" distB="0" distL="0" distR="0" wp14:anchorId="32E89788" wp14:editId="2458EE85">
            <wp:extent cx="5771084" cy="19812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163" t="19814" r="1590" b="14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585" cy="203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84D792" w14:textId="77777777" w:rsidR="00527180" w:rsidRDefault="00527180" w:rsidP="00971381">
      <w:pPr>
        <w:spacing w:after="0"/>
        <w:jc w:val="center"/>
        <w:rPr>
          <w:lang w:val="en-US"/>
        </w:rPr>
      </w:pPr>
    </w:p>
    <w:p w14:paraId="38401201" w14:textId="4B23E7EA" w:rsidR="00971381" w:rsidRDefault="00971381" w:rsidP="00971381">
      <w:pPr>
        <w:spacing w:after="0"/>
        <w:jc w:val="center"/>
      </w:pPr>
      <w:r>
        <w:t>Рисунок 1 – Вариант задания</w:t>
      </w:r>
    </w:p>
    <w:p w14:paraId="0CFF88DB" w14:textId="77777777" w:rsidR="00971381" w:rsidRDefault="00971381" w:rsidP="00971381">
      <w:pPr>
        <w:spacing w:after="0"/>
      </w:pPr>
    </w:p>
    <w:p w14:paraId="423200E4" w14:textId="65AA8375" w:rsidR="00971381" w:rsidRPr="00047672" w:rsidRDefault="00047672" w:rsidP="00971381">
      <w:pPr>
        <w:spacing w:after="0"/>
        <w:rPr>
          <w:rFonts w:ascii="Cambria Math" w:hAnsi="Cambria Math"/>
          <w:oMath/>
        </w:rPr>
      </w:pPr>
      <m:oMath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 xml:space="preserve"> = 1</m:t>
        </m:r>
      </m:oMath>
      <w:r>
        <w:rPr>
          <w:rFonts w:eastAsiaTheme="minorEastAsia"/>
        </w:rPr>
        <w:t xml:space="preserve"> – количество ошибок</w:t>
      </w:r>
    </w:p>
    <w:p w14:paraId="135901AC" w14:textId="118EF662" w:rsidR="00971381" w:rsidRPr="00047672" w:rsidRDefault="00047672" w:rsidP="00971381">
      <w:pPr>
        <w:spacing w:after="0"/>
        <w:rPr>
          <w:rFonts w:ascii="Cambria Math" w:hAnsi="Cambria Math"/>
          <w:oMath/>
        </w:rPr>
      </w:pPr>
      <m:oMath>
        <m:r>
          <w:rPr>
            <w:rFonts w:ascii="Cambria Math" w:hAnsi="Cambria Math"/>
            <w:lang w:val="en-US"/>
          </w:rPr>
          <m:t>d</m:t>
        </m:r>
        <m:r>
          <w:rPr>
            <w:rFonts w:ascii="Cambria Math" w:hAnsi="Cambria Math"/>
          </w:rPr>
          <m:t xml:space="preserve"> = 2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 xml:space="preserve"> + 1 = 2 * 1 + 1 = 3</m:t>
        </m:r>
      </m:oMath>
      <w:r>
        <w:rPr>
          <w:rFonts w:eastAsiaTheme="minorEastAsia"/>
        </w:rPr>
        <w:t xml:space="preserve"> – минимальное расстояние</w:t>
      </w:r>
    </w:p>
    <w:p w14:paraId="58A1EAF7" w14:textId="46A07DB7" w:rsidR="00971381" w:rsidRPr="00047672" w:rsidRDefault="00047672" w:rsidP="00971381">
      <w:pPr>
        <w:spacing w:after="0"/>
        <w:rPr>
          <w:rFonts w:ascii="Cambria Math" w:hAnsi="Cambria Math"/>
          <w:oMath/>
        </w:rPr>
      </w:pPr>
      <m:oMath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 xml:space="preserve"> = 8</m:t>
        </m:r>
      </m:oMath>
      <w:r>
        <w:rPr>
          <w:rFonts w:eastAsiaTheme="minorEastAsia"/>
        </w:rPr>
        <w:t xml:space="preserve"> – длина кодового слова</w:t>
      </w:r>
    </w:p>
    <w:p w14:paraId="609EEC2F" w14:textId="0604A720" w:rsidR="00047672" w:rsidRPr="00047672" w:rsidRDefault="00047672" w:rsidP="00971381">
      <w:pPr>
        <w:spacing w:after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k =</m:t>
          </m:r>
          <m:r>
            <w:rPr>
              <w:rFonts w:ascii="Cambria Math" w:hAnsi="Cambria Math"/>
              <w:lang w:val="en-US"/>
            </w:rPr>
            <m:t>[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log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fName>
            <m:e>
              <m:r>
                <w:rPr>
                  <w:rFonts w:ascii="Cambria Math" w:eastAsiaTheme="minorEastAsia" w:hAnsi="Cambria Math"/>
                  <w:lang w:val="en-US"/>
                </w:rPr>
                <m:t>{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m+1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 xml:space="preserve"> +[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m+1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lang w:val="en-US"/>
                </w:rPr>
                <m:t>]}]=[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8+1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 xml:space="preserve"> +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funcPr>
                            <m:fNam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log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</m:ctrlPr>
                                </m:sub>
                              </m:sSub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8+1</m:t>
                                  </m:r>
                                </m:e>
                              </m:d>
                            </m:e>
                          </m:func>
                        </m:e>
                      </m:d>
                    </m:e>
                  </m:d>
                </m:e>
              </m:func>
              <m:r>
                <w:rPr>
                  <w:rFonts w:ascii="Cambria Math" w:eastAsiaTheme="minorEastAsia" w:hAnsi="Cambria Math"/>
                  <w:lang w:val="en-US"/>
                </w:rPr>
                <m:t xml:space="preserve"> </m:t>
              </m:r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 xml:space="preserve"> </m:t>
              </m:r>
              <m:func>
                <m:func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9+2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log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e>
                      </m:func>
                    </m:e>
                  </m:d>
                </m:e>
              </m:func>
            </m:e>
          </m:func>
          <m:r>
            <w:rPr>
              <w:rFonts w:ascii="Cambria Math" w:eastAsiaTheme="minorEastAsia" w:hAnsi="Cambria Math"/>
              <w:lang w:val="en-US"/>
            </w:rPr>
            <m:t>= 4</m:t>
          </m:r>
        </m:oMath>
      </m:oMathPara>
    </w:p>
    <w:p w14:paraId="1B9462D5" w14:textId="46ABF1CD" w:rsidR="00971381" w:rsidRPr="00047672" w:rsidRDefault="00047672" w:rsidP="00971381">
      <w:pPr>
        <w:spacing w:after="0"/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n</m:t>
          </m:r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  <w:lang w:val="en-US"/>
            </w:rPr>
            <m:t>m</m:t>
          </m:r>
          <m: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  <w:lang w:val="en-US"/>
            </w:rPr>
            <m:t>k</m:t>
          </m:r>
          <m:r>
            <w:rPr>
              <w:rFonts w:ascii="Cambria Math" w:hAnsi="Cambria Math"/>
            </w:rPr>
            <m:t xml:space="preserve"> = 8 + 4 = 12</m:t>
          </m:r>
        </m:oMath>
      </m:oMathPara>
    </w:p>
    <w:p w14:paraId="26A0448C" w14:textId="77777777" w:rsidR="00971381" w:rsidRPr="00EA7E00" w:rsidRDefault="00971381" w:rsidP="00971381">
      <w:pPr>
        <w:spacing w:after="0"/>
      </w:pPr>
    </w:p>
    <w:p w14:paraId="6D72670E" w14:textId="77777777" w:rsidR="00971381" w:rsidRDefault="00971381" w:rsidP="00971381">
      <w:pPr>
        <w:spacing w:after="0"/>
      </w:pPr>
      <w:r>
        <w:t>Таким образом</w:t>
      </w:r>
      <w:r w:rsidRPr="00EA7E00">
        <w:t xml:space="preserve">, </w:t>
      </w:r>
      <w:r>
        <w:t>искомый линейный блоковый код является (12</w:t>
      </w:r>
      <w:r w:rsidRPr="00EA7E00">
        <w:t xml:space="preserve">,8,3) </w:t>
      </w:r>
      <w:r>
        <w:t>–</w:t>
      </w:r>
      <w:r w:rsidRPr="00EA7E00">
        <w:t xml:space="preserve"> </w:t>
      </w:r>
      <w:r>
        <w:t>кодом</w:t>
      </w:r>
    </w:p>
    <w:p w14:paraId="58E866C4" w14:textId="77777777" w:rsidR="00971381" w:rsidRPr="00C11623" w:rsidRDefault="00971381" w:rsidP="00971381">
      <w:pPr>
        <w:spacing w:after="0"/>
      </w:pPr>
    </w:p>
    <w:p w14:paraId="66BB4F95" w14:textId="1EE80ED0" w:rsidR="00971381" w:rsidRDefault="009801B0" w:rsidP="00971381">
      <w:pPr>
        <w:spacing w:after="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W</m:t>
          </m:r>
          <m:r>
            <w:rPr>
              <w:rFonts w:ascii="Cambria Math" w:hAnsi="Cambria Math"/>
              <w:vertAlign w:val="subscript"/>
              <w:lang w:val="en-US"/>
            </w:rPr>
            <m:t>p</m:t>
          </m:r>
          <m:r>
            <w:rPr>
              <w:rFonts w:ascii="Cambria Math" w:hAnsi="Cambria Math"/>
              <w:lang w:val="en-US"/>
            </w:rPr>
            <m:t>≥</m:t>
          </m:r>
          <m:r>
            <w:rPr>
              <w:rFonts w:ascii="Cambria Math" w:hAnsi="Cambria Math"/>
              <w:lang w:val="en-US"/>
            </w:rPr>
            <m:t xml:space="preserve"> d - 1</m:t>
          </m:r>
          <m: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  <w:lang w:val="en-US"/>
            </w:rPr>
            <m:t xml:space="preserve"> W</m:t>
          </m:r>
          <m:r>
            <w:rPr>
              <w:rFonts w:ascii="Cambria Math" w:hAnsi="Cambria Math"/>
              <w:vertAlign w:val="subscript"/>
              <w:lang w:val="en-US"/>
            </w:rPr>
            <m:t>p</m:t>
          </m:r>
          <m:r>
            <w:rPr>
              <w:rFonts w:ascii="Cambria Math" w:hAnsi="Cambria Math"/>
              <w:lang w:val="en-US"/>
            </w:rPr>
            <m:t>≥</m:t>
          </m:r>
          <m:r>
            <w:rPr>
              <w:rFonts w:ascii="Cambria Math" w:hAnsi="Cambria Math"/>
              <w:lang w:val="en-US"/>
            </w:rPr>
            <m:t xml:space="preserve"> 2</m:t>
          </m:r>
        </m:oMath>
      </m:oMathPara>
    </w:p>
    <w:p w14:paraId="3AE8F3ED" w14:textId="77777777" w:rsidR="00971381" w:rsidRDefault="00971381" w:rsidP="00971381">
      <w:pPr>
        <w:spacing w:after="0"/>
        <w:rPr>
          <w:lang w:val="en-US"/>
        </w:rPr>
      </w:pPr>
    </w:p>
    <w:tbl>
      <w:tblPr>
        <w:tblStyle w:val="a3"/>
        <w:tblW w:w="9256" w:type="dxa"/>
        <w:tblInd w:w="-5" w:type="dxa"/>
        <w:tblLook w:val="04A0" w:firstRow="1" w:lastRow="0" w:firstColumn="1" w:lastColumn="0" w:noHBand="0" w:noVBand="1"/>
      </w:tblPr>
      <w:tblGrid>
        <w:gridCol w:w="356"/>
        <w:gridCol w:w="741"/>
        <w:gridCol w:w="741"/>
        <w:gridCol w:w="741"/>
        <w:gridCol w:w="741"/>
        <w:gridCol w:w="742"/>
        <w:gridCol w:w="742"/>
        <w:gridCol w:w="742"/>
        <w:gridCol w:w="742"/>
        <w:gridCol w:w="742"/>
        <w:gridCol w:w="742"/>
        <w:gridCol w:w="742"/>
        <w:gridCol w:w="742"/>
      </w:tblGrid>
      <w:tr w:rsidR="00527180" w14:paraId="6B29CCF2" w14:textId="77777777" w:rsidTr="00527180">
        <w:trPr>
          <w:trHeight w:val="571"/>
        </w:trPr>
        <w:tc>
          <w:tcPr>
            <w:tcW w:w="356" w:type="dxa"/>
          </w:tcPr>
          <w:p w14:paraId="4829CDB8" w14:textId="73284055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41" w:type="dxa"/>
          </w:tcPr>
          <w:p w14:paraId="15E29B0D" w14:textId="189FDE8F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41" w:type="dxa"/>
          </w:tcPr>
          <w:p w14:paraId="3162EDEE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3B4EA3BF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52EC9986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2" w:type="dxa"/>
          </w:tcPr>
          <w:p w14:paraId="59CA79ED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2" w:type="dxa"/>
          </w:tcPr>
          <w:p w14:paraId="47B4678B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2" w:type="dxa"/>
          </w:tcPr>
          <w:p w14:paraId="6EF50F4B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2" w:type="dxa"/>
            <w:tcBorders>
              <w:right w:val="double" w:sz="4" w:space="0" w:color="auto"/>
            </w:tcBorders>
          </w:tcPr>
          <w:p w14:paraId="4A589B3E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2" w:type="dxa"/>
            <w:tcBorders>
              <w:left w:val="double" w:sz="4" w:space="0" w:color="auto"/>
            </w:tcBorders>
          </w:tcPr>
          <w:p w14:paraId="4448820C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2" w:type="dxa"/>
          </w:tcPr>
          <w:p w14:paraId="2CB1EF1C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42" w:type="dxa"/>
          </w:tcPr>
          <w:p w14:paraId="412EDC77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42" w:type="dxa"/>
          </w:tcPr>
          <w:p w14:paraId="3DCC8C29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27180" w14:paraId="6C195FF4" w14:textId="77777777" w:rsidTr="00527180">
        <w:trPr>
          <w:trHeight w:val="549"/>
        </w:trPr>
        <w:tc>
          <w:tcPr>
            <w:tcW w:w="356" w:type="dxa"/>
          </w:tcPr>
          <w:p w14:paraId="714B5945" w14:textId="6A38E88C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41" w:type="dxa"/>
          </w:tcPr>
          <w:p w14:paraId="3DA847C4" w14:textId="06C5E769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7BD5FABF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41" w:type="dxa"/>
          </w:tcPr>
          <w:p w14:paraId="5B017BB4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62F38E37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2" w:type="dxa"/>
          </w:tcPr>
          <w:p w14:paraId="34A3CE6A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2" w:type="dxa"/>
          </w:tcPr>
          <w:p w14:paraId="0B328AB5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2" w:type="dxa"/>
          </w:tcPr>
          <w:p w14:paraId="2CFFFF32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2" w:type="dxa"/>
            <w:tcBorders>
              <w:right w:val="double" w:sz="4" w:space="0" w:color="auto"/>
            </w:tcBorders>
          </w:tcPr>
          <w:p w14:paraId="73EDF8E7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2" w:type="dxa"/>
            <w:tcBorders>
              <w:left w:val="double" w:sz="4" w:space="0" w:color="auto"/>
            </w:tcBorders>
          </w:tcPr>
          <w:p w14:paraId="0B72AAA9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42" w:type="dxa"/>
          </w:tcPr>
          <w:p w14:paraId="4909C8DF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42" w:type="dxa"/>
          </w:tcPr>
          <w:p w14:paraId="176BE4B0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42" w:type="dxa"/>
          </w:tcPr>
          <w:p w14:paraId="2130E6F7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27180" w14:paraId="6D7750B4" w14:textId="77777777" w:rsidTr="00527180">
        <w:trPr>
          <w:trHeight w:val="571"/>
        </w:trPr>
        <w:tc>
          <w:tcPr>
            <w:tcW w:w="356" w:type="dxa"/>
          </w:tcPr>
          <w:p w14:paraId="6293A4AE" w14:textId="243E43D0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41" w:type="dxa"/>
          </w:tcPr>
          <w:p w14:paraId="248305C2" w14:textId="72AC99C2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5180AF87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50DAB5E5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41" w:type="dxa"/>
          </w:tcPr>
          <w:p w14:paraId="7180E296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2" w:type="dxa"/>
          </w:tcPr>
          <w:p w14:paraId="788190DF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2" w:type="dxa"/>
          </w:tcPr>
          <w:p w14:paraId="1D9FA8EF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2" w:type="dxa"/>
          </w:tcPr>
          <w:p w14:paraId="11209E49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2" w:type="dxa"/>
            <w:tcBorders>
              <w:right w:val="double" w:sz="4" w:space="0" w:color="auto"/>
            </w:tcBorders>
          </w:tcPr>
          <w:p w14:paraId="2B65189C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2" w:type="dxa"/>
            <w:tcBorders>
              <w:left w:val="double" w:sz="4" w:space="0" w:color="auto"/>
            </w:tcBorders>
          </w:tcPr>
          <w:p w14:paraId="606DD417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42" w:type="dxa"/>
          </w:tcPr>
          <w:p w14:paraId="706E51C4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42" w:type="dxa"/>
          </w:tcPr>
          <w:p w14:paraId="5343BD1F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2" w:type="dxa"/>
          </w:tcPr>
          <w:p w14:paraId="68BB1DE9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27180" w14:paraId="40670AC5" w14:textId="77777777" w:rsidTr="00527180">
        <w:trPr>
          <w:trHeight w:val="549"/>
        </w:trPr>
        <w:tc>
          <w:tcPr>
            <w:tcW w:w="356" w:type="dxa"/>
          </w:tcPr>
          <w:p w14:paraId="0462FEBD" w14:textId="03BC4D32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41" w:type="dxa"/>
          </w:tcPr>
          <w:p w14:paraId="155FFA29" w14:textId="55219521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1E0CB89C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6912F79C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17B20BB1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42" w:type="dxa"/>
          </w:tcPr>
          <w:p w14:paraId="24774DFC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2" w:type="dxa"/>
          </w:tcPr>
          <w:p w14:paraId="0FF7775E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2" w:type="dxa"/>
          </w:tcPr>
          <w:p w14:paraId="23AB1B2E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2" w:type="dxa"/>
            <w:tcBorders>
              <w:right w:val="double" w:sz="4" w:space="0" w:color="auto"/>
            </w:tcBorders>
          </w:tcPr>
          <w:p w14:paraId="763E78DE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2" w:type="dxa"/>
            <w:tcBorders>
              <w:left w:val="double" w:sz="4" w:space="0" w:color="auto"/>
            </w:tcBorders>
          </w:tcPr>
          <w:p w14:paraId="55AFCF96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42" w:type="dxa"/>
          </w:tcPr>
          <w:p w14:paraId="54BB9FE8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2" w:type="dxa"/>
          </w:tcPr>
          <w:p w14:paraId="3CF26F22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42" w:type="dxa"/>
          </w:tcPr>
          <w:p w14:paraId="3B9E3BC0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27180" w14:paraId="0B8B33C3" w14:textId="77777777" w:rsidTr="00527180">
        <w:trPr>
          <w:trHeight w:val="571"/>
        </w:trPr>
        <w:tc>
          <w:tcPr>
            <w:tcW w:w="356" w:type="dxa"/>
          </w:tcPr>
          <w:p w14:paraId="1A41DF33" w14:textId="69EA275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41" w:type="dxa"/>
          </w:tcPr>
          <w:p w14:paraId="4C14EF1F" w14:textId="64D353C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5A266402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0DD78236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1FAB1129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2" w:type="dxa"/>
          </w:tcPr>
          <w:p w14:paraId="00BE0693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42" w:type="dxa"/>
          </w:tcPr>
          <w:p w14:paraId="150EDD1E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2" w:type="dxa"/>
          </w:tcPr>
          <w:p w14:paraId="764585B6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2" w:type="dxa"/>
            <w:tcBorders>
              <w:right w:val="double" w:sz="4" w:space="0" w:color="auto"/>
            </w:tcBorders>
          </w:tcPr>
          <w:p w14:paraId="64279D33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2" w:type="dxa"/>
            <w:tcBorders>
              <w:left w:val="double" w:sz="4" w:space="0" w:color="auto"/>
            </w:tcBorders>
          </w:tcPr>
          <w:p w14:paraId="5EC69C58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2" w:type="dxa"/>
          </w:tcPr>
          <w:p w14:paraId="0468CE9D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2" w:type="dxa"/>
          </w:tcPr>
          <w:p w14:paraId="43CB0D10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42" w:type="dxa"/>
          </w:tcPr>
          <w:p w14:paraId="5FC10936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27180" w14:paraId="6C08EFD7" w14:textId="77777777" w:rsidTr="00527180">
        <w:trPr>
          <w:trHeight w:val="549"/>
        </w:trPr>
        <w:tc>
          <w:tcPr>
            <w:tcW w:w="356" w:type="dxa"/>
          </w:tcPr>
          <w:p w14:paraId="170A04F8" w14:textId="3284165B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741" w:type="dxa"/>
          </w:tcPr>
          <w:p w14:paraId="764D7CD4" w14:textId="6C1C5C33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15BACBAD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3A246CA9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22696DCE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2" w:type="dxa"/>
          </w:tcPr>
          <w:p w14:paraId="41A64C94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2" w:type="dxa"/>
          </w:tcPr>
          <w:p w14:paraId="23D4B451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42" w:type="dxa"/>
          </w:tcPr>
          <w:p w14:paraId="32164624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2" w:type="dxa"/>
            <w:tcBorders>
              <w:right w:val="double" w:sz="4" w:space="0" w:color="auto"/>
            </w:tcBorders>
          </w:tcPr>
          <w:p w14:paraId="1B8DAE32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2" w:type="dxa"/>
            <w:tcBorders>
              <w:left w:val="double" w:sz="4" w:space="0" w:color="auto"/>
            </w:tcBorders>
          </w:tcPr>
          <w:p w14:paraId="256062D9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42" w:type="dxa"/>
          </w:tcPr>
          <w:p w14:paraId="7DBCD886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42" w:type="dxa"/>
          </w:tcPr>
          <w:p w14:paraId="50CB87A3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2" w:type="dxa"/>
          </w:tcPr>
          <w:p w14:paraId="2B1F54E7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27180" w14:paraId="52D87022" w14:textId="77777777" w:rsidTr="00527180">
        <w:trPr>
          <w:trHeight w:val="571"/>
        </w:trPr>
        <w:tc>
          <w:tcPr>
            <w:tcW w:w="356" w:type="dxa"/>
          </w:tcPr>
          <w:p w14:paraId="5C718D9B" w14:textId="1D5676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741" w:type="dxa"/>
          </w:tcPr>
          <w:p w14:paraId="2DE607B6" w14:textId="766D5C0E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6CC2ADA7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038CC606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4A958C73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2" w:type="dxa"/>
          </w:tcPr>
          <w:p w14:paraId="663A016D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2" w:type="dxa"/>
          </w:tcPr>
          <w:p w14:paraId="5A5590C8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2" w:type="dxa"/>
          </w:tcPr>
          <w:p w14:paraId="1FA02EDC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42" w:type="dxa"/>
            <w:tcBorders>
              <w:right w:val="double" w:sz="4" w:space="0" w:color="auto"/>
            </w:tcBorders>
          </w:tcPr>
          <w:p w14:paraId="5F327E78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2" w:type="dxa"/>
            <w:tcBorders>
              <w:left w:val="double" w:sz="4" w:space="0" w:color="auto"/>
            </w:tcBorders>
          </w:tcPr>
          <w:p w14:paraId="2F2AA58D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2" w:type="dxa"/>
          </w:tcPr>
          <w:p w14:paraId="121DD18A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42" w:type="dxa"/>
          </w:tcPr>
          <w:p w14:paraId="1CFC6145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42" w:type="dxa"/>
          </w:tcPr>
          <w:p w14:paraId="192C4825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27180" w14:paraId="5AEA3606" w14:textId="77777777" w:rsidTr="00527180">
        <w:trPr>
          <w:trHeight w:val="549"/>
        </w:trPr>
        <w:tc>
          <w:tcPr>
            <w:tcW w:w="356" w:type="dxa"/>
          </w:tcPr>
          <w:p w14:paraId="6F217F94" w14:textId="190B61EA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741" w:type="dxa"/>
          </w:tcPr>
          <w:p w14:paraId="5452A723" w14:textId="0B524B5A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01E2BAF1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722A5F21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5E905BF1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2" w:type="dxa"/>
          </w:tcPr>
          <w:p w14:paraId="63240D22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2" w:type="dxa"/>
          </w:tcPr>
          <w:p w14:paraId="7918B05C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2" w:type="dxa"/>
          </w:tcPr>
          <w:p w14:paraId="43329F8D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2" w:type="dxa"/>
            <w:tcBorders>
              <w:right w:val="double" w:sz="4" w:space="0" w:color="auto"/>
            </w:tcBorders>
          </w:tcPr>
          <w:p w14:paraId="081FADE2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42" w:type="dxa"/>
            <w:tcBorders>
              <w:left w:val="double" w:sz="4" w:space="0" w:color="auto"/>
            </w:tcBorders>
          </w:tcPr>
          <w:p w14:paraId="425E596B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42" w:type="dxa"/>
          </w:tcPr>
          <w:p w14:paraId="38993F0E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2" w:type="dxa"/>
          </w:tcPr>
          <w:p w14:paraId="6A14C61D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2" w:type="dxa"/>
          </w:tcPr>
          <w:p w14:paraId="3A01320F" w14:textId="77777777" w:rsidR="00527180" w:rsidRDefault="00527180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383F0A62" w14:textId="44A36097" w:rsidR="009801B0" w:rsidRDefault="009801B0" w:rsidP="00971381">
      <w:pPr>
        <w:spacing w:after="0"/>
        <w:rPr>
          <w:i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8"/>
        <w:gridCol w:w="1869"/>
        <w:gridCol w:w="1869"/>
        <w:gridCol w:w="1869"/>
        <w:gridCol w:w="1869"/>
      </w:tblGrid>
      <w:tr w:rsidR="00B21F5E" w14:paraId="07FF4CA4" w14:textId="77777777" w:rsidTr="00B21F5E">
        <w:tc>
          <w:tcPr>
            <w:tcW w:w="1868" w:type="dxa"/>
          </w:tcPr>
          <w:p w14:paraId="611EA30B" w14:textId="688D07C8" w:rsidR="00B21F5E" w:rsidRDefault="00B21F5E" w:rsidP="00971381">
            <w:pPr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10001011:</w:t>
            </w:r>
          </w:p>
        </w:tc>
        <w:tc>
          <w:tcPr>
            <w:tcW w:w="1869" w:type="dxa"/>
          </w:tcPr>
          <w:p w14:paraId="6F61C0A6" w14:textId="77777777" w:rsidR="00B21F5E" w:rsidRDefault="00B21F5E" w:rsidP="00971381">
            <w:pPr>
              <w:rPr>
                <w:iCs/>
                <w:lang w:val="en-US"/>
              </w:rPr>
            </w:pPr>
          </w:p>
        </w:tc>
        <w:tc>
          <w:tcPr>
            <w:tcW w:w="1869" w:type="dxa"/>
          </w:tcPr>
          <w:p w14:paraId="1428907A" w14:textId="456044B5" w:rsidR="00B21F5E" w:rsidRDefault="00B21F5E" w:rsidP="00971381">
            <w:pPr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00001101:</w:t>
            </w:r>
          </w:p>
        </w:tc>
        <w:tc>
          <w:tcPr>
            <w:tcW w:w="1869" w:type="dxa"/>
          </w:tcPr>
          <w:p w14:paraId="733B48A5" w14:textId="77777777" w:rsidR="00B21F5E" w:rsidRDefault="00B21F5E" w:rsidP="00971381">
            <w:pPr>
              <w:rPr>
                <w:iCs/>
                <w:lang w:val="en-US"/>
              </w:rPr>
            </w:pPr>
          </w:p>
        </w:tc>
        <w:tc>
          <w:tcPr>
            <w:tcW w:w="1869" w:type="dxa"/>
          </w:tcPr>
          <w:p w14:paraId="445EE837" w14:textId="531A2B10" w:rsidR="00B21F5E" w:rsidRDefault="00B21F5E" w:rsidP="00971381">
            <w:pPr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11010001:</w:t>
            </w:r>
          </w:p>
        </w:tc>
      </w:tr>
      <w:tr w:rsidR="00B21F5E" w14:paraId="7CF7DC35" w14:textId="77777777" w:rsidTr="00B21F5E">
        <w:tc>
          <w:tcPr>
            <w:tcW w:w="1868" w:type="dxa"/>
          </w:tcPr>
          <w:p w14:paraId="682BEE11" w14:textId="5CE33F08" w:rsidR="00B21F5E" w:rsidRDefault="00B21F5E" w:rsidP="00B21F5E">
            <w:pPr>
              <w:jc w:val="right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0111</w:t>
            </w:r>
          </w:p>
        </w:tc>
        <w:tc>
          <w:tcPr>
            <w:tcW w:w="1869" w:type="dxa"/>
          </w:tcPr>
          <w:p w14:paraId="7858EEBE" w14:textId="77777777" w:rsidR="00B21F5E" w:rsidRDefault="00B21F5E" w:rsidP="00B21F5E">
            <w:pPr>
              <w:jc w:val="right"/>
              <w:rPr>
                <w:iCs/>
                <w:lang w:val="en-US"/>
              </w:rPr>
            </w:pPr>
          </w:p>
        </w:tc>
        <w:tc>
          <w:tcPr>
            <w:tcW w:w="1869" w:type="dxa"/>
          </w:tcPr>
          <w:p w14:paraId="06CBF6CC" w14:textId="12F0B42D" w:rsidR="00B21F5E" w:rsidRDefault="00B21F5E" w:rsidP="00B21F5E">
            <w:pPr>
              <w:jc w:val="right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0011</w:t>
            </w:r>
          </w:p>
        </w:tc>
        <w:tc>
          <w:tcPr>
            <w:tcW w:w="1869" w:type="dxa"/>
          </w:tcPr>
          <w:p w14:paraId="59C7A8AE" w14:textId="77777777" w:rsidR="00B21F5E" w:rsidRDefault="00B21F5E" w:rsidP="00B21F5E">
            <w:pPr>
              <w:jc w:val="right"/>
              <w:rPr>
                <w:iCs/>
                <w:lang w:val="en-US"/>
              </w:rPr>
            </w:pPr>
          </w:p>
        </w:tc>
        <w:tc>
          <w:tcPr>
            <w:tcW w:w="1869" w:type="dxa"/>
          </w:tcPr>
          <w:p w14:paraId="5B9EFA5E" w14:textId="3AFC3A4F" w:rsidR="00B21F5E" w:rsidRDefault="00B21F5E" w:rsidP="00B21F5E">
            <w:pPr>
              <w:jc w:val="right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0111</w:t>
            </w:r>
          </w:p>
        </w:tc>
      </w:tr>
      <w:tr w:rsidR="00B21F5E" w14:paraId="58724003" w14:textId="77777777" w:rsidTr="00B21F5E">
        <w:tc>
          <w:tcPr>
            <w:tcW w:w="1868" w:type="dxa"/>
          </w:tcPr>
          <w:p w14:paraId="4BC7EB51" w14:textId="59951E97" w:rsidR="00B21F5E" w:rsidRDefault="00B21F5E" w:rsidP="00B21F5E">
            <w:pPr>
              <w:jc w:val="right"/>
              <w:rPr>
                <w:iCs/>
                <w:lang w:val="en-US"/>
              </w:rPr>
            </w:pPr>
            <m:oMath>
              <m:r>
                <w:rPr>
                  <w:rFonts w:ascii="Cambria Math" w:hAnsi="Cambria Math"/>
                  <w:lang w:val="en-US"/>
                </w:rPr>
                <m:t>⊕</m:t>
              </m:r>
              <m:r>
                <w:rPr>
                  <w:rFonts w:ascii="Cambria Math" w:hAnsi="Cambria Math"/>
                  <w:lang w:val="en-US"/>
                </w:rPr>
                <m:t xml:space="preserve">          </m:t>
              </m:r>
            </m:oMath>
            <w:r>
              <w:rPr>
                <w:iCs/>
                <w:lang w:val="en-US"/>
              </w:rPr>
              <w:t>0011</w:t>
            </w:r>
          </w:p>
        </w:tc>
        <w:tc>
          <w:tcPr>
            <w:tcW w:w="1869" w:type="dxa"/>
          </w:tcPr>
          <w:p w14:paraId="4F9B6B40" w14:textId="77777777" w:rsidR="00B21F5E" w:rsidRDefault="00B21F5E" w:rsidP="00B21F5E">
            <w:pPr>
              <w:jc w:val="right"/>
              <w:rPr>
                <w:iCs/>
                <w:lang w:val="en-US"/>
              </w:rPr>
            </w:pPr>
          </w:p>
        </w:tc>
        <w:tc>
          <w:tcPr>
            <w:tcW w:w="1869" w:type="dxa"/>
          </w:tcPr>
          <w:p w14:paraId="186E5483" w14:textId="54F92420" w:rsidR="00B21F5E" w:rsidRDefault="00B21F5E" w:rsidP="00B21F5E">
            <w:pPr>
              <w:jc w:val="right"/>
              <w:rPr>
                <w:iCs/>
                <w:lang w:val="en-US"/>
              </w:rPr>
            </w:pPr>
            <m:oMath>
              <m:r>
                <w:rPr>
                  <w:rFonts w:ascii="Cambria Math" w:hAnsi="Cambria Math"/>
                  <w:lang w:val="en-US"/>
                </w:rPr>
                <m:t>⊕</m:t>
              </m:r>
              <m:r>
                <w:rPr>
                  <w:rFonts w:ascii="Cambria Math" w:hAnsi="Cambria Math"/>
                  <w:lang w:val="en-US"/>
                </w:rPr>
                <m:t xml:space="preserve">          </m:t>
              </m:r>
            </m:oMath>
            <w:r>
              <w:rPr>
                <w:iCs/>
                <w:lang w:val="en-US"/>
              </w:rPr>
              <w:t>1100</w:t>
            </w:r>
          </w:p>
        </w:tc>
        <w:tc>
          <w:tcPr>
            <w:tcW w:w="1869" w:type="dxa"/>
          </w:tcPr>
          <w:p w14:paraId="5BACEC65" w14:textId="77777777" w:rsidR="00B21F5E" w:rsidRDefault="00B21F5E" w:rsidP="00B21F5E">
            <w:pPr>
              <w:jc w:val="right"/>
              <w:rPr>
                <w:iCs/>
                <w:lang w:val="en-US"/>
              </w:rPr>
            </w:pPr>
          </w:p>
        </w:tc>
        <w:tc>
          <w:tcPr>
            <w:tcW w:w="1869" w:type="dxa"/>
          </w:tcPr>
          <w:p w14:paraId="13F5D17C" w14:textId="4EB59A63" w:rsidR="00B21F5E" w:rsidRDefault="00B21F5E" w:rsidP="00B21F5E">
            <w:pPr>
              <w:jc w:val="right"/>
              <w:rPr>
                <w:iCs/>
                <w:lang w:val="en-US"/>
              </w:rPr>
            </w:pPr>
            <m:oMath>
              <m:r>
                <w:rPr>
                  <w:rFonts w:ascii="Cambria Math" w:hAnsi="Cambria Math"/>
                  <w:lang w:val="en-US"/>
                </w:rPr>
                <m:t>⊕</m:t>
              </m:r>
              <m:r>
                <w:rPr>
                  <w:rFonts w:ascii="Cambria Math" w:hAnsi="Cambria Math"/>
                  <w:lang w:val="en-US"/>
                </w:rPr>
                <m:t xml:space="preserve">          </m:t>
              </m:r>
            </m:oMath>
            <w:r>
              <w:rPr>
                <w:iCs/>
                <w:lang w:val="en-US"/>
              </w:rPr>
              <w:t>1110</w:t>
            </w:r>
          </w:p>
        </w:tc>
      </w:tr>
      <w:tr w:rsidR="00B21F5E" w14:paraId="007117E8" w14:textId="77777777" w:rsidTr="00B21F5E">
        <w:tc>
          <w:tcPr>
            <w:tcW w:w="1868" w:type="dxa"/>
          </w:tcPr>
          <w:p w14:paraId="320E953F" w14:textId="119DB4F1" w:rsidR="00B21F5E" w:rsidRDefault="00B21F5E" w:rsidP="00B21F5E">
            <w:pPr>
              <w:jc w:val="right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0110</w:t>
            </w:r>
          </w:p>
        </w:tc>
        <w:tc>
          <w:tcPr>
            <w:tcW w:w="1869" w:type="dxa"/>
          </w:tcPr>
          <w:p w14:paraId="748069C6" w14:textId="77777777" w:rsidR="00B21F5E" w:rsidRDefault="00B21F5E" w:rsidP="00B21F5E">
            <w:pPr>
              <w:jc w:val="right"/>
              <w:rPr>
                <w:iCs/>
                <w:lang w:val="en-US"/>
              </w:rPr>
            </w:pPr>
          </w:p>
        </w:tc>
        <w:tc>
          <w:tcPr>
            <w:tcW w:w="1869" w:type="dxa"/>
          </w:tcPr>
          <w:p w14:paraId="7D66D39A" w14:textId="77777777" w:rsidR="00B21F5E" w:rsidRDefault="00B21F5E" w:rsidP="00B21F5E">
            <w:pPr>
              <w:jc w:val="right"/>
              <w:rPr>
                <w:iCs/>
                <w:lang w:val="en-US"/>
              </w:rPr>
            </w:pPr>
          </w:p>
        </w:tc>
        <w:tc>
          <w:tcPr>
            <w:tcW w:w="1869" w:type="dxa"/>
          </w:tcPr>
          <w:p w14:paraId="6CD0B2C1" w14:textId="77777777" w:rsidR="00B21F5E" w:rsidRDefault="00B21F5E" w:rsidP="00B21F5E">
            <w:pPr>
              <w:jc w:val="right"/>
              <w:rPr>
                <w:iCs/>
                <w:lang w:val="en-US"/>
              </w:rPr>
            </w:pPr>
          </w:p>
        </w:tc>
        <w:tc>
          <w:tcPr>
            <w:tcW w:w="1869" w:type="dxa"/>
          </w:tcPr>
          <w:p w14:paraId="1D66810A" w14:textId="45D4704F" w:rsidR="00B21F5E" w:rsidRDefault="00B21F5E" w:rsidP="00B21F5E">
            <w:pPr>
              <w:jc w:val="right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1011</w:t>
            </w:r>
          </w:p>
        </w:tc>
      </w:tr>
      <w:tr w:rsidR="00B21F5E" w14:paraId="7D308221" w14:textId="77777777" w:rsidTr="00B21F5E">
        <w:tc>
          <w:tcPr>
            <w:tcW w:w="1868" w:type="dxa"/>
          </w:tcPr>
          <w:p w14:paraId="0DAEC666" w14:textId="50B04873" w:rsidR="00B21F5E" w:rsidRDefault="00B21F5E" w:rsidP="00B21F5E">
            <w:pPr>
              <w:jc w:val="right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1001</w:t>
            </w:r>
          </w:p>
        </w:tc>
        <w:tc>
          <w:tcPr>
            <w:tcW w:w="1869" w:type="dxa"/>
          </w:tcPr>
          <w:p w14:paraId="04FDE37E" w14:textId="77777777" w:rsidR="00B21F5E" w:rsidRDefault="00B21F5E" w:rsidP="00B21F5E">
            <w:pPr>
              <w:jc w:val="right"/>
              <w:rPr>
                <w:iCs/>
                <w:lang w:val="en-US"/>
              </w:rPr>
            </w:pPr>
          </w:p>
        </w:tc>
        <w:tc>
          <w:tcPr>
            <w:tcW w:w="1869" w:type="dxa"/>
          </w:tcPr>
          <w:p w14:paraId="1B0D0CBD" w14:textId="1C76C538" w:rsidR="00B21F5E" w:rsidRDefault="00B21F5E" w:rsidP="00B21F5E">
            <w:pPr>
              <w:jc w:val="right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1001</w:t>
            </w:r>
          </w:p>
        </w:tc>
        <w:tc>
          <w:tcPr>
            <w:tcW w:w="1869" w:type="dxa"/>
          </w:tcPr>
          <w:p w14:paraId="5EAE7414" w14:textId="77777777" w:rsidR="00B21F5E" w:rsidRDefault="00B21F5E" w:rsidP="00B21F5E">
            <w:pPr>
              <w:jc w:val="right"/>
              <w:rPr>
                <w:iCs/>
                <w:lang w:val="en-US"/>
              </w:rPr>
            </w:pPr>
          </w:p>
        </w:tc>
        <w:tc>
          <w:tcPr>
            <w:tcW w:w="1869" w:type="dxa"/>
          </w:tcPr>
          <w:p w14:paraId="65A81B69" w14:textId="4AD32F79" w:rsidR="00B21F5E" w:rsidRDefault="00B21F5E" w:rsidP="00B21F5E">
            <w:pPr>
              <w:jc w:val="right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1001</w:t>
            </w:r>
          </w:p>
        </w:tc>
      </w:tr>
      <w:tr w:rsidR="00B21F5E" w14:paraId="0BAE7850" w14:textId="77777777" w:rsidTr="00B21F5E">
        <w:tc>
          <w:tcPr>
            <w:tcW w:w="1868" w:type="dxa"/>
          </w:tcPr>
          <w:p w14:paraId="48FD16E9" w14:textId="571CFAC1" w:rsidR="00B21F5E" w:rsidRDefault="00B21F5E" w:rsidP="00B21F5E">
            <w:pPr>
              <w:jc w:val="right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=</w:t>
            </w:r>
          </w:p>
        </w:tc>
        <w:tc>
          <w:tcPr>
            <w:tcW w:w="1869" w:type="dxa"/>
          </w:tcPr>
          <w:p w14:paraId="3064CA47" w14:textId="77777777" w:rsidR="00B21F5E" w:rsidRDefault="00B21F5E" w:rsidP="00B21F5E">
            <w:pPr>
              <w:jc w:val="right"/>
              <w:rPr>
                <w:iCs/>
                <w:lang w:val="en-US"/>
              </w:rPr>
            </w:pPr>
          </w:p>
        </w:tc>
        <w:tc>
          <w:tcPr>
            <w:tcW w:w="1869" w:type="dxa"/>
          </w:tcPr>
          <w:p w14:paraId="25B0D345" w14:textId="27F0ACAC" w:rsidR="00B21F5E" w:rsidRDefault="00B21F5E" w:rsidP="00B21F5E">
            <w:pPr>
              <w:jc w:val="right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=</w:t>
            </w:r>
          </w:p>
        </w:tc>
        <w:tc>
          <w:tcPr>
            <w:tcW w:w="1869" w:type="dxa"/>
          </w:tcPr>
          <w:p w14:paraId="0BA5D0DE" w14:textId="77777777" w:rsidR="00B21F5E" w:rsidRDefault="00B21F5E" w:rsidP="00B21F5E">
            <w:pPr>
              <w:jc w:val="right"/>
              <w:rPr>
                <w:iCs/>
                <w:lang w:val="en-US"/>
              </w:rPr>
            </w:pPr>
          </w:p>
        </w:tc>
        <w:tc>
          <w:tcPr>
            <w:tcW w:w="1869" w:type="dxa"/>
          </w:tcPr>
          <w:p w14:paraId="734A7D1B" w14:textId="0DCCA7C4" w:rsidR="00B21F5E" w:rsidRDefault="00B21F5E" w:rsidP="00B21F5E">
            <w:pPr>
              <w:jc w:val="right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=</w:t>
            </w:r>
          </w:p>
        </w:tc>
      </w:tr>
      <w:tr w:rsidR="00B21F5E" w14:paraId="2AC7AC90" w14:textId="77777777" w:rsidTr="00B21F5E">
        <w:tc>
          <w:tcPr>
            <w:tcW w:w="1868" w:type="dxa"/>
          </w:tcPr>
          <w:p w14:paraId="52648277" w14:textId="04910BC3" w:rsidR="00B21F5E" w:rsidRDefault="00B21F5E" w:rsidP="00B21F5E">
            <w:pPr>
              <w:jc w:val="right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1011</w:t>
            </w:r>
          </w:p>
        </w:tc>
        <w:tc>
          <w:tcPr>
            <w:tcW w:w="1869" w:type="dxa"/>
          </w:tcPr>
          <w:p w14:paraId="74EDEC5D" w14:textId="77777777" w:rsidR="00B21F5E" w:rsidRDefault="00B21F5E" w:rsidP="00B21F5E">
            <w:pPr>
              <w:jc w:val="right"/>
              <w:rPr>
                <w:iCs/>
                <w:lang w:val="en-US"/>
              </w:rPr>
            </w:pPr>
          </w:p>
        </w:tc>
        <w:tc>
          <w:tcPr>
            <w:tcW w:w="1869" w:type="dxa"/>
          </w:tcPr>
          <w:p w14:paraId="6691A385" w14:textId="30519C38" w:rsidR="00B21F5E" w:rsidRDefault="00B21F5E" w:rsidP="00B21F5E">
            <w:pPr>
              <w:jc w:val="right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0110</w:t>
            </w:r>
          </w:p>
        </w:tc>
        <w:tc>
          <w:tcPr>
            <w:tcW w:w="1869" w:type="dxa"/>
          </w:tcPr>
          <w:p w14:paraId="7C3B0958" w14:textId="77777777" w:rsidR="00B21F5E" w:rsidRDefault="00B21F5E" w:rsidP="00B21F5E">
            <w:pPr>
              <w:jc w:val="right"/>
              <w:rPr>
                <w:iCs/>
                <w:lang w:val="en-US"/>
              </w:rPr>
            </w:pPr>
          </w:p>
        </w:tc>
        <w:tc>
          <w:tcPr>
            <w:tcW w:w="1869" w:type="dxa"/>
          </w:tcPr>
          <w:p w14:paraId="7FE2619C" w14:textId="0CFA33E7" w:rsidR="00B21F5E" w:rsidRDefault="00B21F5E" w:rsidP="00B21F5E">
            <w:pPr>
              <w:jc w:val="right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1011</w:t>
            </w:r>
          </w:p>
        </w:tc>
      </w:tr>
    </w:tbl>
    <w:p w14:paraId="58E68680" w14:textId="2262F89D" w:rsidR="00971381" w:rsidRPr="00527180" w:rsidRDefault="00B21F5E" w:rsidP="00971381">
      <w:pPr>
        <w:spacing w:after="0"/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</w:rPr>
            <m:t>=10001011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1011</m:t>
          </m:r>
          <m:r>
            <w:rPr>
              <w:rFonts w:ascii="Cambria Math" w:hAnsi="Cambria Math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=00001101 0110</m:t>
          </m:r>
          <m:r>
            <w:rPr>
              <w:rFonts w:ascii="Cambria Math" w:eastAsiaTheme="minorEastAsia" w:hAnsi="Cambria Math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=11010001 1011</m:t>
          </m:r>
        </m:oMath>
      </m:oMathPara>
    </w:p>
    <w:p w14:paraId="41E48D58" w14:textId="77777777" w:rsidR="00527180" w:rsidRPr="00B21F5E" w:rsidRDefault="00527180" w:rsidP="00971381">
      <w:pPr>
        <w:spacing w:after="0"/>
        <w:rPr>
          <w:rFonts w:eastAsiaTheme="minorEastAsia"/>
          <w:i/>
          <w:lang w:val="en-US"/>
        </w:rPr>
      </w:pPr>
    </w:p>
    <w:p w14:paraId="398ED183" w14:textId="77777777" w:rsidR="00971381" w:rsidRPr="00AF6984" w:rsidRDefault="00971381" w:rsidP="00971381">
      <w:pPr>
        <w:spacing w:after="0"/>
      </w:pPr>
      <w:r>
        <w:t>Транспонированная матрица-дополнение</w:t>
      </w:r>
      <w:r w:rsidRPr="00AF6984">
        <w:t xml:space="preserve"> </w:t>
      </w:r>
      <w:r>
        <w:rPr>
          <w:lang w:val="en-US"/>
        </w:rPr>
        <w:t>P</w:t>
      </w:r>
      <w:r w:rsidRPr="00AF6984">
        <w:t>:</w:t>
      </w:r>
    </w:p>
    <w:tbl>
      <w:tblPr>
        <w:tblStyle w:val="a3"/>
        <w:tblpPr w:leftFromText="180" w:rightFromText="180" w:vertAnchor="page" w:horzAnchor="margin" w:tblpY="2881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 w:rsidR="00971381" w14:paraId="1E375CF3" w14:textId="77777777" w:rsidTr="00A0079B">
        <w:tc>
          <w:tcPr>
            <w:tcW w:w="1168" w:type="dxa"/>
          </w:tcPr>
          <w:p w14:paraId="37084EBB" w14:textId="77777777" w:rsidR="00971381" w:rsidRPr="00951765" w:rsidRDefault="00971381" w:rsidP="00A0079B">
            <w:r>
              <w:t>0</w:t>
            </w:r>
          </w:p>
        </w:tc>
        <w:tc>
          <w:tcPr>
            <w:tcW w:w="1168" w:type="dxa"/>
          </w:tcPr>
          <w:p w14:paraId="54C121FE" w14:textId="77777777" w:rsidR="00971381" w:rsidRPr="00951765" w:rsidRDefault="00971381" w:rsidP="00A0079B">
            <w:r>
              <w:t>1</w:t>
            </w:r>
          </w:p>
        </w:tc>
        <w:tc>
          <w:tcPr>
            <w:tcW w:w="1168" w:type="dxa"/>
          </w:tcPr>
          <w:p w14:paraId="1041E0BF" w14:textId="77777777" w:rsidR="00971381" w:rsidRPr="0054115C" w:rsidRDefault="00971381" w:rsidP="00A0079B"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4A57C033" w14:textId="77777777" w:rsidR="00971381" w:rsidRPr="00951765" w:rsidRDefault="00971381" w:rsidP="00A0079B">
            <w:r>
              <w:t>1</w:t>
            </w:r>
          </w:p>
        </w:tc>
        <w:tc>
          <w:tcPr>
            <w:tcW w:w="1168" w:type="dxa"/>
          </w:tcPr>
          <w:p w14:paraId="237542F0" w14:textId="77777777" w:rsidR="00971381" w:rsidRPr="00951765" w:rsidRDefault="00971381" w:rsidP="00A0079B">
            <w:r>
              <w:t>0</w:t>
            </w:r>
          </w:p>
        </w:tc>
        <w:tc>
          <w:tcPr>
            <w:tcW w:w="1168" w:type="dxa"/>
          </w:tcPr>
          <w:p w14:paraId="6495C5EE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60D72602" w14:textId="77777777" w:rsidR="00971381" w:rsidRPr="00951765" w:rsidRDefault="00971381" w:rsidP="00A0079B">
            <w:r>
              <w:t>0</w:t>
            </w:r>
          </w:p>
        </w:tc>
        <w:tc>
          <w:tcPr>
            <w:tcW w:w="1168" w:type="dxa"/>
          </w:tcPr>
          <w:p w14:paraId="38D9FFCE" w14:textId="77777777" w:rsidR="00971381" w:rsidRPr="00951765" w:rsidRDefault="00971381" w:rsidP="00A0079B">
            <w:r>
              <w:t>1</w:t>
            </w:r>
          </w:p>
        </w:tc>
      </w:tr>
      <w:tr w:rsidR="00971381" w14:paraId="665C643A" w14:textId="77777777" w:rsidTr="00A0079B">
        <w:tc>
          <w:tcPr>
            <w:tcW w:w="1168" w:type="dxa"/>
          </w:tcPr>
          <w:p w14:paraId="4CF5AB52" w14:textId="77777777" w:rsidR="00971381" w:rsidRPr="00951765" w:rsidRDefault="00971381" w:rsidP="00A0079B">
            <w:r>
              <w:t>1</w:t>
            </w:r>
          </w:p>
        </w:tc>
        <w:tc>
          <w:tcPr>
            <w:tcW w:w="1168" w:type="dxa"/>
          </w:tcPr>
          <w:p w14:paraId="07BA48DA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1089816E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06370F36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094F5194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42F94EC4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714F914A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1485A6CB" w14:textId="77777777" w:rsidR="00971381" w:rsidRPr="00951765" w:rsidRDefault="00971381" w:rsidP="00A0079B">
            <w:r>
              <w:t>0</w:t>
            </w:r>
          </w:p>
        </w:tc>
      </w:tr>
      <w:tr w:rsidR="00971381" w14:paraId="4D62A525" w14:textId="77777777" w:rsidTr="00A0079B">
        <w:tc>
          <w:tcPr>
            <w:tcW w:w="1168" w:type="dxa"/>
          </w:tcPr>
          <w:p w14:paraId="017E04E7" w14:textId="77777777" w:rsidR="00971381" w:rsidRPr="00951765" w:rsidRDefault="00971381" w:rsidP="00A0079B">
            <w:r>
              <w:t>1</w:t>
            </w:r>
          </w:p>
        </w:tc>
        <w:tc>
          <w:tcPr>
            <w:tcW w:w="1168" w:type="dxa"/>
          </w:tcPr>
          <w:p w14:paraId="5A8EC0BF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31854D62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61F6806A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48A95E37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2490398D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4BFC9A55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34B98CFD" w14:textId="77777777" w:rsidR="00971381" w:rsidRPr="00951765" w:rsidRDefault="00971381" w:rsidP="00A0079B">
            <w:r>
              <w:t>0</w:t>
            </w:r>
          </w:p>
        </w:tc>
      </w:tr>
      <w:tr w:rsidR="00971381" w14:paraId="0FD58EE6" w14:textId="77777777" w:rsidTr="00A0079B">
        <w:tc>
          <w:tcPr>
            <w:tcW w:w="1168" w:type="dxa"/>
          </w:tcPr>
          <w:p w14:paraId="5C66511C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5C4282C0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7E9EE8F2" w14:textId="77777777" w:rsidR="00971381" w:rsidRPr="00951765" w:rsidRDefault="00971381" w:rsidP="00A0079B">
            <w:r>
              <w:t>1</w:t>
            </w:r>
          </w:p>
        </w:tc>
        <w:tc>
          <w:tcPr>
            <w:tcW w:w="1168" w:type="dxa"/>
          </w:tcPr>
          <w:p w14:paraId="315B8D04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203DAB18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78D98CFC" w14:textId="77777777" w:rsidR="00971381" w:rsidRPr="00951765" w:rsidRDefault="00971381" w:rsidP="00A0079B">
            <w:r>
              <w:t>0</w:t>
            </w:r>
          </w:p>
        </w:tc>
        <w:tc>
          <w:tcPr>
            <w:tcW w:w="1168" w:type="dxa"/>
          </w:tcPr>
          <w:p w14:paraId="4D029482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77082DE5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06CD194E" w14:textId="77777777" w:rsidR="00971381" w:rsidRDefault="00971381" w:rsidP="00971381">
      <w:pPr>
        <w:spacing w:after="0"/>
        <w:rPr>
          <w:lang w:val="en-US"/>
        </w:rPr>
      </w:pPr>
      <w:r>
        <w:t>Система</w:t>
      </w:r>
      <w:r w:rsidRPr="00AF6984">
        <w:rPr>
          <w:lang w:val="en-US"/>
        </w:rPr>
        <w:t xml:space="preserve"> </w:t>
      </w:r>
      <w:r>
        <w:t>проверок</w:t>
      </w:r>
      <w:r>
        <w:rPr>
          <w:lang w:val="en-US"/>
        </w:rPr>
        <w:t>:</w:t>
      </w:r>
    </w:p>
    <w:p w14:paraId="5A164BC8" w14:textId="067BA975" w:rsidR="00971381" w:rsidRPr="00B21F5E" w:rsidRDefault="00F66986" w:rsidP="00971381">
      <w:pPr>
        <w:spacing w:after="0"/>
        <w:rPr>
          <w:rFonts w:eastAsiaTheme="minorEastAsia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8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7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7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⊕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⊕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⊕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⊕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⊕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8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4</m:t>
                      </m:r>
                    </m:sub>
                  </m:sSub>
                </m:e>
              </m:eqArr>
            </m:e>
          </m:d>
        </m:oMath>
      </m:oMathPara>
    </w:p>
    <w:p w14:paraId="44F5BD10" w14:textId="77777777" w:rsidR="00B21F5E" w:rsidRPr="00F66986" w:rsidRDefault="00B21F5E" w:rsidP="00971381">
      <w:pPr>
        <w:spacing w:after="0"/>
        <w:rPr>
          <w:lang w:val="en-US"/>
        </w:rPr>
      </w:pPr>
    </w:p>
    <w:p w14:paraId="24662009" w14:textId="77777777" w:rsidR="00971381" w:rsidRPr="00C11623" w:rsidRDefault="00971381" w:rsidP="00971381">
      <w:pPr>
        <w:spacing w:after="0"/>
      </w:pPr>
      <w:r>
        <w:t xml:space="preserve">Проверочная матрица линейного блокового кода </w:t>
      </w:r>
      <w:r>
        <w:rPr>
          <w:lang w:val="en-US"/>
        </w:rPr>
        <w:t>H</w:t>
      </w:r>
      <w:r w:rsidRPr="00637A05">
        <w:rPr>
          <w:vertAlign w:val="subscript"/>
        </w:rPr>
        <w:t>4,12</w:t>
      </w:r>
      <w:r w:rsidRPr="00637A05">
        <w:t>:</w:t>
      </w:r>
    </w:p>
    <w:p w14:paraId="7CE7ADB7" w14:textId="77777777" w:rsidR="00971381" w:rsidRPr="00C11623" w:rsidRDefault="00971381" w:rsidP="00971381">
      <w:pPr>
        <w:spacing w:after="0"/>
      </w:pPr>
    </w:p>
    <w:tbl>
      <w:tblPr>
        <w:tblStyle w:val="a3"/>
        <w:tblW w:w="9476" w:type="dxa"/>
        <w:tblLook w:val="04A0" w:firstRow="1" w:lastRow="0" w:firstColumn="1" w:lastColumn="0" w:noHBand="0" w:noVBand="1"/>
      </w:tblPr>
      <w:tblGrid>
        <w:gridCol w:w="789"/>
        <w:gridCol w:w="789"/>
        <w:gridCol w:w="789"/>
        <w:gridCol w:w="789"/>
        <w:gridCol w:w="790"/>
        <w:gridCol w:w="790"/>
        <w:gridCol w:w="790"/>
        <w:gridCol w:w="790"/>
        <w:gridCol w:w="790"/>
        <w:gridCol w:w="790"/>
        <w:gridCol w:w="790"/>
        <w:gridCol w:w="790"/>
      </w:tblGrid>
      <w:tr w:rsidR="00971381" w14:paraId="39126A40" w14:textId="77777777" w:rsidTr="00527180">
        <w:trPr>
          <w:trHeight w:val="691"/>
        </w:trPr>
        <w:tc>
          <w:tcPr>
            <w:tcW w:w="789" w:type="dxa"/>
            <w:tcBorders>
              <w:bottom w:val="double" w:sz="4" w:space="0" w:color="auto"/>
            </w:tcBorders>
            <w:vAlign w:val="center"/>
          </w:tcPr>
          <w:p w14:paraId="5F004B60" w14:textId="59BDC7A6" w:rsidR="00B21F5E" w:rsidRPr="00B21F5E" w:rsidRDefault="00B21F5E" w:rsidP="00527180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89" w:type="dxa"/>
            <w:tcBorders>
              <w:bottom w:val="double" w:sz="4" w:space="0" w:color="auto"/>
            </w:tcBorders>
            <w:vAlign w:val="center"/>
          </w:tcPr>
          <w:p w14:paraId="2958927E" w14:textId="76DAEC3C" w:rsidR="00B21F5E" w:rsidRPr="00527180" w:rsidRDefault="00B21F5E" w:rsidP="00527180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89" w:type="dxa"/>
            <w:tcBorders>
              <w:bottom w:val="double" w:sz="4" w:space="0" w:color="auto"/>
            </w:tcBorders>
            <w:vAlign w:val="center"/>
          </w:tcPr>
          <w:p w14:paraId="45F8C5D6" w14:textId="2DD4AD02" w:rsidR="00971381" w:rsidRPr="00B21F5E" w:rsidRDefault="00B21F5E" w:rsidP="00527180">
            <w:pPr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89" w:type="dxa"/>
            <w:tcBorders>
              <w:bottom w:val="double" w:sz="4" w:space="0" w:color="auto"/>
            </w:tcBorders>
            <w:vAlign w:val="center"/>
          </w:tcPr>
          <w:p w14:paraId="73CA8951" w14:textId="2065CAD8" w:rsidR="00971381" w:rsidRPr="00B21F5E" w:rsidRDefault="00B21F5E" w:rsidP="00527180">
            <w:pPr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790" w:type="dxa"/>
            <w:tcBorders>
              <w:bottom w:val="double" w:sz="4" w:space="0" w:color="auto"/>
            </w:tcBorders>
            <w:vAlign w:val="center"/>
          </w:tcPr>
          <w:p w14:paraId="3C02DBD1" w14:textId="2F80B060" w:rsidR="00971381" w:rsidRPr="00B21F5E" w:rsidRDefault="00B21F5E" w:rsidP="00527180">
            <w:pPr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790" w:type="dxa"/>
            <w:tcBorders>
              <w:bottom w:val="double" w:sz="4" w:space="0" w:color="auto"/>
            </w:tcBorders>
            <w:vAlign w:val="center"/>
          </w:tcPr>
          <w:p w14:paraId="54B7B046" w14:textId="49E297D4" w:rsidR="00971381" w:rsidRPr="00B21F5E" w:rsidRDefault="00B21F5E" w:rsidP="00527180">
            <w:pPr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790" w:type="dxa"/>
            <w:tcBorders>
              <w:bottom w:val="double" w:sz="4" w:space="0" w:color="auto"/>
            </w:tcBorders>
            <w:vAlign w:val="center"/>
          </w:tcPr>
          <w:p w14:paraId="25F254FC" w14:textId="3F659167" w:rsidR="00971381" w:rsidRPr="00B21F5E" w:rsidRDefault="00B21F5E" w:rsidP="00527180">
            <w:pPr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790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5CB2FC12" w14:textId="1A9EE34E" w:rsidR="00971381" w:rsidRPr="00B21F5E" w:rsidRDefault="00B21F5E" w:rsidP="00527180">
            <w:pPr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790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597D250A" w14:textId="640A8B25" w:rsidR="00971381" w:rsidRPr="00B21F5E" w:rsidRDefault="00B21F5E" w:rsidP="00527180">
            <w:pPr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90" w:type="dxa"/>
            <w:tcBorders>
              <w:bottom w:val="double" w:sz="4" w:space="0" w:color="auto"/>
            </w:tcBorders>
            <w:vAlign w:val="center"/>
          </w:tcPr>
          <w:p w14:paraId="3102DD0E" w14:textId="4BF6EF7F" w:rsidR="00971381" w:rsidRPr="00B21F5E" w:rsidRDefault="00B21F5E" w:rsidP="00527180">
            <w:pPr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90" w:type="dxa"/>
            <w:tcBorders>
              <w:bottom w:val="double" w:sz="4" w:space="0" w:color="auto"/>
            </w:tcBorders>
            <w:vAlign w:val="center"/>
          </w:tcPr>
          <w:p w14:paraId="55E7358E" w14:textId="1F9F17E2" w:rsidR="00971381" w:rsidRPr="00B21F5E" w:rsidRDefault="00B21F5E" w:rsidP="00527180">
            <w:pPr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90" w:type="dxa"/>
            <w:tcBorders>
              <w:bottom w:val="double" w:sz="4" w:space="0" w:color="auto"/>
            </w:tcBorders>
            <w:vAlign w:val="center"/>
          </w:tcPr>
          <w:p w14:paraId="21FE6FC4" w14:textId="6982532F" w:rsidR="00971381" w:rsidRPr="00B21F5E" w:rsidRDefault="00B21F5E" w:rsidP="00527180">
            <w:pPr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</w:tr>
      <w:tr w:rsidR="00971381" w14:paraId="37A5EAC0" w14:textId="77777777" w:rsidTr="00B21F5E">
        <w:trPr>
          <w:trHeight w:val="663"/>
        </w:trPr>
        <w:tc>
          <w:tcPr>
            <w:tcW w:w="789" w:type="dxa"/>
            <w:tcBorders>
              <w:top w:val="double" w:sz="4" w:space="0" w:color="auto"/>
            </w:tcBorders>
          </w:tcPr>
          <w:p w14:paraId="1282EDFF" w14:textId="77777777" w:rsidR="00971381" w:rsidRDefault="00971381" w:rsidP="00A0079B">
            <w:pPr>
              <w:rPr>
                <w:lang w:val="en-US"/>
              </w:rPr>
            </w:pPr>
            <w:r>
              <w:t>0</w:t>
            </w:r>
          </w:p>
        </w:tc>
        <w:tc>
          <w:tcPr>
            <w:tcW w:w="789" w:type="dxa"/>
            <w:tcBorders>
              <w:top w:val="double" w:sz="4" w:space="0" w:color="auto"/>
            </w:tcBorders>
          </w:tcPr>
          <w:p w14:paraId="43F113D2" w14:textId="77777777" w:rsidR="00971381" w:rsidRDefault="00971381" w:rsidP="00A0079B">
            <w:pPr>
              <w:rPr>
                <w:lang w:val="en-US"/>
              </w:rPr>
            </w:pPr>
            <w:r>
              <w:t>1</w:t>
            </w:r>
          </w:p>
        </w:tc>
        <w:tc>
          <w:tcPr>
            <w:tcW w:w="789" w:type="dxa"/>
            <w:tcBorders>
              <w:top w:val="double" w:sz="4" w:space="0" w:color="auto"/>
            </w:tcBorders>
          </w:tcPr>
          <w:p w14:paraId="1292445F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89" w:type="dxa"/>
            <w:tcBorders>
              <w:top w:val="double" w:sz="4" w:space="0" w:color="auto"/>
            </w:tcBorders>
          </w:tcPr>
          <w:p w14:paraId="1055A544" w14:textId="77777777" w:rsidR="00971381" w:rsidRDefault="00971381" w:rsidP="00A0079B">
            <w:pPr>
              <w:rPr>
                <w:lang w:val="en-US"/>
              </w:rPr>
            </w:pPr>
            <w:r>
              <w:t>1</w:t>
            </w:r>
          </w:p>
        </w:tc>
        <w:tc>
          <w:tcPr>
            <w:tcW w:w="790" w:type="dxa"/>
            <w:tcBorders>
              <w:top w:val="double" w:sz="4" w:space="0" w:color="auto"/>
            </w:tcBorders>
          </w:tcPr>
          <w:p w14:paraId="40B1D062" w14:textId="77777777" w:rsidR="00971381" w:rsidRDefault="00971381" w:rsidP="00A0079B">
            <w:pPr>
              <w:rPr>
                <w:lang w:val="en-US"/>
              </w:rPr>
            </w:pPr>
            <w:r>
              <w:t>0</w:t>
            </w:r>
          </w:p>
        </w:tc>
        <w:tc>
          <w:tcPr>
            <w:tcW w:w="790" w:type="dxa"/>
            <w:tcBorders>
              <w:top w:val="double" w:sz="4" w:space="0" w:color="auto"/>
            </w:tcBorders>
          </w:tcPr>
          <w:p w14:paraId="00941FAA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90" w:type="dxa"/>
            <w:tcBorders>
              <w:top w:val="double" w:sz="4" w:space="0" w:color="auto"/>
            </w:tcBorders>
          </w:tcPr>
          <w:p w14:paraId="4D8F6AFD" w14:textId="77777777" w:rsidR="00971381" w:rsidRDefault="00971381" w:rsidP="00A0079B">
            <w:pPr>
              <w:rPr>
                <w:lang w:val="en-US"/>
              </w:rPr>
            </w:pPr>
            <w:r>
              <w:t>0</w:t>
            </w:r>
          </w:p>
        </w:tc>
        <w:tc>
          <w:tcPr>
            <w:tcW w:w="790" w:type="dxa"/>
            <w:tcBorders>
              <w:top w:val="double" w:sz="4" w:space="0" w:color="auto"/>
              <w:right w:val="double" w:sz="4" w:space="0" w:color="auto"/>
            </w:tcBorders>
          </w:tcPr>
          <w:p w14:paraId="12084887" w14:textId="77777777" w:rsidR="00971381" w:rsidRDefault="00971381" w:rsidP="00A0079B">
            <w:pPr>
              <w:rPr>
                <w:lang w:val="en-US"/>
              </w:rPr>
            </w:pPr>
            <w:r>
              <w:t>1</w:t>
            </w:r>
          </w:p>
        </w:tc>
        <w:tc>
          <w:tcPr>
            <w:tcW w:w="790" w:type="dxa"/>
            <w:tcBorders>
              <w:top w:val="double" w:sz="4" w:space="0" w:color="auto"/>
              <w:left w:val="double" w:sz="4" w:space="0" w:color="auto"/>
            </w:tcBorders>
          </w:tcPr>
          <w:p w14:paraId="62D30F19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90" w:type="dxa"/>
            <w:tcBorders>
              <w:top w:val="double" w:sz="4" w:space="0" w:color="auto"/>
            </w:tcBorders>
          </w:tcPr>
          <w:p w14:paraId="55F72ACA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90" w:type="dxa"/>
            <w:tcBorders>
              <w:top w:val="double" w:sz="4" w:space="0" w:color="auto"/>
            </w:tcBorders>
          </w:tcPr>
          <w:p w14:paraId="06317921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90" w:type="dxa"/>
            <w:tcBorders>
              <w:top w:val="double" w:sz="4" w:space="0" w:color="auto"/>
            </w:tcBorders>
          </w:tcPr>
          <w:p w14:paraId="33009020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71381" w14:paraId="7882575E" w14:textId="77777777" w:rsidTr="00B21F5E">
        <w:trPr>
          <w:trHeight w:val="691"/>
        </w:trPr>
        <w:tc>
          <w:tcPr>
            <w:tcW w:w="789" w:type="dxa"/>
          </w:tcPr>
          <w:p w14:paraId="732B9A65" w14:textId="77777777" w:rsidR="00971381" w:rsidRDefault="00971381" w:rsidP="00A0079B">
            <w:pPr>
              <w:rPr>
                <w:lang w:val="en-US"/>
              </w:rPr>
            </w:pPr>
            <w:r>
              <w:t>1</w:t>
            </w:r>
          </w:p>
        </w:tc>
        <w:tc>
          <w:tcPr>
            <w:tcW w:w="789" w:type="dxa"/>
          </w:tcPr>
          <w:p w14:paraId="6ACEFBF1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89" w:type="dxa"/>
          </w:tcPr>
          <w:p w14:paraId="21A43215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89" w:type="dxa"/>
          </w:tcPr>
          <w:p w14:paraId="332207E7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90" w:type="dxa"/>
          </w:tcPr>
          <w:p w14:paraId="3B95EC34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90" w:type="dxa"/>
          </w:tcPr>
          <w:p w14:paraId="01936514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90" w:type="dxa"/>
          </w:tcPr>
          <w:p w14:paraId="0E99701C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90" w:type="dxa"/>
            <w:tcBorders>
              <w:right w:val="double" w:sz="4" w:space="0" w:color="auto"/>
            </w:tcBorders>
          </w:tcPr>
          <w:p w14:paraId="2F6E8C5C" w14:textId="77777777" w:rsidR="00971381" w:rsidRDefault="00971381" w:rsidP="00A0079B">
            <w:pPr>
              <w:rPr>
                <w:lang w:val="en-US"/>
              </w:rPr>
            </w:pPr>
            <w:r>
              <w:t>0</w:t>
            </w:r>
          </w:p>
        </w:tc>
        <w:tc>
          <w:tcPr>
            <w:tcW w:w="790" w:type="dxa"/>
            <w:tcBorders>
              <w:left w:val="double" w:sz="4" w:space="0" w:color="auto"/>
            </w:tcBorders>
          </w:tcPr>
          <w:p w14:paraId="3F0B6E84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90" w:type="dxa"/>
          </w:tcPr>
          <w:p w14:paraId="349B8BEB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90" w:type="dxa"/>
          </w:tcPr>
          <w:p w14:paraId="4E537CF4" w14:textId="77777777" w:rsidR="00971381" w:rsidRPr="00951765" w:rsidRDefault="00971381" w:rsidP="00A0079B">
            <w:r>
              <w:rPr>
                <w:lang w:val="en-US"/>
              </w:rPr>
              <w:t>0</w:t>
            </w:r>
          </w:p>
        </w:tc>
        <w:tc>
          <w:tcPr>
            <w:tcW w:w="790" w:type="dxa"/>
          </w:tcPr>
          <w:p w14:paraId="73ED7A86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71381" w14:paraId="39501BA5" w14:textId="77777777" w:rsidTr="00B21F5E">
        <w:trPr>
          <w:trHeight w:val="663"/>
        </w:trPr>
        <w:tc>
          <w:tcPr>
            <w:tcW w:w="789" w:type="dxa"/>
          </w:tcPr>
          <w:p w14:paraId="3B5EB88B" w14:textId="77777777" w:rsidR="00971381" w:rsidRDefault="00971381" w:rsidP="00A0079B">
            <w:pPr>
              <w:rPr>
                <w:lang w:val="en-US"/>
              </w:rPr>
            </w:pPr>
            <w:r>
              <w:t>1</w:t>
            </w:r>
          </w:p>
        </w:tc>
        <w:tc>
          <w:tcPr>
            <w:tcW w:w="789" w:type="dxa"/>
          </w:tcPr>
          <w:p w14:paraId="3BDA8F07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89" w:type="dxa"/>
          </w:tcPr>
          <w:p w14:paraId="4AADD3E9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9" w:type="dxa"/>
          </w:tcPr>
          <w:p w14:paraId="09A77FB8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90" w:type="dxa"/>
          </w:tcPr>
          <w:p w14:paraId="79DB62CC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90" w:type="dxa"/>
          </w:tcPr>
          <w:p w14:paraId="706A2BB6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90" w:type="dxa"/>
          </w:tcPr>
          <w:p w14:paraId="341BCBD8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90" w:type="dxa"/>
            <w:tcBorders>
              <w:right w:val="double" w:sz="4" w:space="0" w:color="auto"/>
            </w:tcBorders>
          </w:tcPr>
          <w:p w14:paraId="2967F882" w14:textId="77777777" w:rsidR="00971381" w:rsidRDefault="00971381" w:rsidP="00A0079B">
            <w:pPr>
              <w:rPr>
                <w:lang w:val="en-US"/>
              </w:rPr>
            </w:pPr>
            <w:r>
              <w:t>0</w:t>
            </w:r>
          </w:p>
        </w:tc>
        <w:tc>
          <w:tcPr>
            <w:tcW w:w="790" w:type="dxa"/>
            <w:tcBorders>
              <w:left w:val="double" w:sz="4" w:space="0" w:color="auto"/>
            </w:tcBorders>
          </w:tcPr>
          <w:p w14:paraId="14B5614E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90" w:type="dxa"/>
          </w:tcPr>
          <w:p w14:paraId="0D62AB28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90" w:type="dxa"/>
          </w:tcPr>
          <w:p w14:paraId="1D4CCB64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90" w:type="dxa"/>
          </w:tcPr>
          <w:p w14:paraId="2623751A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71381" w14:paraId="224321F7" w14:textId="77777777" w:rsidTr="00B21F5E">
        <w:trPr>
          <w:trHeight w:val="663"/>
        </w:trPr>
        <w:tc>
          <w:tcPr>
            <w:tcW w:w="789" w:type="dxa"/>
          </w:tcPr>
          <w:p w14:paraId="5141616E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89" w:type="dxa"/>
          </w:tcPr>
          <w:p w14:paraId="5443A6A8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9" w:type="dxa"/>
          </w:tcPr>
          <w:p w14:paraId="425D51E0" w14:textId="77777777" w:rsidR="00971381" w:rsidRDefault="00971381" w:rsidP="00A0079B">
            <w:pPr>
              <w:rPr>
                <w:lang w:val="en-US"/>
              </w:rPr>
            </w:pPr>
            <w:r>
              <w:t>1</w:t>
            </w:r>
          </w:p>
        </w:tc>
        <w:tc>
          <w:tcPr>
            <w:tcW w:w="789" w:type="dxa"/>
          </w:tcPr>
          <w:p w14:paraId="111AC5DC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90" w:type="dxa"/>
          </w:tcPr>
          <w:p w14:paraId="4B254756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90" w:type="dxa"/>
          </w:tcPr>
          <w:p w14:paraId="702E93D8" w14:textId="77777777" w:rsidR="00971381" w:rsidRDefault="00971381" w:rsidP="00A0079B">
            <w:pPr>
              <w:rPr>
                <w:lang w:val="en-US"/>
              </w:rPr>
            </w:pPr>
            <w:r>
              <w:t>0</w:t>
            </w:r>
          </w:p>
        </w:tc>
        <w:tc>
          <w:tcPr>
            <w:tcW w:w="790" w:type="dxa"/>
          </w:tcPr>
          <w:p w14:paraId="45EAAAFF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90" w:type="dxa"/>
            <w:tcBorders>
              <w:right w:val="double" w:sz="4" w:space="0" w:color="auto"/>
            </w:tcBorders>
          </w:tcPr>
          <w:p w14:paraId="56AED745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90" w:type="dxa"/>
            <w:tcBorders>
              <w:left w:val="double" w:sz="4" w:space="0" w:color="auto"/>
            </w:tcBorders>
          </w:tcPr>
          <w:p w14:paraId="0C855BB8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90" w:type="dxa"/>
          </w:tcPr>
          <w:p w14:paraId="731C59AA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90" w:type="dxa"/>
          </w:tcPr>
          <w:p w14:paraId="21A8B4F6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90" w:type="dxa"/>
          </w:tcPr>
          <w:p w14:paraId="603311EA" w14:textId="77777777" w:rsidR="00971381" w:rsidRDefault="00971381" w:rsidP="00A0079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7E268973" w14:textId="77777777" w:rsidR="00527180" w:rsidRPr="00527180" w:rsidRDefault="00527180" w:rsidP="00971381">
      <w:pPr>
        <w:spacing w:after="0"/>
      </w:pPr>
    </w:p>
    <w:p w14:paraId="28E62877" w14:textId="189BB734" w:rsidR="00527180" w:rsidRPr="00527180" w:rsidRDefault="00527180" w:rsidP="00971381">
      <w:pPr>
        <w:spacing w:after="0"/>
      </w:pPr>
      <w:r>
        <w:t>Внесение ошибок</w:t>
      </w:r>
    </w:p>
    <w:p w14:paraId="7426527D" w14:textId="5ACDD6FE" w:rsidR="00971381" w:rsidRPr="00971381" w:rsidRDefault="009D48A6" w:rsidP="00971381">
      <w:pPr>
        <w:spacing w:after="0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971381" w:rsidRPr="00527180">
        <w:t xml:space="preserve"> = </w:t>
      </w:r>
      <w:r w:rsidR="00971381">
        <w:t>1000</w:t>
      </w:r>
      <w:r w:rsidR="00971381" w:rsidRPr="00E65FD3">
        <w:rPr>
          <w:b/>
          <w:bCs/>
          <w:u w:val="single"/>
        </w:rPr>
        <w:t>0</w:t>
      </w:r>
      <w:r w:rsidR="00971381">
        <w:t>0111011</w:t>
      </w:r>
    </w:p>
    <w:p w14:paraId="7D378635" w14:textId="0496AE80" w:rsidR="00971381" w:rsidRPr="0041169A" w:rsidRDefault="009D48A6" w:rsidP="00971381">
      <w:pPr>
        <w:spacing w:after="0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971381" w:rsidRPr="00527180">
        <w:t xml:space="preserve"> = </w:t>
      </w:r>
      <w:r w:rsidR="00971381">
        <w:t>0</w:t>
      </w:r>
      <w:r w:rsidR="009C2A1C">
        <w:rPr>
          <w:b/>
          <w:bCs/>
          <w:u w:val="single"/>
          <w:lang w:val="en-US"/>
        </w:rPr>
        <w:t>1</w:t>
      </w:r>
      <w:r w:rsidR="00971381">
        <w:t>00</w:t>
      </w:r>
      <w:r w:rsidR="009C2A1C">
        <w:rPr>
          <w:lang w:val="en-US"/>
        </w:rPr>
        <w:t>1</w:t>
      </w:r>
      <w:r w:rsidR="00971381">
        <w:t>1010110</w:t>
      </w:r>
    </w:p>
    <w:p w14:paraId="5624A8BF" w14:textId="79249816" w:rsidR="00971381" w:rsidRPr="00527180" w:rsidRDefault="009D48A6" w:rsidP="00971381">
      <w:pPr>
        <w:spacing w:after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971381" w:rsidRPr="00527180">
        <w:t xml:space="preserve"> = </w:t>
      </w:r>
      <w:r w:rsidR="00971381">
        <w:t>11</w:t>
      </w:r>
      <w:r w:rsidR="00971381">
        <w:rPr>
          <w:b/>
          <w:bCs/>
          <w:u w:val="single"/>
        </w:rPr>
        <w:t>1</w:t>
      </w:r>
      <w:r w:rsidR="00971381">
        <w:t>100011011</w:t>
      </w:r>
    </w:p>
    <w:p w14:paraId="576A8D37" w14:textId="77777777" w:rsidR="00971381" w:rsidRDefault="00971381" w:rsidP="00971381">
      <w:pPr>
        <w:spacing w:after="0"/>
      </w:pPr>
    </w:p>
    <w:p w14:paraId="2DB84B0D" w14:textId="0D3244D9" w:rsidR="00971381" w:rsidRPr="00E65FD3" w:rsidRDefault="00971381" w:rsidP="00971381">
      <w:pPr>
        <w:pStyle w:val="a4"/>
        <w:numPr>
          <w:ilvl w:val="0"/>
          <w:numId w:val="1"/>
        </w:numPr>
        <w:spacing w:after="0"/>
        <w:ind w:left="284" w:hanging="284"/>
      </w:pPr>
      <w:r>
        <w:t xml:space="preserve">Для кодового вектора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9D48A6">
        <w:t>:</w:t>
      </w:r>
    </w:p>
    <w:p w14:paraId="122403EC" w14:textId="77777777" w:rsidR="00971381" w:rsidRPr="009D48A6" w:rsidRDefault="00971381" w:rsidP="00971381">
      <w:pPr>
        <w:pStyle w:val="a4"/>
        <w:spacing w:after="0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78"/>
        <w:gridCol w:w="778"/>
        <w:gridCol w:w="778"/>
        <w:gridCol w:w="778"/>
        <w:gridCol w:w="779"/>
        <w:gridCol w:w="779"/>
        <w:gridCol w:w="779"/>
        <w:gridCol w:w="779"/>
        <w:gridCol w:w="779"/>
        <w:gridCol w:w="779"/>
        <w:gridCol w:w="779"/>
        <w:gridCol w:w="779"/>
      </w:tblGrid>
      <w:tr w:rsidR="00527180" w14:paraId="329F5E7D" w14:textId="77777777" w:rsidTr="00527180">
        <w:tc>
          <w:tcPr>
            <w:tcW w:w="778" w:type="dxa"/>
            <w:vAlign w:val="center"/>
          </w:tcPr>
          <w:p w14:paraId="0AB7322E" w14:textId="2B4EA7C7" w:rsidR="00527180" w:rsidRDefault="00527180" w:rsidP="00527180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78" w:type="dxa"/>
            <w:vAlign w:val="center"/>
          </w:tcPr>
          <w:p w14:paraId="310CC017" w14:textId="75FEF4DF" w:rsidR="00527180" w:rsidRDefault="00527180" w:rsidP="00527180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78" w:type="dxa"/>
            <w:vAlign w:val="center"/>
          </w:tcPr>
          <w:p w14:paraId="513200BB" w14:textId="489E9451" w:rsidR="00527180" w:rsidRDefault="00527180" w:rsidP="00527180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78" w:type="dxa"/>
            <w:vAlign w:val="center"/>
          </w:tcPr>
          <w:p w14:paraId="0652DFA0" w14:textId="2B3A4DFE" w:rsidR="00527180" w:rsidRDefault="00527180" w:rsidP="00527180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779" w:type="dxa"/>
            <w:vAlign w:val="center"/>
          </w:tcPr>
          <w:p w14:paraId="3459C0DC" w14:textId="74E6BB03" w:rsidR="00527180" w:rsidRDefault="00527180" w:rsidP="00527180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779" w:type="dxa"/>
            <w:vAlign w:val="center"/>
          </w:tcPr>
          <w:p w14:paraId="7248998D" w14:textId="1450287B" w:rsidR="00527180" w:rsidRDefault="00527180" w:rsidP="00527180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779" w:type="dxa"/>
            <w:vAlign w:val="center"/>
          </w:tcPr>
          <w:p w14:paraId="6637AA0F" w14:textId="0B6769C5" w:rsidR="00527180" w:rsidRDefault="00527180" w:rsidP="00527180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779" w:type="dxa"/>
            <w:vAlign w:val="center"/>
          </w:tcPr>
          <w:p w14:paraId="0083FAC3" w14:textId="6326EB6E" w:rsidR="00527180" w:rsidRDefault="00527180" w:rsidP="00527180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779" w:type="dxa"/>
            <w:vAlign w:val="center"/>
          </w:tcPr>
          <w:p w14:paraId="6237C13C" w14:textId="3E55D668" w:rsidR="00527180" w:rsidRDefault="00527180" w:rsidP="00527180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79" w:type="dxa"/>
            <w:vAlign w:val="center"/>
          </w:tcPr>
          <w:p w14:paraId="0FFD160F" w14:textId="258CF300" w:rsidR="00527180" w:rsidRDefault="00527180" w:rsidP="00527180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79" w:type="dxa"/>
            <w:vAlign w:val="center"/>
          </w:tcPr>
          <w:p w14:paraId="7B43F4AB" w14:textId="29C76757" w:rsidR="00527180" w:rsidRDefault="00527180" w:rsidP="00527180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79" w:type="dxa"/>
            <w:vAlign w:val="center"/>
          </w:tcPr>
          <w:p w14:paraId="790E3F4D" w14:textId="23C4B749" w:rsidR="00527180" w:rsidRDefault="00527180" w:rsidP="00527180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</w:tr>
      <w:tr w:rsidR="00971381" w14:paraId="24594CF7" w14:textId="77777777" w:rsidTr="00A0079B">
        <w:tc>
          <w:tcPr>
            <w:tcW w:w="778" w:type="dxa"/>
          </w:tcPr>
          <w:p w14:paraId="26F8C272" w14:textId="77777777" w:rsidR="00971381" w:rsidRPr="00634EEF" w:rsidRDefault="00971381" w:rsidP="00527180">
            <w:pPr>
              <w:jc w:val="center"/>
            </w:pPr>
            <w:r>
              <w:t>1</w:t>
            </w:r>
          </w:p>
        </w:tc>
        <w:tc>
          <w:tcPr>
            <w:tcW w:w="778" w:type="dxa"/>
          </w:tcPr>
          <w:p w14:paraId="30484B82" w14:textId="630915A8" w:rsidR="00971381" w:rsidRPr="0054115C" w:rsidRDefault="00971381" w:rsidP="00527180">
            <w:pPr>
              <w:jc w:val="center"/>
            </w:pPr>
            <w:r>
              <w:t>0</w:t>
            </w:r>
          </w:p>
        </w:tc>
        <w:tc>
          <w:tcPr>
            <w:tcW w:w="778" w:type="dxa"/>
          </w:tcPr>
          <w:p w14:paraId="608587A0" w14:textId="77777777" w:rsidR="00971381" w:rsidRDefault="00971381" w:rsidP="0052718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8" w:type="dxa"/>
          </w:tcPr>
          <w:p w14:paraId="7DB0F750" w14:textId="77777777" w:rsidR="00971381" w:rsidRPr="0054115C" w:rsidRDefault="00971381" w:rsidP="00527180">
            <w:pPr>
              <w:jc w:val="center"/>
            </w:pPr>
            <w:r>
              <w:t>0</w:t>
            </w:r>
          </w:p>
        </w:tc>
        <w:tc>
          <w:tcPr>
            <w:tcW w:w="779" w:type="dxa"/>
          </w:tcPr>
          <w:p w14:paraId="090CB160" w14:textId="77777777" w:rsidR="00971381" w:rsidRPr="0054115C" w:rsidRDefault="00971381" w:rsidP="00527180">
            <w:pPr>
              <w:jc w:val="center"/>
            </w:pPr>
            <w:r>
              <w:t>0</w:t>
            </w:r>
          </w:p>
        </w:tc>
        <w:tc>
          <w:tcPr>
            <w:tcW w:w="779" w:type="dxa"/>
          </w:tcPr>
          <w:p w14:paraId="46FD6659" w14:textId="77777777" w:rsidR="00971381" w:rsidRPr="0041169A" w:rsidRDefault="00971381" w:rsidP="00527180">
            <w:pPr>
              <w:jc w:val="center"/>
            </w:pPr>
            <w:r>
              <w:t>0</w:t>
            </w:r>
          </w:p>
        </w:tc>
        <w:tc>
          <w:tcPr>
            <w:tcW w:w="779" w:type="dxa"/>
          </w:tcPr>
          <w:p w14:paraId="024C4033" w14:textId="77777777" w:rsidR="00971381" w:rsidRPr="0054115C" w:rsidRDefault="00971381" w:rsidP="00527180">
            <w:pPr>
              <w:jc w:val="center"/>
            </w:pPr>
            <w:r>
              <w:t>1</w:t>
            </w:r>
          </w:p>
        </w:tc>
        <w:tc>
          <w:tcPr>
            <w:tcW w:w="779" w:type="dxa"/>
          </w:tcPr>
          <w:p w14:paraId="42478C2A" w14:textId="77777777" w:rsidR="00971381" w:rsidRPr="0041169A" w:rsidRDefault="00971381" w:rsidP="00527180">
            <w:pPr>
              <w:jc w:val="center"/>
            </w:pPr>
            <w:r>
              <w:t>1</w:t>
            </w:r>
          </w:p>
        </w:tc>
        <w:tc>
          <w:tcPr>
            <w:tcW w:w="779" w:type="dxa"/>
          </w:tcPr>
          <w:p w14:paraId="4DD90478" w14:textId="77777777" w:rsidR="00971381" w:rsidRPr="0041169A" w:rsidRDefault="00971381" w:rsidP="00527180">
            <w:pPr>
              <w:jc w:val="center"/>
            </w:pPr>
            <w:r>
              <w:t>1</w:t>
            </w:r>
          </w:p>
        </w:tc>
        <w:tc>
          <w:tcPr>
            <w:tcW w:w="779" w:type="dxa"/>
          </w:tcPr>
          <w:p w14:paraId="198D5EF1" w14:textId="77777777" w:rsidR="00971381" w:rsidRPr="00634EEF" w:rsidRDefault="00971381" w:rsidP="00527180">
            <w:pPr>
              <w:jc w:val="center"/>
            </w:pPr>
            <w:r>
              <w:t>0</w:t>
            </w:r>
          </w:p>
        </w:tc>
        <w:tc>
          <w:tcPr>
            <w:tcW w:w="779" w:type="dxa"/>
          </w:tcPr>
          <w:p w14:paraId="5F7FF3E1" w14:textId="77777777" w:rsidR="00971381" w:rsidRPr="00634EEF" w:rsidRDefault="00971381" w:rsidP="00527180">
            <w:pPr>
              <w:jc w:val="center"/>
            </w:pPr>
            <w:r>
              <w:t>1</w:t>
            </w:r>
          </w:p>
        </w:tc>
        <w:tc>
          <w:tcPr>
            <w:tcW w:w="779" w:type="dxa"/>
          </w:tcPr>
          <w:p w14:paraId="4ABBDEA5" w14:textId="77777777" w:rsidR="00971381" w:rsidRPr="00634EEF" w:rsidRDefault="00971381" w:rsidP="00527180">
            <w:pPr>
              <w:jc w:val="center"/>
            </w:pPr>
            <w:r>
              <w:t>1</w:t>
            </w:r>
          </w:p>
        </w:tc>
      </w:tr>
    </w:tbl>
    <w:p w14:paraId="10EA5E39" w14:textId="77777777" w:rsidR="00971381" w:rsidRDefault="00971381" w:rsidP="00971381">
      <w:pPr>
        <w:spacing w:after="0"/>
      </w:pPr>
    </w:p>
    <w:p w14:paraId="506CD895" w14:textId="60640600" w:rsidR="00527180" w:rsidRPr="00527180" w:rsidRDefault="00527180" w:rsidP="00971381">
      <w:pPr>
        <w:spacing w:after="0"/>
        <w:rPr>
          <w:rFonts w:eastAsiaTheme="minorEastAsia"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1⊕</m:t>
                  </m:r>
                  <m:r>
                    <w:rPr>
                      <w:rFonts w:ascii="Cambria Math" w:hAnsi="Cambria Math"/>
                      <w:lang w:val="en-US"/>
                    </w:rPr>
                    <m:t>0⊕0⊕0⊕0⊕1=0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⊕1</m:t>
                  </m:r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r>
                    <w:rPr>
                      <w:rFonts w:ascii="Cambria Math" w:hAnsi="Cambria Math"/>
                      <w:lang w:val="en-US"/>
                    </w:rPr>
                    <m:t>1=0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r>
                    <w:rPr>
                      <w:rFonts w:ascii="Cambria Math" w:hAnsi="Cambria Math"/>
                      <w:lang w:val="en-US"/>
                    </w:rPr>
                    <m:t>1=1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r>
                    <w:rPr>
                      <w:rFonts w:ascii="Cambria Math" w:hAnsi="Cambria Math"/>
                      <w:lang w:val="en-US"/>
                    </w:rPr>
                    <m:t>1=1</m:t>
                  </m:r>
                </m:e>
              </m:eqArr>
            </m:e>
          </m:d>
        </m:oMath>
      </m:oMathPara>
    </w:p>
    <w:p w14:paraId="49899B38" w14:textId="6A344317" w:rsidR="00527180" w:rsidRPr="00527180" w:rsidRDefault="00527180" w:rsidP="00971381">
      <w:pPr>
        <w:spacing w:after="0"/>
      </w:pPr>
      <m:oMath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>=0011</m:t>
        </m:r>
      </m:oMath>
      <w:r w:rsidRPr="00527180">
        <w:rPr>
          <w:rFonts w:eastAsiaTheme="minorEastAsia"/>
        </w:rPr>
        <w:t>,</w:t>
      </w:r>
      <w:r>
        <w:rPr>
          <w:rFonts w:eastAsiaTheme="minorEastAsia"/>
        </w:rPr>
        <w:t xml:space="preserve"> т.е. ошибка в 5 разряде</w:t>
      </w:r>
    </w:p>
    <w:p w14:paraId="2E716364" w14:textId="2978DE4D" w:rsidR="009D48A6" w:rsidRPr="00E65FD3" w:rsidRDefault="009D48A6" w:rsidP="009D48A6">
      <w:pPr>
        <w:pStyle w:val="a4"/>
        <w:numPr>
          <w:ilvl w:val="0"/>
          <w:numId w:val="1"/>
        </w:numPr>
        <w:spacing w:after="0"/>
        <w:ind w:left="284" w:hanging="284"/>
      </w:pPr>
      <w:r>
        <w:lastRenderedPageBreak/>
        <w:t xml:space="preserve">Для кодового вектора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</m:oMath>
      <w:r>
        <w:rPr>
          <w:lang w:val="en-US"/>
        </w:rPr>
        <w:t>:</w:t>
      </w:r>
    </w:p>
    <w:p w14:paraId="4EFECF44" w14:textId="77777777" w:rsidR="009D48A6" w:rsidRDefault="009D48A6" w:rsidP="009D48A6">
      <w:pPr>
        <w:pStyle w:val="a4"/>
        <w:spacing w:after="0"/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78"/>
        <w:gridCol w:w="778"/>
        <w:gridCol w:w="778"/>
        <w:gridCol w:w="778"/>
        <w:gridCol w:w="779"/>
        <w:gridCol w:w="779"/>
        <w:gridCol w:w="779"/>
        <w:gridCol w:w="779"/>
        <w:gridCol w:w="779"/>
        <w:gridCol w:w="779"/>
        <w:gridCol w:w="779"/>
        <w:gridCol w:w="779"/>
      </w:tblGrid>
      <w:tr w:rsidR="009D48A6" w14:paraId="4626E8F9" w14:textId="77777777" w:rsidTr="008B57E9">
        <w:tc>
          <w:tcPr>
            <w:tcW w:w="778" w:type="dxa"/>
            <w:vAlign w:val="center"/>
          </w:tcPr>
          <w:p w14:paraId="206238AD" w14:textId="77777777" w:rsidR="009D48A6" w:rsidRDefault="009D48A6" w:rsidP="008B57E9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78" w:type="dxa"/>
            <w:vAlign w:val="center"/>
          </w:tcPr>
          <w:p w14:paraId="7324F792" w14:textId="77777777" w:rsidR="009D48A6" w:rsidRDefault="009D48A6" w:rsidP="008B57E9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78" w:type="dxa"/>
            <w:vAlign w:val="center"/>
          </w:tcPr>
          <w:p w14:paraId="6C3A9B1D" w14:textId="77777777" w:rsidR="009D48A6" w:rsidRDefault="009D48A6" w:rsidP="008B57E9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78" w:type="dxa"/>
            <w:vAlign w:val="center"/>
          </w:tcPr>
          <w:p w14:paraId="1F5DAA23" w14:textId="77777777" w:rsidR="009D48A6" w:rsidRDefault="009D48A6" w:rsidP="008B57E9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779" w:type="dxa"/>
            <w:vAlign w:val="center"/>
          </w:tcPr>
          <w:p w14:paraId="6754CB44" w14:textId="77777777" w:rsidR="009D48A6" w:rsidRDefault="009D48A6" w:rsidP="008B57E9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779" w:type="dxa"/>
            <w:vAlign w:val="center"/>
          </w:tcPr>
          <w:p w14:paraId="3B06E5A4" w14:textId="77777777" w:rsidR="009D48A6" w:rsidRDefault="009D48A6" w:rsidP="008B57E9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779" w:type="dxa"/>
            <w:vAlign w:val="center"/>
          </w:tcPr>
          <w:p w14:paraId="12A49AAC" w14:textId="77777777" w:rsidR="009D48A6" w:rsidRDefault="009D48A6" w:rsidP="008B57E9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779" w:type="dxa"/>
            <w:vAlign w:val="center"/>
          </w:tcPr>
          <w:p w14:paraId="4FCE8702" w14:textId="77777777" w:rsidR="009D48A6" w:rsidRDefault="009D48A6" w:rsidP="008B57E9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779" w:type="dxa"/>
            <w:vAlign w:val="center"/>
          </w:tcPr>
          <w:p w14:paraId="411E3F5A" w14:textId="77777777" w:rsidR="009D48A6" w:rsidRDefault="009D48A6" w:rsidP="008B57E9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79" w:type="dxa"/>
            <w:vAlign w:val="center"/>
          </w:tcPr>
          <w:p w14:paraId="4071418D" w14:textId="77777777" w:rsidR="009D48A6" w:rsidRDefault="009D48A6" w:rsidP="008B57E9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79" w:type="dxa"/>
            <w:vAlign w:val="center"/>
          </w:tcPr>
          <w:p w14:paraId="53ECA09A" w14:textId="77777777" w:rsidR="009D48A6" w:rsidRDefault="009D48A6" w:rsidP="008B57E9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79" w:type="dxa"/>
            <w:vAlign w:val="center"/>
          </w:tcPr>
          <w:p w14:paraId="37DA20BE" w14:textId="77777777" w:rsidR="009D48A6" w:rsidRDefault="009D48A6" w:rsidP="008B57E9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</w:tr>
      <w:tr w:rsidR="009D48A6" w14:paraId="46EF7A81" w14:textId="77777777" w:rsidTr="008B57E9">
        <w:tc>
          <w:tcPr>
            <w:tcW w:w="778" w:type="dxa"/>
          </w:tcPr>
          <w:p w14:paraId="5DC46B07" w14:textId="27A0AD3B" w:rsidR="009D48A6" w:rsidRPr="009C2A1C" w:rsidRDefault="009C2A1C" w:rsidP="008B5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8" w:type="dxa"/>
          </w:tcPr>
          <w:p w14:paraId="534ACBD3" w14:textId="086477F9" w:rsidR="009D48A6" w:rsidRPr="009C2A1C" w:rsidRDefault="009C2A1C" w:rsidP="008B5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78" w:type="dxa"/>
          </w:tcPr>
          <w:p w14:paraId="777A4726" w14:textId="77777777" w:rsidR="009D48A6" w:rsidRDefault="009D48A6" w:rsidP="008B5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8" w:type="dxa"/>
          </w:tcPr>
          <w:p w14:paraId="2908736B" w14:textId="77777777" w:rsidR="009D48A6" w:rsidRPr="0054115C" w:rsidRDefault="009D48A6" w:rsidP="008B57E9">
            <w:pPr>
              <w:jc w:val="center"/>
            </w:pPr>
            <w:r>
              <w:t>0</w:t>
            </w:r>
          </w:p>
        </w:tc>
        <w:tc>
          <w:tcPr>
            <w:tcW w:w="779" w:type="dxa"/>
          </w:tcPr>
          <w:p w14:paraId="44409807" w14:textId="3E1F864A" w:rsidR="009D48A6" w:rsidRPr="009C2A1C" w:rsidRDefault="009C2A1C" w:rsidP="008B5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79" w:type="dxa"/>
          </w:tcPr>
          <w:p w14:paraId="7D151B4E" w14:textId="1E206A26" w:rsidR="009D48A6" w:rsidRPr="009C2A1C" w:rsidRDefault="009C2A1C" w:rsidP="008B5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79" w:type="dxa"/>
          </w:tcPr>
          <w:p w14:paraId="2DC58C94" w14:textId="47745BAD" w:rsidR="009D48A6" w:rsidRPr="009C2A1C" w:rsidRDefault="009C2A1C" w:rsidP="008B5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9" w:type="dxa"/>
          </w:tcPr>
          <w:p w14:paraId="0EAECC61" w14:textId="52454BA8" w:rsidR="009D48A6" w:rsidRPr="009C2A1C" w:rsidRDefault="009C2A1C" w:rsidP="008B5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79" w:type="dxa"/>
          </w:tcPr>
          <w:p w14:paraId="62E36B12" w14:textId="507FCF6C" w:rsidR="009D48A6" w:rsidRPr="009C2A1C" w:rsidRDefault="009C2A1C" w:rsidP="008B5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9" w:type="dxa"/>
          </w:tcPr>
          <w:p w14:paraId="498F7678" w14:textId="73C10F95" w:rsidR="009D48A6" w:rsidRPr="009C2A1C" w:rsidRDefault="009C2A1C" w:rsidP="008B5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79" w:type="dxa"/>
          </w:tcPr>
          <w:p w14:paraId="1FC0A6C6" w14:textId="6F498D5D" w:rsidR="009D48A6" w:rsidRPr="009C2A1C" w:rsidRDefault="009C2A1C" w:rsidP="008B5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79" w:type="dxa"/>
          </w:tcPr>
          <w:p w14:paraId="3CCAB0DA" w14:textId="6A76EC06" w:rsidR="009D48A6" w:rsidRPr="009C2A1C" w:rsidRDefault="009C2A1C" w:rsidP="008B5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6C3B8280" w14:textId="77777777" w:rsidR="009D48A6" w:rsidRDefault="009D48A6" w:rsidP="009D48A6">
      <w:pPr>
        <w:spacing w:after="0"/>
      </w:pPr>
    </w:p>
    <w:p w14:paraId="420A47F5" w14:textId="0EABEB91" w:rsidR="009D48A6" w:rsidRPr="00527180" w:rsidRDefault="009D48A6" w:rsidP="009D48A6">
      <w:pPr>
        <w:spacing w:after="0"/>
        <w:rPr>
          <w:rFonts w:eastAsiaTheme="minorEastAsia"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</w:rPr>
                    <m:t>⊕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⊕0⊕0⊕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⊕1=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⊕0⊕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⊕0⊕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⊕0⊕0⊕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⊕1=</m:t>
                  </m:r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eqArr>
            </m:e>
          </m:d>
        </m:oMath>
      </m:oMathPara>
    </w:p>
    <w:p w14:paraId="1F776BBB" w14:textId="374B7152" w:rsidR="009D48A6" w:rsidRPr="00527180" w:rsidRDefault="009D48A6" w:rsidP="009D48A6">
      <w:pPr>
        <w:spacing w:after="0"/>
      </w:pPr>
      <m:oMath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1110</m:t>
        </m:r>
      </m:oMath>
      <w:r w:rsidRPr="00527180">
        <w:rPr>
          <w:rFonts w:eastAsiaTheme="minorEastAsia"/>
        </w:rPr>
        <w:t>,</w:t>
      </w:r>
      <w:r>
        <w:rPr>
          <w:rFonts w:eastAsiaTheme="minorEastAsia"/>
        </w:rPr>
        <w:t xml:space="preserve"> т.е. ошибка в </w:t>
      </w:r>
      <w:r w:rsidR="007944E6">
        <w:rPr>
          <w:rFonts w:eastAsiaTheme="minorEastAsia"/>
        </w:rPr>
        <w:t>2</w:t>
      </w:r>
      <w:r>
        <w:rPr>
          <w:rFonts w:eastAsiaTheme="minorEastAsia"/>
        </w:rPr>
        <w:t xml:space="preserve"> разряде</w:t>
      </w:r>
    </w:p>
    <w:p w14:paraId="4A049FB1" w14:textId="77777777" w:rsidR="00971381" w:rsidRDefault="00971381" w:rsidP="00971381">
      <w:pPr>
        <w:spacing w:after="0"/>
        <w:rPr>
          <w:lang w:val="en-US"/>
        </w:rPr>
      </w:pPr>
    </w:p>
    <w:p w14:paraId="2E6F3580" w14:textId="336C20C6" w:rsidR="00971381" w:rsidRDefault="00971381" w:rsidP="00971381">
      <w:pPr>
        <w:pStyle w:val="a4"/>
        <w:numPr>
          <w:ilvl w:val="0"/>
          <w:numId w:val="1"/>
        </w:numPr>
        <w:spacing w:after="0"/>
        <w:ind w:left="284" w:hanging="284"/>
        <w:rPr>
          <w:lang w:val="en-US"/>
        </w:rPr>
      </w:pPr>
      <w:r>
        <w:t xml:space="preserve">Для кодового вектора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</m:oMath>
      <w:r>
        <w:rPr>
          <w:lang w:val="en-US"/>
        </w:rPr>
        <w:t>:</w:t>
      </w:r>
    </w:p>
    <w:p w14:paraId="7B642E10" w14:textId="77777777" w:rsidR="00971381" w:rsidRDefault="00971381" w:rsidP="00971381">
      <w:pPr>
        <w:spacing w:after="0"/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78"/>
        <w:gridCol w:w="778"/>
        <w:gridCol w:w="778"/>
        <w:gridCol w:w="778"/>
        <w:gridCol w:w="779"/>
        <w:gridCol w:w="779"/>
        <w:gridCol w:w="779"/>
        <w:gridCol w:w="779"/>
        <w:gridCol w:w="779"/>
        <w:gridCol w:w="779"/>
        <w:gridCol w:w="779"/>
        <w:gridCol w:w="779"/>
      </w:tblGrid>
      <w:tr w:rsidR="007944E6" w14:paraId="5CF726DD" w14:textId="77777777" w:rsidTr="008B57E9">
        <w:tc>
          <w:tcPr>
            <w:tcW w:w="778" w:type="dxa"/>
            <w:vAlign w:val="center"/>
          </w:tcPr>
          <w:p w14:paraId="00268A7B" w14:textId="77777777" w:rsidR="007944E6" w:rsidRDefault="007944E6" w:rsidP="008B57E9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78" w:type="dxa"/>
            <w:vAlign w:val="center"/>
          </w:tcPr>
          <w:p w14:paraId="619B53D1" w14:textId="77777777" w:rsidR="007944E6" w:rsidRDefault="007944E6" w:rsidP="008B57E9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78" w:type="dxa"/>
            <w:vAlign w:val="center"/>
          </w:tcPr>
          <w:p w14:paraId="1EEB6F8B" w14:textId="77777777" w:rsidR="007944E6" w:rsidRDefault="007944E6" w:rsidP="008B57E9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78" w:type="dxa"/>
            <w:vAlign w:val="center"/>
          </w:tcPr>
          <w:p w14:paraId="4922D79A" w14:textId="77777777" w:rsidR="007944E6" w:rsidRDefault="007944E6" w:rsidP="008B57E9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779" w:type="dxa"/>
            <w:vAlign w:val="center"/>
          </w:tcPr>
          <w:p w14:paraId="58B5F9F3" w14:textId="77777777" w:rsidR="007944E6" w:rsidRDefault="007944E6" w:rsidP="008B57E9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779" w:type="dxa"/>
            <w:vAlign w:val="center"/>
          </w:tcPr>
          <w:p w14:paraId="5842B24C" w14:textId="77777777" w:rsidR="007944E6" w:rsidRDefault="007944E6" w:rsidP="008B57E9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779" w:type="dxa"/>
            <w:vAlign w:val="center"/>
          </w:tcPr>
          <w:p w14:paraId="11BEF158" w14:textId="77777777" w:rsidR="007944E6" w:rsidRDefault="007944E6" w:rsidP="008B57E9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779" w:type="dxa"/>
            <w:vAlign w:val="center"/>
          </w:tcPr>
          <w:p w14:paraId="653D6760" w14:textId="77777777" w:rsidR="007944E6" w:rsidRDefault="007944E6" w:rsidP="008B57E9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779" w:type="dxa"/>
            <w:vAlign w:val="center"/>
          </w:tcPr>
          <w:p w14:paraId="7FB3C6BB" w14:textId="77777777" w:rsidR="007944E6" w:rsidRDefault="007944E6" w:rsidP="008B57E9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79" w:type="dxa"/>
            <w:vAlign w:val="center"/>
          </w:tcPr>
          <w:p w14:paraId="2EDBF39D" w14:textId="77777777" w:rsidR="007944E6" w:rsidRDefault="007944E6" w:rsidP="008B57E9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79" w:type="dxa"/>
            <w:vAlign w:val="center"/>
          </w:tcPr>
          <w:p w14:paraId="471D954B" w14:textId="77777777" w:rsidR="007944E6" w:rsidRDefault="007944E6" w:rsidP="008B57E9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79" w:type="dxa"/>
            <w:vAlign w:val="center"/>
          </w:tcPr>
          <w:p w14:paraId="54F52E1E" w14:textId="77777777" w:rsidR="007944E6" w:rsidRDefault="007944E6" w:rsidP="008B57E9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</w:tr>
      <w:tr w:rsidR="007944E6" w14:paraId="5F045D2B" w14:textId="77777777" w:rsidTr="008B57E9">
        <w:tc>
          <w:tcPr>
            <w:tcW w:w="778" w:type="dxa"/>
          </w:tcPr>
          <w:p w14:paraId="109AD0B1" w14:textId="66C9C281" w:rsidR="007944E6" w:rsidRPr="007944E6" w:rsidRDefault="007944E6" w:rsidP="008B57E9">
            <w:pPr>
              <w:jc w:val="center"/>
            </w:pPr>
            <w:r>
              <w:t>1</w:t>
            </w:r>
          </w:p>
        </w:tc>
        <w:tc>
          <w:tcPr>
            <w:tcW w:w="778" w:type="dxa"/>
          </w:tcPr>
          <w:p w14:paraId="1E44D910" w14:textId="6537BAAF" w:rsidR="007944E6" w:rsidRPr="007944E6" w:rsidRDefault="007944E6" w:rsidP="008B57E9">
            <w:pPr>
              <w:jc w:val="center"/>
            </w:pPr>
            <w:r>
              <w:t>1</w:t>
            </w:r>
          </w:p>
        </w:tc>
        <w:tc>
          <w:tcPr>
            <w:tcW w:w="778" w:type="dxa"/>
          </w:tcPr>
          <w:p w14:paraId="52480E95" w14:textId="2601B407" w:rsidR="007944E6" w:rsidRPr="007944E6" w:rsidRDefault="007944E6" w:rsidP="008B57E9">
            <w:pPr>
              <w:jc w:val="center"/>
            </w:pPr>
            <w:r>
              <w:t>1</w:t>
            </w:r>
          </w:p>
        </w:tc>
        <w:tc>
          <w:tcPr>
            <w:tcW w:w="778" w:type="dxa"/>
          </w:tcPr>
          <w:p w14:paraId="316446D1" w14:textId="2A642BF6" w:rsidR="007944E6" w:rsidRPr="0054115C" w:rsidRDefault="007944E6" w:rsidP="008B57E9">
            <w:pPr>
              <w:jc w:val="center"/>
            </w:pPr>
            <w:r>
              <w:t>1</w:t>
            </w:r>
          </w:p>
        </w:tc>
        <w:tc>
          <w:tcPr>
            <w:tcW w:w="779" w:type="dxa"/>
          </w:tcPr>
          <w:p w14:paraId="6EFD8DD9" w14:textId="5FF757C7" w:rsidR="007944E6" w:rsidRPr="007944E6" w:rsidRDefault="007944E6" w:rsidP="008B57E9">
            <w:pPr>
              <w:jc w:val="center"/>
            </w:pPr>
            <w:r>
              <w:t>0</w:t>
            </w:r>
          </w:p>
        </w:tc>
        <w:tc>
          <w:tcPr>
            <w:tcW w:w="779" w:type="dxa"/>
          </w:tcPr>
          <w:p w14:paraId="1037BA71" w14:textId="2EEF5E36" w:rsidR="007944E6" w:rsidRPr="007944E6" w:rsidRDefault="007944E6" w:rsidP="008B57E9">
            <w:pPr>
              <w:jc w:val="center"/>
            </w:pPr>
            <w:r>
              <w:t>0</w:t>
            </w:r>
          </w:p>
        </w:tc>
        <w:tc>
          <w:tcPr>
            <w:tcW w:w="779" w:type="dxa"/>
          </w:tcPr>
          <w:p w14:paraId="44F83739" w14:textId="2FFE0D31" w:rsidR="007944E6" w:rsidRPr="007944E6" w:rsidRDefault="007944E6" w:rsidP="008B57E9">
            <w:pPr>
              <w:jc w:val="center"/>
            </w:pPr>
            <w:r>
              <w:t>0</w:t>
            </w:r>
          </w:p>
        </w:tc>
        <w:tc>
          <w:tcPr>
            <w:tcW w:w="779" w:type="dxa"/>
          </w:tcPr>
          <w:p w14:paraId="016B6C10" w14:textId="404CE6E5" w:rsidR="007944E6" w:rsidRPr="007944E6" w:rsidRDefault="007944E6" w:rsidP="008B57E9">
            <w:pPr>
              <w:jc w:val="center"/>
            </w:pPr>
            <w:r>
              <w:t>1</w:t>
            </w:r>
          </w:p>
        </w:tc>
        <w:tc>
          <w:tcPr>
            <w:tcW w:w="779" w:type="dxa"/>
          </w:tcPr>
          <w:p w14:paraId="111D59F0" w14:textId="6142ADB7" w:rsidR="007944E6" w:rsidRPr="007944E6" w:rsidRDefault="007944E6" w:rsidP="008B57E9">
            <w:pPr>
              <w:jc w:val="center"/>
            </w:pPr>
            <w:r>
              <w:t>1</w:t>
            </w:r>
          </w:p>
        </w:tc>
        <w:tc>
          <w:tcPr>
            <w:tcW w:w="779" w:type="dxa"/>
          </w:tcPr>
          <w:p w14:paraId="2E10018A" w14:textId="560F2D1B" w:rsidR="007944E6" w:rsidRPr="007944E6" w:rsidRDefault="007944E6" w:rsidP="008B57E9">
            <w:pPr>
              <w:jc w:val="center"/>
            </w:pPr>
            <w:r>
              <w:t>0</w:t>
            </w:r>
          </w:p>
        </w:tc>
        <w:tc>
          <w:tcPr>
            <w:tcW w:w="779" w:type="dxa"/>
          </w:tcPr>
          <w:p w14:paraId="3717D6B3" w14:textId="1F4246AB" w:rsidR="007944E6" w:rsidRPr="007944E6" w:rsidRDefault="007944E6" w:rsidP="008B57E9">
            <w:pPr>
              <w:jc w:val="center"/>
            </w:pPr>
            <w:r>
              <w:t>1</w:t>
            </w:r>
          </w:p>
        </w:tc>
        <w:tc>
          <w:tcPr>
            <w:tcW w:w="779" w:type="dxa"/>
          </w:tcPr>
          <w:p w14:paraId="28945EC4" w14:textId="4C9DCA23" w:rsidR="007944E6" w:rsidRPr="007944E6" w:rsidRDefault="007944E6" w:rsidP="008B57E9">
            <w:pPr>
              <w:jc w:val="center"/>
            </w:pPr>
            <w:r>
              <w:t>1</w:t>
            </w:r>
          </w:p>
        </w:tc>
      </w:tr>
    </w:tbl>
    <w:p w14:paraId="4C47A1DA" w14:textId="77777777" w:rsidR="00971381" w:rsidRDefault="00971381" w:rsidP="00971381">
      <w:pPr>
        <w:spacing w:after="0"/>
        <w:rPr>
          <w:lang w:val="en-US"/>
        </w:rPr>
      </w:pPr>
    </w:p>
    <w:p w14:paraId="2224FB1B" w14:textId="0763B25C" w:rsidR="007944E6" w:rsidRPr="00527180" w:rsidRDefault="007944E6" w:rsidP="007944E6">
      <w:pPr>
        <w:spacing w:after="0"/>
        <w:rPr>
          <w:rFonts w:eastAsiaTheme="minorEastAsia"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⊕</m:t>
                  </m:r>
                  <m:r>
                    <w:rPr>
                      <w:rFonts w:ascii="Cambria Math" w:hAnsi="Cambria Math"/>
                      <w:lang w:val="en-US"/>
                    </w:rPr>
                    <m:t>1⊕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⊕1=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⊕1⊕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⊕0=1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⊕1⊕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⊕0=</m:t>
                  </m:r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⊕</m:t>
                  </m:r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⊕1=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eqArr>
            </m:e>
          </m:d>
        </m:oMath>
      </m:oMathPara>
    </w:p>
    <w:p w14:paraId="7FC20E80" w14:textId="0348F39B" w:rsidR="007944E6" w:rsidRPr="00527180" w:rsidRDefault="007944E6" w:rsidP="007944E6">
      <w:pPr>
        <w:spacing w:after="0"/>
      </w:pPr>
      <m:oMath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1</m:t>
        </m:r>
      </m:oMath>
      <w:r w:rsidRPr="00527180">
        <w:rPr>
          <w:rFonts w:eastAsiaTheme="minorEastAsia"/>
        </w:rPr>
        <w:t>,</w:t>
      </w:r>
      <w:r>
        <w:rPr>
          <w:rFonts w:eastAsiaTheme="minorEastAsia"/>
        </w:rPr>
        <w:t xml:space="preserve"> т.е. ошибка в </w:t>
      </w:r>
      <w:r w:rsidR="006A4D04">
        <w:rPr>
          <w:rFonts w:eastAsiaTheme="minorEastAsia"/>
        </w:rPr>
        <w:t>3</w:t>
      </w:r>
      <w:r>
        <w:rPr>
          <w:rFonts w:eastAsiaTheme="minorEastAsia"/>
        </w:rPr>
        <w:t xml:space="preserve"> разряде</w:t>
      </w:r>
    </w:p>
    <w:p w14:paraId="7C2C579E" w14:textId="77777777" w:rsidR="00971381" w:rsidRDefault="00971381" w:rsidP="00971381">
      <w:pPr>
        <w:spacing w:after="0"/>
      </w:pPr>
    </w:p>
    <w:p w14:paraId="4C2A4D2C" w14:textId="77777777" w:rsidR="00971381" w:rsidRPr="00941C27" w:rsidRDefault="00971381" w:rsidP="00971381">
      <w:pPr>
        <w:spacing w:after="0"/>
      </w:pPr>
      <w:r>
        <w:t>Вывод</w:t>
      </w:r>
      <w:r w:rsidRPr="00EE78F9">
        <w:t xml:space="preserve">: </w:t>
      </w:r>
      <w:r>
        <w:t xml:space="preserve">в ходе лабораторной мы </w:t>
      </w:r>
      <w:r>
        <w:rPr>
          <w:color w:val="000000"/>
          <w:szCs w:val="28"/>
        </w:rPr>
        <w:t>приобрели умение строить линейные блоковые коды на основе порождающих матриц для обнаружения и исправления ошибок в кодовых словах.</w:t>
      </w:r>
    </w:p>
    <w:p w14:paraId="0DDF65BB" w14:textId="77777777" w:rsidR="00971381" w:rsidRDefault="00971381" w:rsidP="00971381"/>
    <w:p w14:paraId="4E4E7B1E" w14:textId="77777777" w:rsidR="00971381" w:rsidRDefault="00971381" w:rsidP="00971381"/>
    <w:p w14:paraId="5C0645E3" w14:textId="77777777" w:rsidR="00A10184" w:rsidRDefault="00A10184"/>
    <w:sectPr w:rsidR="00A1018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36E1"/>
    <w:multiLevelType w:val="hybridMultilevel"/>
    <w:tmpl w:val="7E6A38EA"/>
    <w:lvl w:ilvl="0" w:tplc="04190011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616454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0CC"/>
    <w:rsid w:val="00036A13"/>
    <w:rsid w:val="00047672"/>
    <w:rsid w:val="002B49C1"/>
    <w:rsid w:val="00527180"/>
    <w:rsid w:val="006A4D04"/>
    <w:rsid w:val="007944E6"/>
    <w:rsid w:val="00971381"/>
    <w:rsid w:val="009801B0"/>
    <w:rsid w:val="009C2A1C"/>
    <w:rsid w:val="009D48A6"/>
    <w:rsid w:val="00A10184"/>
    <w:rsid w:val="00A435DF"/>
    <w:rsid w:val="00AF292E"/>
    <w:rsid w:val="00B21F5E"/>
    <w:rsid w:val="00B350CC"/>
    <w:rsid w:val="00F66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BDC58"/>
  <w15:chartTrackingRefBased/>
  <w15:docId w15:val="{24F1F55F-BDEA-4205-91DB-CCA673B7D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44E6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71381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71381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9801B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Турчанинов</dc:creator>
  <cp:keywords/>
  <dc:description/>
  <cp:lastModifiedBy>Ковалец ПК</cp:lastModifiedBy>
  <cp:revision>2</cp:revision>
  <dcterms:created xsi:type="dcterms:W3CDTF">2025-10-20T18:54:00Z</dcterms:created>
  <dcterms:modified xsi:type="dcterms:W3CDTF">2025-10-20T18:54:00Z</dcterms:modified>
</cp:coreProperties>
</file>