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E02272" w:rsidRPr="00E02272" w14:paraId="554B4865" w14:textId="77777777">
        <w:tc>
          <w:tcPr>
            <w:tcW w:w="1413" w:type="dxa"/>
          </w:tcPr>
          <w:p w14:paraId="7DF2D86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0B04E50F" w:rsidR="00D8244D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7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E55E4DC" w:rsidR="00D8244D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Pr="00E02272">
              <w:rPr>
                <w:rFonts w:eastAsiaTheme="minorHAnsi"/>
                <w:szCs w:val="20"/>
              </w:rPr>
              <w:t>7</w:t>
            </w:r>
            <w:r w:rsidR="00A86640" w:rsidRPr="00E02272">
              <w:rPr>
                <w:rFonts w:eastAsiaTheme="minorHAnsi"/>
                <w:szCs w:val="20"/>
              </w:rPr>
              <w:t xml:space="preserve"> - </w:t>
            </w:r>
            <w:r w:rsidR="00160FF0"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Pr="00E02272">
              <w:rPr>
                <w:rFonts w:eastAsiaTheme="minorHAnsi"/>
                <w:szCs w:val="20"/>
              </w:rPr>
              <w:t>14</w:t>
            </w:r>
          </w:p>
        </w:tc>
        <w:tc>
          <w:tcPr>
            <w:tcW w:w="1276" w:type="dxa"/>
          </w:tcPr>
          <w:p w14:paraId="7AC68087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77777777" w:rsidR="00D8244D" w:rsidRPr="00E02272" w:rsidRDefault="00160FF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 xml:space="preserve">유데미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3939DB" w:rsidRPr="00E02272">
              <w:rPr>
                <w:rFonts w:eastAsiaTheme="minorHAnsi"/>
                <w:szCs w:val="20"/>
              </w:rPr>
              <w:t>3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77F4755E" w:rsidR="003939DB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액터 관련 소스 코드 분석</w:t>
            </w: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1D7CD93" w14:textId="53039503" w:rsidR="00184ECA" w:rsidRPr="00E02272" w:rsidRDefault="00437DC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 xml:space="preserve">이번주부터는 본격적으로 </w:t>
      </w:r>
      <w:r w:rsidRPr="00E02272">
        <w:rPr>
          <w:rFonts w:eastAsiaTheme="minorHAnsi"/>
          <w:szCs w:val="20"/>
        </w:rPr>
        <w:t>C++</w:t>
      </w:r>
      <w:r w:rsidRPr="00E02272">
        <w:rPr>
          <w:rFonts w:eastAsiaTheme="minorHAnsi" w:hint="eastAsia"/>
          <w:szCs w:val="20"/>
        </w:rPr>
        <w:t>코드를 언리얼에 활용하는 방법을 배웠다.</w:t>
      </w:r>
    </w:p>
    <w:p w14:paraId="0D78696D" w14:textId="3EDECADE" w:rsidR="00D75442" w:rsidRPr="00E02272" w:rsidRDefault="00184ECA" w:rsidP="00D75442">
      <w:pPr>
        <w:rPr>
          <w:rFonts w:eastAsiaTheme="minorHAnsi" w:hint="eastAsia"/>
          <w:szCs w:val="20"/>
        </w:rPr>
      </w:pPr>
      <w:r w:rsidRPr="00E02272">
        <w:rPr>
          <w:rFonts w:eastAsiaTheme="minorHAnsi" w:hint="eastAsia"/>
          <w:szCs w:val="20"/>
        </w:rPr>
        <w:t xml:space="preserve">구체적으로 언리얼에서 액터를 </w:t>
      </w:r>
      <w:r w:rsidRPr="00E02272">
        <w:rPr>
          <w:rFonts w:eastAsiaTheme="minorHAnsi"/>
          <w:szCs w:val="20"/>
        </w:rPr>
        <w:t>C++</w:t>
      </w:r>
      <w:r w:rsidRPr="00E02272">
        <w:rPr>
          <w:rFonts w:eastAsiaTheme="minorHAnsi" w:hint="eastAsia"/>
          <w:szCs w:val="20"/>
        </w:rPr>
        <w:t>코드로 만들어보는 것을 공부했는데 부모 클래스를 선택해서 여러가지 파일을 만들 수 있었다.</w:t>
      </w:r>
      <w:r w:rsidRPr="00E02272">
        <w:rPr>
          <w:rFonts w:eastAsiaTheme="minorHAnsi"/>
          <w:szCs w:val="20"/>
        </w:rPr>
        <w:t xml:space="preserve"> </w:t>
      </w:r>
      <w:r w:rsidR="00AF5077" w:rsidRPr="00E02272">
        <w:rPr>
          <w:rFonts w:eastAsiaTheme="minorHAnsi" w:hint="eastAsia"/>
          <w:szCs w:val="20"/>
        </w:rPr>
        <w:t>이를 통해 캐릭터,</w:t>
      </w:r>
      <w:r w:rsidR="00AF5077" w:rsidRPr="00E02272">
        <w:rPr>
          <w:rFonts w:eastAsiaTheme="minorHAnsi"/>
          <w:szCs w:val="20"/>
        </w:rPr>
        <w:t xml:space="preserve"> </w:t>
      </w:r>
      <w:r w:rsidR="00AF5077" w:rsidRPr="00E02272">
        <w:rPr>
          <w:rFonts w:eastAsiaTheme="minorHAnsi" w:hint="eastAsia"/>
          <w:szCs w:val="20"/>
        </w:rPr>
        <w:t>폰,</w:t>
      </w:r>
      <w:r w:rsidR="00AF5077" w:rsidRPr="00E02272">
        <w:rPr>
          <w:rFonts w:eastAsiaTheme="minorHAnsi"/>
          <w:szCs w:val="20"/>
        </w:rPr>
        <w:t xml:space="preserve"> </w:t>
      </w:r>
      <w:r w:rsidR="00AF5077" w:rsidRPr="00E02272">
        <w:rPr>
          <w:rFonts w:eastAsiaTheme="minorHAnsi" w:hint="eastAsia"/>
          <w:szCs w:val="20"/>
        </w:rPr>
        <w:t>액터,</w:t>
      </w:r>
      <w:r w:rsidR="00AF5077" w:rsidRPr="00E02272">
        <w:rPr>
          <w:rFonts w:eastAsiaTheme="minorHAnsi"/>
          <w:szCs w:val="20"/>
        </w:rPr>
        <w:t xml:space="preserve"> </w:t>
      </w:r>
      <w:r w:rsidR="00AF5077" w:rsidRPr="00E02272">
        <w:rPr>
          <w:rFonts w:eastAsiaTheme="minorHAnsi" w:hint="eastAsia"/>
          <w:szCs w:val="20"/>
        </w:rPr>
        <w:t xml:space="preserve">컨트롤러 등등 만들 수 있는 것이 많은데 이번 강의에서는 액터에 관련된 것을 </w:t>
      </w:r>
      <w:r w:rsidR="00AF5077" w:rsidRPr="00E02272">
        <w:rPr>
          <w:rFonts w:eastAsiaTheme="minorHAnsi"/>
          <w:szCs w:val="20"/>
        </w:rPr>
        <w:t>C++</w:t>
      </w:r>
      <w:r w:rsidR="00AF5077" w:rsidRPr="00E02272">
        <w:rPr>
          <w:rFonts w:eastAsiaTheme="minorHAnsi" w:hint="eastAsia"/>
          <w:szCs w:val="20"/>
        </w:rPr>
        <w:t>로 만들어 보았다.</w:t>
      </w:r>
      <w:r w:rsidR="004F5570" w:rsidRPr="00E02272">
        <w:rPr>
          <w:rFonts w:eastAsiaTheme="minorHAnsi"/>
          <w:szCs w:val="20"/>
        </w:rPr>
        <w:t xml:space="preserve"> </w:t>
      </w:r>
      <w:r w:rsidR="004F5570" w:rsidRPr="00E02272">
        <w:rPr>
          <w:rFonts w:eastAsiaTheme="minorHAnsi" w:hint="eastAsia"/>
          <w:szCs w:val="20"/>
        </w:rPr>
        <w:t xml:space="preserve">언리얼에서 이미 제공하고 있는 액터 클래스를 상속받아 오브젝트를 만들어 보는 것인데 이를 생성해 보면 헤더파일과 </w:t>
      </w:r>
      <w:r w:rsidR="004F5570" w:rsidRPr="00E02272">
        <w:rPr>
          <w:rFonts w:eastAsiaTheme="minorHAnsi"/>
          <w:szCs w:val="20"/>
        </w:rPr>
        <w:t>cpp</w:t>
      </w:r>
      <w:r w:rsidR="004F5570" w:rsidRPr="00E02272">
        <w:rPr>
          <w:rFonts w:eastAsiaTheme="minorHAnsi" w:hint="eastAsia"/>
          <w:szCs w:val="20"/>
        </w:rPr>
        <w:t xml:space="preserve">파일 </w:t>
      </w:r>
      <w:r w:rsidR="004F5570" w:rsidRPr="00E02272">
        <w:rPr>
          <w:rFonts w:eastAsiaTheme="minorHAnsi"/>
          <w:szCs w:val="20"/>
        </w:rPr>
        <w:t>2</w:t>
      </w:r>
      <w:r w:rsidR="004F5570" w:rsidRPr="00E02272">
        <w:rPr>
          <w:rFonts w:eastAsiaTheme="minorHAnsi" w:hint="eastAsia"/>
          <w:szCs w:val="20"/>
        </w:rPr>
        <w:t>가지를 다룰 수 있게 된다.</w:t>
      </w:r>
      <w:r w:rsidR="00F13C1B" w:rsidRPr="00E02272">
        <w:rPr>
          <w:rFonts w:eastAsiaTheme="minorHAnsi"/>
          <w:szCs w:val="20"/>
        </w:rPr>
        <w:t xml:space="preserve"> </w:t>
      </w:r>
      <w:r w:rsidR="00F13C1B" w:rsidRPr="00E02272">
        <w:rPr>
          <w:rFonts w:eastAsiaTheme="minorHAnsi" w:hint="eastAsia"/>
          <w:szCs w:val="20"/>
        </w:rPr>
        <w:t xml:space="preserve">이 두가지 파일을 분석해 보았는데 </w:t>
      </w:r>
      <w:r w:rsidR="00D75442" w:rsidRPr="00E02272">
        <w:rPr>
          <w:rFonts w:eastAsiaTheme="minorHAnsi" w:hint="eastAsia"/>
          <w:szCs w:val="20"/>
        </w:rPr>
        <w:t>먼저 헤더 파일을 살펴보면</w:t>
      </w:r>
    </w:p>
    <w:p w14:paraId="5F712CB9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#include "CoreMinimal.h"</w:t>
      </w:r>
    </w:p>
    <w:p w14:paraId="13CDA2E8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#include "GameFramework/Actor.h"</w:t>
      </w:r>
    </w:p>
    <w:p w14:paraId="61CD684C" w14:textId="1C5BA03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#include "MovingPlatform.generated.h"</w:t>
      </w:r>
    </w:p>
    <w:p w14:paraId="0529DC1A" w14:textId="1961534D" w:rsidR="00D75442" w:rsidRPr="00E0227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 xml:space="preserve">이 </w:t>
      </w:r>
      <w:r w:rsidRPr="00E02272">
        <w:rPr>
          <w:rFonts w:eastAsiaTheme="minorHAnsi" w:cs="돋움체"/>
          <w:kern w:val="0"/>
          <w:szCs w:val="20"/>
        </w:rPr>
        <w:t>3</w:t>
      </w:r>
      <w:r w:rsidRPr="00E02272">
        <w:rPr>
          <w:rFonts w:eastAsiaTheme="minorHAnsi" w:cs="돋움체" w:hint="eastAsia"/>
          <w:kern w:val="0"/>
          <w:szCs w:val="20"/>
        </w:rPr>
        <w:t>가지 헤더 파일을 포함한다.</w:t>
      </w:r>
    </w:p>
    <w:p w14:paraId="45C56739" w14:textId="1E2A68C6" w:rsidR="00D75442" w:rsidRPr="00E02272" w:rsidRDefault="00F6650F" w:rsidP="00F6650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 xml:space="preserve">순서대로 </w:t>
      </w:r>
      <w:r w:rsidR="00D75442" w:rsidRPr="00E02272">
        <w:rPr>
          <w:rFonts w:eastAsiaTheme="minorHAnsi" w:cs="돋움체" w:hint="eastAsia"/>
          <w:kern w:val="0"/>
          <w:szCs w:val="20"/>
        </w:rPr>
        <w:t>언리얼의 기본적인 기능을 다루는 헤더파일,</w:t>
      </w:r>
      <w:r w:rsidR="00D75442" w:rsidRPr="00E02272">
        <w:rPr>
          <w:rFonts w:eastAsiaTheme="minorHAnsi" w:cs="돋움체"/>
          <w:kern w:val="0"/>
          <w:szCs w:val="20"/>
        </w:rPr>
        <w:t xml:space="preserve"> </w:t>
      </w:r>
      <w:r w:rsidR="00D75442" w:rsidRPr="00E02272">
        <w:rPr>
          <w:rFonts w:eastAsiaTheme="minorHAnsi" w:cs="돋움체" w:hint="eastAsia"/>
          <w:kern w:val="0"/>
          <w:szCs w:val="20"/>
        </w:rPr>
        <w:t>액터 클래스를 정의한 헤더파일,</w:t>
      </w:r>
      <w:r w:rsidR="00D75442" w:rsidRPr="00E02272">
        <w:rPr>
          <w:rFonts w:eastAsiaTheme="minorHAnsi" w:cs="돋움체"/>
          <w:kern w:val="0"/>
          <w:szCs w:val="20"/>
        </w:rPr>
        <w:t xml:space="preserve"> </w:t>
      </w:r>
      <w:r w:rsidRPr="00E02272">
        <w:rPr>
          <w:rFonts w:eastAsiaTheme="minorHAnsi" w:cs="돋움체" w:hint="eastAsia"/>
          <w:kern w:val="0"/>
          <w:szCs w:val="20"/>
        </w:rPr>
        <w:t>클래스의 속성,</w:t>
      </w:r>
      <w:r w:rsidRPr="00E02272">
        <w:rPr>
          <w:rFonts w:eastAsiaTheme="minorHAnsi" w:cs="돋움체"/>
          <w:kern w:val="0"/>
          <w:szCs w:val="20"/>
        </w:rPr>
        <w:t xml:space="preserve"> </w:t>
      </w:r>
      <w:r w:rsidRPr="00E02272">
        <w:rPr>
          <w:rFonts w:eastAsiaTheme="minorHAnsi" w:cs="돋움체" w:hint="eastAsia"/>
          <w:kern w:val="0"/>
          <w:szCs w:val="20"/>
        </w:rPr>
        <w:t>함수등 런타임에 제대로 사용할 수 있도록 도와주는 코드 파일을 도와주는 코드 파일을 포함한다.</w:t>
      </w:r>
    </w:p>
    <w:p w14:paraId="41AD5652" w14:textId="1632EF4B" w:rsidR="00D75442" w:rsidRPr="00E02272" w:rsidRDefault="00B8679D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이를 하나하나 정의를 들어가 봤지만 너무 방대하고 복잡해서 어떤 역할을 하는지만 이해했다.</w:t>
      </w:r>
    </w:p>
    <w:p w14:paraId="37EE4767" w14:textId="77777777" w:rsidR="00620A1E" w:rsidRPr="00E02272" w:rsidRDefault="00620A1E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1D56C92" w14:textId="08441BE1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UCLASS(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)</w:t>
      </w:r>
    </w:p>
    <w:p w14:paraId="547E31AA" w14:textId="0E10C21D" w:rsidR="00620A1E" w:rsidRPr="00E02272" w:rsidRDefault="00620A1E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이는 언리얼엔진의 클래스를 정의할 때 사용되는 매크로이다.</w:t>
      </w:r>
    </w:p>
    <w:p w14:paraId="1FBF6EF7" w14:textId="4078518C" w:rsidR="00CB6A1D" w:rsidRPr="00E02272" w:rsidRDefault="00CB6A1D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이를 선언해줌으로서 밑에 정의하는 클래스로 만들어진 객체들을 동적으로 생성</w:t>
      </w:r>
      <w:r w:rsidRPr="00E02272">
        <w:rPr>
          <w:rFonts w:eastAsiaTheme="minorHAnsi" w:cs="돋움체"/>
          <w:kern w:val="0"/>
          <w:szCs w:val="20"/>
        </w:rPr>
        <w:t xml:space="preserve">, </w:t>
      </w:r>
      <w:r w:rsidRPr="00E02272">
        <w:rPr>
          <w:rFonts w:eastAsiaTheme="minorHAnsi" w:cs="돋움체" w:hint="eastAsia"/>
          <w:kern w:val="0"/>
          <w:szCs w:val="20"/>
        </w:rPr>
        <w:t>수정 및 관리를 할 수 있게 해준다.</w:t>
      </w:r>
      <w:r w:rsidR="005753AE" w:rsidRPr="00E02272">
        <w:rPr>
          <w:rFonts w:eastAsiaTheme="minorHAnsi" w:cs="돋움체"/>
          <w:kern w:val="0"/>
          <w:szCs w:val="20"/>
        </w:rPr>
        <w:t xml:space="preserve"> </w:t>
      </w:r>
      <w:r w:rsidR="005753AE" w:rsidRPr="00E02272">
        <w:rPr>
          <w:rFonts w:eastAsiaTheme="minorHAnsi" w:cs="돋움체" w:hint="eastAsia"/>
          <w:kern w:val="0"/>
          <w:szCs w:val="20"/>
        </w:rPr>
        <w:t>이 매크로를 통해 언리얼을 고급기능과 연동하여 클래스를 게임 엔진과 통합하고 활용할 수 있게 해주는 것이다.</w:t>
      </w:r>
    </w:p>
    <w:p w14:paraId="62DD44B2" w14:textId="77777777" w:rsidR="005753AE" w:rsidRPr="00E02272" w:rsidRDefault="005753AE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63B2DC47" w14:textId="5E6FDA6E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 xml:space="preserve">class LEC2_API </w:t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 :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 xml:space="preserve"> public AActor</w:t>
      </w:r>
    </w:p>
    <w:p w14:paraId="041B97D7" w14:textId="78AD1916" w:rsidR="00775EA5" w:rsidRPr="00E02272" w:rsidRDefault="00775EA5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 xml:space="preserve">앞에 A를 붙여 </w:t>
      </w:r>
      <w:r w:rsidRPr="00E02272">
        <w:rPr>
          <w:rFonts w:eastAsiaTheme="minorHAnsi" w:cs="돋움체"/>
          <w:kern w:val="0"/>
          <w:szCs w:val="20"/>
        </w:rPr>
        <w:t>Actor</w:t>
      </w:r>
      <w:r w:rsidRPr="00E02272">
        <w:rPr>
          <w:rFonts w:eastAsiaTheme="minorHAnsi" w:cs="돋움체" w:hint="eastAsia"/>
          <w:kern w:val="0"/>
          <w:szCs w:val="20"/>
        </w:rPr>
        <w:t>라는 것을 나타내고 A</w:t>
      </w:r>
      <w:r w:rsidRPr="00E02272">
        <w:rPr>
          <w:rFonts w:eastAsiaTheme="minorHAnsi" w:cs="돋움체"/>
          <w:kern w:val="0"/>
          <w:szCs w:val="20"/>
        </w:rPr>
        <w:t>Actor</w:t>
      </w:r>
      <w:r w:rsidRPr="00E02272">
        <w:rPr>
          <w:rFonts w:eastAsiaTheme="minorHAnsi" w:cs="돋움체" w:hint="eastAsia"/>
          <w:kern w:val="0"/>
          <w:szCs w:val="20"/>
        </w:rPr>
        <w:t xml:space="preserve">를 상속받는 </w:t>
      </w:r>
      <w:r w:rsidRPr="00E02272">
        <w:rPr>
          <w:rFonts w:eastAsiaTheme="minorHAnsi" w:cs="돋움체"/>
          <w:kern w:val="0"/>
          <w:szCs w:val="20"/>
        </w:rPr>
        <w:t>AMovingPlatform</w:t>
      </w:r>
      <w:r w:rsidRPr="00E02272">
        <w:rPr>
          <w:rFonts w:eastAsiaTheme="minorHAnsi" w:cs="돋움체" w:hint="eastAsia"/>
          <w:kern w:val="0"/>
          <w:szCs w:val="20"/>
        </w:rPr>
        <w:t xml:space="preserve"> 클래스의 정의이다.</w:t>
      </w:r>
    </w:p>
    <w:p w14:paraId="64840A6E" w14:textId="4840B83A" w:rsidR="00775EA5" w:rsidRPr="00E02272" w:rsidRDefault="00045195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L</w:t>
      </w:r>
      <w:r w:rsidRPr="00E02272">
        <w:rPr>
          <w:rFonts w:eastAsiaTheme="minorHAnsi" w:cs="돋움체"/>
          <w:kern w:val="0"/>
          <w:szCs w:val="20"/>
        </w:rPr>
        <w:t>EC2_</w:t>
      </w:r>
      <w:r w:rsidRPr="00E02272">
        <w:rPr>
          <w:rFonts w:eastAsiaTheme="minorHAnsi" w:cs="돋움체" w:hint="eastAsia"/>
          <w:kern w:val="0"/>
          <w:szCs w:val="20"/>
        </w:rPr>
        <w:t xml:space="preserve">API를 사용하여 프로젝트 이름 </w:t>
      </w:r>
      <w:r w:rsidRPr="00E02272">
        <w:rPr>
          <w:rFonts w:eastAsiaTheme="minorHAnsi" w:cs="돋움체"/>
          <w:kern w:val="0"/>
          <w:szCs w:val="20"/>
        </w:rPr>
        <w:t>‘LEC2’</w:t>
      </w:r>
      <w:r w:rsidRPr="00E02272">
        <w:rPr>
          <w:rFonts w:eastAsiaTheme="minorHAnsi" w:cs="돋움체" w:hint="eastAsia"/>
          <w:kern w:val="0"/>
          <w:szCs w:val="20"/>
        </w:rPr>
        <w:t>와 함께 클래스나 함수등을 정의하면 해당 코드가 프로젝트 L</w:t>
      </w:r>
      <w:r w:rsidRPr="00E02272">
        <w:rPr>
          <w:rFonts w:eastAsiaTheme="minorHAnsi" w:cs="돋움체"/>
          <w:kern w:val="0"/>
          <w:szCs w:val="20"/>
        </w:rPr>
        <w:t>EC2</w:t>
      </w:r>
      <w:r w:rsidRPr="00E02272">
        <w:rPr>
          <w:rFonts w:eastAsiaTheme="minorHAnsi" w:cs="돋움체" w:hint="eastAsia"/>
          <w:kern w:val="0"/>
          <w:szCs w:val="20"/>
        </w:rPr>
        <w:t>의 일부로 사용되며 다른 모듈에서 해당 기능을 활용할 수 있도록 가시성을 위해 달아 놓은</w:t>
      </w:r>
      <w:r w:rsidRPr="00E02272">
        <w:rPr>
          <w:rFonts w:eastAsiaTheme="minorHAnsi" w:cs="돋움체"/>
          <w:kern w:val="0"/>
          <w:szCs w:val="20"/>
        </w:rPr>
        <w:t xml:space="preserve"> </w:t>
      </w:r>
      <w:r w:rsidRPr="00E02272">
        <w:rPr>
          <w:rFonts w:eastAsiaTheme="minorHAnsi" w:cs="돋움체" w:hint="eastAsia"/>
          <w:kern w:val="0"/>
          <w:szCs w:val="20"/>
        </w:rPr>
        <w:t>것이다.</w:t>
      </w:r>
      <w:r w:rsidRPr="00E02272">
        <w:rPr>
          <w:rFonts w:eastAsiaTheme="minorHAnsi" w:cs="돋움체"/>
          <w:kern w:val="0"/>
          <w:szCs w:val="20"/>
        </w:rPr>
        <w:t xml:space="preserve"> </w:t>
      </w:r>
      <w:r w:rsidR="002B2AB7" w:rsidRPr="00E02272">
        <w:rPr>
          <w:rFonts w:eastAsiaTheme="minorHAnsi" w:cs="돋움체" w:hint="eastAsia"/>
          <w:kern w:val="0"/>
          <w:szCs w:val="20"/>
        </w:rPr>
        <w:t xml:space="preserve">보통 </w:t>
      </w:r>
      <w:r w:rsidRPr="00E02272">
        <w:rPr>
          <w:rFonts w:eastAsiaTheme="minorHAnsi" w:cs="돋움체"/>
          <w:kern w:val="0"/>
          <w:szCs w:val="20"/>
        </w:rPr>
        <w:t>API</w:t>
      </w:r>
      <w:r w:rsidRPr="00E02272">
        <w:rPr>
          <w:rFonts w:eastAsiaTheme="minorHAnsi" w:cs="돋움체" w:hint="eastAsia"/>
          <w:kern w:val="0"/>
          <w:szCs w:val="20"/>
        </w:rPr>
        <w:t>를 포함하는 매크로는 언리얼에서 가시성과 관련된 설정에서 사용되는 관례가 있다.</w:t>
      </w:r>
    </w:p>
    <w:p w14:paraId="56F1D841" w14:textId="417CABE6" w:rsidR="00045195" w:rsidRPr="00E02272" w:rsidRDefault="00045195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이를 이용해 코드가 어떤 역할을 하는지 파악하기 쉽다.</w:t>
      </w:r>
    </w:p>
    <w:p w14:paraId="26C41CA3" w14:textId="77777777" w:rsidR="0066783C" w:rsidRDefault="0066783C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FB97552" w14:textId="33B7A1BA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lastRenderedPageBreak/>
        <w:t>{</w:t>
      </w:r>
    </w:p>
    <w:p w14:paraId="68D6A959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>GENERATED_</w:t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BODY(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)</w:t>
      </w:r>
    </w:p>
    <w:p w14:paraId="60CC2827" w14:textId="67E7D2E4" w:rsidR="005417C5" w:rsidRPr="00E02272" w:rsidRDefault="005417C5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이는 언리얼에서 클래스 선언내에 사용되는 매크로인데 언리얼의 코드 생성 시스템에서 멤버 변수 초기화,</w:t>
      </w:r>
      <w:r w:rsidRPr="00E02272">
        <w:rPr>
          <w:rFonts w:eastAsiaTheme="minorHAnsi" w:cs="돋움체"/>
          <w:kern w:val="0"/>
          <w:szCs w:val="20"/>
        </w:rPr>
        <w:t xml:space="preserve"> </w:t>
      </w:r>
      <w:r w:rsidRPr="00E02272">
        <w:rPr>
          <w:rFonts w:eastAsiaTheme="minorHAnsi" w:cs="돋움체" w:hint="eastAsia"/>
          <w:kern w:val="0"/>
          <w:szCs w:val="20"/>
        </w:rPr>
        <w:t>가상 함수 재정의,</w:t>
      </w:r>
      <w:r w:rsidRPr="00E02272">
        <w:rPr>
          <w:rFonts w:eastAsiaTheme="minorHAnsi" w:cs="돋움체"/>
          <w:kern w:val="0"/>
          <w:szCs w:val="20"/>
        </w:rPr>
        <w:t xml:space="preserve"> </w:t>
      </w:r>
      <w:r w:rsidRPr="00E02272">
        <w:rPr>
          <w:rFonts w:eastAsiaTheme="minorHAnsi" w:cs="돋움체" w:hint="eastAsia"/>
          <w:kern w:val="0"/>
          <w:szCs w:val="20"/>
        </w:rPr>
        <w:t>내부함수 구현등등 필요한 코드를 자동으로 생성해준다.</w:t>
      </w:r>
      <w:r w:rsidRPr="00E02272">
        <w:rPr>
          <w:rFonts w:eastAsiaTheme="minorHAnsi" w:cs="돋움체"/>
          <w:kern w:val="0"/>
          <w:szCs w:val="20"/>
        </w:rPr>
        <w:t xml:space="preserve"> </w:t>
      </w:r>
    </w:p>
    <w:p w14:paraId="0D22BAEA" w14:textId="77777777" w:rsidR="005417C5" w:rsidRPr="00E02272" w:rsidRDefault="005417C5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1F76F785" w14:textId="790ED2FB" w:rsidR="00D75442" w:rsidRPr="00635D50" w:rsidRDefault="00D75442" w:rsidP="00441AD1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public:</w:t>
      </w: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</w:p>
    <w:p w14:paraId="32027D63" w14:textId="48C0D21B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);</w:t>
      </w:r>
    </w:p>
    <w:p w14:paraId="28493771" w14:textId="4D3F4AE2" w:rsidR="00441AD1" w:rsidRPr="00E02272" w:rsidRDefault="00441AD1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E02272">
        <w:rPr>
          <w:rFonts w:eastAsiaTheme="minorHAnsi" w:cs="돋움체" w:hint="eastAsia"/>
          <w:kern w:val="0"/>
          <w:szCs w:val="20"/>
        </w:rPr>
        <w:t>클래스의 생성자</w:t>
      </w:r>
    </w:p>
    <w:p w14:paraId="2491112A" w14:textId="77777777" w:rsidR="00D75442" w:rsidRPr="00E0227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2B4EBC5" w14:textId="10288F61" w:rsidR="00D75442" w:rsidRPr="00635D50" w:rsidRDefault="00D75442" w:rsidP="00441AD1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protected:</w:t>
      </w:r>
    </w:p>
    <w:p w14:paraId="31C5B304" w14:textId="4FEA8104" w:rsidR="00D7544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 xml:space="preserve">virtual void </w:t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BeginPlay(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) override;</w:t>
      </w:r>
    </w:p>
    <w:p w14:paraId="72644427" w14:textId="2CD4A75A" w:rsidR="000B293D" w:rsidRPr="000B293D" w:rsidRDefault="000B293D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게임이 시작될 때 호출되는 함수,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주로 초기화를 담당한다.</w:t>
      </w:r>
    </w:p>
    <w:p w14:paraId="0871811D" w14:textId="77777777" w:rsidR="00D75442" w:rsidRPr="0066783C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263394D0" w14:textId="7732CC21" w:rsidR="00D75442" w:rsidRPr="00635D50" w:rsidRDefault="00D75442" w:rsidP="00A3505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public:</w:t>
      </w: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</w:p>
    <w:p w14:paraId="23E0B985" w14:textId="72CE0905" w:rsidR="00D7544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 xml:space="preserve">virtual void </w:t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Tick(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float DeltaTime) override;</w:t>
      </w:r>
    </w:p>
    <w:p w14:paraId="653CE88B" w14:textId="6C34D569" w:rsidR="00A35055" w:rsidRDefault="00A35055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35055">
        <w:rPr>
          <w:rFonts w:eastAsiaTheme="minorHAnsi" w:cs="돋움체" w:hint="eastAsia"/>
          <w:kern w:val="0"/>
          <w:szCs w:val="20"/>
        </w:rPr>
        <w:t>게임 프레임마다 호출되는 함수, 게임 로직의 주된 처리부분이다.</w:t>
      </w:r>
    </w:p>
    <w:p w14:paraId="41EBFFC0" w14:textId="07A65E8D" w:rsidR="00E52BC9" w:rsidRDefault="00E52BC9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 함수는 프레임 간의 시간간격을 나타내는 델타 타임을 </w:t>
      </w:r>
      <w:r w:rsidR="002166ED">
        <w:rPr>
          <w:rFonts w:eastAsiaTheme="minorHAnsi" w:cs="돋움체" w:hint="eastAsia"/>
          <w:kern w:val="0"/>
          <w:szCs w:val="20"/>
        </w:rPr>
        <w:t>매개변수로 이용하는데</w:t>
      </w:r>
    </w:p>
    <w:p w14:paraId="1485F8AE" w14:textId="09CFB4CA" w:rsidR="002166ED" w:rsidRPr="00A35055" w:rsidRDefault="002166ED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4472C4" w:themeColor="accent1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이를 통해 </w:t>
      </w:r>
      <w:r w:rsidR="00F902C2">
        <w:rPr>
          <w:rFonts w:eastAsiaTheme="minorHAnsi" w:cs="돋움체" w:hint="eastAsia"/>
          <w:kern w:val="0"/>
          <w:szCs w:val="20"/>
        </w:rPr>
        <w:t xml:space="preserve">게임의 속도가 프레임율에 의존하지 않고 </w:t>
      </w:r>
      <w:r>
        <w:rPr>
          <w:rFonts w:eastAsiaTheme="minorHAnsi" w:cs="돋움체" w:hint="eastAsia"/>
          <w:kern w:val="0"/>
          <w:szCs w:val="20"/>
        </w:rPr>
        <w:t>시간간격에 따라 변화하는 물리량을 정확하게 업데이트 할 수 있다.</w:t>
      </w:r>
    </w:p>
    <w:p w14:paraId="7F39E181" w14:textId="0E4BDE07" w:rsidR="00D7544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</w:p>
    <w:p w14:paraId="0F916DF7" w14:textId="6554E475" w:rsidR="004A196C" w:rsidRDefault="004A196C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06B60">
        <w:rPr>
          <w:rFonts w:eastAsiaTheme="minorHAnsi" w:cs="돋움체" w:hint="eastAsia"/>
          <w:kern w:val="0"/>
          <w:szCs w:val="20"/>
        </w:rPr>
        <w:t xml:space="preserve">여기까지가 기본 헤더파일의 구조이고 이 밑으로 내가 사용할 변수를 </w:t>
      </w:r>
      <w:r w:rsidR="00406B60" w:rsidRPr="00406B60">
        <w:rPr>
          <w:rFonts w:eastAsiaTheme="minorHAnsi" w:cs="돋움체" w:hint="eastAsia"/>
          <w:kern w:val="0"/>
          <w:szCs w:val="20"/>
        </w:rPr>
        <w:t>정의해 사용한다.</w:t>
      </w:r>
      <w:r w:rsidR="00406B60" w:rsidRPr="00406B60">
        <w:rPr>
          <w:rFonts w:eastAsiaTheme="minorHAnsi" w:cs="돋움체"/>
          <w:kern w:val="0"/>
          <w:szCs w:val="20"/>
        </w:rPr>
        <w:t xml:space="preserve"> </w:t>
      </w:r>
    </w:p>
    <w:p w14:paraId="04CD3992" w14:textId="77777777" w:rsidR="00406B60" w:rsidRPr="00406B60" w:rsidRDefault="00406B60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6A8D08EC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UPROPERTY(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EditAnywhere, Category = "Moving Platform")</w:t>
      </w:r>
    </w:p>
    <w:p w14:paraId="3F9C37B3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 xml:space="preserve">FVector PlatformVelocity = </w:t>
      </w:r>
      <w:proofErr w:type="gramStart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FVector(</w:t>
      </w:r>
      <w:proofErr w:type="gramEnd"/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100, 0, 0);</w:t>
      </w:r>
    </w:p>
    <w:p w14:paraId="734926A8" w14:textId="5E4B9349" w:rsidR="008F4258" w:rsidRPr="008F4258" w:rsidRDefault="0085630B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F4258">
        <w:rPr>
          <w:rFonts w:eastAsiaTheme="minorHAnsi" w:cs="돋움체" w:hint="eastAsia"/>
          <w:kern w:val="0"/>
          <w:szCs w:val="20"/>
        </w:rPr>
        <w:t xml:space="preserve">첫번째 줄은 언리얼에서 사용되는 매크로 중 하나로 클래스 멤버 변수의 속성을 지정하기 위해 사용되는데 클래스 멤버변수가 에디터에서 수정 가능하게 해준다. </w:t>
      </w:r>
      <w:r w:rsidR="008F4258" w:rsidRPr="008F4258">
        <w:rPr>
          <w:rFonts w:eastAsiaTheme="minorHAnsi" w:cs="돋움체" w:hint="eastAsia"/>
          <w:kern w:val="0"/>
          <w:szCs w:val="20"/>
        </w:rPr>
        <w:t>또한 에디터에서 카테고리를 설정해 줄 수 있다. 두번째 줄은 변수 설정인데 벡터 변수를</w:t>
      </w:r>
      <w:r w:rsidR="008F4258" w:rsidRPr="008F4258">
        <w:rPr>
          <w:rFonts w:eastAsiaTheme="minorHAnsi" w:cs="돋움체"/>
          <w:kern w:val="0"/>
          <w:szCs w:val="20"/>
        </w:rPr>
        <w:t xml:space="preserve"> </w:t>
      </w:r>
      <w:r w:rsidR="008F4258" w:rsidRPr="008F4258">
        <w:rPr>
          <w:rFonts w:eastAsiaTheme="minorHAnsi" w:cs="돋움체" w:hint="eastAsia"/>
          <w:kern w:val="0"/>
          <w:szCs w:val="20"/>
        </w:rPr>
        <w:t>선언하고 초기화 해주는 과정이다.</w:t>
      </w:r>
    </w:p>
    <w:p w14:paraId="2473ECB0" w14:textId="77777777" w:rsidR="004A196C" w:rsidRPr="00635D50" w:rsidRDefault="004A196C" w:rsidP="00D7544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4472C4" w:themeColor="accent1"/>
          <w:kern w:val="0"/>
          <w:szCs w:val="20"/>
        </w:rPr>
      </w:pPr>
    </w:p>
    <w:p w14:paraId="2CF70F16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>UPROPERTY(VisibleAnywhere)</w:t>
      </w:r>
    </w:p>
    <w:p w14:paraId="1D0A92C4" w14:textId="2837E34D" w:rsidR="00D75442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>float DistanceMoved = -1;</w:t>
      </w:r>
    </w:p>
    <w:p w14:paraId="0317D9FE" w14:textId="6884F3C6" w:rsidR="008F5504" w:rsidRPr="008F5504" w:rsidRDefault="008F5504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F5504">
        <w:rPr>
          <w:rFonts w:eastAsiaTheme="minorHAnsi" w:cs="돋움체" w:hint="eastAsia"/>
          <w:kern w:val="0"/>
          <w:szCs w:val="20"/>
        </w:rPr>
        <w:t>이런식으로 선언해주면 이를 읽기전용 변수로 정의해준다.</w:t>
      </w:r>
    </w:p>
    <w:p w14:paraId="39AD1F87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</w:p>
    <w:p w14:paraId="17323F57" w14:textId="77777777" w:rsidR="00D75442" w:rsidRPr="00635D50" w:rsidRDefault="00D75442" w:rsidP="00D7544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>FVector StartLocation;</w:t>
      </w:r>
    </w:p>
    <w:p w14:paraId="2E6199E5" w14:textId="77777777" w:rsidR="009C745E" w:rsidRDefault="00D75442" w:rsidP="009C745E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>};</w:t>
      </w:r>
      <w:r w:rsidR="009C745E" w:rsidRPr="009C745E">
        <w:rPr>
          <w:rFonts w:eastAsiaTheme="minorHAnsi" w:cs="돋움체"/>
          <w:b/>
          <w:bCs/>
          <w:color w:val="4472C4" w:themeColor="accent1"/>
          <w:kern w:val="0"/>
          <w:szCs w:val="20"/>
        </w:rPr>
        <w:t xml:space="preserve"> </w:t>
      </w:r>
      <w:r w:rsidR="009C745E" w:rsidRPr="00635D50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</w:p>
    <w:p w14:paraId="4FAEDA64" w14:textId="320AE248" w:rsidR="009C745E" w:rsidRDefault="009C745E" w:rsidP="009C745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C745E">
        <w:rPr>
          <w:rFonts w:eastAsiaTheme="minorHAnsi" w:cs="돋움체"/>
          <w:kern w:val="0"/>
          <w:szCs w:val="20"/>
        </w:rPr>
        <w:t>C++</w:t>
      </w:r>
      <w:r w:rsidRPr="009C745E">
        <w:rPr>
          <w:rFonts w:eastAsiaTheme="minorHAnsi" w:cs="돋움체" w:hint="eastAsia"/>
          <w:kern w:val="0"/>
          <w:szCs w:val="20"/>
        </w:rPr>
        <w:t>만을</w:t>
      </w:r>
      <w:r w:rsidRPr="009C745E">
        <w:rPr>
          <w:rFonts w:eastAsiaTheme="minorHAnsi" w:cs="돋움체"/>
          <w:kern w:val="0"/>
          <w:szCs w:val="20"/>
        </w:rPr>
        <w:t xml:space="preserve"> </w:t>
      </w:r>
      <w:r w:rsidRPr="009C745E">
        <w:rPr>
          <w:rFonts w:eastAsiaTheme="minorHAnsi" w:cs="돋움체" w:hint="eastAsia"/>
          <w:kern w:val="0"/>
          <w:szCs w:val="20"/>
        </w:rPr>
        <w:t>위한</w:t>
      </w:r>
      <w:r w:rsidRPr="009C745E">
        <w:rPr>
          <w:rFonts w:eastAsiaTheme="minorHAnsi" w:cs="돋움체"/>
          <w:kern w:val="0"/>
          <w:szCs w:val="20"/>
        </w:rPr>
        <w:t xml:space="preserve"> </w:t>
      </w:r>
      <w:r w:rsidRPr="009C745E">
        <w:rPr>
          <w:rFonts w:eastAsiaTheme="minorHAnsi" w:cs="돋움체" w:hint="eastAsia"/>
          <w:kern w:val="0"/>
          <w:szCs w:val="20"/>
        </w:rPr>
        <w:t>벡터</w:t>
      </w:r>
      <w:r>
        <w:rPr>
          <w:rFonts w:eastAsiaTheme="minorHAnsi" w:cs="돋움체" w:hint="eastAsia"/>
          <w:kern w:val="0"/>
          <w:szCs w:val="20"/>
        </w:rPr>
        <w:t>는</w:t>
      </w:r>
      <w:r w:rsidRPr="009C745E">
        <w:rPr>
          <w:rFonts w:eastAsiaTheme="minorHAnsi" w:cs="돋움체"/>
          <w:kern w:val="0"/>
          <w:szCs w:val="20"/>
        </w:rPr>
        <w:t xml:space="preserve"> UPRORERTY </w:t>
      </w:r>
      <w:r w:rsidRPr="009C745E">
        <w:rPr>
          <w:rFonts w:eastAsiaTheme="minorHAnsi" w:cs="돋움체" w:hint="eastAsia"/>
          <w:kern w:val="0"/>
          <w:szCs w:val="20"/>
        </w:rPr>
        <w:t>안붙여도</w:t>
      </w:r>
      <w:r w:rsidRPr="009C745E"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된다.</w:t>
      </w:r>
    </w:p>
    <w:p w14:paraId="3CB48F2E" w14:textId="05CAE8B0" w:rsidR="00085B5C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 xml:space="preserve">다음으로 </w:t>
      </w:r>
      <w:r>
        <w:rPr>
          <w:rFonts w:eastAsiaTheme="minorHAnsi" w:cs="돋움체"/>
          <w:kern w:val="0"/>
          <w:szCs w:val="20"/>
        </w:rPr>
        <w:t>cpp</w:t>
      </w:r>
      <w:r>
        <w:rPr>
          <w:rFonts w:eastAsiaTheme="minorHAnsi" w:cs="돋움체" w:hint="eastAsia"/>
          <w:kern w:val="0"/>
          <w:szCs w:val="20"/>
        </w:rPr>
        <w:t>파일을 살펴보면</w:t>
      </w:r>
    </w:p>
    <w:p w14:paraId="0EA307A7" w14:textId="67ADCE9B" w:rsidR="00085B5C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#include "MovingPlatform.h"</w:t>
      </w:r>
    </w:p>
    <w:p w14:paraId="11DBF876" w14:textId="5B0AEF83" w:rsidR="0085105B" w:rsidRPr="00934126" w:rsidRDefault="0085105B" w:rsidP="00085B5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934126">
        <w:rPr>
          <w:rFonts w:eastAsiaTheme="minorHAnsi" w:cs="돋움체" w:hint="eastAsia"/>
          <w:kern w:val="0"/>
          <w:szCs w:val="20"/>
        </w:rPr>
        <w:t xml:space="preserve">위의 헤더파일을 </w:t>
      </w:r>
      <w:r w:rsidR="00934126" w:rsidRPr="00934126">
        <w:rPr>
          <w:rFonts w:eastAsiaTheme="minorHAnsi" w:cs="돋움체" w:hint="eastAsia"/>
          <w:kern w:val="0"/>
          <w:szCs w:val="20"/>
        </w:rPr>
        <w:t>포함시키고 있다.</w:t>
      </w:r>
    </w:p>
    <w:p w14:paraId="1F694AD7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</w:p>
    <w:p w14:paraId="2568E449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proofErr w:type="gramStart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AMovingPlatform::</w:t>
      </w:r>
      <w:proofErr w:type="gramEnd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AMovingPlatform()</w:t>
      </w:r>
    </w:p>
    <w:p w14:paraId="440A979D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{</w:t>
      </w:r>
    </w:p>
    <w:p w14:paraId="65674CBB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  <w:t>PrimaryActorTick.bCanEverTick = true;</w:t>
      </w:r>
    </w:p>
    <w:p w14:paraId="46F794F3" w14:textId="32B3124F" w:rsidR="00085B5C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}</w:t>
      </w:r>
    </w:p>
    <w:p w14:paraId="3F8318D5" w14:textId="77777777" w:rsidR="00640349" w:rsidRPr="00640349" w:rsidRDefault="002D640E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40349">
        <w:rPr>
          <w:rFonts w:eastAsiaTheme="minorHAnsi" w:cs="돋움체" w:hint="eastAsia"/>
          <w:kern w:val="0"/>
          <w:szCs w:val="20"/>
        </w:rPr>
        <w:t>클래스의 생성자,</w:t>
      </w:r>
      <w:r w:rsidRPr="00640349">
        <w:rPr>
          <w:rFonts w:eastAsiaTheme="minorHAnsi" w:cs="돋움체"/>
          <w:kern w:val="0"/>
          <w:szCs w:val="20"/>
        </w:rPr>
        <w:t xml:space="preserve"> </w:t>
      </w:r>
    </w:p>
    <w:p w14:paraId="014E2AF8" w14:textId="40900EEE" w:rsidR="00640349" w:rsidRPr="00640349" w:rsidRDefault="002D640E" w:rsidP="00085B5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640349">
        <w:rPr>
          <w:rFonts w:eastAsiaTheme="minorHAnsi" w:cs="돋움체" w:hint="eastAsia"/>
          <w:kern w:val="0"/>
          <w:szCs w:val="20"/>
        </w:rPr>
        <w:t xml:space="preserve">이 생성자에서는 객체가 매 프레임마다 </w:t>
      </w:r>
      <w:r w:rsidRPr="00640349">
        <w:rPr>
          <w:rFonts w:eastAsiaTheme="minorHAnsi" w:cs="돋움체"/>
          <w:kern w:val="0"/>
          <w:szCs w:val="20"/>
        </w:rPr>
        <w:t>Tick()</w:t>
      </w:r>
      <w:r w:rsidR="00640349">
        <w:rPr>
          <w:rFonts w:eastAsiaTheme="minorHAnsi" w:cs="돋움체" w:hint="eastAsia"/>
          <w:kern w:val="0"/>
          <w:szCs w:val="20"/>
        </w:rPr>
        <w:t>함수를 호출하는 것을 참으로 하고 있다</w:t>
      </w:r>
      <w:r w:rsidRPr="00640349">
        <w:rPr>
          <w:rFonts w:eastAsiaTheme="minorHAnsi" w:cs="돋움체" w:hint="eastAsia"/>
          <w:kern w:val="0"/>
          <w:szCs w:val="20"/>
        </w:rPr>
        <w:t>.</w:t>
      </w:r>
      <w:r w:rsidR="00640349">
        <w:rPr>
          <w:rFonts w:eastAsiaTheme="minorHAnsi" w:cs="돋움체" w:hint="eastAsia"/>
          <w:kern w:val="0"/>
          <w:szCs w:val="20"/>
        </w:rPr>
        <w:t xml:space="preserve"> </w:t>
      </w:r>
      <w:r w:rsidR="00640349" w:rsidRPr="00640349">
        <w:rPr>
          <w:rFonts w:eastAsiaTheme="minorHAnsi" w:cs="돋움체"/>
          <w:kern w:val="0"/>
          <w:szCs w:val="20"/>
        </w:rPr>
        <w:t>PrimaryActorTick</w:t>
      </w:r>
      <w:r w:rsidR="00640349" w:rsidRPr="00640349">
        <w:rPr>
          <w:rFonts w:eastAsiaTheme="minorHAnsi" w:cs="돋움체" w:hint="eastAsia"/>
          <w:kern w:val="0"/>
          <w:szCs w:val="20"/>
        </w:rPr>
        <w:t xml:space="preserve">은 액터의 기본적인 </w:t>
      </w:r>
      <w:r w:rsidR="00640349" w:rsidRPr="00640349">
        <w:rPr>
          <w:rFonts w:eastAsiaTheme="minorHAnsi" w:cs="돋움체"/>
          <w:kern w:val="0"/>
          <w:szCs w:val="20"/>
        </w:rPr>
        <w:t>Tick</w:t>
      </w:r>
      <w:r w:rsidR="00640349" w:rsidRPr="00640349">
        <w:rPr>
          <w:rFonts w:eastAsiaTheme="minorHAnsi" w:cs="돋움체" w:hint="eastAsia"/>
          <w:kern w:val="0"/>
          <w:szCs w:val="20"/>
        </w:rPr>
        <w:t>설정을 다루는 구조체이고,</w:t>
      </w:r>
      <w:r w:rsidR="00640349" w:rsidRPr="00640349">
        <w:rPr>
          <w:rFonts w:eastAsiaTheme="minorHAnsi" w:cs="돋움체"/>
          <w:kern w:val="0"/>
          <w:szCs w:val="20"/>
        </w:rPr>
        <w:t xml:space="preserve"> </w:t>
      </w:r>
      <w:r w:rsidR="00640349" w:rsidRPr="00640349">
        <w:rPr>
          <w:rFonts w:eastAsiaTheme="minorHAnsi" w:cs="돋움체"/>
          <w:kern w:val="0"/>
          <w:szCs w:val="20"/>
        </w:rPr>
        <w:t>bCanEverTick</w:t>
      </w:r>
      <w:r w:rsidR="00640349" w:rsidRPr="00640349">
        <w:rPr>
          <w:rFonts w:eastAsiaTheme="minorHAnsi" w:cs="돋움체" w:hint="eastAsia"/>
          <w:kern w:val="0"/>
          <w:szCs w:val="20"/>
        </w:rPr>
        <w:t xml:space="preserve">은 </w:t>
      </w:r>
      <w:r w:rsidR="00640349" w:rsidRPr="00640349">
        <w:rPr>
          <w:rFonts w:eastAsiaTheme="minorHAnsi" w:cs="돋움체"/>
          <w:kern w:val="0"/>
          <w:szCs w:val="20"/>
        </w:rPr>
        <w:t xml:space="preserve">Tick </w:t>
      </w:r>
      <w:r w:rsidR="00640349" w:rsidRPr="00640349">
        <w:rPr>
          <w:rFonts w:eastAsiaTheme="minorHAnsi" w:cs="돋움체" w:hint="eastAsia"/>
          <w:kern w:val="0"/>
          <w:szCs w:val="20"/>
        </w:rPr>
        <w:t>함수를 사용할지 여부를 설정하는 불변수이다.</w:t>
      </w:r>
      <w:r w:rsidR="00640349" w:rsidRPr="00640349">
        <w:rPr>
          <w:rFonts w:eastAsiaTheme="minorHAnsi" w:cs="돋움체" w:hint="eastAsia"/>
          <w:b/>
          <w:bCs/>
          <w:kern w:val="0"/>
          <w:szCs w:val="20"/>
        </w:rPr>
        <w:t xml:space="preserve"> </w:t>
      </w:r>
    </w:p>
    <w:p w14:paraId="231A0126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</w:p>
    <w:p w14:paraId="37AAE499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 xml:space="preserve">void </w:t>
      </w:r>
      <w:proofErr w:type="gramStart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AMovingPlatform::</w:t>
      </w:r>
      <w:proofErr w:type="gramEnd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BeginPlay()</w:t>
      </w:r>
    </w:p>
    <w:p w14:paraId="32109A99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{</w:t>
      </w:r>
    </w:p>
    <w:p w14:paraId="4207B154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  <w:proofErr w:type="gramStart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Super::</w:t>
      </w:r>
      <w:proofErr w:type="gramEnd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BeginPlay();</w:t>
      </w:r>
    </w:p>
    <w:p w14:paraId="3C2AC3E0" w14:textId="0CA5E0B2" w:rsidR="00085B5C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}</w:t>
      </w:r>
    </w:p>
    <w:p w14:paraId="52A9C78F" w14:textId="4FA89975" w:rsidR="0035180B" w:rsidRPr="0035180B" w:rsidRDefault="0035180B" w:rsidP="0035180B">
      <w:pPr>
        <w:wordWrap/>
        <w:adjustRightInd w:val="0"/>
        <w:spacing w:before="240"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35180B">
        <w:rPr>
          <w:rFonts w:eastAsiaTheme="minorHAnsi" w:cs="돋움체" w:hint="eastAsia"/>
          <w:kern w:val="0"/>
          <w:szCs w:val="20"/>
        </w:rPr>
        <w:t>게임이 시작될 때 호출되는 함수로</w:t>
      </w:r>
      <w:r w:rsidRPr="0035180B">
        <w:rPr>
          <w:rFonts w:eastAsiaTheme="minorHAnsi" w:cs="돋움체"/>
          <w:kern w:val="0"/>
          <w:szCs w:val="20"/>
        </w:rPr>
        <w:t xml:space="preserve"> </w:t>
      </w:r>
      <w:r w:rsidRPr="0035180B">
        <w:rPr>
          <w:rFonts w:eastAsiaTheme="minorHAnsi" w:cs="돋움체" w:hint="eastAsia"/>
          <w:kern w:val="0"/>
          <w:szCs w:val="20"/>
        </w:rPr>
        <w:t xml:space="preserve">부모클래스인 </w:t>
      </w:r>
      <w:r w:rsidRPr="0035180B">
        <w:rPr>
          <w:rFonts w:eastAsiaTheme="minorHAnsi" w:cs="돋움체"/>
          <w:kern w:val="0"/>
          <w:szCs w:val="20"/>
        </w:rPr>
        <w:t>AActor</w:t>
      </w:r>
      <w:r w:rsidRPr="0035180B">
        <w:rPr>
          <w:rFonts w:eastAsiaTheme="minorHAnsi" w:cs="돋움체" w:hint="eastAsia"/>
          <w:kern w:val="0"/>
          <w:szCs w:val="20"/>
        </w:rPr>
        <w:t xml:space="preserve">의 </w:t>
      </w:r>
      <w:r w:rsidRPr="0035180B">
        <w:rPr>
          <w:rFonts w:eastAsiaTheme="minorHAnsi" w:cs="돋움체"/>
          <w:kern w:val="0"/>
          <w:szCs w:val="20"/>
        </w:rPr>
        <w:t>BeginPlay()</w:t>
      </w:r>
      <w:r w:rsidRPr="0035180B">
        <w:rPr>
          <w:rFonts w:eastAsiaTheme="minorHAnsi" w:cs="돋움체" w:hint="eastAsia"/>
          <w:kern w:val="0"/>
          <w:szCs w:val="20"/>
        </w:rPr>
        <w:t>함수를 호출하는 코드를 담고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이를 통해 자식 클래스의 </w:t>
      </w:r>
      <w:r w:rsidRPr="0035180B">
        <w:rPr>
          <w:rFonts w:eastAsiaTheme="minorHAnsi" w:cs="돋움체"/>
          <w:kern w:val="0"/>
          <w:szCs w:val="20"/>
        </w:rPr>
        <w:t>BeginPlay</w:t>
      </w:r>
      <w:r>
        <w:rPr>
          <w:rFonts w:eastAsiaTheme="minorHAnsi" w:cs="돋움체"/>
          <w:kern w:val="0"/>
          <w:szCs w:val="20"/>
        </w:rPr>
        <w:t xml:space="preserve">()함수에서 </w:t>
      </w:r>
      <w:r>
        <w:rPr>
          <w:rFonts w:eastAsiaTheme="minorHAnsi" w:cs="돋움체" w:hint="eastAsia"/>
          <w:kern w:val="0"/>
          <w:szCs w:val="20"/>
        </w:rPr>
        <w:t>실행되어야 하는 기본적인 작업을 처리하거나 설정을 초기화하는 등의 역할을 한다.</w:t>
      </w:r>
    </w:p>
    <w:p w14:paraId="4FA9327A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</w:p>
    <w:p w14:paraId="290264D0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 xml:space="preserve">void </w:t>
      </w:r>
      <w:proofErr w:type="gramStart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AMovingPlatform::</w:t>
      </w:r>
      <w:proofErr w:type="gramEnd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Tick(float DeltaTime)</w:t>
      </w:r>
    </w:p>
    <w:p w14:paraId="5BE24804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{</w:t>
      </w:r>
    </w:p>
    <w:p w14:paraId="12F1B419" w14:textId="77777777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ab/>
      </w:r>
      <w:proofErr w:type="gramStart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Super::</w:t>
      </w:r>
      <w:proofErr w:type="gramEnd"/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Tick(DeltaTime);</w:t>
      </w:r>
    </w:p>
    <w:p w14:paraId="6697B201" w14:textId="5D96D31C" w:rsidR="00085B5C" w:rsidRPr="0085105B" w:rsidRDefault="00085B5C" w:rsidP="00085B5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4472C4" w:themeColor="accent1"/>
          <w:kern w:val="0"/>
          <w:szCs w:val="20"/>
        </w:rPr>
      </w:pPr>
      <w:r w:rsidRPr="0085105B">
        <w:rPr>
          <w:rFonts w:eastAsiaTheme="minorHAnsi" w:cs="돋움체"/>
          <w:b/>
          <w:bCs/>
          <w:color w:val="4472C4" w:themeColor="accent1"/>
          <w:kern w:val="0"/>
          <w:szCs w:val="20"/>
        </w:rPr>
        <w:t>}</w:t>
      </w:r>
    </w:p>
    <w:p w14:paraId="4F103446" w14:textId="3B3A5F59" w:rsidR="00D75442" w:rsidRPr="007256CB" w:rsidRDefault="00A97B46" w:rsidP="00D75442">
      <w:pPr>
        <w:rPr>
          <w:rFonts w:eastAsiaTheme="minorHAnsi" w:cs="돋움체" w:hint="eastAsia"/>
          <w:kern w:val="0"/>
          <w:szCs w:val="20"/>
        </w:rPr>
      </w:pPr>
      <w:r w:rsidRPr="007256CB">
        <w:rPr>
          <w:rFonts w:eastAsiaTheme="minorHAnsi" w:cs="돋움체"/>
          <w:kern w:val="0"/>
          <w:szCs w:val="20"/>
        </w:rPr>
        <w:t xml:space="preserve">매 프레임마다 </w:t>
      </w:r>
      <w:r w:rsidRPr="007256CB">
        <w:rPr>
          <w:rFonts w:eastAsiaTheme="minorHAnsi" w:cs="돋움체" w:hint="eastAsia"/>
          <w:kern w:val="0"/>
          <w:szCs w:val="20"/>
        </w:rPr>
        <w:t>호출되는 함수이다.</w:t>
      </w:r>
      <w:r w:rsidRPr="007256CB">
        <w:rPr>
          <w:rFonts w:eastAsiaTheme="minorHAnsi" w:cs="돋움체"/>
          <w:kern w:val="0"/>
          <w:szCs w:val="20"/>
        </w:rPr>
        <w:t xml:space="preserve"> </w:t>
      </w:r>
      <w:r w:rsidRPr="007256CB">
        <w:rPr>
          <w:rFonts w:eastAsiaTheme="minorHAnsi" w:cs="돋움체" w:hint="eastAsia"/>
          <w:kern w:val="0"/>
          <w:szCs w:val="20"/>
        </w:rPr>
        <w:t xml:space="preserve">이 함수의 정의도 부모 클래스의 </w:t>
      </w:r>
      <w:r w:rsidRPr="007256CB">
        <w:rPr>
          <w:rFonts w:eastAsiaTheme="minorHAnsi" w:cs="돋움체"/>
          <w:kern w:val="0"/>
          <w:szCs w:val="20"/>
        </w:rPr>
        <w:t>Tick</w:t>
      </w:r>
      <w:r w:rsidRPr="007256CB">
        <w:rPr>
          <w:rFonts w:eastAsiaTheme="minorHAnsi" w:cs="돋움체" w:hint="eastAsia"/>
          <w:kern w:val="0"/>
          <w:szCs w:val="20"/>
        </w:rPr>
        <w:t>함수를 호출하는 코드를 담고 있다.</w:t>
      </w:r>
      <w:r w:rsidR="007256CB" w:rsidRPr="007256CB">
        <w:rPr>
          <w:rFonts w:eastAsiaTheme="minorHAnsi" w:cs="돋움체"/>
          <w:kern w:val="0"/>
          <w:szCs w:val="20"/>
        </w:rPr>
        <w:t xml:space="preserve"> </w:t>
      </w:r>
      <w:r w:rsidR="007256CB" w:rsidRPr="007256CB">
        <w:rPr>
          <w:rFonts w:eastAsiaTheme="minorHAnsi" w:cs="돋움체" w:hint="eastAsia"/>
          <w:kern w:val="0"/>
          <w:szCs w:val="20"/>
        </w:rPr>
        <w:t xml:space="preserve">이를 통해 부모 클래스의 기본동작을 유지하면서 자식 클래스는 추가적인 동작을 </w:t>
      </w:r>
      <w:r w:rsidR="007256CB">
        <w:rPr>
          <w:rFonts w:eastAsiaTheme="minorHAnsi" w:cs="돋움체" w:hint="eastAsia"/>
          <w:kern w:val="0"/>
          <w:szCs w:val="20"/>
        </w:rPr>
        <w:t>할</w:t>
      </w:r>
      <w:r w:rsidR="007256CB" w:rsidRPr="007256CB">
        <w:rPr>
          <w:rFonts w:eastAsiaTheme="minorHAnsi" w:cs="돋움체" w:hint="eastAsia"/>
          <w:kern w:val="0"/>
          <w:szCs w:val="20"/>
        </w:rPr>
        <w:t>수 있게끔 한다.</w:t>
      </w:r>
      <w:r w:rsidR="007256CB">
        <w:rPr>
          <w:rFonts w:eastAsiaTheme="minorHAnsi" w:cs="돋움체"/>
          <w:kern w:val="0"/>
          <w:szCs w:val="20"/>
        </w:rPr>
        <w:t xml:space="preserve"> </w:t>
      </w:r>
      <w:r w:rsidR="007256CB">
        <w:rPr>
          <w:rFonts w:eastAsiaTheme="minorHAnsi" w:cs="돋움체" w:hint="eastAsia"/>
          <w:kern w:val="0"/>
          <w:szCs w:val="20"/>
        </w:rPr>
        <w:t>보통 여기에 게임의 로직관련 코드를 작성한다.</w:t>
      </w:r>
    </w:p>
    <w:p w14:paraId="38229644" w14:textId="77777777" w:rsidR="009C745E" w:rsidRPr="00635D50" w:rsidRDefault="009C745E" w:rsidP="00D75442">
      <w:pPr>
        <w:rPr>
          <w:rFonts w:eastAsiaTheme="minorHAnsi" w:hint="eastAsia"/>
          <w:b/>
          <w:bCs/>
          <w:color w:val="4472C4" w:themeColor="accent1"/>
          <w:szCs w:val="20"/>
        </w:rPr>
      </w:pPr>
    </w:p>
    <w:p w14:paraId="6471BAA9" w14:textId="4B9C21C3" w:rsidR="00D3357F" w:rsidRDefault="00D3357F">
      <w:pPr>
        <w:rPr>
          <w:rFonts w:eastAsiaTheme="minorHAnsi"/>
          <w:szCs w:val="20"/>
        </w:rPr>
      </w:pPr>
    </w:p>
    <w:p w14:paraId="3D618568" w14:textId="7BC9A7D8" w:rsidR="00D3357F" w:rsidRDefault="000F3F8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강의를 보며 </w:t>
      </w:r>
      <w:r w:rsidR="007609D5">
        <w:rPr>
          <w:rFonts w:eastAsiaTheme="minorHAnsi" w:hint="eastAsia"/>
          <w:szCs w:val="20"/>
        </w:rPr>
        <w:t>이 두 파일을 이용해</w:t>
      </w:r>
      <w:r>
        <w:rPr>
          <w:rFonts w:eastAsiaTheme="minorHAnsi"/>
          <w:szCs w:val="20"/>
        </w:rPr>
        <w:t xml:space="preserve"> </w:t>
      </w:r>
      <w:r w:rsidR="007609D5">
        <w:rPr>
          <w:rFonts w:eastAsiaTheme="minorHAnsi" w:hint="eastAsia"/>
          <w:szCs w:val="20"/>
        </w:rPr>
        <w:t>언리얼 내에서 여러 기능을 가진 액터를 만들어 보았다.</w:t>
      </w:r>
    </w:p>
    <w:p w14:paraId="023911FE" w14:textId="326468CF" w:rsidR="000548B2" w:rsidRPr="000548B2" w:rsidRDefault="000548B2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회전하는 액터,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움직이는 액터등을 만들어 기본적인 게임을 구현해 보았다.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18AEAC18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4C02E751" w:rsidR="00D8244D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169DFFC4" w:rsidR="00D8244D" w:rsidRPr="00E02272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3939DB" w:rsidRPr="00E02272">
              <w:rPr>
                <w:rFonts w:eastAsiaTheme="minorHAnsi"/>
                <w:szCs w:val="20"/>
              </w:rPr>
              <w:t>14</w:t>
            </w:r>
            <w:r w:rsidR="00A86640" w:rsidRPr="00E02272">
              <w:rPr>
                <w:rFonts w:eastAsiaTheme="minorHAnsi"/>
                <w:szCs w:val="20"/>
              </w:rPr>
              <w:t xml:space="preserve"> - 8.</w:t>
            </w:r>
            <w:r w:rsidR="003939DB" w:rsidRPr="00E02272">
              <w:rPr>
                <w:rFonts w:eastAsiaTheme="minorHAnsi"/>
                <w:szCs w:val="20"/>
              </w:rPr>
              <w:t>20</w:t>
            </w: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6312075C" w:rsidR="00D8244D" w:rsidRPr="00E02272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유데미 강의 섹션</w:t>
            </w:r>
            <w:r w:rsidRPr="00E02272">
              <w:rPr>
                <w:rFonts w:eastAsiaTheme="minorHAnsi"/>
                <w:szCs w:val="20"/>
              </w:rPr>
              <w:t>4</w:t>
            </w:r>
          </w:p>
          <w:p w14:paraId="6DC8DFFC" w14:textId="0D450BE1" w:rsidR="00D3357F" w:rsidRPr="00E02272" w:rsidRDefault="003939DB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관련 소스 코드 분석</w:t>
            </w: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08FA" w14:textId="77777777" w:rsidR="00DB6E6F" w:rsidRDefault="00DB6E6F">
      <w:pPr>
        <w:spacing w:after="0" w:line="240" w:lineRule="auto"/>
      </w:pPr>
      <w:r>
        <w:separator/>
      </w:r>
    </w:p>
  </w:endnote>
  <w:endnote w:type="continuationSeparator" w:id="0">
    <w:p w14:paraId="317D22D5" w14:textId="77777777" w:rsidR="00DB6E6F" w:rsidRDefault="00DB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ED1F" w14:textId="77777777" w:rsidR="00DB6E6F" w:rsidRDefault="00DB6E6F">
      <w:pPr>
        <w:spacing w:after="0" w:line="240" w:lineRule="auto"/>
      </w:pPr>
      <w:r>
        <w:separator/>
      </w:r>
    </w:p>
  </w:footnote>
  <w:footnote w:type="continuationSeparator" w:id="0">
    <w:p w14:paraId="5D8BEC03" w14:textId="77777777" w:rsidR="00DB6E6F" w:rsidRDefault="00DB6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45195"/>
    <w:rsid w:val="000548B2"/>
    <w:rsid w:val="000801DC"/>
    <w:rsid w:val="00085B5C"/>
    <w:rsid w:val="000B293D"/>
    <w:rsid w:val="000F3F88"/>
    <w:rsid w:val="00156C05"/>
    <w:rsid w:val="00160FF0"/>
    <w:rsid w:val="00184ECA"/>
    <w:rsid w:val="001F4D6C"/>
    <w:rsid w:val="002166ED"/>
    <w:rsid w:val="002310AE"/>
    <w:rsid w:val="002B2AB7"/>
    <w:rsid w:val="002D640E"/>
    <w:rsid w:val="00300ABE"/>
    <w:rsid w:val="0035180B"/>
    <w:rsid w:val="003939DB"/>
    <w:rsid w:val="00406B60"/>
    <w:rsid w:val="004220FF"/>
    <w:rsid w:val="00437DC0"/>
    <w:rsid w:val="00441500"/>
    <w:rsid w:val="00441AD1"/>
    <w:rsid w:val="004A196C"/>
    <w:rsid w:val="004A1E32"/>
    <w:rsid w:val="004B72BF"/>
    <w:rsid w:val="004F5570"/>
    <w:rsid w:val="005417C5"/>
    <w:rsid w:val="005753AE"/>
    <w:rsid w:val="005C6742"/>
    <w:rsid w:val="00606878"/>
    <w:rsid w:val="00614A96"/>
    <w:rsid w:val="00620A1E"/>
    <w:rsid w:val="006241F1"/>
    <w:rsid w:val="00635D50"/>
    <w:rsid w:val="00640349"/>
    <w:rsid w:val="00653805"/>
    <w:rsid w:val="0066783C"/>
    <w:rsid w:val="00686685"/>
    <w:rsid w:val="006D36EE"/>
    <w:rsid w:val="00717AF3"/>
    <w:rsid w:val="007256CB"/>
    <w:rsid w:val="007609D5"/>
    <w:rsid w:val="0077446E"/>
    <w:rsid w:val="00775EA5"/>
    <w:rsid w:val="007875DE"/>
    <w:rsid w:val="007D69B9"/>
    <w:rsid w:val="008017DB"/>
    <w:rsid w:val="0085105B"/>
    <w:rsid w:val="0085630B"/>
    <w:rsid w:val="00873552"/>
    <w:rsid w:val="008F4258"/>
    <w:rsid w:val="008F5504"/>
    <w:rsid w:val="0092710E"/>
    <w:rsid w:val="00934126"/>
    <w:rsid w:val="009C745E"/>
    <w:rsid w:val="00A05DB2"/>
    <w:rsid w:val="00A26F79"/>
    <w:rsid w:val="00A35055"/>
    <w:rsid w:val="00A859CF"/>
    <w:rsid w:val="00A86640"/>
    <w:rsid w:val="00A97B46"/>
    <w:rsid w:val="00AB5BAA"/>
    <w:rsid w:val="00AF5077"/>
    <w:rsid w:val="00B8679D"/>
    <w:rsid w:val="00C14821"/>
    <w:rsid w:val="00CB6A1D"/>
    <w:rsid w:val="00CE614C"/>
    <w:rsid w:val="00D3357F"/>
    <w:rsid w:val="00D75442"/>
    <w:rsid w:val="00D8244D"/>
    <w:rsid w:val="00DB6E6F"/>
    <w:rsid w:val="00DD3EE6"/>
    <w:rsid w:val="00E02272"/>
    <w:rsid w:val="00E52BC9"/>
    <w:rsid w:val="00EA768F"/>
    <w:rsid w:val="00F13C1B"/>
    <w:rsid w:val="00F6650F"/>
    <w:rsid w:val="00F66962"/>
    <w:rsid w:val="00F902C2"/>
    <w:rsid w:val="00F92324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2023-08-13T21:50:00Z</dcterms:modified>
  <cp:version>1100.0100.01</cp:version>
</cp:coreProperties>
</file>