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1CBC" w14:textId="7F106144" w:rsidR="00E92C28" w:rsidRDefault="00E92C28" w:rsidP="00E92C28">
      <w:pPr>
        <w:jc w:val="center"/>
        <w:rPr>
          <w:b/>
          <w:bCs/>
        </w:rPr>
      </w:pPr>
      <w:r>
        <w:rPr>
          <w:b/>
          <w:bCs/>
        </w:rPr>
        <w:t>SAILOR BOAT DATABASE (DDL, DML, DQL, Subquery, Joins, Set operations)</w:t>
      </w:r>
    </w:p>
    <w:p w14:paraId="61A1F0C7" w14:textId="77777777" w:rsidR="00BE6FFC" w:rsidRDefault="00BE6FFC" w:rsidP="00BE6FFC">
      <w:pPr>
        <w:jc w:val="center"/>
        <w:rPr>
          <w:b/>
          <w:bCs/>
        </w:rPr>
      </w:pPr>
      <w:r>
        <w:rPr>
          <w:b/>
          <w:bCs/>
        </w:rPr>
        <w:t>SAILOR BOAT DATABASE (DDL, DML, DQL, Subquery, Joins, Set operations)</w:t>
      </w:r>
    </w:p>
    <w:p w14:paraId="1C9EEDF8" w14:textId="77777777" w:rsidR="00BE6FFC" w:rsidRDefault="00BE6FFC" w:rsidP="00BE6FFC">
      <w:pPr>
        <w:rPr>
          <w:b/>
          <w:bCs/>
        </w:rPr>
      </w:pPr>
      <w:r>
        <w:rPr>
          <w:b/>
          <w:bCs/>
        </w:rPr>
        <w:t>Aim:</w:t>
      </w:r>
    </w:p>
    <w:p w14:paraId="181BF73F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Create sailors, boats, and reserves.(foreign key).</w:t>
      </w:r>
    </w:p>
    <w:p w14:paraId="03E8EF8D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Insert 5 values each table.</w:t>
      </w:r>
    </w:p>
    <w:p w14:paraId="1A3AA886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Display all records.</w:t>
      </w:r>
    </w:p>
    <w:p w14:paraId="575FEE4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and ages of all sailors.</w:t>
      </w:r>
    </w:p>
    <w:p w14:paraId="1644EC38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with ratings above 8.</w:t>
      </w:r>
    </w:p>
    <w:p w14:paraId="6D26CC53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sailors name with rating above 7 &amp; age above 25.</w:t>
      </w:r>
    </w:p>
    <w:p w14:paraId="04797DE6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Display all the names &amp; colors of the boats.</w:t>
      </w:r>
    </w:p>
    <w:p w14:paraId="43DF89D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the boats with Red colors.</w:t>
      </w:r>
    </w:p>
    <w:p w14:paraId="71B7DA2A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sailors' who have reserved boat number 103.</w:t>
      </w:r>
    </w:p>
    <w:p w14:paraId="35396E0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sids of sailors who have reserved blue boat</w:t>
      </w:r>
    </w:p>
    <w:p w14:paraId="773EC441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sailors' who have reserved Red boat.</w:t>
      </w:r>
    </w:p>
    <w:p w14:paraId="3DFBD6EB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colours of boats reserved by some name(provide any name in table).</w:t>
      </w:r>
    </w:p>
    <w:p w14:paraId="0170BF08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the sailors who have reserved at least one boat.</w:t>
      </w:r>
    </w:p>
    <w:p w14:paraId="5D5D3839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the sailors who have reserved two different boats.</w:t>
      </w:r>
    </w:p>
    <w:p w14:paraId="5C42C3E4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reserved a Red or a Green boat.(union)</w:t>
      </w:r>
    </w:p>
    <w:p w14:paraId="0861D753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reserved both a Red and a Green boat.</w:t>
      </w:r>
    </w:p>
    <w:p w14:paraId="2C8E484C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reserved boat 103.(nested query)</w:t>
      </w:r>
    </w:p>
    <w:p w14:paraId="6978477A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reserved red boat.(nq)</w:t>
      </w:r>
    </w:p>
    <w:p w14:paraId="465AF22E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not reserved red boat.(nq)</w:t>
      </w:r>
    </w:p>
    <w:p w14:paraId="2A09A6E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sailors who have reserved boat number 103.(exists)</w:t>
      </w:r>
    </w:p>
    <w:p w14:paraId="4F54BDBD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sailors whose rating is better than some sailors called name.</w:t>
      </w:r>
    </w:p>
    <w:p w14:paraId="00FFE2FE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sailors whose rating is better than every sailor' called name.</w:t>
      </w:r>
    </w:p>
    <w:p w14:paraId="73B3C9E4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sailors with highest rating.</w:t>
      </w:r>
    </w:p>
    <w:p w14:paraId="535522B2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average age of all sailors.</w:t>
      </w:r>
    </w:p>
    <w:p w14:paraId="0420D73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average age of sailors with a rating of 10.</w:t>
      </w:r>
    </w:p>
    <w:p w14:paraId="7AED1691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Count the number of sailors.</w:t>
      </w:r>
    </w:p>
    <w:p w14:paraId="7487C4B7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Count the number of different sailor ratings.</w:t>
      </w:r>
    </w:p>
    <w:p w14:paraId="17928D0E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 and age of the oldest sailor.</w:t>
      </w:r>
    </w:p>
    <w:p w14:paraId="6C3A0D34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names of the sailors who are older than the oldest sailor with a rating of 10.</w:t>
      </w:r>
    </w:p>
    <w:p w14:paraId="0A1969CC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age of youngest sailor for each rating level.</w:t>
      </w:r>
    </w:p>
    <w:p w14:paraId="0BFC6BCA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age of the youngest sailor who is eligible to vote (i.e., is at least 18 years old) for each rating level with at least two such sailors.</w:t>
      </w:r>
    </w:p>
    <w:p w14:paraId="6DBFCC18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For each red boat, find the number of reservations for this boat.</w:t>
      </w:r>
    </w:p>
    <w:p w14:paraId="720598E5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name according to names.</w:t>
      </w:r>
    </w:p>
    <w:p w14:paraId="5BC783D9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details according to rating.</w:t>
      </w:r>
    </w:p>
    <w:p w14:paraId="101A0303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details according to rating (highest first) if ratings are same then according to           age(youngest first).</w:t>
      </w:r>
    </w:p>
    <w:p w14:paraId="50F24223" w14:textId="77777777" w:rsidR="00BE6FFC" w:rsidRDefault="00BE6FFC" w:rsidP="00BE6FFC">
      <w:pPr>
        <w:pStyle w:val="ListParagraph"/>
        <w:spacing w:line="252" w:lineRule="auto"/>
      </w:pPr>
    </w:p>
    <w:p w14:paraId="78E00D75" w14:textId="77777777" w:rsidR="00BE6FFC" w:rsidRDefault="00BE6FFC" w:rsidP="00BE6FFC">
      <w:pPr>
        <w:pStyle w:val="ListParagraph"/>
        <w:spacing w:line="252" w:lineRule="auto"/>
      </w:pPr>
    </w:p>
    <w:p w14:paraId="46712C0D" w14:textId="77777777" w:rsidR="00BE6FFC" w:rsidRDefault="00BE6FFC" w:rsidP="00BE6FFC">
      <w:pPr>
        <w:pStyle w:val="ListParagraph"/>
        <w:spacing w:line="252" w:lineRule="auto"/>
      </w:pPr>
    </w:p>
    <w:p w14:paraId="32705721" w14:textId="77777777" w:rsidR="00BE6FFC" w:rsidRDefault="00BE6FFC" w:rsidP="00E92C28">
      <w:pPr>
        <w:jc w:val="center"/>
        <w:rPr>
          <w:b/>
          <w:bCs/>
        </w:rPr>
      </w:pPr>
    </w:p>
    <w:p w14:paraId="36D244DE" w14:textId="773ECD4F" w:rsidR="00E92C28" w:rsidRDefault="00E92C28" w:rsidP="00E92C28">
      <w:pPr>
        <w:pStyle w:val="ListParagraph"/>
        <w:spacing w:line="252" w:lineRule="auto"/>
      </w:pPr>
      <w:r>
        <w:t>Queries:</w:t>
      </w:r>
    </w:p>
    <w:p w14:paraId="1395A32F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lastRenderedPageBreak/>
        <w:t>Create sailors, boats, and reserves.(foreign key).</w:t>
      </w:r>
    </w:p>
    <w:p w14:paraId="6EA20C8D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Insert 5 values each table.</w:t>
      </w:r>
    </w:p>
    <w:p w14:paraId="59C86C31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Display all records.</w:t>
      </w:r>
    </w:p>
    <w:p w14:paraId="78EB6E16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and ages of all sailors.</w:t>
      </w:r>
    </w:p>
    <w:p w14:paraId="7AEB3D79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all sailors with ratings above 8.</w:t>
      </w:r>
    </w:p>
    <w:p w14:paraId="2DA231FC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sailors name with rating above 7 &amp; age above 25.</w:t>
      </w:r>
    </w:p>
    <w:p w14:paraId="42646118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Display all the names &amp; colors of the boats.</w:t>
      </w:r>
    </w:p>
    <w:p w14:paraId="3F574F9A" w14:textId="3B61D0B0" w:rsidR="00E92C28" w:rsidRDefault="00E92C28" w:rsidP="00E92C28">
      <w:pPr>
        <w:pStyle w:val="ListParagraph"/>
        <w:spacing w:line="252" w:lineRule="auto"/>
      </w:pPr>
    </w:p>
    <w:p w14:paraId="2A043560" w14:textId="328FC4C2" w:rsidR="002B4D07" w:rsidRDefault="00E92C28">
      <w:pPr>
        <w:rPr>
          <w:noProof/>
        </w:rPr>
      </w:pPr>
      <w:r>
        <w:rPr>
          <w:noProof/>
        </w:rPr>
        <w:drawing>
          <wp:inline distT="0" distB="0" distL="0" distR="0" wp14:anchorId="3B49B59D" wp14:editId="6A30935D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1A1" w14:textId="4A2EBD71" w:rsidR="00E92C28" w:rsidRPr="00E92C28" w:rsidRDefault="00E92C28" w:rsidP="00E92C28"/>
    <w:p w14:paraId="0F43491E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all the boats with Red colors.</w:t>
      </w:r>
    </w:p>
    <w:p w14:paraId="2358AE63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sailors' who have reserved boat number 103.</w:t>
      </w:r>
    </w:p>
    <w:p w14:paraId="1C26BF12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sids of sailors who have reserved blue boat</w:t>
      </w:r>
    </w:p>
    <w:p w14:paraId="157CC45F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sailors' who have reserved Red boat.</w:t>
      </w:r>
    </w:p>
    <w:p w14:paraId="6E863824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colours of boats reserved by some name(provide any name in table).</w:t>
      </w:r>
    </w:p>
    <w:p w14:paraId="2E24AFCB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the sailors who have reserved at least one boat.</w:t>
      </w:r>
    </w:p>
    <w:p w14:paraId="5078DC2E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the sailors who have reserved two different boats.</w:t>
      </w:r>
    </w:p>
    <w:p w14:paraId="47A3BDF5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a Red or a Green boat.(union)</w:t>
      </w:r>
    </w:p>
    <w:p w14:paraId="6FBB3366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both a Red and a Green boat.</w:t>
      </w:r>
    </w:p>
    <w:p w14:paraId="7BAFB042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boat 103.(nested query)</w:t>
      </w:r>
    </w:p>
    <w:p w14:paraId="1E09DCDF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red boat.(nq)</w:t>
      </w:r>
    </w:p>
    <w:p w14:paraId="7E266380" w14:textId="21C42255" w:rsidR="00E92C28" w:rsidRPr="00E92C28" w:rsidRDefault="00E92C28" w:rsidP="00E92C28"/>
    <w:p w14:paraId="7C65E207" w14:textId="6B9D2DDC" w:rsidR="00E92C28" w:rsidRPr="00E92C28" w:rsidRDefault="00E92C28" w:rsidP="00E92C28"/>
    <w:p w14:paraId="07F552ED" w14:textId="697B0744" w:rsidR="00E92C28" w:rsidRPr="00E92C28" w:rsidRDefault="00E92C28" w:rsidP="00E92C28"/>
    <w:p w14:paraId="2FD2AC3F" w14:textId="4026BFFC" w:rsidR="00E92C28" w:rsidRPr="00E92C28" w:rsidRDefault="00E92C28" w:rsidP="00E92C28"/>
    <w:p w14:paraId="299FEAE2" w14:textId="7702ACC0" w:rsidR="00E92C28" w:rsidRPr="00E92C28" w:rsidRDefault="00E92C28" w:rsidP="00E92C28"/>
    <w:p w14:paraId="3CAA3AFC" w14:textId="69A5AB7D" w:rsidR="00E92C28" w:rsidRPr="00E92C28" w:rsidRDefault="00E92C28" w:rsidP="00E92C28"/>
    <w:p w14:paraId="13B0C15D" w14:textId="7EF6D649" w:rsidR="00E92C28" w:rsidRPr="00E92C28" w:rsidRDefault="00E92C28" w:rsidP="00E92C28"/>
    <w:p w14:paraId="5E87B5FD" w14:textId="175D9456" w:rsidR="00E92C28" w:rsidRPr="00E92C28" w:rsidRDefault="00E92C28" w:rsidP="00E92C28"/>
    <w:p w14:paraId="7C107085" w14:textId="1DB990E2" w:rsidR="00E92C28" w:rsidRDefault="00E92C28" w:rsidP="00E92C28">
      <w:pPr>
        <w:rPr>
          <w:noProof/>
        </w:rPr>
      </w:pPr>
    </w:p>
    <w:p w14:paraId="72F7FD99" w14:textId="1D2F2C1C" w:rsidR="00E92C28" w:rsidRDefault="00E92C28" w:rsidP="00E92C28">
      <w:pPr>
        <w:tabs>
          <w:tab w:val="left" w:pos="270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3F0A888" wp14:editId="55BCA218">
            <wp:extent cx="5731510" cy="354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7DE" w14:textId="546724D9" w:rsidR="00E92C28" w:rsidRPr="00E92C28" w:rsidRDefault="00E92C28" w:rsidP="00E92C28"/>
    <w:p w14:paraId="13FD74EC" w14:textId="7D7B49BD" w:rsidR="00E92C28" w:rsidRPr="00E92C28" w:rsidRDefault="00E92C28" w:rsidP="00E92C28"/>
    <w:p w14:paraId="7DC8C6DA" w14:textId="1A818851" w:rsidR="00E92C28" w:rsidRPr="00E92C28" w:rsidRDefault="00E92C28" w:rsidP="00E92C28"/>
    <w:p w14:paraId="5B176E40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colours of boats reserved by some name(provide any name in table).</w:t>
      </w:r>
    </w:p>
    <w:p w14:paraId="2CED7374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the sailors who have reserved at least one boat.</w:t>
      </w:r>
    </w:p>
    <w:p w14:paraId="2C72F9B1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the sailors who have reserved two different boats.</w:t>
      </w:r>
    </w:p>
    <w:p w14:paraId="51E1B8E4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a Red or a Green boat.(union)</w:t>
      </w:r>
    </w:p>
    <w:p w14:paraId="5B7EE881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both a Red and a Green boat.</w:t>
      </w:r>
    </w:p>
    <w:p w14:paraId="2EAA895C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boat 103.(nested query)</w:t>
      </w:r>
    </w:p>
    <w:p w14:paraId="5F6468DC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red boat.(nq)</w:t>
      </w:r>
    </w:p>
    <w:p w14:paraId="2A17A2FB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not reserved red boat.(nq)</w:t>
      </w:r>
    </w:p>
    <w:p w14:paraId="67D42F9A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names of sailors who have reserved boat number 103.(exists)</w:t>
      </w:r>
    </w:p>
    <w:p w14:paraId="52331E88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sailors whose rating is better than some sailors called name.</w:t>
      </w:r>
    </w:p>
    <w:p w14:paraId="0E271D5A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sailors whose rating is better than every sailor' called name.</w:t>
      </w:r>
    </w:p>
    <w:p w14:paraId="0D9DC649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sailors with highest rating.</w:t>
      </w:r>
    </w:p>
    <w:p w14:paraId="78CCA805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average age of all sailors.</w:t>
      </w:r>
    </w:p>
    <w:p w14:paraId="5E56CF49" w14:textId="77777777" w:rsidR="00E92C28" w:rsidRDefault="00E92C28" w:rsidP="00E92C28">
      <w:pPr>
        <w:pStyle w:val="ListParagraph"/>
        <w:numPr>
          <w:ilvl w:val="0"/>
          <w:numId w:val="1"/>
        </w:numPr>
        <w:spacing w:line="252" w:lineRule="auto"/>
      </w:pPr>
      <w:r>
        <w:t>Find the average age of sailors with a rating of 10.</w:t>
      </w:r>
    </w:p>
    <w:p w14:paraId="76574D49" w14:textId="575BF161" w:rsidR="00E92C28" w:rsidRDefault="00E92C28" w:rsidP="00E92C28">
      <w:pPr>
        <w:rPr>
          <w:noProof/>
        </w:rPr>
      </w:pPr>
    </w:p>
    <w:p w14:paraId="39752B4A" w14:textId="77777777" w:rsidR="00E92C28" w:rsidRDefault="00E92C28" w:rsidP="00E92C28">
      <w:pPr>
        <w:tabs>
          <w:tab w:val="left" w:pos="24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C4B8912" wp14:editId="10EC2C44">
            <wp:extent cx="5731510" cy="3439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219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age of youngest sailor for each rating level.</w:t>
      </w:r>
    </w:p>
    <w:p w14:paraId="0AE6936A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the age of the youngest sailor who is eligible to vote (i.e., is at least 18 years old) for each rating level with at least two such sailors.</w:t>
      </w:r>
    </w:p>
    <w:p w14:paraId="4AB2042D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For each red boat, find the number of reservations for this boat.</w:t>
      </w:r>
    </w:p>
    <w:p w14:paraId="2A5714CE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name according to names.</w:t>
      </w:r>
    </w:p>
    <w:p w14:paraId="69C5F03C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details according to rating.</w:t>
      </w:r>
    </w:p>
    <w:p w14:paraId="699E1FFC" w14:textId="77777777" w:rsidR="00BE6FFC" w:rsidRDefault="00BE6FFC" w:rsidP="00BE6FFC">
      <w:pPr>
        <w:pStyle w:val="ListParagraph"/>
        <w:numPr>
          <w:ilvl w:val="0"/>
          <w:numId w:val="1"/>
        </w:numPr>
        <w:spacing w:line="252" w:lineRule="auto"/>
        <w:ind w:left="720"/>
      </w:pPr>
      <w:r>
        <w:t>Find all sailors details according to rating (highest first) if ratings are same then according to           age(youngest first).</w:t>
      </w:r>
    </w:p>
    <w:p w14:paraId="4FEDE667" w14:textId="4F8D5152" w:rsidR="00E92C28" w:rsidRPr="00E92C28" w:rsidRDefault="00BE6FFC" w:rsidP="00E92C28">
      <w:pPr>
        <w:tabs>
          <w:tab w:val="left" w:pos="2400"/>
        </w:tabs>
      </w:pPr>
      <w:r>
        <w:rPr>
          <w:noProof/>
        </w:rPr>
        <w:drawing>
          <wp:inline distT="0" distB="0" distL="0" distR="0" wp14:anchorId="7B758BD4" wp14:editId="2498A362">
            <wp:extent cx="6013450" cy="24307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2096" r="6381" b="55978"/>
                    <a:stretch/>
                  </pic:blipFill>
                  <pic:spPr bwMode="auto">
                    <a:xfrm>
                      <a:off x="0" y="0"/>
                      <a:ext cx="601345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C28" w:rsidRPr="00E9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8"/>
    <w:rsid w:val="002B4D07"/>
    <w:rsid w:val="00BE6FFC"/>
    <w:rsid w:val="00E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63BC"/>
  <w15:chartTrackingRefBased/>
  <w15:docId w15:val="{ABC18ADE-2A6A-4614-819A-C9DF1D97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2021-07-11T17:28:00Z</dcterms:created>
  <dcterms:modified xsi:type="dcterms:W3CDTF">2021-07-11T17:42:00Z</dcterms:modified>
</cp:coreProperties>
</file>