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702E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BC702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C702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BC702E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BC702E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C702E" w:rsidRDefault="00BC702E">
      <w:pPr>
        <w:spacing w:before="240" w:after="240"/>
        <w:rPr>
          <w:b/>
        </w:rPr>
      </w:pPr>
    </w:p>
    <w:p w14:paraId="00000007" w14:textId="77777777" w:rsidR="00BC70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C702E" w:rsidRDefault="00BC702E">
      <w:pPr>
        <w:spacing w:before="240"/>
      </w:pPr>
    </w:p>
    <w:p w14:paraId="0000000A" w14:textId="77777777" w:rsidR="00BC702E" w:rsidRDefault="00BC702E">
      <w:pPr>
        <w:spacing w:before="240"/>
      </w:pPr>
    </w:p>
    <w:p w14:paraId="0000000B" w14:textId="77777777" w:rsidR="00BC702E" w:rsidRDefault="00BC702E">
      <w:pPr>
        <w:spacing w:before="240" w:after="240"/>
        <w:rPr>
          <w:b/>
        </w:rPr>
      </w:pPr>
    </w:p>
    <w:p w14:paraId="0000000C" w14:textId="77777777" w:rsidR="00BC702E" w:rsidRDefault="00BC702E">
      <w:pPr>
        <w:spacing w:before="240" w:after="240"/>
        <w:rPr>
          <w:b/>
        </w:rPr>
      </w:pPr>
    </w:p>
    <w:p w14:paraId="0000000D" w14:textId="77777777" w:rsidR="00BC702E" w:rsidRDefault="00BC702E">
      <w:pPr>
        <w:spacing w:before="240" w:after="240"/>
        <w:rPr>
          <w:b/>
        </w:rPr>
      </w:pPr>
    </w:p>
    <w:p w14:paraId="0000000E" w14:textId="77777777" w:rsidR="00BC702E" w:rsidRDefault="00BC702E">
      <w:pPr>
        <w:spacing w:before="240" w:after="240"/>
        <w:rPr>
          <w:b/>
        </w:rPr>
      </w:pPr>
    </w:p>
    <w:p w14:paraId="0000000F" w14:textId="77777777" w:rsidR="00BC702E" w:rsidRDefault="00BC702E">
      <w:pPr>
        <w:spacing w:before="240" w:after="240"/>
        <w:rPr>
          <w:b/>
        </w:rPr>
      </w:pPr>
    </w:p>
    <w:p w14:paraId="00000010" w14:textId="77777777" w:rsidR="00BC702E" w:rsidRDefault="00BC702E">
      <w:pPr>
        <w:spacing w:before="240"/>
      </w:pPr>
    </w:p>
    <w:p w14:paraId="00000011" w14:textId="77777777" w:rsidR="00BC702E" w:rsidRDefault="00BC702E">
      <w:pPr>
        <w:spacing w:before="240"/>
      </w:pPr>
    </w:p>
    <w:p w14:paraId="00000012" w14:textId="77777777" w:rsidR="00BC702E" w:rsidRDefault="00BC702E">
      <w:pPr>
        <w:spacing w:before="240"/>
      </w:pPr>
    </w:p>
    <w:p w14:paraId="00000013" w14:textId="77777777" w:rsidR="00BC702E" w:rsidRDefault="00BC702E">
      <w:pPr>
        <w:spacing w:before="240"/>
      </w:pPr>
    </w:p>
    <w:p w14:paraId="00000014" w14:textId="77777777" w:rsidR="00BC702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C702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C702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14C6C991" w:rsidR="00BC702E" w:rsidRDefault="00927D6F" w:rsidP="00927D6F">
      <w:pPr>
        <w:pStyle w:val="ListParagraph"/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set contains an unordered collection of immutable values. </w:t>
      </w:r>
    </w:p>
    <w:p w14:paraId="0108BBB2" w14:textId="77777777" w:rsidR="00927D6F" w:rsidRDefault="00927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39F80846" w:rsidR="00BC702E" w:rsidRDefault="00927D6F" w:rsidP="00927D6F">
      <w:pPr>
        <w:pStyle w:val="ListParagraph"/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value can appear at most once within the set, </w:t>
      </w:r>
      <w:proofErr w:type="spellStart"/>
      <w:r>
        <w:t>i.e</w:t>
      </w:r>
      <w:proofErr w:type="spellEnd"/>
      <w:r>
        <w:t xml:space="preserve"> no duplicates </w:t>
      </w:r>
      <w:proofErr w:type="gramStart"/>
      <w:r>
        <w:t>exist</w:t>
      </w:r>
      <w:proofErr w:type="gramEnd"/>
      <w:r>
        <w:t xml:space="preserve"> </w:t>
      </w:r>
    </w:p>
    <w:p w14:paraId="0000001C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C702E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1609C528" w:rsidR="00BC702E" w:rsidRDefault="00927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My_set</w:t>
      </w:r>
      <w:proofErr w:type="spellEnd"/>
      <w:r>
        <w:t xml:space="preserve"> = </w:t>
      </w:r>
      <w:proofErr w:type="spellStart"/>
      <w:proofErr w:type="gramStart"/>
      <w:r>
        <w:t>languages.set</w:t>
      </w:r>
      <w:proofErr w:type="spellEnd"/>
      <w:r>
        <w:t>(</w:t>
      </w:r>
      <w:proofErr w:type="gramEnd"/>
      <w:r>
        <w:t>)</w:t>
      </w:r>
    </w:p>
    <w:p w14:paraId="00000021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C702E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4CF8F38B" w:rsidR="00BC702E" w:rsidRDefault="000116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87C78CC" w14:textId="7D5FC92D" w:rsidR="00927D6F" w:rsidRPr="00927D6F" w:rsidRDefault="00927D6F" w:rsidP="00927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gramStart"/>
      <w:r>
        <w:rPr>
          <w:lang w:val="en-AU"/>
        </w:rPr>
        <w:t>Because,</w:t>
      </w:r>
      <w:proofErr w:type="gramEnd"/>
      <w:r>
        <w:rPr>
          <w:lang w:val="en-AU"/>
        </w:rPr>
        <w:t xml:space="preserve"> s</w:t>
      </w:r>
      <w:r w:rsidRPr="00927D6F">
        <w:rPr>
          <w:lang w:val="en-AU"/>
        </w:rPr>
        <w:t>ets do not support the concept of element positioning</w:t>
      </w:r>
      <w:r>
        <w:rPr>
          <w:lang w:val="en-AU"/>
        </w:rPr>
        <w:t>.</w:t>
      </w:r>
      <w:r w:rsidR="00011647">
        <w:rPr>
          <w:lang w:val="en-AU"/>
        </w:rPr>
        <w:t xml:space="preserve"> It is fixed once set.</w:t>
      </w:r>
    </w:p>
    <w:p w14:paraId="0000002B" w14:textId="40ECF035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653A94A" w:rsidR="00BC702E" w:rsidRDefault="000116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is also a set but it is an immutable version of a set.</w:t>
      </w:r>
    </w:p>
    <w:p w14:paraId="00000030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BC702E" w:rsidRDefault="00000000">
      <w:pPr>
        <w:spacing w:before="240" w:after="240"/>
      </w:pPr>
      <w:r>
        <w:br w:type="page"/>
      </w:r>
    </w:p>
    <w:p w14:paraId="00000033" w14:textId="77777777" w:rsidR="00BC702E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030A0F31" w:rsidR="00BC702E" w:rsidRDefault="000116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is not allowed </w:t>
      </w:r>
      <w:r w:rsidR="00EB26BA">
        <w:t xml:space="preserve">because </w:t>
      </w:r>
      <w:proofErr w:type="gramStart"/>
      <w:r w:rsidR="00EB26BA">
        <w:t>set( )</w:t>
      </w:r>
      <w:proofErr w:type="gramEnd"/>
      <w:r w:rsidR="00EB26BA">
        <w:t xml:space="preserve"> constructor takes only single value.</w:t>
      </w:r>
    </w:p>
    <w:p w14:paraId="00000037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C702E" w:rsidRDefault="00000000">
      <w:pPr>
        <w:spacing w:before="200" w:after="240"/>
      </w:pPr>
      <w:r>
        <w:t>And how many elements would exist in this set?</w:t>
      </w:r>
    </w:p>
    <w:p w14:paraId="00000039" w14:textId="77777777" w:rsidR="00BC702E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289FBFB8" w:rsidR="00BC702E" w:rsidRDefault="00EB2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C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C702E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4E4D42C1" w:rsidR="00BC702E" w:rsidRDefault="00EB2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</w:t>
      </w:r>
      <w:proofErr w:type="gramStart"/>
      <w:r>
        <w:t>comprehension</w:t>
      </w:r>
      <w:proofErr w:type="gramEnd"/>
    </w:p>
    <w:p w14:paraId="00000042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139A0DD2" w:rsidR="00BC702E" w:rsidRDefault="00EB2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‘&amp;’ operator is used to calculate the intersection between two sets. </w:t>
      </w:r>
    </w:p>
    <w:p w14:paraId="00000047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B" w14:textId="66808B3D" w:rsidR="00BC702E" w:rsidRPr="00EB26BA" w:rsidRDefault="00000000" w:rsidP="00EB26BA">
      <w:pPr>
        <w:spacing w:before="240"/>
        <w:rPr>
          <w:i/>
        </w:rPr>
      </w:pPr>
      <w:r>
        <w:rPr>
          <w:i/>
        </w:rPr>
        <w:t>Answer:</w:t>
      </w:r>
    </w:p>
    <w:p w14:paraId="0000004C" w14:textId="37669330" w:rsidR="00BC702E" w:rsidRDefault="00EB2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“-” operator is used to calculate the difference between two sets. =</w:t>
      </w:r>
    </w:p>
    <w:p w14:paraId="0000004D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BC702E" w:rsidRDefault="00000000">
      <w:pPr>
        <w:spacing w:before="240" w:after="240"/>
      </w:pPr>
      <w:r>
        <w:br w:type="page"/>
      </w:r>
    </w:p>
    <w:p w14:paraId="0000004F" w14:textId="77777777" w:rsidR="00BC702E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BC702E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60747813" w:rsidR="00BC702E" w:rsidRDefault="00EB2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00A8B5F5" w:rsidR="00BC702E" w:rsidRDefault="00EB2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340D9E15" w:rsidR="00BC702E" w:rsidRDefault="00EB2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BC702E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E386682" w:rsidR="00BC702E" w:rsidRDefault="00942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C702E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5954850E" w:rsidR="00BC702E" w:rsidRDefault="00942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BC702E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307B65B4" w:rsidR="00BC702E" w:rsidRDefault="00942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BC702E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6D369287" w:rsidR="00BC702E" w:rsidRDefault="00942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|= {“Python”}</w:t>
      </w:r>
    </w:p>
    <w:p w14:paraId="0000006D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65A3DD6" w:rsidR="00BC702E" w:rsidRDefault="00942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2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C702E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018F155E" w:rsidR="00BC702E" w:rsidRDefault="00942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Accessor</w:t>
      </w:r>
    </w:p>
    <w:p w14:paraId="00000078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C702E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69A6BFC4" w:rsidR="00BC702E" w:rsidRDefault="00942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key:value</w:t>
      </w:r>
      <w:proofErr w:type="spellEnd"/>
      <w:r>
        <w:t xml:space="preserve"> pair</w:t>
      </w:r>
    </w:p>
    <w:p w14:paraId="0000007D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C702E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06AC96BB" w:rsidR="00BC702E" w:rsidRDefault="006E6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possible for a dictionary to have more than one key with the same value. </w:t>
      </w:r>
      <w:proofErr w:type="gramStart"/>
      <w:r>
        <w:t>But,</w:t>
      </w:r>
      <w:proofErr w:type="gramEnd"/>
      <w:r>
        <w:t xml:space="preserve"> it is not possible for the same key to have different values. </w:t>
      </w:r>
    </w:p>
    <w:p w14:paraId="13FCE715" w14:textId="77777777" w:rsidR="006E6878" w:rsidRDefault="006E6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DD0935" w14:textId="16DD5B4C" w:rsidR="006E6878" w:rsidRDefault="006E6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dict</w:t>
      </w:r>
      <w:proofErr w:type="spellEnd"/>
      <w:r>
        <w:t xml:space="preserve"> = {‘a’:1,’b’:1}</w:t>
      </w:r>
    </w:p>
    <w:p w14:paraId="00000082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BC702E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06CBDF72" w:rsidR="00BC702E" w:rsidRDefault="006E6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BC702E" w:rsidRDefault="00000000">
      <w:pPr>
        <w:spacing w:before="240" w:after="240"/>
      </w:pPr>
      <w:r>
        <w:br w:type="page"/>
      </w:r>
    </w:p>
    <w:p w14:paraId="0000008A" w14:textId="77777777" w:rsidR="00BC702E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4BF4C74D" w:rsidR="00BC702E" w:rsidRDefault="006E6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BC702E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3C3D974A" w:rsidR="00BC702E" w:rsidRDefault="006E6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Keys in dictionary is immutable. </w:t>
      </w:r>
    </w:p>
    <w:p w14:paraId="00000092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BC702E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21E1C3A2" w:rsidR="00BC702E" w:rsidRDefault="006E6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BC702E" w:rsidRDefault="00000000">
      <w:pPr>
        <w:spacing w:before="200" w:after="80"/>
      </w:pPr>
      <w:proofErr w:type="gramStart"/>
      <w:r>
        <w:t>And,</w:t>
      </w:r>
      <w:proofErr w:type="gramEnd"/>
      <w:r>
        <w:t xml:space="preserve"> what is the data-type of the </w:t>
      </w:r>
      <w:r>
        <w:rPr>
          <w:b/>
        </w:rPr>
        <w:t>keys</w:t>
      </w:r>
      <w:r>
        <w:t>?</w:t>
      </w:r>
    </w:p>
    <w:p w14:paraId="0000009A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7B8E4FA0" w:rsidR="00BC702E" w:rsidRDefault="006E6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C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BC702E" w:rsidRDefault="00BC702E"/>
    <w:p w14:paraId="0000009E" w14:textId="77777777" w:rsidR="00BC702E" w:rsidRDefault="00000000">
      <w:proofErr w:type="gramStart"/>
      <w:r>
        <w:t>And,</w:t>
      </w:r>
      <w:proofErr w:type="gramEnd"/>
      <w:r>
        <w:t xml:space="preserve"> what output would be displayed by executing the following statement -</w:t>
      </w:r>
    </w:p>
    <w:p w14:paraId="0000009F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6027C6EA" w:rsidR="00BC702E" w:rsidRDefault="006E6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BC702E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BC702E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8" w14:textId="093E9A3C" w:rsidR="00BC702E" w:rsidRDefault="006E6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Java=3, Assembly=2,Machine Code=1)</w:t>
      </w:r>
    </w:p>
    <w:p w14:paraId="000000A9" w14:textId="77777777" w:rsidR="00BC702E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B" w14:textId="3018F69D" w:rsidR="00BC702E" w:rsidRPr="006E6878" w:rsidRDefault="00000000" w:rsidP="006E687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C" w14:textId="4193D5B0" w:rsidR="00BC702E" w:rsidRDefault="006E6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“Assembly” in </w:t>
      </w:r>
      <w:proofErr w:type="spellStart"/>
      <w:r>
        <w:t>lang_</w:t>
      </w:r>
      <w:proofErr w:type="gramStart"/>
      <w:r>
        <w:t>gen.keys</w:t>
      </w:r>
      <w:proofErr w:type="spellEnd"/>
      <w:proofErr w:type="gramEnd"/>
      <w:r>
        <w:t>()</w:t>
      </w:r>
    </w:p>
    <w:p w14:paraId="000000AD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BC702E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</w:t>
      </w:r>
      <w:proofErr w:type="gramStart"/>
      <w:r>
        <w:t>i.e.</w:t>
      </w:r>
      <w:proofErr w:type="gramEnd"/>
      <w:r>
        <w:t xml:space="preserve"> do not output any keys) -</w:t>
      </w:r>
    </w:p>
    <w:p w14:paraId="000000AF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20FF6890" w:rsidR="00BC702E" w:rsidRDefault="00426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{‘Eng’:100,’Maths’:80,’’Science”:70}</w:t>
      </w:r>
    </w:p>
    <w:p w14:paraId="746C0961" w14:textId="747EF59E" w:rsidR="00426CA4" w:rsidRDefault="00426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20340AA1" w14:textId="45A1AC47" w:rsidR="00426CA4" w:rsidRDefault="00426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1453C4B2" w14:textId="776A822E" w:rsidR="00426CA4" w:rsidRDefault="00426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BC702E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7F6F3725" w14:textId="77777777" w:rsidR="00426CA4" w:rsidRDefault="00426CA4" w:rsidP="00426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{‘Eng’:100,’Maths’:80,’’Science”:70}</w:t>
      </w:r>
    </w:p>
    <w:p w14:paraId="68A370C3" w14:textId="51816592" w:rsidR="00426CA4" w:rsidRDefault="00426CA4" w:rsidP="00426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</w:t>
      </w:r>
      <w:proofErr w:type="gramStart"/>
      <w:r>
        <w:t>stats</w:t>
      </w:r>
      <w:r>
        <w:t>.keys</w:t>
      </w:r>
      <w:proofErr w:type="spellEnd"/>
      <w:proofErr w:type="gramEnd"/>
      <w:r>
        <w:t>():</w:t>
      </w:r>
    </w:p>
    <w:p w14:paraId="6129DF73" w14:textId="77777777" w:rsidR="00426CA4" w:rsidRDefault="00426CA4" w:rsidP="00426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00000B4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BC702E" w:rsidRDefault="00000000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2E84772B" w:rsidR="00BC702E" w:rsidRDefault="00426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 to construct a dictionary using a comprehension style expression.</w:t>
      </w:r>
    </w:p>
    <w:p w14:paraId="000000BA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BC702E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BC70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394C1BBF" w:rsidR="00BC702E" w:rsidRDefault="00426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 prefixing the parameter with “**”</w:t>
      </w:r>
    </w:p>
    <w:p w14:paraId="000000BF" w14:textId="77777777" w:rsidR="00BC702E" w:rsidRDefault="00BC70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BC702E" w:rsidRDefault="00BC702E">
      <w:pPr>
        <w:spacing w:after="240"/>
      </w:pPr>
    </w:p>
    <w:p w14:paraId="000000C1" w14:textId="77777777" w:rsidR="00BC702E" w:rsidRDefault="00BC702E">
      <w:pPr>
        <w:spacing w:before="240" w:after="240"/>
        <w:rPr>
          <w:b/>
        </w:rPr>
      </w:pPr>
    </w:p>
    <w:p w14:paraId="000000C2" w14:textId="77777777" w:rsidR="00BC702E" w:rsidRDefault="00BC702E">
      <w:pPr>
        <w:spacing w:before="240" w:after="240"/>
        <w:rPr>
          <w:b/>
        </w:rPr>
      </w:pPr>
    </w:p>
    <w:p w14:paraId="000000C3" w14:textId="77777777" w:rsidR="00BC70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BC702E" w:rsidRDefault="00BC702E"/>
    <w:p w14:paraId="000000C5" w14:textId="77777777" w:rsidR="00BC702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6" w14:textId="77777777" w:rsidR="00BC702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BC702E" w:rsidRDefault="00BC702E"/>
    <w:sectPr w:rsidR="00BC70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49"/>
    <w:multiLevelType w:val="multilevel"/>
    <w:tmpl w:val="72E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8626B"/>
    <w:multiLevelType w:val="hybridMultilevel"/>
    <w:tmpl w:val="D364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141A2"/>
    <w:multiLevelType w:val="multilevel"/>
    <w:tmpl w:val="2DF8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46FE2"/>
    <w:multiLevelType w:val="multilevel"/>
    <w:tmpl w:val="DDA8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2052C"/>
    <w:multiLevelType w:val="hybridMultilevel"/>
    <w:tmpl w:val="D99CE700"/>
    <w:lvl w:ilvl="0" w:tplc="3FCE1E96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1437">
    <w:abstractNumId w:val="0"/>
  </w:num>
  <w:num w:numId="2" w16cid:durableId="868835892">
    <w:abstractNumId w:val="2"/>
  </w:num>
  <w:num w:numId="3" w16cid:durableId="1517841129">
    <w:abstractNumId w:val="1"/>
  </w:num>
  <w:num w:numId="4" w16cid:durableId="1317566166">
    <w:abstractNumId w:val="3"/>
  </w:num>
  <w:num w:numId="5" w16cid:durableId="910849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2E"/>
    <w:rsid w:val="00011647"/>
    <w:rsid w:val="00426CA4"/>
    <w:rsid w:val="006E6878"/>
    <w:rsid w:val="00927D6F"/>
    <w:rsid w:val="00942168"/>
    <w:rsid w:val="00BC702E"/>
    <w:rsid w:val="00E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C758F"/>
  <w15:docId w15:val="{CEE81347-3480-E245-B66D-F55776F5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2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927D6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8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4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Karmacharya, Suprav (Student)</cp:lastModifiedBy>
  <cp:revision>2</cp:revision>
  <dcterms:created xsi:type="dcterms:W3CDTF">2024-01-14T03:06:00Z</dcterms:created>
  <dcterms:modified xsi:type="dcterms:W3CDTF">2024-01-14T07:54:00Z</dcterms:modified>
</cp:coreProperties>
</file>