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Российской Федерации</w:t>
      </w:r>
    </w:p>
    <w:p>
      <w:pPr>
        <w:jc w:val="center"/>
      </w:pPr>
      <w:r>
        <w:t>Пензенский государственный университет Кафедра</w:t>
      </w:r>
    </w:p>
    <w:p>
      <w:pPr>
        <w:jc w:val="center"/>
      </w:pPr>
      <w:r>
        <w:t xml:space="preserve"> «Вычислительная техника»</w:t>
      </w:r>
    </w:p>
    <w:p/>
    <w:p/>
    <w:p/>
    <w:p/>
    <w:p/>
    <w:p>
      <w:pPr>
        <w:jc w:val="center"/>
      </w:pPr>
      <w:r>
        <w:t>ОТЧЁТ</w:t>
      </w:r>
    </w:p>
    <w:p>
      <w:pPr>
        <w:jc w:val="center"/>
        <w:rPr>
          <w:rFonts w:hint="default"/>
          <w:lang w:val="ru-RU"/>
        </w:rPr>
      </w:pPr>
      <w:r>
        <w:t>По лабораторной работе №</w:t>
      </w:r>
      <w:r>
        <w:rPr>
          <w:rFonts w:hint="default"/>
          <w:lang w:val="ru-RU"/>
        </w:rPr>
        <w:t>3</w:t>
      </w:r>
    </w:p>
    <w:p>
      <w:pPr>
        <w:jc w:val="center"/>
      </w:pPr>
      <w:r>
        <w:t>на тему: «Базы данных»</w:t>
      </w:r>
    </w:p>
    <w:p/>
    <w:p/>
    <w:p/>
    <w:p/>
    <w:p/>
    <w:p/>
    <w:p/>
    <w:p>
      <w:pPr>
        <w:jc w:val="right"/>
      </w:pPr>
      <w:r>
        <w:t>Выполнил студент группы 20ВВ3</w:t>
      </w:r>
    </w:p>
    <w:p>
      <w:pPr>
        <w:jc w:val="right"/>
        <w:rPr>
          <w:rFonts w:hint="default"/>
          <w:lang w:val="ru-RU"/>
        </w:rPr>
      </w:pPr>
      <w:r>
        <w:rPr>
          <w:lang w:val="ru-RU"/>
        </w:rPr>
        <w:t>Культиясов</w:t>
      </w:r>
      <w:r>
        <w:rPr>
          <w:rFonts w:hint="default"/>
          <w:lang w:val="ru-RU"/>
        </w:rPr>
        <w:t xml:space="preserve"> Я.К.</w:t>
      </w:r>
    </w:p>
    <w:p/>
    <w:p/>
    <w:p/>
    <w:p/>
    <w:p/>
    <w:p>
      <w:pPr>
        <w:jc w:val="center"/>
      </w:pPr>
      <w:r>
        <w:t>Пенза 2022</w:t>
      </w:r>
    </w:p>
    <w:p/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Задание: 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все посадочные места из таблицы посадочных мест, где номер посадочного места равен 15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, отсортировав записи по коду самолета в порядке убывания.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все вылеты из таблицы вылетов, где статус не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rrived и не scheduled.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количество самолетов из таблицы самолетов, у которых дистанция полета между 3000 и 5650.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уникальные значения поля «часовой пояс» из таблицы аэропортов, отсортировав их по полю «часовой пояс» в порядке возрастания, ограничив данные первыми 5 записями.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запроса используйте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. Найдите все коды самолета из таблицы самолетов, все номера мест из таблицы мест, где код самолета равен 320.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среднюю стоимость билета бизнес-класса из таблицы ticket_flights.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произвольный запрос с использованием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eastAsia="ru-RU"/>
        </w:rPr>
        <w:br w:type="page"/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Найдены все посадочные места из таблицы посадочных мест, где номер посадочного места равен 15F, отсортировав записи по коду самолета в порядке убывания.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 select * from seats where seat_no = '15F' order by aircraft_code desc</w:t>
      </w:r>
    </w:p>
    <w:p>
      <w:pPr>
        <w:numPr>
          <w:numId w:val="0"/>
        </w:numPr>
      </w:pPr>
      <w:r>
        <w:drawing>
          <wp:inline distT="0" distB="0" distL="114300" distR="114300">
            <wp:extent cx="6105525" cy="5810250"/>
            <wp:effectExtent l="0" t="0" r="9525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br w:type="page"/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Найдены все вылеты из таблицы вылетов, где статус не arrived и не scheduled.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 select * from flights where status not in ('Arrived', 'Scheduled')</w:t>
      </w:r>
    </w:p>
    <w:p>
      <w:pPr>
        <w:numPr>
          <w:numId w:val="0"/>
        </w:numPr>
      </w:pPr>
      <w:r>
        <w:drawing>
          <wp:inline distT="0" distB="0" distL="114300" distR="114300">
            <wp:extent cx="6640195" cy="5029835"/>
            <wp:effectExtent l="0" t="0" r="8255" b="1841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br w:type="page"/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Выведено количество самолетов из таблицы самолетов, у которых дистанция полета между 3000 и 5650.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 select count(*) from aircrafts_data where range &gt; 3000 and range &lt; 5650</w:t>
      </w:r>
    </w:p>
    <w:p>
      <w:pPr>
        <w:numPr>
          <w:numId w:val="0"/>
        </w:numPr>
      </w:pPr>
      <w:r>
        <w:drawing>
          <wp:inline distT="0" distB="0" distL="114300" distR="114300">
            <wp:extent cx="6276975" cy="4152900"/>
            <wp:effectExtent l="0" t="0" r="9525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br w:type="page"/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Выведены уникальные значения поля «часовой пояс» из таблицы аэропортов, отсортировав их по полю «часовой пояс» в порядке возрастания, ограничив данные первыми 5 записями.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Запрос</w:t>
      </w:r>
      <w:r>
        <w:rPr>
          <w:rFonts w:hint="default"/>
          <w:sz w:val="28"/>
          <w:szCs w:val="28"/>
          <w:lang w:val="en-US"/>
        </w:rPr>
        <w:t xml:space="preserve"> select distinct timezone from airports_data order by timezone asc limit 5</w:t>
      </w:r>
    </w:p>
    <w:p>
      <w:pPr>
        <w:numPr>
          <w:numId w:val="0"/>
        </w:numPr>
      </w:pPr>
      <w:r>
        <w:drawing>
          <wp:inline distT="0" distB="0" distL="114300" distR="114300">
            <wp:extent cx="6429375" cy="5133975"/>
            <wp:effectExtent l="0" t="0" r="9525" b="952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br w:type="page"/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bookmarkStart w:id="0" w:name="_GoBack"/>
      <w:bookmarkEnd w:id="0"/>
      <w:r>
        <w:rPr>
          <w:rFonts w:hint="default"/>
          <w:sz w:val="28"/>
          <w:szCs w:val="28"/>
          <w:lang w:val="ru-RU"/>
        </w:rPr>
        <w:t>Найдите все коды самолета из таблицы самолетов, все номера мест из таблицы мест, где код самолета равен 320.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Запрос 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select aircrafts_data.aircraft_code, seats.seat_no from aircrafts_data 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join seats on aircrafts_data.aircraft_code = seats.aircraft_code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where seats.aircraft_code = '320'</w:t>
      </w:r>
    </w:p>
    <w:p>
      <w:pPr>
        <w:numPr>
          <w:numId w:val="0"/>
        </w:numPr>
        <w:spacing w:after="200" w:line="276" w:lineRule="auto"/>
        <w:jc w:val="both"/>
      </w:pPr>
      <w:r>
        <w:drawing>
          <wp:inline distT="0" distB="0" distL="114300" distR="114300">
            <wp:extent cx="6019800" cy="7200900"/>
            <wp:effectExtent l="0" t="0" r="0" b="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br w:type="page"/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Выведена средняя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стоимость билета бизнес-класса из таблицы ticket_flights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 select avg(amount) from ticket_flights where fare_conditions = 'Business'</w:t>
      </w:r>
    </w:p>
    <w:p>
      <w:pPr>
        <w:numPr>
          <w:numId w:val="0"/>
        </w:numPr>
      </w:pPr>
      <w:r>
        <w:drawing>
          <wp:inline distT="0" distB="0" distL="114300" distR="114300">
            <wp:extent cx="6315075" cy="4210050"/>
            <wp:effectExtent l="0" t="0" r="9525" b="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br w:type="page"/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Выведены часовые пояса и общее количество аэропортов в этом часовом поясе, при этом количество аэропортов в часовом поясе должно быть больше 3, сгруппированы по часовому поясу.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select timezone, count(timezone) from airports_data 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group by timezone having count(timezone) &gt; 3</w:t>
      </w:r>
    </w:p>
    <w:p>
      <w:pPr>
        <w:numPr>
          <w:numId w:val="0"/>
        </w:numPr>
        <w:spacing w:after="200" w:line="276" w:lineRule="auto"/>
        <w:jc w:val="both"/>
      </w:pPr>
      <w:r>
        <w:drawing>
          <wp:inline distT="0" distB="0" distL="114300" distR="114300">
            <wp:extent cx="4562475" cy="5534025"/>
            <wp:effectExtent l="0" t="0" r="9525" b="9525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br w:type="page"/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Написан произвольный запрос с использованием функции MIN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select min(amount) from ticket_flights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924300" cy="4286250"/>
            <wp:effectExtent l="0" t="0" r="0" b="0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2DEE8"/>
    <w:multiLevelType w:val="singleLevel"/>
    <w:tmpl w:val="80E2DEE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3705363"/>
    <w:multiLevelType w:val="multilevel"/>
    <w:tmpl w:val="437053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4B"/>
    <w:rsid w:val="000A2BAA"/>
    <w:rsid w:val="000D190C"/>
    <w:rsid w:val="0014302E"/>
    <w:rsid w:val="00143DDF"/>
    <w:rsid w:val="00160237"/>
    <w:rsid w:val="001651CA"/>
    <w:rsid w:val="00176C16"/>
    <w:rsid w:val="002167DB"/>
    <w:rsid w:val="00250A4A"/>
    <w:rsid w:val="002D1424"/>
    <w:rsid w:val="002E361A"/>
    <w:rsid w:val="00466514"/>
    <w:rsid w:val="004D5807"/>
    <w:rsid w:val="005170A8"/>
    <w:rsid w:val="006115D2"/>
    <w:rsid w:val="00656DE1"/>
    <w:rsid w:val="006A48CB"/>
    <w:rsid w:val="006C6D9E"/>
    <w:rsid w:val="0070794B"/>
    <w:rsid w:val="008846AC"/>
    <w:rsid w:val="008E2E43"/>
    <w:rsid w:val="00923010"/>
    <w:rsid w:val="009B08DF"/>
    <w:rsid w:val="009F034B"/>
    <w:rsid w:val="00A66C76"/>
    <w:rsid w:val="00AA3124"/>
    <w:rsid w:val="00AC3A95"/>
    <w:rsid w:val="00C30C9A"/>
    <w:rsid w:val="00C66709"/>
    <w:rsid w:val="00D04528"/>
    <w:rsid w:val="00D152BE"/>
    <w:rsid w:val="00D31654"/>
    <w:rsid w:val="00D51880"/>
    <w:rsid w:val="00D7110C"/>
    <w:rsid w:val="00E34C5C"/>
    <w:rsid w:val="00F047FF"/>
    <w:rsid w:val="00F57205"/>
    <w:rsid w:val="00F833FC"/>
    <w:rsid w:val="011C4BD3"/>
    <w:rsid w:val="01A66D37"/>
    <w:rsid w:val="01EC670A"/>
    <w:rsid w:val="020B4CCA"/>
    <w:rsid w:val="022005C5"/>
    <w:rsid w:val="024135BE"/>
    <w:rsid w:val="025E3858"/>
    <w:rsid w:val="02CE3EFA"/>
    <w:rsid w:val="031F3251"/>
    <w:rsid w:val="035C22B8"/>
    <w:rsid w:val="03D802AA"/>
    <w:rsid w:val="04910D1F"/>
    <w:rsid w:val="04943386"/>
    <w:rsid w:val="04BA4CB6"/>
    <w:rsid w:val="05164FAF"/>
    <w:rsid w:val="051D2C14"/>
    <w:rsid w:val="0544274F"/>
    <w:rsid w:val="054B451C"/>
    <w:rsid w:val="057A5EB9"/>
    <w:rsid w:val="05A30A30"/>
    <w:rsid w:val="05AE02A8"/>
    <w:rsid w:val="06285A24"/>
    <w:rsid w:val="06296D5E"/>
    <w:rsid w:val="06357F93"/>
    <w:rsid w:val="06415F02"/>
    <w:rsid w:val="06513492"/>
    <w:rsid w:val="06AA4640"/>
    <w:rsid w:val="06AF1E70"/>
    <w:rsid w:val="07083195"/>
    <w:rsid w:val="078D504C"/>
    <w:rsid w:val="08841510"/>
    <w:rsid w:val="08D83149"/>
    <w:rsid w:val="09071E23"/>
    <w:rsid w:val="090D6CD3"/>
    <w:rsid w:val="09A6526C"/>
    <w:rsid w:val="0AA90B70"/>
    <w:rsid w:val="0AB16A13"/>
    <w:rsid w:val="0ADD5E62"/>
    <w:rsid w:val="0AF91697"/>
    <w:rsid w:val="0B515E35"/>
    <w:rsid w:val="0B580CD7"/>
    <w:rsid w:val="0B6E5FE8"/>
    <w:rsid w:val="0B843744"/>
    <w:rsid w:val="0B9263C7"/>
    <w:rsid w:val="0BB30650"/>
    <w:rsid w:val="0C174EAA"/>
    <w:rsid w:val="0CBE3597"/>
    <w:rsid w:val="0D5A38EB"/>
    <w:rsid w:val="0E3807C0"/>
    <w:rsid w:val="0E4760BA"/>
    <w:rsid w:val="0E667FC8"/>
    <w:rsid w:val="0EB421D9"/>
    <w:rsid w:val="0F0E79F6"/>
    <w:rsid w:val="0F310E21"/>
    <w:rsid w:val="0FBB29F6"/>
    <w:rsid w:val="0FC9282A"/>
    <w:rsid w:val="103B6AD1"/>
    <w:rsid w:val="10857C22"/>
    <w:rsid w:val="110E7595"/>
    <w:rsid w:val="11B81E49"/>
    <w:rsid w:val="11F1049F"/>
    <w:rsid w:val="126B52B8"/>
    <w:rsid w:val="128D0D77"/>
    <w:rsid w:val="128F06FB"/>
    <w:rsid w:val="12A42CB3"/>
    <w:rsid w:val="12DC6738"/>
    <w:rsid w:val="12F40C4B"/>
    <w:rsid w:val="130D1EB8"/>
    <w:rsid w:val="135901C2"/>
    <w:rsid w:val="137D00E9"/>
    <w:rsid w:val="13A6001A"/>
    <w:rsid w:val="13D06702"/>
    <w:rsid w:val="14136467"/>
    <w:rsid w:val="14CD67D8"/>
    <w:rsid w:val="154571C1"/>
    <w:rsid w:val="1549766B"/>
    <w:rsid w:val="1552566D"/>
    <w:rsid w:val="15936504"/>
    <w:rsid w:val="15D41F99"/>
    <w:rsid w:val="16622B29"/>
    <w:rsid w:val="17174E4F"/>
    <w:rsid w:val="172E6DBF"/>
    <w:rsid w:val="172E7224"/>
    <w:rsid w:val="17AB5731"/>
    <w:rsid w:val="17ED3548"/>
    <w:rsid w:val="185467E1"/>
    <w:rsid w:val="18893B48"/>
    <w:rsid w:val="18BA2447"/>
    <w:rsid w:val="19193218"/>
    <w:rsid w:val="197D5C31"/>
    <w:rsid w:val="198329B6"/>
    <w:rsid w:val="199A5B5A"/>
    <w:rsid w:val="199D4530"/>
    <w:rsid w:val="19A0739A"/>
    <w:rsid w:val="19A80BBE"/>
    <w:rsid w:val="19B14EE3"/>
    <w:rsid w:val="19D61F5A"/>
    <w:rsid w:val="19ED62A3"/>
    <w:rsid w:val="1A4A6FB1"/>
    <w:rsid w:val="1AC43DFA"/>
    <w:rsid w:val="1ACA5323"/>
    <w:rsid w:val="1AF22EF0"/>
    <w:rsid w:val="1AFE654C"/>
    <w:rsid w:val="1B0167A6"/>
    <w:rsid w:val="1B26755B"/>
    <w:rsid w:val="1B400B4D"/>
    <w:rsid w:val="1B480922"/>
    <w:rsid w:val="1B7B056A"/>
    <w:rsid w:val="1C990820"/>
    <w:rsid w:val="1CCE3F09"/>
    <w:rsid w:val="1CD2178B"/>
    <w:rsid w:val="1D0F6BF6"/>
    <w:rsid w:val="1D3D2092"/>
    <w:rsid w:val="1D3E2F4F"/>
    <w:rsid w:val="1D4D20DA"/>
    <w:rsid w:val="1D5C6178"/>
    <w:rsid w:val="1D823869"/>
    <w:rsid w:val="1D8E6B11"/>
    <w:rsid w:val="1DA77573"/>
    <w:rsid w:val="1E3447ED"/>
    <w:rsid w:val="1E8D597F"/>
    <w:rsid w:val="1EB01729"/>
    <w:rsid w:val="1FE57FE6"/>
    <w:rsid w:val="1FFE5062"/>
    <w:rsid w:val="200104E8"/>
    <w:rsid w:val="201E2A29"/>
    <w:rsid w:val="202538DB"/>
    <w:rsid w:val="21425982"/>
    <w:rsid w:val="21502371"/>
    <w:rsid w:val="215E42F1"/>
    <w:rsid w:val="219A2374"/>
    <w:rsid w:val="21AA3516"/>
    <w:rsid w:val="21AD461A"/>
    <w:rsid w:val="21E2262C"/>
    <w:rsid w:val="220C16E8"/>
    <w:rsid w:val="22176C33"/>
    <w:rsid w:val="22361439"/>
    <w:rsid w:val="224913C5"/>
    <w:rsid w:val="22573150"/>
    <w:rsid w:val="226A2473"/>
    <w:rsid w:val="226E1C76"/>
    <w:rsid w:val="22836D7D"/>
    <w:rsid w:val="229D078E"/>
    <w:rsid w:val="22BC5DEE"/>
    <w:rsid w:val="22EE36B9"/>
    <w:rsid w:val="235666A3"/>
    <w:rsid w:val="236D0C33"/>
    <w:rsid w:val="23CB24BA"/>
    <w:rsid w:val="23D94F5C"/>
    <w:rsid w:val="23F30C56"/>
    <w:rsid w:val="240211E5"/>
    <w:rsid w:val="2402495B"/>
    <w:rsid w:val="240301C3"/>
    <w:rsid w:val="245F4CEC"/>
    <w:rsid w:val="24DD2356"/>
    <w:rsid w:val="24E47074"/>
    <w:rsid w:val="24F85BDF"/>
    <w:rsid w:val="253E5563"/>
    <w:rsid w:val="25B210FF"/>
    <w:rsid w:val="25CD5E08"/>
    <w:rsid w:val="266449D0"/>
    <w:rsid w:val="26CC5F32"/>
    <w:rsid w:val="272A0D13"/>
    <w:rsid w:val="2781754E"/>
    <w:rsid w:val="278275CB"/>
    <w:rsid w:val="278301EA"/>
    <w:rsid w:val="27955D28"/>
    <w:rsid w:val="27FF50AD"/>
    <w:rsid w:val="28003E99"/>
    <w:rsid w:val="280B2B55"/>
    <w:rsid w:val="282C45B9"/>
    <w:rsid w:val="28944D64"/>
    <w:rsid w:val="297248DF"/>
    <w:rsid w:val="29FA0234"/>
    <w:rsid w:val="2A147807"/>
    <w:rsid w:val="2A786AE9"/>
    <w:rsid w:val="2A7E39B8"/>
    <w:rsid w:val="2AC5154B"/>
    <w:rsid w:val="2B195446"/>
    <w:rsid w:val="2B3D76C9"/>
    <w:rsid w:val="2B3F2908"/>
    <w:rsid w:val="2BBB2648"/>
    <w:rsid w:val="2BF63632"/>
    <w:rsid w:val="2C1B24CA"/>
    <w:rsid w:val="2C5C5D4C"/>
    <w:rsid w:val="2CF466D7"/>
    <w:rsid w:val="2D045C82"/>
    <w:rsid w:val="2D991E1E"/>
    <w:rsid w:val="2DCB4225"/>
    <w:rsid w:val="2DF4305D"/>
    <w:rsid w:val="2DF714A1"/>
    <w:rsid w:val="2E0D2687"/>
    <w:rsid w:val="2E617D80"/>
    <w:rsid w:val="2EF64627"/>
    <w:rsid w:val="2F641F2D"/>
    <w:rsid w:val="2F916DC8"/>
    <w:rsid w:val="2FE163C5"/>
    <w:rsid w:val="30A57A79"/>
    <w:rsid w:val="30E1138B"/>
    <w:rsid w:val="31552AFA"/>
    <w:rsid w:val="324E57AA"/>
    <w:rsid w:val="3256243D"/>
    <w:rsid w:val="3276108C"/>
    <w:rsid w:val="32BF2162"/>
    <w:rsid w:val="32E474A3"/>
    <w:rsid w:val="337E08C4"/>
    <w:rsid w:val="33D82F68"/>
    <w:rsid w:val="33DF1FD5"/>
    <w:rsid w:val="342A7685"/>
    <w:rsid w:val="34306CDF"/>
    <w:rsid w:val="349230B0"/>
    <w:rsid w:val="349C0E02"/>
    <w:rsid w:val="363B2715"/>
    <w:rsid w:val="365A3EE1"/>
    <w:rsid w:val="366426B3"/>
    <w:rsid w:val="3681356E"/>
    <w:rsid w:val="36E863CE"/>
    <w:rsid w:val="37173799"/>
    <w:rsid w:val="372D1C56"/>
    <w:rsid w:val="375D7E40"/>
    <w:rsid w:val="38D22CB8"/>
    <w:rsid w:val="38E15DB0"/>
    <w:rsid w:val="3917449C"/>
    <w:rsid w:val="39942F16"/>
    <w:rsid w:val="39B32692"/>
    <w:rsid w:val="39BE5B92"/>
    <w:rsid w:val="39FD6C18"/>
    <w:rsid w:val="3A6C475E"/>
    <w:rsid w:val="3A9916DB"/>
    <w:rsid w:val="3AAC3A38"/>
    <w:rsid w:val="3B09606F"/>
    <w:rsid w:val="3B292648"/>
    <w:rsid w:val="3B4D5A66"/>
    <w:rsid w:val="3C170977"/>
    <w:rsid w:val="3C66279F"/>
    <w:rsid w:val="3CEB3E3A"/>
    <w:rsid w:val="3D1973F3"/>
    <w:rsid w:val="3D3E1A80"/>
    <w:rsid w:val="3D472A8F"/>
    <w:rsid w:val="3DC3235D"/>
    <w:rsid w:val="3DC85159"/>
    <w:rsid w:val="3DEE43E6"/>
    <w:rsid w:val="3E99093A"/>
    <w:rsid w:val="3EDE2348"/>
    <w:rsid w:val="3EED0A30"/>
    <w:rsid w:val="3F593417"/>
    <w:rsid w:val="3F7A0716"/>
    <w:rsid w:val="3F970A7C"/>
    <w:rsid w:val="3FE61FCD"/>
    <w:rsid w:val="40437314"/>
    <w:rsid w:val="40456B2A"/>
    <w:rsid w:val="404D0F95"/>
    <w:rsid w:val="40D91D1E"/>
    <w:rsid w:val="410A340F"/>
    <w:rsid w:val="41102883"/>
    <w:rsid w:val="411B6C88"/>
    <w:rsid w:val="413E0F6C"/>
    <w:rsid w:val="421E3F10"/>
    <w:rsid w:val="42A704BE"/>
    <w:rsid w:val="433B0E73"/>
    <w:rsid w:val="437D60FB"/>
    <w:rsid w:val="4384726E"/>
    <w:rsid w:val="43BC1394"/>
    <w:rsid w:val="43C51732"/>
    <w:rsid w:val="440A677A"/>
    <w:rsid w:val="44781760"/>
    <w:rsid w:val="447F1AE2"/>
    <w:rsid w:val="4497741C"/>
    <w:rsid w:val="44B6008A"/>
    <w:rsid w:val="44ED393A"/>
    <w:rsid w:val="450B3595"/>
    <w:rsid w:val="450E369A"/>
    <w:rsid w:val="45487509"/>
    <w:rsid w:val="45700EE7"/>
    <w:rsid w:val="458147D7"/>
    <w:rsid w:val="460014E1"/>
    <w:rsid w:val="46283CA8"/>
    <w:rsid w:val="46BE6E5E"/>
    <w:rsid w:val="46D37A04"/>
    <w:rsid w:val="46F55442"/>
    <w:rsid w:val="475F03BB"/>
    <w:rsid w:val="47832BD7"/>
    <w:rsid w:val="481652F4"/>
    <w:rsid w:val="484A670D"/>
    <w:rsid w:val="4916409E"/>
    <w:rsid w:val="492339A4"/>
    <w:rsid w:val="4931197E"/>
    <w:rsid w:val="494B0AE6"/>
    <w:rsid w:val="494E2307"/>
    <w:rsid w:val="497110D5"/>
    <w:rsid w:val="499065F0"/>
    <w:rsid w:val="49D604CA"/>
    <w:rsid w:val="49F61141"/>
    <w:rsid w:val="4A296690"/>
    <w:rsid w:val="4A51116A"/>
    <w:rsid w:val="4A58062D"/>
    <w:rsid w:val="4A8652C7"/>
    <w:rsid w:val="4AC96CBA"/>
    <w:rsid w:val="4BA96C16"/>
    <w:rsid w:val="4BCE3FFA"/>
    <w:rsid w:val="4BDB06A3"/>
    <w:rsid w:val="4BDE7972"/>
    <w:rsid w:val="4BED08AB"/>
    <w:rsid w:val="4C9E4B60"/>
    <w:rsid w:val="4CA65286"/>
    <w:rsid w:val="4D055095"/>
    <w:rsid w:val="4D84736B"/>
    <w:rsid w:val="4DEE4D51"/>
    <w:rsid w:val="4E0F5FF7"/>
    <w:rsid w:val="4E215043"/>
    <w:rsid w:val="4E2571DA"/>
    <w:rsid w:val="4E454986"/>
    <w:rsid w:val="4E621641"/>
    <w:rsid w:val="4E942F56"/>
    <w:rsid w:val="4EAA25F0"/>
    <w:rsid w:val="4FD12A19"/>
    <w:rsid w:val="50394127"/>
    <w:rsid w:val="50786C9F"/>
    <w:rsid w:val="50824F0E"/>
    <w:rsid w:val="50BD3253"/>
    <w:rsid w:val="50BE16CD"/>
    <w:rsid w:val="50EC7A71"/>
    <w:rsid w:val="50EF580A"/>
    <w:rsid w:val="51562D0D"/>
    <w:rsid w:val="51DD0AE1"/>
    <w:rsid w:val="52354F19"/>
    <w:rsid w:val="524B1ADA"/>
    <w:rsid w:val="52684F73"/>
    <w:rsid w:val="527A1DA4"/>
    <w:rsid w:val="52C915E9"/>
    <w:rsid w:val="530E3915"/>
    <w:rsid w:val="533B26FA"/>
    <w:rsid w:val="537D3B0D"/>
    <w:rsid w:val="53F71F19"/>
    <w:rsid w:val="54274040"/>
    <w:rsid w:val="543A5C5E"/>
    <w:rsid w:val="54492B86"/>
    <w:rsid w:val="54DC7501"/>
    <w:rsid w:val="553A46FA"/>
    <w:rsid w:val="554D741A"/>
    <w:rsid w:val="559E1188"/>
    <w:rsid w:val="55AE727C"/>
    <w:rsid w:val="55FA5DFE"/>
    <w:rsid w:val="566C7DF5"/>
    <w:rsid w:val="571F24DD"/>
    <w:rsid w:val="577E418C"/>
    <w:rsid w:val="57A70FDF"/>
    <w:rsid w:val="57DF4624"/>
    <w:rsid w:val="587826B4"/>
    <w:rsid w:val="587B3AA6"/>
    <w:rsid w:val="58B42B76"/>
    <w:rsid w:val="59617FED"/>
    <w:rsid w:val="5967369D"/>
    <w:rsid w:val="59677C52"/>
    <w:rsid w:val="59802427"/>
    <w:rsid w:val="59EA29D4"/>
    <w:rsid w:val="5A270860"/>
    <w:rsid w:val="5A2A54BA"/>
    <w:rsid w:val="5B382186"/>
    <w:rsid w:val="5B730780"/>
    <w:rsid w:val="5B890AA7"/>
    <w:rsid w:val="5BC61043"/>
    <w:rsid w:val="5BFD4F43"/>
    <w:rsid w:val="5C2941B8"/>
    <w:rsid w:val="5CA44437"/>
    <w:rsid w:val="5D0D5760"/>
    <w:rsid w:val="5D131446"/>
    <w:rsid w:val="5D3903C3"/>
    <w:rsid w:val="5D8D1C21"/>
    <w:rsid w:val="5DA57FEE"/>
    <w:rsid w:val="5DB055AD"/>
    <w:rsid w:val="5DDB1F64"/>
    <w:rsid w:val="5DE404FA"/>
    <w:rsid w:val="5DE67C37"/>
    <w:rsid w:val="5E6D7B45"/>
    <w:rsid w:val="5E9E51CB"/>
    <w:rsid w:val="5EB33E4F"/>
    <w:rsid w:val="5EB94AF4"/>
    <w:rsid w:val="5F046EA4"/>
    <w:rsid w:val="5F342B86"/>
    <w:rsid w:val="5F684226"/>
    <w:rsid w:val="5FC84BCC"/>
    <w:rsid w:val="5FF9181C"/>
    <w:rsid w:val="60996056"/>
    <w:rsid w:val="60BD6682"/>
    <w:rsid w:val="60C363E5"/>
    <w:rsid w:val="61831B7E"/>
    <w:rsid w:val="61BE6082"/>
    <w:rsid w:val="61FB0F5E"/>
    <w:rsid w:val="61FC1ECB"/>
    <w:rsid w:val="625E53DA"/>
    <w:rsid w:val="626A0DA2"/>
    <w:rsid w:val="626D09FF"/>
    <w:rsid w:val="62B2525D"/>
    <w:rsid w:val="6309501A"/>
    <w:rsid w:val="63FC49D6"/>
    <w:rsid w:val="63FF035D"/>
    <w:rsid w:val="64357EF4"/>
    <w:rsid w:val="644840CB"/>
    <w:rsid w:val="64670632"/>
    <w:rsid w:val="65C91251"/>
    <w:rsid w:val="663444EB"/>
    <w:rsid w:val="6645639C"/>
    <w:rsid w:val="66642A17"/>
    <w:rsid w:val="66707909"/>
    <w:rsid w:val="66A110F8"/>
    <w:rsid w:val="66E320E2"/>
    <w:rsid w:val="67B24074"/>
    <w:rsid w:val="67EB2370"/>
    <w:rsid w:val="6937496B"/>
    <w:rsid w:val="694231B6"/>
    <w:rsid w:val="695B7FCA"/>
    <w:rsid w:val="699B1AD7"/>
    <w:rsid w:val="69C63668"/>
    <w:rsid w:val="69EC6CE3"/>
    <w:rsid w:val="6A1D1E0A"/>
    <w:rsid w:val="6A445BBA"/>
    <w:rsid w:val="6A6760B1"/>
    <w:rsid w:val="6AB56BA8"/>
    <w:rsid w:val="6B0C430E"/>
    <w:rsid w:val="6B33614E"/>
    <w:rsid w:val="6B3E1778"/>
    <w:rsid w:val="6B4D68B6"/>
    <w:rsid w:val="6B881255"/>
    <w:rsid w:val="6BC04E8F"/>
    <w:rsid w:val="6BE25911"/>
    <w:rsid w:val="6C044EDE"/>
    <w:rsid w:val="6C2076DB"/>
    <w:rsid w:val="6C296590"/>
    <w:rsid w:val="6C8C0E73"/>
    <w:rsid w:val="6CF062D3"/>
    <w:rsid w:val="6CF70FF3"/>
    <w:rsid w:val="6D3F4BDC"/>
    <w:rsid w:val="6D5D2376"/>
    <w:rsid w:val="6D7165A7"/>
    <w:rsid w:val="6DAA5F78"/>
    <w:rsid w:val="6DAE0355"/>
    <w:rsid w:val="6DD64482"/>
    <w:rsid w:val="6E0B56A3"/>
    <w:rsid w:val="6E487B5A"/>
    <w:rsid w:val="6EA10ECB"/>
    <w:rsid w:val="6EE132C7"/>
    <w:rsid w:val="6F4E0F74"/>
    <w:rsid w:val="6F66331A"/>
    <w:rsid w:val="6FED69E8"/>
    <w:rsid w:val="6FF13AC3"/>
    <w:rsid w:val="70893EEF"/>
    <w:rsid w:val="70AF5459"/>
    <w:rsid w:val="71C32B41"/>
    <w:rsid w:val="720B620B"/>
    <w:rsid w:val="724365D9"/>
    <w:rsid w:val="726A6850"/>
    <w:rsid w:val="727F6D1F"/>
    <w:rsid w:val="73857993"/>
    <w:rsid w:val="73891B3E"/>
    <w:rsid w:val="738A450A"/>
    <w:rsid w:val="741D495F"/>
    <w:rsid w:val="74910AA9"/>
    <w:rsid w:val="74BC6B25"/>
    <w:rsid w:val="74D10245"/>
    <w:rsid w:val="75230A1E"/>
    <w:rsid w:val="75723BB3"/>
    <w:rsid w:val="75A241B6"/>
    <w:rsid w:val="75F26AA9"/>
    <w:rsid w:val="76655B13"/>
    <w:rsid w:val="76BB0AB9"/>
    <w:rsid w:val="76C6222A"/>
    <w:rsid w:val="76E4263C"/>
    <w:rsid w:val="77110F86"/>
    <w:rsid w:val="771709C0"/>
    <w:rsid w:val="77392755"/>
    <w:rsid w:val="78375144"/>
    <w:rsid w:val="783D65D6"/>
    <w:rsid w:val="785F455D"/>
    <w:rsid w:val="78856CDC"/>
    <w:rsid w:val="78E41D70"/>
    <w:rsid w:val="79061834"/>
    <w:rsid w:val="7932189D"/>
    <w:rsid w:val="794E2036"/>
    <w:rsid w:val="7A842D49"/>
    <w:rsid w:val="7AE075DF"/>
    <w:rsid w:val="7B2D77D3"/>
    <w:rsid w:val="7BBE4424"/>
    <w:rsid w:val="7C5F6280"/>
    <w:rsid w:val="7CF75D69"/>
    <w:rsid w:val="7D085F50"/>
    <w:rsid w:val="7D3F2992"/>
    <w:rsid w:val="7DB54EBB"/>
    <w:rsid w:val="7DE21317"/>
    <w:rsid w:val="7E24647D"/>
    <w:rsid w:val="7E765B11"/>
    <w:rsid w:val="7E955522"/>
    <w:rsid w:val="7E9C41E7"/>
    <w:rsid w:val="7EFA0AE0"/>
    <w:rsid w:val="7F7B1293"/>
    <w:rsid w:val="7F973E8C"/>
    <w:rsid w:val="7FA55324"/>
    <w:rsid w:val="7FAC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paragraph" w:styleId="3">
    <w:name w:val="heading 3"/>
    <w:basedOn w:val="1"/>
    <w:next w:val="1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paragraph" w:styleId="9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Body Text"/>
    <w:basedOn w:val="1"/>
    <w:link w:val="15"/>
    <w:semiHidden/>
    <w:unhideWhenUsed/>
    <w:qFormat/>
    <w:uiPriority w:val="99"/>
    <w:pPr>
      <w:spacing w:after="120"/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customStyle="1" w:styleId="12">
    <w:name w:val="Деловой"/>
    <w:basedOn w:val="13"/>
    <w:link w:val="14"/>
    <w:qFormat/>
    <w:uiPriority w:val="0"/>
    <w:pPr>
      <w:spacing w:after="0" w:line="240" w:lineRule="auto"/>
      <w:ind w:left="708"/>
    </w:pPr>
    <w:rPr>
      <w:rFonts w:asciiTheme="majorHAnsi" w:hAnsiTheme="majorHAnsi" w:cstheme="minorHAnsi"/>
      <w:b/>
      <w:color w:val="FF0000"/>
      <w:sz w:val="3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Деловой Знак"/>
    <w:basedOn w:val="4"/>
    <w:link w:val="12"/>
    <w:qFormat/>
    <w:uiPriority w:val="0"/>
    <w:rPr>
      <w:rFonts w:asciiTheme="majorHAnsi" w:hAnsiTheme="majorHAnsi" w:cstheme="minorHAnsi"/>
      <w:b/>
      <w:color w:val="FF0000"/>
      <w:sz w:val="36"/>
      <w:szCs w:val="22"/>
    </w:rPr>
  </w:style>
  <w:style w:type="character" w:customStyle="1" w:styleId="15">
    <w:name w:val="Основной текст Знак"/>
    <w:basedOn w:val="4"/>
    <w:link w:val="10"/>
    <w:semiHidden/>
    <w:qFormat/>
    <w:uiPriority w:val="99"/>
    <w:rPr>
      <w:rFonts w:eastAsiaTheme="minorEastAsia" w:cstheme="minorBidi"/>
      <w:sz w:val="28"/>
      <w:szCs w:val="2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136</Words>
  <Characters>781</Characters>
  <Lines>6</Lines>
  <Paragraphs>1</Paragraphs>
  <TotalTime>60</TotalTime>
  <ScaleCrop>false</ScaleCrop>
  <LinksUpToDate>false</LinksUpToDate>
  <CharactersWithSpaces>916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2022-05-25T14:18:00Z</dcterms:created>
  <dc:creator>Олег Олег</dc:creator>
  <cp:lastModifiedBy>mrjar</cp:lastModifiedBy>
  <dcterms:modified xsi:type="dcterms:W3CDTF">2022-07-08T13:23:28Z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4428F825937C4D87AA3F6FDCA3AE131B</vt:lpwstr>
  </property>
</Properties>
</file>