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AC595" w14:textId="58CD220E" w:rsidR="006219F0" w:rsidRPr="00BB36A2" w:rsidRDefault="00B0152C" w:rsidP="00B0152C">
      <w:pPr>
        <w:pStyle w:val="ccEnclosure"/>
        <w:spacing w:before="0" w:after="0"/>
        <w:ind w:left="0" w:firstLine="0"/>
        <w:jc w:val="center"/>
        <w:rPr>
          <w:b/>
          <w:color w:val="000000" w:themeColor="text1"/>
        </w:rPr>
      </w:pPr>
      <w:r w:rsidRPr="00BB36A2">
        <w:rPr>
          <w:b/>
          <w:color w:val="000000" w:themeColor="text1"/>
        </w:rPr>
        <w:t>Experiment No:</w:t>
      </w:r>
      <w:r w:rsidR="006F75AA" w:rsidRPr="00BB36A2">
        <w:rPr>
          <w:b/>
          <w:color w:val="000000" w:themeColor="text1"/>
        </w:rPr>
        <w:t xml:space="preserve"> 0</w:t>
      </w:r>
      <w:r w:rsidR="00BB36A2">
        <w:rPr>
          <w:b/>
          <w:color w:val="000000" w:themeColor="text1"/>
        </w:rPr>
        <w:t>8</w:t>
      </w:r>
    </w:p>
    <w:p w14:paraId="3FB3E4C9" w14:textId="77777777" w:rsidR="00B0152C" w:rsidRDefault="00B0152C" w:rsidP="00B0152C">
      <w:pPr>
        <w:pStyle w:val="ccEnclosure"/>
        <w:spacing w:before="0" w:after="0"/>
        <w:ind w:left="0" w:firstLine="0"/>
        <w:jc w:val="center"/>
        <w:rPr>
          <w:b/>
          <w:color w:val="000000" w:themeColor="text1"/>
        </w:rPr>
      </w:pPr>
    </w:p>
    <w:p w14:paraId="4923717E" w14:textId="77777777" w:rsidR="00B0152C" w:rsidRPr="0022242C" w:rsidRDefault="00B0152C" w:rsidP="00B0152C">
      <w:pPr>
        <w:pStyle w:val="ccEnclosure"/>
        <w:spacing w:before="0" w:after="0"/>
        <w:ind w:left="0" w:firstLine="0"/>
        <w:jc w:val="center"/>
        <w:rPr>
          <w:b/>
          <w:color w:val="000000" w:themeColor="text1"/>
        </w:rPr>
      </w:pPr>
    </w:p>
    <w:p w14:paraId="254AD2C0" w14:textId="1D52B743" w:rsidR="006219F0" w:rsidRPr="00587985" w:rsidRDefault="006219F0" w:rsidP="00436A5B">
      <w:pPr>
        <w:pStyle w:val="ccEnclosure"/>
        <w:spacing w:before="0" w:after="0"/>
        <w:jc w:val="center"/>
        <w:rPr>
          <w:i/>
          <w:color w:val="000000" w:themeColor="text1"/>
        </w:rPr>
      </w:pPr>
      <w:r w:rsidRPr="00587985">
        <w:rPr>
          <w:i/>
          <w:color w:val="000000" w:themeColor="text1"/>
        </w:rPr>
        <w:t xml:space="preserve">Course </w:t>
      </w:r>
      <w:r w:rsidR="005656FB">
        <w:rPr>
          <w:i/>
          <w:color w:val="000000" w:themeColor="text1"/>
        </w:rPr>
        <w:t>C</w:t>
      </w:r>
      <w:r w:rsidR="005656FB" w:rsidRPr="00587985">
        <w:rPr>
          <w:i/>
          <w:color w:val="000000" w:themeColor="text1"/>
        </w:rPr>
        <w:t>ode: CSE-</w:t>
      </w:r>
      <w:r w:rsidR="006F75AA">
        <w:rPr>
          <w:i/>
          <w:color w:val="000000" w:themeColor="text1"/>
        </w:rPr>
        <w:t>4</w:t>
      </w:r>
      <w:r w:rsidR="00E02803">
        <w:rPr>
          <w:i/>
          <w:color w:val="000000" w:themeColor="text1"/>
        </w:rPr>
        <w:t>0</w:t>
      </w:r>
      <w:r w:rsidR="00694E08">
        <w:rPr>
          <w:i/>
          <w:color w:val="000000" w:themeColor="text1"/>
        </w:rPr>
        <w:t>6</w:t>
      </w:r>
    </w:p>
    <w:p w14:paraId="4283DFA0" w14:textId="7C8B6070" w:rsidR="006219F0" w:rsidRPr="00587985" w:rsidRDefault="006219F0" w:rsidP="00436A5B">
      <w:pPr>
        <w:pStyle w:val="ccEnclosure"/>
        <w:spacing w:before="0" w:after="0"/>
        <w:jc w:val="center"/>
        <w:rPr>
          <w:i/>
          <w:color w:val="000000" w:themeColor="text1"/>
        </w:rPr>
      </w:pPr>
      <w:r w:rsidRPr="00587985">
        <w:rPr>
          <w:i/>
          <w:color w:val="000000" w:themeColor="text1"/>
        </w:rPr>
        <w:t xml:space="preserve">Course </w:t>
      </w:r>
      <w:r w:rsidR="005656FB">
        <w:rPr>
          <w:i/>
          <w:color w:val="000000" w:themeColor="text1"/>
        </w:rPr>
        <w:t>T</w:t>
      </w:r>
      <w:r w:rsidR="005656FB" w:rsidRPr="00587985">
        <w:rPr>
          <w:i/>
          <w:color w:val="000000" w:themeColor="text1"/>
        </w:rPr>
        <w:t xml:space="preserve">itle: </w:t>
      </w:r>
      <w:r w:rsidR="00E02803">
        <w:rPr>
          <w:i/>
          <w:color w:val="000000" w:themeColor="text1"/>
        </w:rPr>
        <w:t>Digital Image Processing</w:t>
      </w:r>
      <w:r w:rsidR="006F75AA">
        <w:rPr>
          <w:i/>
          <w:color w:val="000000" w:themeColor="text1"/>
        </w:rPr>
        <w:t xml:space="preserve"> Labratory</w:t>
      </w:r>
    </w:p>
    <w:p w14:paraId="35D1DFE6" w14:textId="0C2B2667" w:rsidR="006219F0" w:rsidRPr="00C71FB4" w:rsidRDefault="00A772B9" w:rsidP="00C71FB4">
      <w:pPr>
        <w:pStyle w:val="ccEnclosure"/>
        <w:spacing w:before="0" w:after="0"/>
        <w:jc w:val="center"/>
        <w:rPr>
          <w:i/>
          <w:color w:val="000000" w:themeColor="text1"/>
        </w:rPr>
      </w:pPr>
      <w:r>
        <w:rPr>
          <w:i/>
          <w:color w:val="000000" w:themeColor="text1"/>
        </w:rPr>
        <w:t>4</w:t>
      </w:r>
      <w:r>
        <w:rPr>
          <w:i/>
          <w:color w:val="000000" w:themeColor="text1"/>
          <w:vertAlign w:val="superscript"/>
        </w:rPr>
        <w:t>th</w:t>
      </w:r>
      <w:r w:rsidR="00F2743E">
        <w:rPr>
          <w:i/>
          <w:color w:val="000000" w:themeColor="text1"/>
        </w:rPr>
        <w:t xml:space="preserve"> </w:t>
      </w:r>
      <w:r w:rsidR="006219F0">
        <w:rPr>
          <w:i/>
          <w:color w:val="000000" w:themeColor="text1"/>
        </w:rPr>
        <w:t xml:space="preserve">Year </w:t>
      </w:r>
      <w:r>
        <w:rPr>
          <w:i/>
          <w:color w:val="000000" w:themeColor="text1"/>
        </w:rPr>
        <w:t>1</w:t>
      </w:r>
      <w:r>
        <w:rPr>
          <w:i/>
          <w:color w:val="000000" w:themeColor="text1"/>
          <w:vertAlign w:val="superscript"/>
        </w:rPr>
        <w:t>st</w:t>
      </w:r>
      <w:r w:rsidR="00F2743E">
        <w:rPr>
          <w:i/>
          <w:color w:val="000000" w:themeColor="text1"/>
        </w:rPr>
        <w:t xml:space="preserve"> </w:t>
      </w:r>
      <w:r w:rsidR="006219F0">
        <w:rPr>
          <w:i/>
          <w:color w:val="000000" w:themeColor="text1"/>
        </w:rPr>
        <w:t>Semester Examination 202</w:t>
      </w:r>
      <w:r>
        <w:rPr>
          <w:i/>
          <w:color w:val="000000" w:themeColor="text1"/>
        </w:rPr>
        <w:t>3</w:t>
      </w:r>
    </w:p>
    <w:p w14:paraId="4F87573E" w14:textId="77777777" w:rsidR="006219F0" w:rsidRPr="0022242C" w:rsidRDefault="006219F0" w:rsidP="00436A5B">
      <w:pPr>
        <w:pStyle w:val="ccEnclosure"/>
        <w:spacing w:before="0" w:after="0"/>
        <w:jc w:val="center"/>
        <w:rPr>
          <w:b/>
          <w:color w:val="000000" w:themeColor="text1"/>
        </w:rPr>
      </w:pPr>
    </w:p>
    <w:p w14:paraId="394E41C6" w14:textId="4A0CE25B" w:rsidR="00B0152C" w:rsidRDefault="00B0152C" w:rsidP="00A772B9">
      <w:pPr>
        <w:pStyle w:val="ccEnclosure"/>
        <w:spacing w:before="0" w:after="0"/>
        <w:jc w:val="center"/>
        <w:rPr>
          <w:b/>
          <w:color w:val="000000" w:themeColor="text1"/>
        </w:rPr>
      </w:pPr>
      <w:r w:rsidRPr="00587985">
        <w:rPr>
          <w:b/>
          <w:color w:val="000000" w:themeColor="text1"/>
        </w:rPr>
        <w:t xml:space="preserve">Date </w:t>
      </w:r>
      <w:r w:rsidRPr="005656FB">
        <w:rPr>
          <w:b/>
          <w:color w:val="000000" w:themeColor="text1"/>
        </w:rPr>
        <w:t>o</w:t>
      </w:r>
      <w:r w:rsidR="005656FB">
        <w:rPr>
          <w:b/>
          <w:color w:val="000000" w:themeColor="text1"/>
        </w:rPr>
        <w:t>f Performance</w:t>
      </w:r>
      <w:r w:rsidRPr="005656FB">
        <w:rPr>
          <w:color w:val="000000" w:themeColor="text1"/>
        </w:rPr>
        <w:t>:</w:t>
      </w:r>
      <w:r w:rsidR="00A772B9">
        <w:rPr>
          <w:color w:val="000000" w:themeColor="text1"/>
        </w:rPr>
        <w:t xml:space="preserve"> </w:t>
      </w:r>
      <w:r w:rsidR="00BB36A2">
        <w:rPr>
          <w:color w:val="000000" w:themeColor="text1"/>
        </w:rPr>
        <w:t>20</w:t>
      </w:r>
      <w:r w:rsidR="00A772B9">
        <w:rPr>
          <w:color w:val="000000" w:themeColor="text1"/>
        </w:rPr>
        <w:t>-</w:t>
      </w:r>
      <w:r w:rsidR="00E45E6D">
        <w:rPr>
          <w:color w:val="000000" w:themeColor="text1"/>
        </w:rPr>
        <w:t>10</w:t>
      </w:r>
      <w:r w:rsidR="00A772B9">
        <w:rPr>
          <w:color w:val="000000" w:themeColor="text1"/>
        </w:rPr>
        <w:t>-2024</w:t>
      </w:r>
    </w:p>
    <w:p w14:paraId="162AB374" w14:textId="1E15B617" w:rsidR="006219F0" w:rsidRPr="0022242C" w:rsidRDefault="006219F0" w:rsidP="00436A5B">
      <w:pPr>
        <w:pStyle w:val="ccEnclosure"/>
        <w:spacing w:before="0" w:after="0"/>
        <w:jc w:val="center"/>
        <w:rPr>
          <w:i/>
          <w:color w:val="000000" w:themeColor="text1"/>
        </w:rPr>
      </w:pPr>
      <w:r w:rsidRPr="00587985">
        <w:rPr>
          <w:b/>
          <w:color w:val="000000" w:themeColor="text1"/>
        </w:rPr>
        <w:t>Date of Submission</w:t>
      </w:r>
      <w:r w:rsidRPr="00587985">
        <w:rPr>
          <w:color w:val="000000" w:themeColor="text1"/>
        </w:rPr>
        <w:t xml:space="preserve">: </w:t>
      </w:r>
      <w:r w:rsidR="00BB36A2">
        <w:rPr>
          <w:color w:val="000000" w:themeColor="text1"/>
        </w:rPr>
        <w:t>27</w:t>
      </w:r>
      <w:r w:rsidR="00A772B9">
        <w:rPr>
          <w:color w:val="000000" w:themeColor="text1"/>
        </w:rPr>
        <w:t>-</w:t>
      </w:r>
      <w:r w:rsidR="00E45E6D">
        <w:rPr>
          <w:color w:val="000000" w:themeColor="text1"/>
        </w:rPr>
        <w:t>10</w:t>
      </w:r>
      <w:r w:rsidR="00A772B9">
        <w:rPr>
          <w:color w:val="000000" w:themeColor="text1"/>
        </w:rPr>
        <w:t>-2024</w:t>
      </w:r>
    </w:p>
    <w:p w14:paraId="7F331904" w14:textId="77777777" w:rsidR="006219F0" w:rsidRPr="00587985" w:rsidRDefault="006219F0" w:rsidP="00436A5B">
      <w:pPr>
        <w:pStyle w:val="ccEnclosure"/>
        <w:spacing w:after="0"/>
        <w:jc w:val="center"/>
        <w:rPr>
          <w:color w:val="000000" w:themeColor="text1"/>
        </w:rPr>
      </w:pPr>
      <w:r w:rsidRPr="006219F0">
        <w:rPr>
          <w:b/>
          <w:noProof/>
          <w:color w:val="000000" w:themeColor="text1"/>
        </w:rPr>
        <w:drawing>
          <wp:inline distT="0" distB="0" distL="0" distR="0" wp14:anchorId="12EEADBC" wp14:editId="698BB7CC">
            <wp:extent cx="933450" cy="1098326"/>
            <wp:effectExtent l="0" t="0" r="0" b="6985"/>
            <wp:docPr id="2" name="Picture 2" descr="C:\Users\HP\Downloads\Jahangirnagar_University_(emblem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Jahangirnagar_University_(emblem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284" cy="113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78DA1" w14:textId="77777777" w:rsidR="00C71FB4" w:rsidRDefault="00C71FB4" w:rsidP="00A772B9">
      <w:pPr>
        <w:pStyle w:val="ccEnclosure"/>
        <w:spacing w:after="0"/>
        <w:ind w:left="0" w:firstLine="0"/>
        <w:rPr>
          <w:color w:val="000000" w:themeColor="text1"/>
        </w:rPr>
      </w:pPr>
    </w:p>
    <w:p w14:paraId="33C4D054" w14:textId="77777777" w:rsidR="006219F0" w:rsidRDefault="006219F0" w:rsidP="00436A5B">
      <w:pPr>
        <w:pStyle w:val="ccEnclosure"/>
        <w:spacing w:after="0"/>
        <w:jc w:val="center"/>
        <w:rPr>
          <w:b/>
          <w:color w:val="000000" w:themeColor="text1"/>
        </w:rPr>
      </w:pPr>
      <w:r w:rsidRPr="00587985">
        <w:rPr>
          <w:b/>
          <w:color w:val="000000" w:themeColor="text1"/>
        </w:rPr>
        <w:t>Submitted to-</w:t>
      </w:r>
    </w:p>
    <w:p w14:paraId="63996DFB" w14:textId="77777777" w:rsidR="00E02803" w:rsidRPr="00587985" w:rsidRDefault="00E02803" w:rsidP="00436A5B">
      <w:pPr>
        <w:pStyle w:val="ccEnclosure"/>
        <w:spacing w:after="0"/>
        <w:jc w:val="center"/>
        <w:rPr>
          <w:b/>
          <w:color w:val="000000" w:themeColor="text1"/>
        </w:rPr>
      </w:pPr>
    </w:p>
    <w:p w14:paraId="4DE863ED" w14:textId="1B840E68" w:rsidR="00E368EA" w:rsidRDefault="00E368EA" w:rsidP="00436A5B">
      <w:pPr>
        <w:pStyle w:val="ccEnclosure"/>
        <w:spacing w:before="0" w:after="0"/>
        <w:jc w:val="center"/>
        <w:rPr>
          <w:rFonts w:eastAsiaTheme="majorEastAsia"/>
          <w:b/>
          <w:iCs/>
          <w:color w:val="1F3864" w:themeColor="accent5" w:themeShade="80"/>
        </w:rPr>
      </w:pPr>
      <w:r w:rsidRPr="00E368EA">
        <w:rPr>
          <w:rFonts w:eastAsiaTheme="majorEastAsia"/>
          <w:b/>
          <w:iCs/>
          <w:color w:val="1F3864" w:themeColor="accent5" w:themeShade="80"/>
        </w:rPr>
        <w:t xml:space="preserve">Dr. </w:t>
      </w:r>
      <w:r w:rsidR="00E02803">
        <w:rPr>
          <w:rFonts w:eastAsiaTheme="majorEastAsia"/>
          <w:b/>
          <w:iCs/>
          <w:color w:val="1F3864" w:themeColor="accent5" w:themeShade="80"/>
        </w:rPr>
        <w:t>Morium Akter</w:t>
      </w:r>
    </w:p>
    <w:p w14:paraId="07017DCF" w14:textId="239EDB05" w:rsidR="006219F0" w:rsidRPr="00B45E91" w:rsidRDefault="00E368EA" w:rsidP="00B45E91">
      <w:pPr>
        <w:pStyle w:val="ccEnclosure"/>
        <w:spacing w:before="0" w:after="0"/>
        <w:rPr>
          <w:i/>
          <w:color w:val="1F3864" w:themeColor="accent5" w:themeShade="80"/>
        </w:rPr>
      </w:pPr>
      <w:r>
        <w:rPr>
          <w:i/>
          <w:color w:val="1F3864" w:themeColor="accent5" w:themeShade="80"/>
        </w:rPr>
        <w:tab/>
      </w:r>
      <w:r>
        <w:rPr>
          <w:i/>
          <w:color w:val="1F3864" w:themeColor="accent5" w:themeShade="80"/>
        </w:rPr>
        <w:tab/>
      </w:r>
      <w:r>
        <w:rPr>
          <w:i/>
          <w:color w:val="1F3864" w:themeColor="accent5" w:themeShade="80"/>
        </w:rPr>
        <w:tab/>
      </w:r>
      <w:r>
        <w:rPr>
          <w:i/>
          <w:color w:val="1F3864" w:themeColor="accent5" w:themeShade="80"/>
        </w:rPr>
        <w:tab/>
        <w:t xml:space="preserve">          </w:t>
      </w:r>
      <w:r w:rsidR="006219F0" w:rsidRPr="006219F0">
        <w:rPr>
          <w:i/>
          <w:color w:val="1F3864" w:themeColor="accent5" w:themeShade="80"/>
        </w:rPr>
        <w:t xml:space="preserve"> Professor</w:t>
      </w:r>
    </w:p>
    <w:p w14:paraId="675CF692" w14:textId="4A9996D4" w:rsidR="00F2743E" w:rsidRDefault="00E02803" w:rsidP="00436A5B">
      <w:pPr>
        <w:pStyle w:val="ccEnclosure"/>
        <w:spacing w:before="0" w:after="0"/>
        <w:jc w:val="center"/>
        <w:rPr>
          <w:rFonts w:eastAsiaTheme="majorEastAsia"/>
          <w:b/>
          <w:iCs/>
          <w:color w:val="1F3864" w:themeColor="accent5" w:themeShade="80"/>
        </w:rPr>
      </w:pPr>
      <w:r>
        <w:rPr>
          <w:rFonts w:eastAsiaTheme="majorEastAsia"/>
          <w:b/>
          <w:iCs/>
          <w:color w:val="1F3864" w:themeColor="accent5" w:themeShade="80"/>
        </w:rPr>
        <w:t>Dr. Md. Golam Moazzem</w:t>
      </w:r>
    </w:p>
    <w:p w14:paraId="746C2922" w14:textId="6F180FEE" w:rsidR="00F2743E" w:rsidRDefault="00F2743E" w:rsidP="00E02803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Professor</w:t>
      </w:r>
    </w:p>
    <w:p w14:paraId="59EDD2FB" w14:textId="77777777" w:rsidR="00E02803" w:rsidRDefault="00E02803" w:rsidP="00E02803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</w:p>
    <w:p w14:paraId="7BF7BA89" w14:textId="77777777" w:rsidR="00E02803" w:rsidRDefault="00E02803" w:rsidP="00436A5B">
      <w:pPr>
        <w:pStyle w:val="ccEnclosure"/>
        <w:spacing w:before="0" w:after="0"/>
        <w:jc w:val="center"/>
        <w:rPr>
          <w:rFonts w:eastAsiaTheme="majorEastAsia"/>
          <w:b/>
          <w:iCs/>
          <w:color w:val="1F3864" w:themeColor="accent5" w:themeShade="80"/>
        </w:rPr>
      </w:pPr>
    </w:p>
    <w:p w14:paraId="74730558" w14:textId="013C28D9" w:rsidR="00F2743E" w:rsidRPr="006219F0" w:rsidRDefault="00F2743E" w:rsidP="00436A5B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Department of Computer Science and Engineering</w:t>
      </w:r>
    </w:p>
    <w:p w14:paraId="7BA0F4E1" w14:textId="77777777" w:rsidR="00F2743E" w:rsidRPr="006219F0" w:rsidRDefault="00F2743E" w:rsidP="00436A5B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Jahangirnagar University</w:t>
      </w:r>
    </w:p>
    <w:p w14:paraId="2E7916F1" w14:textId="0B250420" w:rsidR="00C71FB4" w:rsidRPr="00B0152C" w:rsidRDefault="00F2743E" w:rsidP="00B0152C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Savar, Dhaka-1342</w:t>
      </w:r>
    </w:p>
    <w:p w14:paraId="08D7DD6F" w14:textId="77777777" w:rsidR="00C71FB4" w:rsidRPr="00587985" w:rsidRDefault="00C71FB4" w:rsidP="00436A5B">
      <w:pPr>
        <w:pStyle w:val="ccEnclosure"/>
        <w:spacing w:after="0"/>
        <w:ind w:left="0" w:firstLine="0"/>
        <w:jc w:val="center"/>
        <w:rPr>
          <w:b/>
          <w:color w:val="000000" w:themeColor="text1"/>
        </w:rPr>
      </w:pPr>
    </w:p>
    <w:tbl>
      <w:tblPr>
        <w:tblW w:w="94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2117"/>
        <w:gridCol w:w="2250"/>
        <w:gridCol w:w="4338"/>
      </w:tblGrid>
      <w:tr w:rsidR="006219F0" w:rsidRPr="00B2086C" w14:paraId="65D3A070" w14:textId="77777777" w:rsidTr="006219F0">
        <w:trPr>
          <w:trHeight w:val="683"/>
          <w:jc w:val="center"/>
        </w:trPr>
        <w:tc>
          <w:tcPr>
            <w:tcW w:w="758" w:type="dxa"/>
            <w:shd w:val="solid" w:color="000000" w:fill="FFFFFF"/>
          </w:tcPr>
          <w:p w14:paraId="333C29E9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  <w:color w:val="FFFFFF"/>
              </w:rPr>
            </w:pPr>
            <w:r w:rsidRPr="005656FB">
              <w:rPr>
                <w:b/>
                <w:bCs/>
                <w:color w:val="FFFFFF"/>
              </w:rPr>
              <w:t>Sl</w:t>
            </w:r>
          </w:p>
        </w:tc>
        <w:tc>
          <w:tcPr>
            <w:tcW w:w="2117" w:type="dxa"/>
            <w:shd w:val="solid" w:color="008080" w:fill="FFFFFF"/>
          </w:tcPr>
          <w:p w14:paraId="262099C0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Class Roll</w:t>
            </w:r>
          </w:p>
        </w:tc>
        <w:tc>
          <w:tcPr>
            <w:tcW w:w="2250" w:type="dxa"/>
            <w:shd w:val="solid" w:color="008080" w:fill="FFFFFF"/>
          </w:tcPr>
          <w:p w14:paraId="4BB726E0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Exam Roll</w:t>
            </w:r>
          </w:p>
        </w:tc>
        <w:tc>
          <w:tcPr>
            <w:tcW w:w="4338" w:type="dxa"/>
            <w:shd w:val="solid" w:color="008080" w:fill="FFFFFF"/>
          </w:tcPr>
          <w:p w14:paraId="4C5B4E32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Name</w:t>
            </w:r>
          </w:p>
        </w:tc>
      </w:tr>
      <w:tr w:rsidR="006219F0" w:rsidRPr="00B2086C" w14:paraId="6EEFF229" w14:textId="77777777" w:rsidTr="00436A5B">
        <w:trPr>
          <w:trHeight w:val="791"/>
          <w:jc w:val="center"/>
        </w:trPr>
        <w:tc>
          <w:tcPr>
            <w:tcW w:w="758" w:type="dxa"/>
            <w:shd w:val="solid" w:color="008080" w:fill="FFFFFF"/>
          </w:tcPr>
          <w:p w14:paraId="02BEE572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01</w:t>
            </w:r>
          </w:p>
        </w:tc>
        <w:tc>
          <w:tcPr>
            <w:tcW w:w="2117" w:type="dxa"/>
            <w:shd w:val="pct25" w:color="008080" w:fill="FFFFFF"/>
          </w:tcPr>
          <w:p w14:paraId="70750A72" w14:textId="289732E4" w:rsidR="00080F00" w:rsidRPr="005656FB" w:rsidRDefault="005656FB" w:rsidP="005656F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364</w:t>
            </w:r>
          </w:p>
        </w:tc>
        <w:tc>
          <w:tcPr>
            <w:tcW w:w="2250" w:type="dxa"/>
            <w:shd w:val="pct25" w:color="008080" w:fill="FFFFFF"/>
          </w:tcPr>
          <w:p w14:paraId="551EB4EC" w14:textId="6296DBA9" w:rsidR="006219F0" w:rsidRPr="005656FB" w:rsidRDefault="005656FB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202176</w:t>
            </w:r>
          </w:p>
        </w:tc>
        <w:tc>
          <w:tcPr>
            <w:tcW w:w="4338" w:type="dxa"/>
            <w:shd w:val="pct25" w:color="008080" w:fill="FFFFFF"/>
          </w:tcPr>
          <w:p w14:paraId="160F95BB" w14:textId="7BF50291" w:rsidR="006219F0" w:rsidRPr="005656FB" w:rsidRDefault="005656FB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Suraiya Mahmuda</w:t>
            </w:r>
          </w:p>
        </w:tc>
      </w:tr>
    </w:tbl>
    <w:p w14:paraId="0629F6D3" w14:textId="07CF1833" w:rsidR="0010538D" w:rsidRDefault="0010538D" w:rsidP="00436A5B">
      <w:pPr>
        <w:spacing w:after="0"/>
      </w:pPr>
    </w:p>
    <w:p w14:paraId="2EE012A0" w14:textId="65376382" w:rsidR="007B7D77" w:rsidRDefault="007B7D77" w:rsidP="00436A5B">
      <w:pPr>
        <w:spacing w:after="0"/>
      </w:pPr>
    </w:p>
    <w:p w14:paraId="18F154D6" w14:textId="54F90AB6" w:rsidR="007B7D77" w:rsidRDefault="007B7D77" w:rsidP="00436A5B">
      <w:pPr>
        <w:spacing w:after="0"/>
        <w:jc w:val="center"/>
      </w:pPr>
    </w:p>
    <w:p w14:paraId="7FC02B09" w14:textId="0A3FF1BB" w:rsidR="00547A24" w:rsidRDefault="00547A24" w:rsidP="00436A5B">
      <w:pPr>
        <w:spacing w:after="0"/>
        <w:jc w:val="center"/>
      </w:pPr>
    </w:p>
    <w:p w14:paraId="52295758" w14:textId="17089E97" w:rsidR="00547A24" w:rsidRDefault="00547A24" w:rsidP="00436A5B">
      <w:pPr>
        <w:spacing w:after="0"/>
        <w:jc w:val="center"/>
      </w:pPr>
    </w:p>
    <w:p w14:paraId="40B8D59B" w14:textId="0DE7717B" w:rsidR="00547A24" w:rsidRDefault="00547A24" w:rsidP="00436A5B">
      <w:pPr>
        <w:spacing w:after="0"/>
        <w:jc w:val="center"/>
      </w:pPr>
    </w:p>
    <w:p w14:paraId="091082AC" w14:textId="77777777" w:rsidR="00796619" w:rsidRDefault="00796619" w:rsidP="00796619"/>
    <w:p w14:paraId="7EEA8E7E" w14:textId="590A472B" w:rsidR="00276B70" w:rsidRPr="00CB3374" w:rsidRDefault="00276B70" w:rsidP="00796619">
      <w:pPr>
        <w:spacing w:before="100" w:beforeAutospacing="1" w:after="100" w:afterAutospacing="1" w:line="240" w:lineRule="auto"/>
        <w:outlineLvl w:val="2"/>
        <w:rPr>
          <w:b/>
          <w:color w:val="000000" w:themeColor="text1"/>
          <w:sz w:val="28"/>
          <w:szCs w:val="28"/>
        </w:rPr>
      </w:pPr>
      <w:r w:rsidRPr="00CB3374">
        <w:rPr>
          <w:b/>
          <w:color w:val="000000" w:themeColor="text1"/>
          <w:sz w:val="28"/>
          <w:szCs w:val="28"/>
        </w:rPr>
        <w:lastRenderedPageBreak/>
        <w:t>Experiment Name:</w:t>
      </w:r>
    </w:p>
    <w:p w14:paraId="46C25E69" w14:textId="5E71C630" w:rsidR="00276B70" w:rsidRPr="00CB3374" w:rsidRDefault="00BB36A2" w:rsidP="00276B7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How will an image look after adding Gaussian, Raylegh and Erlang Noise</w:t>
      </w:r>
      <w:r w:rsidR="00D96689">
        <w:rPr>
          <w:rFonts w:ascii="Times New Roman" w:eastAsia="Times New Roman" w:hAnsi="Times New Roman" w:cs="Times New Roman"/>
          <w:b/>
          <w:bCs/>
          <w:sz w:val="20"/>
          <w:szCs w:val="20"/>
        </w:rPr>
        <w:t>.</w:t>
      </w:r>
    </w:p>
    <w:p w14:paraId="7EF44C0C" w14:textId="0C9F6739" w:rsidR="00276B70" w:rsidRPr="00D96689" w:rsidRDefault="00BB36A2" w:rsidP="00D9668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Image corruption by Gassian Noise after 3*3 Arithmetic and Geometric Mean Filter</w:t>
      </w:r>
      <w:r w:rsidR="00276B70" w:rsidRPr="00D96689">
        <w:rPr>
          <w:rFonts w:ascii="Times New Roman" w:eastAsia="Times New Roman" w:hAnsi="Times New Roman" w:cs="Times New Roman"/>
          <w:b/>
          <w:bCs/>
          <w:sz w:val="20"/>
          <w:szCs w:val="20"/>
        </w:rPr>
        <w:t>.</w:t>
      </w:r>
    </w:p>
    <w:p w14:paraId="1A504E9B" w14:textId="6AAACBC6" w:rsidR="00F957B5" w:rsidRDefault="00BB36A2" w:rsidP="00D9668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Removal of Salt and Pepper Noise</w:t>
      </w:r>
      <w:r w:rsidR="00D96689" w:rsidRPr="00D96689">
        <w:rPr>
          <w:rFonts w:ascii="Times New Roman" w:eastAsia="Times New Roman" w:hAnsi="Times New Roman" w:cs="Times New Roman"/>
          <w:b/>
          <w:bCs/>
          <w:sz w:val="20"/>
          <w:szCs w:val="20"/>
        </w:rPr>
        <w:t>.</w:t>
      </w:r>
    </w:p>
    <w:p w14:paraId="41F746E7" w14:textId="13DF980D" w:rsidR="00BB36A2" w:rsidRPr="00D96689" w:rsidRDefault="00BB36A2" w:rsidP="00D9668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Periodic Noise Removal.</w:t>
      </w:r>
    </w:p>
    <w:p w14:paraId="5971A6EC" w14:textId="638F9345" w:rsidR="00796619" w:rsidRPr="00470603" w:rsidRDefault="00CB3374" w:rsidP="00796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r w:rsidR="00796619" w:rsidRPr="0047060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</w:p>
    <w:p w14:paraId="1E342152" w14:textId="77777777" w:rsidR="00A72C70" w:rsidRPr="00A72C70" w:rsidRDefault="00A72C70" w:rsidP="00A72C70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18"/>
          <w:szCs w:val="18"/>
        </w:rPr>
      </w:pPr>
      <w:r w:rsidRPr="00A72C70">
        <w:rPr>
          <w:rFonts w:ascii="Calibri" w:eastAsia="Times New Roman" w:hAnsi="Calibri" w:cs="Calibri"/>
          <w:sz w:val="18"/>
          <w:szCs w:val="18"/>
        </w:rPr>
        <w:t>To demonstrate how different types of noise affect an image.</w:t>
      </w:r>
    </w:p>
    <w:p w14:paraId="50EF1384" w14:textId="77777777" w:rsidR="00A72C70" w:rsidRPr="00A72C70" w:rsidRDefault="00A72C70" w:rsidP="00A72C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18"/>
          <w:szCs w:val="18"/>
        </w:rPr>
      </w:pPr>
      <w:r w:rsidRPr="00A72C70">
        <w:rPr>
          <w:rFonts w:ascii="Calibri" w:eastAsia="Times New Roman" w:hAnsi="Calibri" w:cs="Calibri"/>
          <w:b/>
          <w:bCs/>
          <w:sz w:val="18"/>
          <w:szCs w:val="18"/>
        </w:rPr>
        <w:t>Gaussian Noise</w:t>
      </w:r>
      <w:r w:rsidRPr="00A72C70">
        <w:rPr>
          <w:rFonts w:ascii="Calibri" w:eastAsia="Times New Roman" w:hAnsi="Calibri" w:cs="Calibri"/>
          <w:sz w:val="18"/>
          <w:szCs w:val="18"/>
        </w:rPr>
        <w:t>: This noise appears as random variations in brightness across the image, causing a grainy effect.</w:t>
      </w:r>
    </w:p>
    <w:p w14:paraId="7ECC88CA" w14:textId="77777777" w:rsidR="00A72C70" w:rsidRPr="00A72C70" w:rsidRDefault="00A72C70" w:rsidP="00A72C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18"/>
          <w:szCs w:val="18"/>
        </w:rPr>
      </w:pPr>
      <w:r w:rsidRPr="00A72C70">
        <w:rPr>
          <w:rFonts w:ascii="Calibri" w:eastAsia="Times New Roman" w:hAnsi="Calibri" w:cs="Calibri"/>
          <w:b/>
          <w:bCs/>
          <w:sz w:val="18"/>
          <w:szCs w:val="18"/>
        </w:rPr>
        <w:t>Rayleigh Noise</w:t>
      </w:r>
      <w:r w:rsidRPr="00A72C70">
        <w:rPr>
          <w:rFonts w:ascii="Calibri" w:eastAsia="Times New Roman" w:hAnsi="Calibri" w:cs="Calibri"/>
          <w:sz w:val="18"/>
          <w:szCs w:val="18"/>
        </w:rPr>
        <w:t>: Typically appears in images with a lot of low-intensity details, leading to random bright spots and variations.</w:t>
      </w:r>
    </w:p>
    <w:p w14:paraId="07A8A56C" w14:textId="77777777" w:rsidR="00A72C70" w:rsidRPr="00A72C70" w:rsidRDefault="00A72C70" w:rsidP="00A72C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18"/>
          <w:szCs w:val="18"/>
        </w:rPr>
      </w:pPr>
      <w:r w:rsidRPr="00A72C70">
        <w:rPr>
          <w:rFonts w:ascii="Calibri" w:eastAsia="Times New Roman" w:hAnsi="Calibri" w:cs="Calibri"/>
          <w:b/>
          <w:bCs/>
          <w:sz w:val="18"/>
          <w:szCs w:val="18"/>
        </w:rPr>
        <w:t>Erlang Noise</w:t>
      </w:r>
      <w:r w:rsidRPr="00A72C70">
        <w:rPr>
          <w:rFonts w:ascii="Calibri" w:eastAsia="Times New Roman" w:hAnsi="Calibri" w:cs="Calibri"/>
          <w:sz w:val="18"/>
          <w:szCs w:val="18"/>
        </w:rPr>
        <w:t>: Similar to Gaussian but has a heavier tail, often making it more prominent in certain regions.</w:t>
      </w:r>
    </w:p>
    <w:p w14:paraId="651A5CDD" w14:textId="5E613F4E" w:rsidR="00F916F6" w:rsidRPr="00A72C70" w:rsidRDefault="00A72C70" w:rsidP="00A7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C70">
        <w:rPr>
          <w:rFonts w:ascii="Calibri" w:eastAsia="Times New Roman" w:hAnsi="Calibri" w:cs="Calibri"/>
          <w:sz w:val="18"/>
          <w:szCs w:val="18"/>
        </w:rPr>
        <w:t>After adding these noises, the image will appear distorted, with variations in pixel intensity that degrade the overall quality</w:t>
      </w:r>
      <w:r w:rsidRPr="00A72C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72FE1D" w14:textId="59A3344D" w:rsidR="00796619" w:rsidRPr="00470603" w:rsidRDefault="00796619" w:rsidP="00F85730">
      <w:pPr>
        <w:spacing w:after="0" w:line="240" w:lineRule="auto"/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7E72" w14:paraId="139A1B37" w14:textId="77777777" w:rsidTr="00F77E72">
        <w:tc>
          <w:tcPr>
            <w:tcW w:w="9350" w:type="dxa"/>
          </w:tcPr>
          <w:p w14:paraId="745FA06B" w14:textId="6CB297F8" w:rsidR="00F77E72" w:rsidRPr="00F77E72" w:rsidRDefault="00F77E72" w:rsidP="00796619">
            <w:pPr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</w:pP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% Read an image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img = imread('C:\Users\LAB203\Desktop\Input.jpg'); % Replace with your image file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img = im2double(img); % Convert to double for processing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% Add Gaussian Noise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mean_g = 0; % Mean of Gaussian noise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var_g = 0.01; % Variance of Gaussian noise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gaussian_noise = mean_g + sqrt(var_g) * randn(size(img));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img_gaussian = img + gaussian_noise;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% Add Rayleigh Noise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scale_r = 0.1; % Scale parameter for Rayleigh noise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rayleigh_noise = raylrnd(scale_r, size(img));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img_rayleigh = img + rayleigh_noise;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% Add Erlang Noise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k = 2; % Shape parameter (k &gt; 0)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scale_e = 0.1; % Scale parameter for Erlang noise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erlang_noise = gamrnd(k, scale_e, size(img)); % Gamma distribution for Erlang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img_erlang = img + erlang_noise;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% Ensure that the images remain in the range [0, 1] after adding noise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img_gaussian = min(max(img_gaussian, 0), 1);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img_rayleigh = min(max(img_rayleigh, 0), 1);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img_erlang = min(max(img_erlang, 0), 1);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% Display images in one figure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figure;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% Original Image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subplot(2, 2, 1); % 2 rows, 2 columns, 1st subplot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imshow(img);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title('Original Image');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% Image with Gaussian Noise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subplot(2, 2, 2); % 2 rows, 2 columns, 2nd subplot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imshow(img_gaussian);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title('Image with Gaussian Noise');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lastRenderedPageBreak/>
              <w:t>% Image with Rayleigh Noise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subplot(2, 2, 3); % 2 rows, 2 columns, 3rd subplot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imshow(img_rayleigh);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title('Image with Rayleigh Noise');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% Image with Erlang Noise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subplot(2, 2, 4); % 2 rows, 2 columns, 4th subplot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imshow(img_erlang);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title('Image with Erlang Noise');</w:t>
            </w:r>
          </w:p>
        </w:tc>
      </w:tr>
    </w:tbl>
    <w:p w14:paraId="031C5F9B" w14:textId="406E1093" w:rsidR="00796619" w:rsidRPr="00470603" w:rsidRDefault="00F77E72" w:rsidP="00796619">
      <w:pPr>
        <w:rPr>
          <w:b/>
          <w:bCs/>
          <w:sz w:val="24"/>
          <w:szCs w:val="24"/>
        </w:rPr>
      </w:pPr>
      <w:r>
        <w:rPr>
          <w:rFonts w:ascii="Arial" w:hAnsi="Arial" w:cs="Arial"/>
          <w:color w:val="222222"/>
        </w:rPr>
        <w:lastRenderedPageBreak/>
        <w:br/>
      </w:r>
      <w:r w:rsidR="00796619" w:rsidRPr="00470603">
        <w:rPr>
          <w:b/>
          <w:bCs/>
          <w:sz w:val="24"/>
          <w:szCs w:val="24"/>
        </w:rPr>
        <w:t>Input</w:t>
      </w:r>
      <w:r w:rsidR="00F916F6">
        <w:rPr>
          <w:b/>
          <w:bCs/>
          <w:sz w:val="24"/>
          <w:szCs w:val="24"/>
        </w:rPr>
        <w:t xml:space="preserve"> and </w:t>
      </w:r>
      <w:r w:rsidR="00F916F6" w:rsidRPr="00470603">
        <w:rPr>
          <w:b/>
          <w:bCs/>
          <w:sz w:val="24"/>
          <w:szCs w:val="24"/>
        </w:rPr>
        <w:t>Output:</w:t>
      </w:r>
    </w:p>
    <w:p w14:paraId="21BA0B85" w14:textId="3124AF07" w:rsidR="00796619" w:rsidRDefault="00F77E72" w:rsidP="00796619">
      <w:r>
        <w:rPr>
          <w:noProof/>
        </w:rPr>
        <w:drawing>
          <wp:inline distT="0" distB="0" distL="0" distR="0" wp14:anchorId="675B708A" wp14:editId="7C9A0E63">
            <wp:extent cx="4591050" cy="2209800"/>
            <wp:effectExtent l="0" t="0" r="0" b="0"/>
            <wp:docPr id="1462166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66104" name="Picture 14621661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338" cy="221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BF23" w14:textId="08B2F8C5" w:rsidR="00796619" w:rsidRPr="00470603" w:rsidRDefault="00CB3374" w:rsidP="007966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b. </w:t>
      </w:r>
      <w:r w:rsidR="00796619" w:rsidRPr="00470603">
        <w:rPr>
          <w:b/>
          <w:bCs/>
          <w:sz w:val="24"/>
          <w:szCs w:val="24"/>
        </w:rPr>
        <w:t>Objectives:</w:t>
      </w:r>
    </w:p>
    <w:p w14:paraId="5B03B950" w14:textId="77777777" w:rsidR="00A72C70" w:rsidRPr="00A72C70" w:rsidRDefault="00A72C70" w:rsidP="00A72C70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A72C70">
        <w:rPr>
          <w:rFonts w:eastAsia="Times New Roman" w:cstheme="minorHAnsi"/>
          <w:sz w:val="18"/>
          <w:szCs w:val="18"/>
        </w:rPr>
        <w:t>To show the effect of filtering techniques after adding noise.</w:t>
      </w:r>
    </w:p>
    <w:p w14:paraId="38E91F15" w14:textId="77777777" w:rsidR="00A72C70" w:rsidRPr="00A72C70" w:rsidRDefault="00A72C70" w:rsidP="00A72C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A72C70">
        <w:rPr>
          <w:rFonts w:eastAsia="Times New Roman" w:cstheme="minorHAnsi"/>
          <w:b/>
          <w:bCs/>
          <w:sz w:val="18"/>
          <w:szCs w:val="18"/>
        </w:rPr>
        <w:t>Gaussian Noise Addition</w:t>
      </w:r>
      <w:r w:rsidRPr="00A72C70">
        <w:rPr>
          <w:rFonts w:eastAsia="Times New Roman" w:cstheme="minorHAnsi"/>
          <w:sz w:val="18"/>
          <w:szCs w:val="18"/>
        </w:rPr>
        <w:t>: The image becomes grainy.</w:t>
      </w:r>
    </w:p>
    <w:p w14:paraId="625A4D7B" w14:textId="77777777" w:rsidR="00A72C70" w:rsidRPr="00A72C70" w:rsidRDefault="00A72C70" w:rsidP="00A72C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A72C70">
        <w:rPr>
          <w:rFonts w:eastAsia="Times New Roman" w:cstheme="minorHAnsi"/>
          <w:b/>
          <w:bCs/>
          <w:sz w:val="18"/>
          <w:szCs w:val="18"/>
        </w:rPr>
        <w:t>Arithmetic Mean Filter</w:t>
      </w:r>
      <w:r w:rsidRPr="00A72C70">
        <w:rPr>
          <w:rFonts w:eastAsia="Times New Roman" w:cstheme="minorHAnsi"/>
          <w:sz w:val="18"/>
          <w:szCs w:val="18"/>
        </w:rPr>
        <w:t>: This filter averages pixel values in a 3×33 \times 33×3 neighborhood. The result is a smoothed image but may lose finer details.</w:t>
      </w:r>
    </w:p>
    <w:p w14:paraId="3D5B5441" w14:textId="77777777" w:rsidR="00A72C70" w:rsidRPr="00A72C70" w:rsidRDefault="00A72C70" w:rsidP="00A72C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A72C70">
        <w:rPr>
          <w:rFonts w:eastAsia="Times New Roman" w:cstheme="minorHAnsi"/>
          <w:b/>
          <w:bCs/>
          <w:sz w:val="18"/>
          <w:szCs w:val="18"/>
        </w:rPr>
        <w:t>Geometric Mean Filter</w:t>
      </w:r>
      <w:r w:rsidRPr="00A72C70">
        <w:rPr>
          <w:rFonts w:eastAsia="Times New Roman" w:cstheme="minorHAnsi"/>
          <w:sz w:val="18"/>
          <w:szCs w:val="18"/>
        </w:rPr>
        <w:t>: This filter preserves edges better than the arithmetic mean filter, resulting in a smoother image while retaining more detail.</w:t>
      </w:r>
    </w:p>
    <w:p w14:paraId="5108D0AA" w14:textId="139855C1" w:rsidR="00F916F6" w:rsidRPr="00A72C70" w:rsidRDefault="00A72C70" w:rsidP="00A72C70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A72C70">
        <w:rPr>
          <w:rFonts w:eastAsia="Times New Roman" w:cstheme="minorHAnsi"/>
          <w:sz w:val="18"/>
          <w:szCs w:val="18"/>
        </w:rPr>
        <w:t>After applying both filters, the image will appear less noisy, with the arithmetic mean resulting in a more blurred effect compared to the more detailed preservation from the geometric mean.</w:t>
      </w:r>
    </w:p>
    <w:p w14:paraId="6AE824B1" w14:textId="24399B55" w:rsidR="00796619" w:rsidRPr="00470603" w:rsidRDefault="00796619" w:rsidP="00F85730">
      <w:pPr>
        <w:spacing w:after="0" w:line="240" w:lineRule="auto"/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00BDE" w14:paraId="14F92AB5" w14:textId="77777777" w:rsidTr="00300BDE">
        <w:tc>
          <w:tcPr>
            <w:tcW w:w="9350" w:type="dxa"/>
          </w:tcPr>
          <w:p w14:paraId="4C650410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Read an image</w:t>
            </w:r>
          </w:p>
          <w:p w14:paraId="5A59B6A6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img = imread(</w:t>
            </w:r>
            <w:r w:rsidRPr="00300BDE">
              <w:rPr>
                <w:rFonts w:ascii="Calibri" w:hAnsi="Calibri" w:cs="Calibri"/>
                <w:color w:val="A020F0"/>
                <w:sz w:val="18"/>
                <w:szCs w:val="18"/>
              </w:rPr>
              <w:t>'C:\Users\CSELAB-2\Desktop\Labb8\Input.jpg'</w:t>
            </w: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); </w:t>
            </w: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Replace with your image file</w:t>
            </w:r>
          </w:p>
          <w:p w14:paraId="077E71A0" w14:textId="43863F21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img = im2double(img); </w:t>
            </w: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Convert to double for processing</w:t>
            </w:r>
          </w:p>
          <w:p w14:paraId="18D9BDFA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Display original image</w:t>
            </w:r>
          </w:p>
          <w:p w14:paraId="34D25EDE" w14:textId="21B1BEC8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figure;</w:t>
            </w:r>
          </w:p>
          <w:p w14:paraId="058E49E3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Original Image</w:t>
            </w:r>
          </w:p>
          <w:p w14:paraId="3EB537C5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subplot(2, 2, 1); </w:t>
            </w: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2 rows, 2 columns, 1st subplot</w:t>
            </w:r>
          </w:p>
          <w:p w14:paraId="49296425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imshow(img);</w:t>
            </w:r>
          </w:p>
          <w:p w14:paraId="4A651651" w14:textId="0D0241CF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title(</w:t>
            </w:r>
            <w:r w:rsidRPr="00300BDE">
              <w:rPr>
                <w:rFonts w:ascii="Calibri" w:hAnsi="Calibri" w:cs="Calibri"/>
                <w:color w:val="A020F0"/>
                <w:sz w:val="18"/>
                <w:szCs w:val="18"/>
              </w:rPr>
              <w:t>'Original Image'</w:t>
            </w: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);</w:t>
            </w:r>
          </w:p>
          <w:p w14:paraId="2315F9FE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Add Gaussian Noise</w:t>
            </w:r>
          </w:p>
          <w:p w14:paraId="1D245393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mean_g = 0; </w:t>
            </w: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Mean of Gaussian noise</w:t>
            </w:r>
          </w:p>
          <w:p w14:paraId="15A70120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 xml:space="preserve">var_g = 0.01; </w:t>
            </w: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Variance of Gaussian noise</w:t>
            </w:r>
          </w:p>
          <w:p w14:paraId="42E2F07B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gaussian_noise = mean_g + sqrt(var_g) * randn(size(img)); </w:t>
            </w: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Generate Gaussian noise</w:t>
            </w:r>
          </w:p>
          <w:p w14:paraId="3AA9118D" w14:textId="3BAD0206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noisy_img = img + gaussian_noise; </w:t>
            </w: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Corrupt the image with noise</w:t>
            </w:r>
          </w:p>
          <w:p w14:paraId="03130F44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Ensure the noisy image remains within the valid range [0, 1]</w:t>
            </w:r>
          </w:p>
          <w:p w14:paraId="0357E7A2" w14:textId="207F3C8E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noisy_img = min(max(noisy_img, 0), 1);</w:t>
            </w:r>
          </w:p>
          <w:p w14:paraId="5E5DE7CA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Display image with Gaussian Noise</w:t>
            </w:r>
          </w:p>
          <w:p w14:paraId="539218EF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subplot(2, 2, 2); </w:t>
            </w: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2nd subplot</w:t>
            </w:r>
          </w:p>
          <w:p w14:paraId="26D378FE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imshow(noisy_img);</w:t>
            </w:r>
          </w:p>
          <w:p w14:paraId="2E71C9C5" w14:textId="4C2544A3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title(</w:t>
            </w:r>
            <w:r w:rsidRPr="00300BDE">
              <w:rPr>
                <w:rFonts w:ascii="Calibri" w:hAnsi="Calibri" w:cs="Calibri"/>
                <w:color w:val="A020F0"/>
                <w:sz w:val="18"/>
                <w:szCs w:val="18"/>
              </w:rPr>
              <w:t>'Image with Gaussian Noise'</w:t>
            </w: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);</w:t>
            </w:r>
          </w:p>
          <w:p w14:paraId="5E565558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Apply 3x3 Arithmetic Mean Filter</w:t>
            </w:r>
          </w:p>
          <w:p w14:paraId="3114F573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mean_filter = fspecial(</w:t>
            </w:r>
            <w:r w:rsidRPr="00300BDE">
              <w:rPr>
                <w:rFonts w:ascii="Calibri" w:hAnsi="Calibri" w:cs="Calibri"/>
                <w:color w:val="A020F0"/>
                <w:sz w:val="18"/>
                <w:szCs w:val="18"/>
              </w:rPr>
              <w:t>'average'</w:t>
            </w: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, 3); </w:t>
            </w: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Create a 3x3 mean filter</w:t>
            </w:r>
          </w:p>
          <w:p w14:paraId="371B78E0" w14:textId="0BE453DE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filtered_mean_img = imfilter(noisy_img, mean_filter, </w:t>
            </w:r>
            <w:r w:rsidRPr="00300BDE">
              <w:rPr>
                <w:rFonts w:ascii="Calibri" w:hAnsi="Calibri" w:cs="Calibri"/>
                <w:color w:val="A020F0"/>
                <w:sz w:val="18"/>
                <w:szCs w:val="18"/>
              </w:rPr>
              <w:t>'replicate'</w:t>
            </w: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); </w:t>
            </w: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Apply filter</w:t>
            </w:r>
          </w:p>
          <w:p w14:paraId="33F90670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Display filtered image using Arithmetic Mean Filter</w:t>
            </w:r>
          </w:p>
          <w:p w14:paraId="7378C117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subplot(2, 2, 3); </w:t>
            </w: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3rd subplot</w:t>
            </w:r>
          </w:p>
          <w:p w14:paraId="7A94775A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imshow(filtered_mean_img);</w:t>
            </w:r>
          </w:p>
          <w:p w14:paraId="064F3C8C" w14:textId="2514DE49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title(</w:t>
            </w:r>
            <w:r w:rsidRPr="00300BDE">
              <w:rPr>
                <w:rFonts w:ascii="Calibri" w:hAnsi="Calibri" w:cs="Calibri"/>
                <w:color w:val="A020F0"/>
                <w:sz w:val="18"/>
                <w:szCs w:val="18"/>
              </w:rPr>
              <w:t>'Filtered Image (Arithmetic Mean Filter)'</w:t>
            </w: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);</w:t>
            </w:r>
          </w:p>
          <w:p w14:paraId="28D26FC6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Apply 3x3 Geometric Mean Filter</w:t>
            </w:r>
          </w:p>
          <w:p w14:paraId="2C16B927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Initialize the filtered image</w:t>
            </w:r>
          </w:p>
          <w:p w14:paraId="1DB6A2B1" w14:textId="5A847834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filtered_geom_img = zeros(size(noisy_img));</w:t>
            </w:r>
          </w:p>
          <w:p w14:paraId="028C29F6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Apply Geometric Mean Filter</w:t>
            </w:r>
          </w:p>
          <w:p w14:paraId="563264AF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FF"/>
                <w:sz w:val="18"/>
                <w:szCs w:val="18"/>
              </w:rPr>
              <w:t>for</w:t>
            </w: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 = 1:size(noisy_img, 1)</w:t>
            </w:r>
          </w:p>
          <w:p w14:paraId="664D6EC2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   </w:t>
            </w:r>
            <w:r w:rsidRPr="00300BDE">
              <w:rPr>
                <w:rFonts w:ascii="Calibri" w:hAnsi="Calibri" w:cs="Calibri"/>
                <w:color w:val="0000FF"/>
                <w:sz w:val="18"/>
                <w:szCs w:val="18"/>
              </w:rPr>
              <w:t>for</w:t>
            </w: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j = 1:size(noisy_img, 2)</w:t>
            </w:r>
          </w:p>
          <w:p w14:paraId="439EE982" w14:textId="2FD93328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Get the neighborhood</w:t>
            </w:r>
          </w:p>
          <w:p w14:paraId="427102AF" w14:textId="11EBE403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neighborhood = noisy_img(max(i-1, 1):min(i+1, size(noisy_img, 1)), </w:t>
            </w:r>
            <w:r w:rsidRPr="00300BDE">
              <w:rPr>
                <w:rFonts w:ascii="Calibri" w:hAnsi="Calibri" w:cs="Calibri"/>
                <w:color w:val="0000FF"/>
                <w:sz w:val="18"/>
                <w:szCs w:val="18"/>
              </w:rPr>
              <w:t>...</w:t>
            </w:r>
          </w:p>
          <w:p w14:paraId="0480C0FB" w14:textId="1B9218E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max(j-1, 1):min(j+1, size(noisy_img, 2)), :);</w:t>
            </w:r>
          </w:p>
          <w:p w14:paraId="5A7802A5" w14:textId="4C63FC9B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Calculate the geometric mean for each channel</w:t>
            </w:r>
          </w:p>
          <w:p w14:paraId="490A6D40" w14:textId="235732AD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filtered_geom_img(i, j, :) = exp(mean(log(neighborhood + eps), [1 2])); </w:t>
            </w: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+eps to avoid log(0)</w:t>
            </w:r>
          </w:p>
          <w:p w14:paraId="300E0D03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   </w:t>
            </w:r>
            <w:r w:rsidRPr="00300BDE">
              <w:rPr>
                <w:rFonts w:ascii="Calibri" w:hAnsi="Calibri" w:cs="Calibri"/>
                <w:color w:val="0000FF"/>
                <w:sz w:val="18"/>
                <w:szCs w:val="18"/>
              </w:rPr>
              <w:t>end</w:t>
            </w:r>
          </w:p>
          <w:p w14:paraId="353095AB" w14:textId="0331894B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FF"/>
                <w:sz w:val="18"/>
                <w:szCs w:val="18"/>
              </w:rPr>
              <w:t>end</w:t>
            </w:r>
          </w:p>
          <w:p w14:paraId="23EA9DF6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Display filtered image using Geometric Mean Filter</w:t>
            </w:r>
          </w:p>
          <w:p w14:paraId="7ABA9BDD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subplot(2, 2, 4); </w:t>
            </w: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4th subplot</w:t>
            </w:r>
          </w:p>
          <w:p w14:paraId="63FA61A6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imshow(filtered_geom_img);</w:t>
            </w:r>
          </w:p>
          <w:p w14:paraId="53B2FF4E" w14:textId="6ECEF0E5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title(</w:t>
            </w:r>
            <w:r w:rsidRPr="00300BDE">
              <w:rPr>
                <w:rFonts w:ascii="Calibri" w:hAnsi="Calibri" w:cs="Calibri"/>
                <w:color w:val="A020F0"/>
                <w:sz w:val="18"/>
                <w:szCs w:val="18"/>
              </w:rPr>
              <w:t>'Filtered Image (Geometric Mean Filter)'</w:t>
            </w: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);</w:t>
            </w:r>
          </w:p>
        </w:tc>
      </w:tr>
    </w:tbl>
    <w:p w14:paraId="7C1184AA" w14:textId="77777777" w:rsidR="00796619" w:rsidRDefault="00796619" w:rsidP="00796619"/>
    <w:p w14:paraId="721222BA" w14:textId="5E36D4EA" w:rsidR="00796619" w:rsidRPr="00470603" w:rsidRDefault="00796619" w:rsidP="00796619">
      <w:pPr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t>Input</w:t>
      </w:r>
      <w:r w:rsidR="00F916F6">
        <w:rPr>
          <w:b/>
          <w:bCs/>
          <w:sz w:val="24"/>
          <w:szCs w:val="24"/>
        </w:rPr>
        <w:t xml:space="preserve"> and </w:t>
      </w:r>
      <w:r w:rsidRPr="00470603">
        <w:rPr>
          <w:b/>
          <w:bCs/>
          <w:sz w:val="24"/>
          <w:szCs w:val="24"/>
        </w:rPr>
        <w:t>Output:</w:t>
      </w:r>
    </w:p>
    <w:p w14:paraId="1274C46F" w14:textId="4F81DCAB" w:rsidR="00276B70" w:rsidRDefault="00300BDE" w:rsidP="00276B70">
      <w:r>
        <w:rPr>
          <w:noProof/>
        </w:rPr>
        <w:drawing>
          <wp:inline distT="0" distB="0" distL="0" distR="0" wp14:anchorId="43FB5FF7" wp14:editId="1A6F5D15">
            <wp:extent cx="4819650" cy="244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AGFilte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46" cy="244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7F41" w14:textId="6D894E04" w:rsidR="00D96689" w:rsidRPr="00470603" w:rsidRDefault="00F916F6" w:rsidP="00D9668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="00D96689">
        <w:rPr>
          <w:b/>
          <w:bCs/>
          <w:sz w:val="24"/>
          <w:szCs w:val="24"/>
        </w:rPr>
        <w:t xml:space="preserve">. </w:t>
      </w:r>
      <w:r w:rsidR="00D96689" w:rsidRPr="00470603">
        <w:rPr>
          <w:b/>
          <w:bCs/>
          <w:sz w:val="24"/>
          <w:szCs w:val="24"/>
        </w:rPr>
        <w:t>Objectives:</w:t>
      </w:r>
    </w:p>
    <w:p w14:paraId="45086C4C" w14:textId="77777777" w:rsidR="00A72C70" w:rsidRPr="00A72C70" w:rsidRDefault="00A72C70" w:rsidP="00A72C70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18"/>
          <w:szCs w:val="18"/>
        </w:rPr>
      </w:pPr>
      <w:r w:rsidRPr="00A72C70">
        <w:rPr>
          <w:rFonts w:ascii="Calibri" w:eastAsia="Times New Roman" w:hAnsi="Calibri" w:cs="Calibri"/>
          <w:sz w:val="18"/>
          <w:szCs w:val="18"/>
        </w:rPr>
        <w:lastRenderedPageBreak/>
        <w:t>To demonstrate noise reduction techniques for salt and pepper noise.</w:t>
      </w:r>
    </w:p>
    <w:p w14:paraId="6F2F7B18" w14:textId="77777777" w:rsidR="00A72C70" w:rsidRPr="00A72C70" w:rsidRDefault="00A72C70" w:rsidP="00A72C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18"/>
          <w:szCs w:val="18"/>
        </w:rPr>
      </w:pPr>
      <w:r w:rsidRPr="00A72C70">
        <w:rPr>
          <w:rFonts w:ascii="Calibri" w:eastAsia="Times New Roman" w:hAnsi="Calibri" w:cs="Calibri"/>
          <w:b/>
          <w:bCs/>
          <w:sz w:val="18"/>
          <w:szCs w:val="18"/>
        </w:rPr>
        <w:t>Salt and Pepper Noise</w:t>
      </w:r>
      <w:r w:rsidRPr="00A72C70">
        <w:rPr>
          <w:rFonts w:ascii="Calibri" w:eastAsia="Times New Roman" w:hAnsi="Calibri" w:cs="Calibri"/>
          <w:sz w:val="18"/>
          <w:szCs w:val="18"/>
        </w:rPr>
        <w:t>: This noise manifests as randomly occurring white and black pixels.</w:t>
      </w:r>
    </w:p>
    <w:p w14:paraId="0B923F9C" w14:textId="77777777" w:rsidR="00A72C70" w:rsidRPr="00A72C70" w:rsidRDefault="00A72C70" w:rsidP="00A72C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18"/>
          <w:szCs w:val="18"/>
        </w:rPr>
      </w:pPr>
      <w:r w:rsidRPr="00A72C70">
        <w:rPr>
          <w:rFonts w:ascii="Calibri" w:eastAsia="Times New Roman" w:hAnsi="Calibri" w:cs="Calibri"/>
          <w:b/>
          <w:bCs/>
          <w:sz w:val="18"/>
          <w:szCs w:val="18"/>
        </w:rPr>
        <w:t>Removal Technique</w:t>
      </w:r>
      <w:r w:rsidRPr="00A72C70">
        <w:rPr>
          <w:rFonts w:ascii="Calibri" w:eastAsia="Times New Roman" w:hAnsi="Calibri" w:cs="Calibri"/>
          <w:sz w:val="18"/>
          <w:szCs w:val="18"/>
        </w:rPr>
        <w:t>: Typically achieved using a median filter, which effectively removes this type of noise by replacing each pixel with the median value of its neighbors.</w:t>
      </w:r>
    </w:p>
    <w:p w14:paraId="2BA62059" w14:textId="26A83411" w:rsidR="00D96689" w:rsidRPr="00A72C70" w:rsidRDefault="00A72C70" w:rsidP="00A72C70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18"/>
          <w:szCs w:val="18"/>
        </w:rPr>
      </w:pPr>
      <w:r w:rsidRPr="00A72C70">
        <w:rPr>
          <w:rFonts w:ascii="Calibri" w:eastAsia="Times New Roman" w:hAnsi="Calibri" w:cs="Calibri"/>
          <w:sz w:val="18"/>
          <w:szCs w:val="18"/>
        </w:rPr>
        <w:t>After applying the median filter, the image should look cleaner, with significantly fewer noisy pixels.</w:t>
      </w:r>
    </w:p>
    <w:p w14:paraId="1F33BABF" w14:textId="77777777" w:rsidR="00D96689" w:rsidRPr="00470603" w:rsidRDefault="00D96689" w:rsidP="00D96689">
      <w:pPr>
        <w:spacing w:after="0" w:line="240" w:lineRule="auto"/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6E50" w14:paraId="3C4EDD4F" w14:textId="77777777" w:rsidTr="00CA6E50">
        <w:tc>
          <w:tcPr>
            <w:tcW w:w="9350" w:type="dxa"/>
          </w:tcPr>
          <w:p w14:paraId="7107337B" w14:textId="6CC31033" w:rsidR="00CA6E50" w:rsidRPr="00F77E72" w:rsidRDefault="00F77E72" w:rsidP="00CA6E50">
            <w:pPr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</w:pP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% Read an image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img = imread('C:\Users\LAB203\Desktop\Input.jpg'); % Replace with your image file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img = im2double(img); % Convert to double for processing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% Add Salt and Pepper Noise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noise_density = 0.05; % Density of noise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noisy_img = imnoise(img, 'salt &amp; pepper', noise_density);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% Remove Salt and Pepper Noise using Median Filter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filtered_img = img; % Initialize filtered image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if size(noisy_img, 3) == 3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    % If the image is RGB, apply median filter to each channel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    filtered_img = zeros(size(noisy_img)); % Initialize filtered image for RGB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    for i = 1:3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        filtered_img(:,:,i) = medfilt2(noisy_img(:,:,i)); % Apply median filter to each channel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    end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else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    % For grayscale image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    filtered_img = medfilt2(noisy_img);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end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% Display images in one figure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figure;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% Original Image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subplot(1, 3, 1); % 1 row, 3 columns, 1st subplot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imshow(img);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title('Original Image');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% Image with Salt and Pepper Noise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subplot(1, 3, 2); % 1 row, 3 columns, 2nd subplot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imshow(noisy_img);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title('Image with Salt and Pepper Noise');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% Filtered Image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subplot(1, 3, 3); % 1 row, 3 columns, 3rd subplot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imshow(filtered_img);</w:t>
            </w:r>
            <w:r w:rsidRPr="00F77E72">
              <w:rPr>
                <w:rFonts w:cstheme="minorHAnsi"/>
                <w:color w:val="222222"/>
                <w:sz w:val="18"/>
                <w:szCs w:val="18"/>
              </w:rPr>
              <w:br/>
            </w:r>
            <w:r w:rsidRPr="00F77E72">
              <w:rPr>
                <w:rFonts w:cstheme="minorHAnsi"/>
                <w:color w:val="222222"/>
                <w:sz w:val="18"/>
                <w:szCs w:val="18"/>
                <w:shd w:val="clear" w:color="auto" w:fill="FFFFFF"/>
              </w:rPr>
              <w:t>title('Filtered Image (Median Filter)');</w:t>
            </w:r>
          </w:p>
        </w:tc>
      </w:tr>
    </w:tbl>
    <w:p w14:paraId="07BF84C8" w14:textId="43CA547F" w:rsidR="00D96689" w:rsidRPr="00470603" w:rsidRDefault="00D96689" w:rsidP="00D96689">
      <w:pPr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t>Input</w:t>
      </w:r>
      <w:r w:rsidR="00F916F6">
        <w:rPr>
          <w:b/>
          <w:bCs/>
          <w:sz w:val="24"/>
          <w:szCs w:val="24"/>
        </w:rPr>
        <w:t xml:space="preserve"> and </w:t>
      </w:r>
      <w:r w:rsidRPr="00470603">
        <w:rPr>
          <w:b/>
          <w:bCs/>
          <w:sz w:val="24"/>
          <w:szCs w:val="24"/>
        </w:rPr>
        <w:t>Output:</w:t>
      </w:r>
    </w:p>
    <w:p w14:paraId="5955ACA5" w14:textId="40C8D007" w:rsidR="00D96689" w:rsidRDefault="00CA6E50" w:rsidP="00D96689">
      <w:r>
        <w:rPr>
          <w:noProof/>
        </w:rPr>
        <w:drawing>
          <wp:inline distT="0" distB="0" distL="0" distR="0" wp14:anchorId="72E1722F" wp14:editId="308DC1ED">
            <wp:extent cx="4829175" cy="1117600"/>
            <wp:effectExtent l="0" t="0" r="952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ppp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A6FC" w14:textId="4DE8602E" w:rsidR="00A72C70" w:rsidRPr="00F77E72" w:rsidRDefault="00A72C70" w:rsidP="00F77E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d. </w:t>
      </w:r>
      <w:r w:rsidRPr="00470603">
        <w:rPr>
          <w:b/>
          <w:bCs/>
          <w:sz w:val="24"/>
          <w:szCs w:val="24"/>
        </w:rPr>
        <w:t>Objectives:</w:t>
      </w:r>
      <w:r w:rsidRPr="00A72C70">
        <w:rPr>
          <w:rFonts w:eastAsia="Times New Roman" w:cstheme="minorHAnsi"/>
          <w:sz w:val="18"/>
          <w:szCs w:val="18"/>
        </w:rPr>
        <w:t>To illustrate the process of removing periodic noise using frequency domain techniques.</w:t>
      </w:r>
    </w:p>
    <w:p w14:paraId="6EC2C339" w14:textId="77777777" w:rsidR="00A72C70" w:rsidRPr="00A72C70" w:rsidRDefault="00A72C70" w:rsidP="00A72C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A72C70">
        <w:rPr>
          <w:rFonts w:eastAsia="Times New Roman" w:cstheme="minorHAnsi"/>
          <w:b/>
          <w:bCs/>
          <w:sz w:val="18"/>
          <w:szCs w:val="18"/>
        </w:rPr>
        <w:t>Periodic Noise</w:t>
      </w:r>
      <w:r w:rsidRPr="00A72C70">
        <w:rPr>
          <w:rFonts w:eastAsia="Times New Roman" w:cstheme="minorHAnsi"/>
          <w:sz w:val="18"/>
          <w:szCs w:val="18"/>
        </w:rPr>
        <w:t>: Appears as regular patterns or stripes in an image.</w:t>
      </w:r>
    </w:p>
    <w:p w14:paraId="40C84BF5" w14:textId="77777777" w:rsidR="00A72C70" w:rsidRPr="00A72C70" w:rsidRDefault="00A72C70" w:rsidP="00A72C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A72C70">
        <w:rPr>
          <w:rFonts w:eastAsia="Times New Roman" w:cstheme="minorHAnsi"/>
          <w:b/>
          <w:bCs/>
          <w:sz w:val="18"/>
          <w:szCs w:val="18"/>
        </w:rPr>
        <w:t>Removal Technique</w:t>
      </w:r>
      <w:r w:rsidRPr="00A72C70">
        <w:rPr>
          <w:rFonts w:eastAsia="Times New Roman" w:cstheme="minorHAnsi"/>
          <w:sz w:val="18"/>
          <w:szCs w:val="18"/>
        </w:rPr>
        <w:t>: The process involves using the Fourier Transform to identify and filter out the periodic components.</w:t>
      </w:r>
    </w:p>
    <w:p w14:paraId="5F16BF5B" w14:textId="77777777" w:rsidR="00A72C70" w:rsidRPr="00A72C70" w:rsidRDefault="00A72C70" w:rsidP="00A72C70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A72C70">
        <w:rPr>
          <w:rFonts w:eastAsia="Times New Roman" w:cstheme="minorHAnsi"/>
          <w:sz w:val="18"/>
          <w:szCs w:val="18"/>
        </w:rPr>
        <w:t>After processing, the image should show reduced regular patterns, restoring the visual integrity of the original image.</w:t>
      </w:r>
    </w:p>
    <w:p w14:paraId="3C600CB0" w14:textId="14A42D49" w:rsidR="00A72C70" w:rsidRPr="00300BDE" w:rsidRDefault="00A72C70" w:rsidP="00300BDE">
      <w:pPr>
        <w:spacing w:after="0" w:line="240" w:lineRule="auto"/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00BDE" w14:paraId="68636A21" w14:textId="77777777" w:rsidTr="00300BDE">
        <w:tc>
          <w:tcPr>
            <w:tcW w:w="9350" w:type="dxa"/>
          </w:tcPr>
          <w:p w14:paraId="796A1665" w14:textId="5B247943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Read an image</w:t>
            </w:r>
          </w:p>
          <w:p w14:paraId="48EB53BF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img = imread(</w:t>
            </w:r>
            <w:r w:rsidRPr="00300BDE">
              <w:rPr>
                <w:rFonts w:ascii="Calibri" w:hAnsi="Calibri" w:cs="Calibri"/>
                <w:color w:val="A020F0"/>
                <w:sz w:val="18"/>
                <w:szCs w:val="18"/>
              </w:rPr>
              <w:t>'C:\Users\CSELAB-2\Desktop\Labb8\Input.jpg'</w:t>
            </w: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); </w:t>
            </w: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Replace with your image file</w:t>
            </w:r>
          </w:p>
          <w:p w14:paraId="0BF0D9B1" w14:textId="1F95C475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img = im2double(img); </w:t>
            </w: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Convert to double for processing</w:t>
            </w:r>
          </w:p>
          <w:p w14:paraId="31DC20C3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Convert to grayscale if the image is RGB</w:t>
            </w:r>
          </w:p>
          <w:p w14:paraId="64E19AED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FF"/>
                <w:sz w:val="18"/>
                <w:szCs w:val="18"/>
              </w:rPr>
              <w:t>if</w:t>
            </w: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size(img, 3) == 3</w:t>
            </w:r>
          </w:p>
          <w:p w14:paraId="3E0157E1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   img_gray = rgb2gray(img);</w:t>
            </w:r>
          </w:p>
          <w:p w14:paraId="54952E26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FF"/>
                <w:sz w:val="18"/>
                <w:szCs w:val="18"/>
              </w:rPr>
              <w:t>else</w:t>
            </w:r>
          </w:p>
          <w:p w14:paraId="7A1858B8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   img_gray = img;</w:t>
            </w:r>
          </w:p>
          <w:p w14:paraId="7B294EE5" w14:textId="0C7F776F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FF"/>
                <w:sz w:val="18"/>
                <w:szCs w:val="18"/>
              </w:rPr>
              <w:t>end</w:t>
            </w:r>
          </w:p>
          <w:p w14:paraId="7AC4AA03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Perform FFT</w:t>
            </w:r>
          </w:p>
          <w:p w14:paraId="65BB3AFC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F = fft2(img_gray);</w:t>
            </w:r>
          </w:p>
          <w:p w14:paraId="63091352" w14:textId="0FFDB689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F_shifted = fftshift(F); </w:t>
            </w: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Shift zero frequency components to center</w:t>
            </w:r>
          </w:p>
          <w:p w14:paraId="6E37175D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Create a filter to remove periodic noise</w:t>
            </w:r>
          </w:p>
          <w:p w14:paraId="52883E2D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[m, n] = size(img_gray);</w:t>
            </w:r>
          </w:p>
          <w:p w14:paraId="4FC613B2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cutoff_radius = 30; </w:t>
            </w: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Adjust as necessary for your image</w:t>
            </w:r>
          </w:p>
          <w:p w14:paraId="7CEE7B36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[x, y] = meshgrid(-n/2:n/2-1, -m/2:m/2-1);</w:t>
            </w:r>
          </w:p>
          <w:p w14:paraId="0075763B" w14:textId="401415CB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distance = sqrt(x.^2 + y.^2);</w:t>
            </w:r>
          </w:p>
          <w:p w14:paraId="35455C19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Create a circular high-pass filter</w:t>
            </w:r>
          </w:p>
          <w:p w14:paraId="11964104" w14:textId="02B1820A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hp_filter = double(distance &gt; cutoff_radius);</w:t>
            </w:r>
          </w:p>
          <w:p w14:paraId="4C48F997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Apply the filter in the frequency domain</w:t>
            </w:r>
          </w:p>
          <w:p w14:paraId="45D761E4" w14:textId="30811B3D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F_filtered = F_shifted .* hp_filter;</w:t>
            </w:r>
          </w:p>
          <w:p w14:paraId="72D337A0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Inverse FFT to get the filtered image</w:t>
            </w:r>
          </w:p>
          <w:p w14:paraId="2C09E020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filtered_F = ifftshift(F_filtered); </w:t>
            </w: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Shift back</w:t>
            </w:r>
          </w:p>
          <w:p w14:paraId="11E7EDCA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img_filtered = ifft2(filtered_F);</w:t>
            </w:r>
          </w:p>
          <w:p w14:paraId="78E7FCDB" w14:textId="35AC4B2A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img_filtered = real(img_filtered); </w:t>
            </w: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Take the real part</w:t>
            </w:r>
          </w:p>
          <w:p w14:paraId="76DC4ED9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Display input and output images in one figure</w:t>
            </w:r>
          </w:p>
          <w:p w14:paraId="64D3D1CF" w14:textId="77D5E704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figure;</w:t>
            </w:r>
          </w:p>
          <w:p w14:paraId="2D24F001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Input Image</w:t>
            </w:r>
          </w:p>
          <w:p w14:paraId="7D182F3A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subplot(1, 2, 1); </w:t>
            </w: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1 row, 2 columns, 1st subplot</w:t>
            </w:r>
          </w:p>
          <w:p w14:paraId="23D8AE3F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imshow(img_gray);</w:t>
            </w:r>
          </w:p>
          <w:p w14:paraId="2D4D99DA" w14:textId="1271440E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title(</w:t>
            </w:r>
            <w:r w:rsidRPr="00300BDE">
              <w:rPr>
                <w:rFonts w:ascii="Calibri" w:hAnsi="Calibri" w:cs="Calibri"/>
                <w:color w:val="A020F0"/>
                <w:sz w:val="18"/>
                <w:szCs w:val="18"/>
              </w:rPr>
              <w:t>'Original Image'</w:t>
            </w: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);</w:t>
            </w:r>
          </w:p>
          <w:p w14:paraId="15140F3F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Filtered Image</w:t>
            </w:r>
          </w:p>
          <w:p w14:paraId="3D99AF91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subplot(1, 2, 2); </w:t>
            </w:r>
            <w:r w:rsidRPr="00300BDE">
              <w:rPr>
                <w:rFonts w:ascii="Calibri" w:hAnsi="Calibri" w:cs="Calibri"/>
                <w:color w:val="228B22"/>
                <w:sz w:val="18"/>
                <w:szCs w:val="18"/>
              </w:rPr>
              <w:t>% 1 row, 2 columns, 2nd subplot</w:t>
            </w:r>
          </w:p>
          <w:p w14:paraId="4BF112AF" w14:textId="77777777" w:rsidR="00300BDE" w:rsidRPr="00300BDE" w:rsidRDefault="00300BDE" w:rsidP="00300B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imshow(img_filtered, []);</w:t>
            </w:r>
          </w:p>
          <w:p w14:paraId="603EE852" w14:textId="7E32A6D2" w:rsidR="00300BDE" w:rsidRPr="00300BDE" w:rsidRDefault="00300BDE" w:rsidP="00A72C7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title(</w:t>
            </w:r>
            <w:r w:rsidRPr="00300BDE">
              <w:rPr>
                <w:rFonts w:ascii="Calibri" w:hAnsi="Calibri" w:cs="Calibri"/>
                <w:color w:val="A020F0"/>
                <w:sz w:val="18"/>
                <w:szCs w:val="18"/>
              </w:rPr>
              <w:t>'Filtered Image (Periodic Noise Removed)'</w:t>
            </w:r>
            <w:r w:rsidRPr="00300BDE">
              <w:rPr>
                <w:rFonts w:ascii="Calibri" w:hAnsi="Calibri" w:cs="Calibri"/>
                <w:color w:val="000000"/>
                <w:sz w:val="18"/>
                <w:szCs w:val="18"/>
              </w:rPr>
              <w:t>);</w:t>
            </w:r>
          </w:p>
        </w:tc>
      </w:tr>
    </w:tbl>
    <w:p w14:paraId="6F650B64" w14:textId="77777777" w:rsidR="00A72C70" w:rsidRPr="00470603" w:rsidRDefault="00A72C70" w:rsidP="00A72C70">
      <w:pPr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t>Input</w:t>
      </w:r>
      <w:r>
        <w:rPr>
          <w:b/>
          <w:bCs/>
          <w:sz w:val="24"/>
          <w:szCs w:val="24"/>
        </w:rPr>
        <w:t xml:space="preserve"> and </w:t>
      </w:r>
      <w:r w:rsidRPr="00470603">
        <w:rPr>
          <w:b/>
          <w:bCs/>
          <w:sz w:val="24"/>
          <w:szCs w:val="24"/>
        </w:rPr>
        <w:t>Output:</w:t>
      </w:r>
    </w:p>
    <w:p w14:paraId="59790646" w14:textId="66BEA584" w:rsidR="00D96689" w:rsidRPr="00276B70" w:rsidRDefault="00300BDE" w:rsidP="00276B70">
      <w:r>
        <w:rPr>
          <w:noProof/>
        </w:rPr>
        <w:drawing>
          <wp:inline distT="0" distB="0" distL="0" distR="0" wp14:anchorId="5F77E96E" wp14:editId="5CD3B306">
            <wp:extent cx="4914900" cy="1377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eriodicNoiseRemoval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607" cy="137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689" w:rsidRPr="00276B7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CB313" w14:textId="77777777" w:rsidR="00CC4A72" w:rsidRDefault="00CC4A72" w:rsidP="006219F0">
      <w:pPr>
        <w:spacing w:after="0" w:line="240" w:lineRule="auto"/>
      </w:pPr>
      <w:r>
        <w:separator/>
      </w:r>
    </w:p>
  </w:endnote>
  <w:endnote w:type="continuationSeparator" w:id="0">
    <w:p w14:paraId="20B55DC3" w14:textId="77777777" w:rsidR="00CC4A72" w:rsidRDefault="00CC4A72" w:rsidP="00621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F324D" w14:textId="77777777" w:rsidR="00CA28FA" w:rsidRDefault="00CA28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360870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22E4CA3" w14:textId="69E655EE" w:rsidR="00CA28FA" w:rsidRDefault="00CA28F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B0D6C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B0D6C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B053E3" w14:textId="77777777" w:rsidR="006219F0" w:rsidRDefault="006219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38265" w14:textId="77777777" w:rsidR="00CA28FA" w:rsidRDefault="00CA28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E18BE" w14:textId="77777777" w:rsidR="00CC4A72" w:rsidRDefault="00CC4A72" w:rsidP="006219F0">
      <w:pPr>
        <w:spacing w:after="0" w:line="240" w:lineRule="auto"/>
      </w:pPr>
      <w:r>
        <w:separator/>
      </w:r>
    </w:p>
  </w:footnote>
  <w:footnote w:type="continuationSeparator" w:id="0">
    <w:p w14:paraId="0B7D17B5" w14:textId="77777777" w:rsidR="00CC4A72" w:rsidRDefault="00CC4A72" w:rsidP="00621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5832E" w14:textId="77777777" w:rsidR="00CA28FA" w:rsidRDefault="00CA28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F0DC7" w14:textId="77777777" w:rsidR="00CA28FA" w:rsidRDefault="00CA28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F60C3" w14:textId="77777777" w:rsidR="00CA28FA" w:rsidRDefault="00CA28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4764C"/>
    <w:multiLevelType w:val="multilevel"/>
    <w:tmpl w:val="1C90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2423"/>
    <w:multiLevelType w:val="multilevel"/>
    <w:tmpl w:val="0604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07FC"/>
    <w:multiLevelType w:val="multilevel"/>
    <w:tmpl w:val="E904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F0282"/>
    <w:multiLevelType w:val="multilevel"/>
    <w:tmpl w:val="E64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C77E1"/>
    <w:multiLevelType w:val="multilevel"/>
    <w:tmpl w:val="9180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227EA"/>
    <w:multiLevelType w:val="multilevel"/>
    <w:tmpl w:val="0CC89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25E19"/>
    <w:multiLevelType w:val="hybridMultilevel"/>
    <w:tmpl w:val="1422A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E064F7"/>
    <w:multiLevelType w:val="hybridMultilevel"/>
    <w:tmpl w:val="1D26A2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4545D1"/>
    <w:multiLevelType w:val="multilevel"/>
    <w:tmpl w:val="55B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0060D"/>
    <w:multiLevelType w:val="hybridMultilevel"/>
    <w:tmpl w:val="1422A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6E0C83"/>
    <w:multiLevelType w:val="hybridMultilevel"/>
    <w:tmpl w:val="9154BB60"/>
    <w:lvl w:ilvl="0" w:tplc="7608AA4C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000000" w:themeColor="text1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0F2169"/>
    <w:multiLevelType w:val="hybridMultilevel"/>
    <w:tmpl w:val="D0B44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0E62CF"/>
    <w:multiLevelType w:val="multilevel"/>
    <w:tmpl w:val="B25E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C2607"/>
    <w:multiLevelType w:val="multilevel"/>
    <w:tmpl w:val="3C5A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E34BE0"/>
    <w:multiLevelType w:val="hybridMultilevel"/>
    <w:tmpl w:val="1422A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C91DCC"/>
    <w:multiLevelType w:val="multilevel"/>
    <w:tmpl w:val="83F6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345CF"/>
    <w:multiLevelType w:val="multilevel"/>
    <w:tmpl w:val="D74A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B03EA"/>
    <w:multiLevelType w:val="multilevel"/>
    <w:tmpl w:val="8964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642E09"/>
    <w:multiLevelType w:val="hybridMultilevel"/>
    <w:tmpl w:val="5410666C"/>
    <w:lvl w:ilvl="0" w:tplc="B590E0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4853801">
    <w:abstractNumId w:val="11"/>
  </w:num>
  <w:num w:numId="2" w16cid:durableId="78865286">
    <w:abstractNumId w:val="6"/>
  </w:num>
  <w:num w:numId="3" w16cid:durableId="681512815">
    <w:abstractNumId w:val="18"/>
  </w:num>
  <w:num w:numId="4" w16cid:durableId="270014658">
    <w:abstractNumId w:val="9"/>
  </w:num>
  <w:num w:numId="5" w16cid:durableId="86974071">
    <w:abstractNumId w:val="7"/>
  </w:num>
  <w:num w:numId="6" w16cid:durableId="1544825394">
    <w:abstractNumId w:val="14"/>
  </w:num>
  <w:num w:numId="7" w16cid:durableId="573734893">
    <w:abstractNumId w:val="3"/>
  </w:num>
  <w:num w:numId="8" w16cid:durableId="8526658">
    <w:abstractNumId w:val="4"/>
  </w:num>
  <w:num w:numId="9" w16cid:durableId="1336034449">
    <w:abstractNumId w:val="16"/>
  </w:num>
  <w:num w:numId="10" w16cid:durableId="2064789994">
    <w:abstractNumId w:val="15"/>
  </w:num>
  <w:num w:numId="11" w16cid:durableId="1702901931">
    <w:abstractNumId w:val="5"/>
  </w:num>
  <w:num w:numId="12" w16cid:durableId="1216312591">
    <w:abstractNumId w:val="10"/>
  </w:num>
  <w:num w:numId="13" w16cid:durableId="693699126">
    <w:abstractNumId w:val="12"/>
  </w:num>
  <w:num w:numId="14" w16cid:durableId="1422294769">
    <w:abstractNumId w:val="1"/>
  </w:num>
  <w:num w:numId="15" w16cid:durableId="1801992328">
    <w:abstractNumId w:val="13"/>
  </w:num>
  <w:num w:numId="16" w16cid:durableId="1903641450">
    <w:abstractNumId w:val="8"/>
  </w:num>
  <w:num w:numId="17" w16cid:durableId="658190090">
    <w:abstractNumId w:val="0"/>
  </w:num>
  <w:num w:numId="18" w16cid:durableId="639069362">
    <w:abstractNumId w:val="17"/>
  </w:num>
  <w:num w:numId="19" w16cid:durableId="1221866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9F0"/>
    <w:rsid w:val="00005284"/>
    <w:rsid w:val="000265F5"/>
    <w:rsid w:val="00080F00"/>
    <w:rsid w:val="0010538D"/>
    <w:rsid w:val="00127F20"/>
    <w:rsid w:val="0014514B"/>
    <w:rsid w:val="001A1FF8"/>
    <w:rsid w:val="001B0D6C"/>
    <w:rsid w:val="00202EBB"/>
    <w:rsid w:val="00226C3C"/>
    <w:rsid w:val="0024799C"/>
    <w:rsid w:val="002719C6"/>
    <w:rsid w:val="00276B70"/>
    <w:rsid w:val="002B74EB"/>
    <w:rsid w:val="002C09DF"/>
    <w:rsid w:val="002C2D62"/>
    <w:rsid w:val="002D42B3"/>
    <w:rsid w:val="002E3F36"/>
    <w:rsid w:val="002E7998"/>
    <w:rsid w:val="002F6506"/>
    <w:rsid w:val="00300BDE"/>
    <w:rsid w:val="003574EC"/>
    <w:rsid w:val="00363AC4"/>
    <w:rsid w:val="00367397"/>
    <w:rsid w:val="0038569D"/>
    <w:rsid w:val="003946A4"/>
    <w:rsid w:val="003B0233"/>
    <w:rsid w:val="003C113A"/>
    <w:rsid w:val="003C25B6"/>
    <w:rsid w:val="003C48B6"/>
    <w:rsid w:val="003D6792"/>
    <w:rsid w:val="004136F1"/>
    <w:rsid w:val="00436A5B"/>
    <w:rsid w:val="0048232A"/>
    <w:rsid w:val="00484508"/>
    <w:rsid w:val="004C10FA"/>
    <w:rsid w:val="004E5FC4"/>
    <w:rsid w:val="00534C11"/>
    <w:rsid w:val="00547A24"/>
    <w:rsid w:val="00562F5B"/>
    <w:rsid w:val="005656FB"/>
    <w:rsid w:val="005842C6"/>
    <w:rsid w:val="005B2C17"/>
    <w:rsid w:val="005C0E99"/>
    <w:rsid w:val="005C4BBC"/>
    <w:rsid w:val="005D54B5"/>
    <w:rsid w:val="005E1E04"/>
    <w:rsid w:val="005E5D42"/>
    <w:rsid w:val="006219F0"/>
    <w:rsid w:val="00621A54"/>
    <w:rsid w:val="006831E1"/>
    <w:rsid w:val="00690095"/>
    <w:rsid w:val="00694E08"/>
    <w:rsid w:val="006B3C6F"/>
    <w:rsid w:val="006B7FB4"/>
    <w:rsid w:val="006D62F7"/>
    <w:rsid w:val="006F75AA"/>
    <w:rsid w:val="00731293"/>
    <w:rsid w:val="00766D76"/>
    <w:rsid w:val="00773570"/>
    <w:rsid w:val="0078224B"/>
    <w:rsid w:val="00796619"/>
    <w:rsid w:val="007B7D77"/>
    <w:rsid w:val="007D5223"/>
    <w:rsid w:val="007E1BE8"/>
    <w:rsid w:val="007E748E"/>
    <w:rsid w:val="008075B1"/>
    <w:rsid w:val="00834614"/>
    <w:rsid w:val="00866FB0"/>
    <w:rsid w:val="008A7E56"/>
    <w:rsid w:val="008F06B6"/>
    <w:rsid w:val="008F6221"/>
    <w:rsid w:val="009061CD"/>
    <w:rsid w:val="00913E31"/>
    <w:rsid w:val="0095588A"/>
    <w:rsid w:val="0099644A"/>
    <w:rsid w:val="009B3510"/>
    <w:rsid w:val="009D5442"/>
    <w:rsid w:val="009E4F13"/>
    <w:rsid w:val="00A130CE"/>
    <w:rsid w:val="00A34276"/>
    <w:rsid w:val="00A366E4"/>
    <w:rsid w:val="00A61762"/>
    <w:rsid w:val="00A65215"/>
    <w:rsid w:val="00A72C70"/>
    <w:rsid w:val="00A772B9"/>
    <w:rsid w:val="00A86545"/>
    <w:rsid w:val="00A97254"/>
    <w:rsid w:val="00AD6685"/>
    <w:rsid w:val="00B0152C"/>
    <w:rsid w:val="00B45E91"/>
    <w:rsid w:val="00B528F3"/>
    <w:rsid w:val="00B652E0"/>
    <w:rsid w:val="00B75E8F"/>
    <w:rsid w:val="00B833E1"/>
    <w:rsid w:val="00B96BF4"/>
    <w:rsid w:val="00BB36A2"/>
    <w:rsid w:val="00BE00D2"/>
    <w:rsid w:val="00C249FD"/>
    <w:rsid w:val="00C71FB4"/>
    <w:rsid w:val="00C814DB"/>
    <w:rsid w:val="00C86384"/>
    <w:rsid w:val="00CA28FA"/>
    <w:rsid w:val="00CA29C6"/>
    <w:rsid w:val="00CA6E50"/>
    <w:rsid w:val="00CB3374"/>
    <w:rsid w:val="00CB4CA8"/>
    <w:rsid w:val="00CC4A72"/>
    <w:rsid w:val="00D13ADD"/>
    <w:rsid w:val="00D95916"/>
    <w:rsid w:val="00D96689"/>
    <w:rsid w:val="00DD3927"/>
    <w:rsid w:val="00DD7487"/>
    <w:rsid w:val="00E02803"/>
    <w:rsid w:val="00E368EA"/>
    <w:rsid w:val="00E44B12"/>
    <w:rsid w:val="00E4590E"/>
    <w:rsid w:val="00E45E6D"/>
    <w:rsid w:val="00E62E47"/>
    <w:rsid w:val="00E8521E"/>
    <w:rsid w:val="00EA495D"/>
    <w:rsid w:val="00EB691E"/>
    <w:rsid w:val="00F03F81"/>
    <w:rsid w:val="00F2743E"/>
    <w:rsid w:val="00F33009"/>
    <w:rsid w:val="00F617E0"/>
    <w:rsid w:val="00F65C58"/>
    <w:rsid w:val="00F77E72"/>
    <w:rsid w:val="00F85730"/>
    <w:rsid w:val="00F916F6"/>
    <w:rsid w:val="00F957B5"/>
    <w:rsid w:val="00FC59E1"/>
    <w:rsid w:val="00FD4FE6"/>
    <w:rsid w:val="00FF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CE9A3E"/>
  <w15:docId w15:val="{59D66269-DA5F-47BD-B6E0-1A7003A1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6F6"/>
    <w:pPr>
      <w:spacing w:after="200" w:line="276" w:lineRule="auto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56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F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semiHidden/>
    <w:rsid w:val="006219F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customStyle="1" w:styleId="ccEnclosure">
    <w:name w:val="cc:/Enclosure"/>
    <w:basedOn w:val="Normal"/>
    <w:rsid w:val="006219F0"/>
    <w:pPr>
      <w:tabs>
        <w:tab w:val="left" w:pos="1440"/>
      </w:tabs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219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219F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nhideWhenUsed/>
    <w:rsid w:val="00621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9F0"/>
  </w:style>
  <w:style w:type="paragraph" w:styleId="Footer">
    <w:name w:val="footer"/>
    <w:basedOn w:val="Normal"/>
    <w:link w:val="FooterChar"/>
    <w:uiPriority w:val="99"/>
    <w:unhideWhenUsed/>
    <w:rsid w:val="00621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9F0"/>
  </w:style>
  <w:style w:type="paragraph" w:styleId="BalloonText">
    <w:name w:val="Balloon Text"/>
    <w:basedOn w:val="Normal"/>
    <w:link w:val="BalloonTextChar"/>
    <w:uiPriority w:val="99"/>
    <w:semiHidden/>
    <w:unhideWhenUsed/>
    <w:rsid w:val="00080F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F0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4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427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856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856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5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A72C70"/>
  </w:style>
  <w:style w:type="character" w:customStyle="1" w:styleId="mord">
    <w:name w:val="mord"/>
    <w:basedOn w:val="DefaultParagraphFont"/>
    <w:rsid w:val="00A72C70"/>
  </w:style>
  <w:style w:type="character" w:customStyle="1" w:styleId="mbin">
    <w:name w:val="mbin"/>
    <w:basedOn w:val="DefaultParagraphFont"/>
    <w:rsid w:val="00A72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9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7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3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C07F4-AB79-402D-BE2B-2BA69BA89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1268</Words>
  <Characters>7234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Suraiya Mahmuda</cp:lastModifiedBy>
  <cp:revision>4</cp:revision>
  <cp:lastPrinted>2024-10-21T18:58:00Z</cp:lastPrinted>
  <dcterms:created xsi:type="dcterms:W3CDTF">2024-10-21T18:57:00Z</dcterms:created>
  <dcterms:modified xsi:type="dcterms:W3CDTF">2024-10-21T18:58:00Z</dcterms:modified>
</cp:coreProperties>
</file>