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F903" w14:textId="77777777" w:rsidR="00774FFD" w:rsidRPr="008207A9" w:rsidRDefault="00774FFD" w:rsidP="00774FF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Phase 1: Literature Study, Theoretical Analysis and Initial Design</w:t>
      </w:r>
    </w:p>
    <w:p w14:paraId="6442A7ED" w14:textId="77777777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July to August, Completed</w:t>
      </w:r>
    </w:p>
    <w:p w14:paraId="348BFEAF" w14:textId="0C830861" w:rsidR="00774FFD" w:rsidRPr="008207A9" w:rsidRDefault="00774FFD" w:rsidP="0024295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24295A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>To understand the working principle and characteristics of hydraulic McKibben muscle actuators and establish the theoretical basis for actuator design.</w:t>
      </w:r>
    </w:p>
    <w:p w14:paraId="79B63F09" w14:textId="77777777" w:rsidR="00774FFD" w:rsidRPr="008207A9" w:rsidRDefault="00774FFD" w:rsidP="00774FF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Activities</w:t>
      </w:r>
    </w:p>
    <w:p w14:paraId="5F9D36B3" w14:textId="4B6C1378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Studied the McKibben muscle working principle.</w:t>
      </w:r>
    </w:p>
    <w:p w14:paraId="2D4869BD" w14:textId="44330B47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Conducted literature review on pneumatic and hydraulic McKibben muscles.</w:t>
      </w:r>
    </w:p>
    <w:p w14:paraId="4E0D430A" w14:textId="79703FDB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Studied the influence of internal pressure, braid angle, diameter, length, and contraction.</w:t>
      </w:r>
    </w:p>
    <w:p w14:paraId="6DD1A621" w14:textId="2D783AF7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Studied the influence of braided sheath geometry on actuator performance.</w:t>
      </w:r>
    </w:p>
    <w:p w14:paraId="74135BF7" w14:textId="5715E92F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Derived the pressure-force relationship, and also derived the geometrical relationship between braid angle, diameter, and actuator length.</w:t>
      </w:r>
    </w:p>
    <w:p w14:paraId="25BBF9FC" w14:textId="31787780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Studied the contraction relationship.</w:t>
      </w:r>
    </w:p>
    <w:p w14:paraId="3771F7B6" w14:textId="6A1A4B44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Performed preliminary actuator sizing calculations.</w:t>
      </w:r>
    </w:p>
    <w:p w14:paraId="62E9D287" w14:textId="429DA0AB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Prepared CAD models of the bladder, braided sheath.</w:t>
      </w:r>
    </w:p>
    <w:p w14:paraId="3F3E6759" w14:textId="4D0D5E3D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Prepared the preliminary McKibben muscle assembly.</w:t>
      </w:r>
    </w:p>
    <w:p w14:paraId="6B8CA3F6" w14:textId="77777777" w:rsidR="00774FFD" w:rsidRPr="008207A9" w:rsidRDefault="00774FFD" w:rsidP="00774FFD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Preliminary Actuator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2"/>
        <w:gridCol w:w="1657"/>
      </w:tblGrid>
      <w:tr w:rsidR="00774FFD" w:rsidRPr="008207A9" w14:paraId="0C8A2C88" w14:textId="77777777" w:rsidTr="00774FFD">
        <w:trPr>
          <w:trHeight w:val="242"/>
        </w:trPr>
        <w:tc>
          <w:tcPr>
            <w:tcW w:w="0" w:type="auto"/>
            <w:hideMark/>
          </w:tcPr>
          <w:p w14:paraId="0D7B0CEE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4ABC3FA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774FFD" w:rsidRPr="008207A9" w14:paraId="76876714" w14:textId="77777777" w:rsidTr="00774FFD">
        <w:tc>
          <w:tcPr>
            <w:tcW w:w="0" w:type="auto"/>
            <w:hideMark/>
          </w:tcPr>
          <w:p w14:paraId="2BDB27A9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Total bladder length</w:t>
            </w:r>
          </w:p>
        </w:tc>
        <w:tc>
          <w:tcPr>
            <w:tcW w:w="0" w:type="auto"/>
            <w:hideMark/>
          </w:tcPr>
          <w:p w14:paraId="118D5876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300 mm</w:t>
            </w:r>
          </w:p>
        </w:tc>
      </w:tr>
      <w:tr w:rsidR="00774FFD" w:rsidRPr="008207A9" w14:paraId="2C9C01CA" w14:textId="77777777" w:rsidTr="00774FFD">
        <w:tc>
          <w:tcPr>
            <w:tcW w:w="0" w:type="auto"/>
            <w:hideMark/>
          </w:tcPr>
          <w:p w14:paraId="438A5DA8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Active actuator length</w:t>
            </w:r>
          </w:p>
        </w:tc>
        <w:tc>
          <w:tcPr>
            <w:tcW w:w="0" w:type="auto"/>
            <w:hideMark/>
          </w:tcPr>
          <w:p w14:paraId="2E37C562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250 mm</w:t>
            </w:r>
          </w:p>
        </w:tc>
      </w:tr>
      <w:tr w:rsidR="00774FFD" w:rsidRPr="008207A9" w14:paraId="03F1F51A" w14:textId="77777777" w:rsidTr="00774FFD">
        <w:tc>
          <w:tcPr>
            <w:tcW w:w="0" w:type="auto"/>
            <w:hideMark/>
          </w:tcPr>
          <w:p w14:paraId="77FD7D45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Trial bladder diameter</w:t>
            </w:r>
          </w:p>
        </w:tc>
        <w:tc>
          <w:tcPr>
            <w:tcW w:w="0" w:type="auto"/>
            <w:hideMark/>
          </w:tcPr>
          <w:p w14:paraId="52BBA691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40 mm</w:t>
            </w:r>
          </w:p>
        </w:tc>
      </w:tr>
      <w:tr w:rsidR="00774FFD" w:rsidRPr="008207A9" w14:paraId="77977A89" w14:textId="77777777" w:rsidTr="00774FFD">
        <w:tc>
          <w:tcPr>
            <w:tcW w:w="0" w:type="auto"/>
            <w:hideMark/>
          </w:tcPr>
          <w:p w14:paraId="7454938D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 contraction range</w:t>
            </w:r>
          </w:p>
        </w:tc>
        <w:tc>
          <w:tcPr>
            <w:tcW w:w="0" w:type="auto"/>
            <w:hideMark/>
          </w:tcPr>
          <w:p w14:paraId="6BAD6F66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20% to 25%</w:t>
            </w:r>
          </w:p>
        </w:tc>
      </w:tr>
      <w:tr w:rsidR="00774FFD" w:rsidRPr="008207A9" w14:paraId="22C12768" w14:textId="77777777" w:rsidTr="00774FFD">
        <w:tc>
          <w:tcPr>
            <w:tcW w:w="0" w:type="auto"/>
            <w:hideMark/>
          </w:tcPr>
          <w:p w14:paraId="0944DBEC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Preliminary operating pressure</w:t>
            </w:r>
          </w:p>
        </w:tc>
        <w:tc>
          <w:tcPr>
            <w:tcW w:w="0" w:type="auto"/>
            <w:hideMark/>
          </w:tcPr>
          <w:p w14:paraId="31B5B3D8" w14:textId="556A663B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to 6 bars</w:t>
            </w:r>
          </w:p>
        </w:tc>
      </w:tr>
      <w:tr w:rsidR="00774FFD" w:rsidRPr="008207A9" w14:paraId="436E3F76" w14:textId="77777777" w:rsidTr="00774FFD">
        <w:tc>
          <w:tcPr>
            <w:tcW w:w="0" w:type="auto"/>
            <w:hideMark/>
          </w:tcPr>
          <w:p w14:paraId="671194A0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Required payload</w:t>
            </w:r>
          </w:p>
        </w:tc>
        <w:tc>
          <w:tcPr>
            <w:tcW w:w="0" w:type="auto"/>
            <w:hideMark/>
          </w:tcPr>
          <w:p w14:paraId="287FA1C8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Minimum 5 kg</w:t>
            </w:r>
          </w:p>
        </w:tc>
      </w:tr>
      <w:tr w:rsidR="00774FFD" w:rsidRPr="008207A9" w14:paraId="69BCA5BC" w14:textId="77777777" w:rsidTr="00774FFD">
        <w:tc>
          <w:tcPr>
            <w:tcW w:w="0" w:type="auto"/>
          </w:tcPr>
          <w:p w14:paraId="6966445C" w14:textId="0A3451E1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 Braid Angle</w:t>
            </w:r>
          </w:p>
        </w:tc>
        <w:tc>
          <w:tcPr>
            <w:tcW w:w="0" w:type="auto"/>
          </w:tcPr>
          <w:p w14:paraId="135973D0" w14:textId="53236A34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20</w:t>
            </w:r>
            <w:r w:rsidRPr="008207A9">
              <w:rPr>
                <w:rFonts w:ascii="Times New Roman" w:hAnsi="Times New Roman" w:cs="Times New Roman"/>
              </w:rPr>
              <w:sym w:font="Symbol" w:char="F0B0"/>
            </w:r>
            <w:r w:rsidRPr="008207A9">
              <w:rPr>
                <w:rFonts w:ascii="Times New Roman" w:hAnsi="Times New Roman" w:cs="Times New Roman"/>
              </w:rPr>
              <w:t xml:space="preserve"> to 25</w:t>
            </w:r>
            <w:r w:rsidRPr="008207A9">
              <w:rPr>
                <w:rFonts w:ascii="Times New Roman" w:hAnsi="Times New Roman" w:cs="Times New Roman"/>
              </w:rPr>
              <w:sym w:font="Symbol" w:char="F0B0"/>
            </w:r>
          </w:p>
        </w:tc>
      </w:tr>
      <w:tr w:rsidR="00774FFD" w:rsidRPr="008207A9" w14:paraId="0D51F5C4" w14:textId="77777777" w:rsidTr="00774FFD">
        <w:tc>
          <w:tcPr>
            <w:tcW w:w="0" w:type="auto"/>
            <w:hideMark/>
          </w:tcPr>
          <w:p w14:paraId="7785687B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Preliminary required force considered</w:t>
            </w:r>
          </w:p>
        </w:tc>
        <w:tc>
          <w:tcPr>
            <w:tcW w:w="0" w:type="auto"/>
            <w:hideMark/>
          </w:tcPr>
          <w:p w14:paraId="540635FC" w14:textId="77777777" w:rsidR="00774FFD" w:rsidRPr="008207A9" w:rsidRDefault="00774FFD" w:rsidP="00774FFD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490.5 N</w:t>
            </w:r>
          </w:p>
        </w:tc>
      </w:tr>
    </w:tbl>
    <w:p w14:paraId="1C4E254A" w14:textId="6C5F54A3" w:rsidR="00774FFD" w:rsidRPr="008207A9" w:rsidRDefault="00774FFD" w:rsidP="00DF55B7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7CF94D7D" w14:textId="234510DF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Literature review</w:t>
      </w:r>
    </w:p>
    <w:p w14:paraId="031EAACD" w14:textId="2EA7ECBF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Theoretical derivation</w:t>
      </w:r>
    </w:p>
    <w:p w14:paraId="58631578" w14:textId="4DB9DDE8" w:rsidR="00774FFD" w:rsidRPr="008207A9" w:rsidRDefault="00774FFD" w:rsidP="00F21216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Force-pressure relationship</w:t>
      </w:r>
      <w:r w:rsidR="00F21216" w:rsidRPr="008207A9">
        <w:rPr>
          <w:rFonts w:ascii="Times New Roman" w:hAnsi="Times New Roman" w:cs="Times New Roman"/>
        </w:rPr>
        <w:t xml:space="preserve"> &amp; </w:t>
      </w:r>
      <w:r w:rsidRPr="008207A9">
        <w:rPr>
          <w:rFonts w:ascii="Times New Roman" w:hAnsi="Times New Roman" w:cs="Times New Roman"/>
        </w:rPr>
        <w:t>Contraction relationship</w:t>
      </w:r>
    </w:p>
    <w:p w14:paraId="6C3B771B" w14:textId="1C4B9940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Preliminary actuator dimensions</w:t>
      </w:r>
    </w:p>
    <w:p w14:paraId="405530D5" w14:textId="1916292F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CAD model of bladder</w:t>
      </w:r>
    </w:p>
    <w:p w14:paraId="1F3F361F" w14:textId="480926DB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CAD model of braided sheath</w:t>
      </w:r>
    </w:p>
    <w:p w14:paraId="6E8E2FAD" w14:textId="77777777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Preliminary actuator assembly</w:t>
      </w:r>
    </w:p>
    <w:p w14:paraId="07200DC2" w14:textId="77777777" w:rsidR="0024295A" w:rsidRPr="008207A9" w:rsidRDefault="0024295A" w:rsidP="00774FF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34D9212" w14:textId="77777777" w:rsidR="0024295A" w:rsidRPr="008207A9" w:rsidRDefault="0024295A">
      <w:pPr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br w:type="page"/>
      </w:r>
    </w:p>
    <w:p w14:paraId="78B8C820" w14:textId="1786F828" w:rsidR="00774FFD" w:rsidRPr="008207A9" w:rsidRDefault="00774FFD" w:rsidP="0024295A">
      <w:pPr>
        <w:spacing w:after="0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Phase 2: Test-Rig Design and Commissioning</w:t>
      </w:r>
    </w:p>
    <w:p w14:paraId="63E261D8" w14:textId="77777777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September, Week 1 to Week 2</w:t>
      </w:r>
    </w:p>
    <w:p w14:paraId="210B4886" w14:textId="75B5AB6B" w:rsidR="00774FFD" w:rsidRPr="008207A9" w:rsidRDefault="00774FFD" w:rsidP="0024295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24295A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 xml:space="preserve">To develop and validate a safe test setup for measuring actuator force, contraction, radial expansion, pressure response, and structural </w:t>
      </w:r>
      <w:r w:rsidR="00DF55B7" w:rsidRPr="008207A9">
        <w:rPr>
          <w:rFonts w:ascii="Times New Roman" w:hAnsi="Times New Roman" w:cs="Times New Roman"/>
        </w:rPr>
        <w:t>behavior</w:t>
      </w:r>
      <w:r w:rsidRPr="008207A9">
        <w:rPr>
          <w:rFonts w:ascii="Times New Roman" w:hAnsi="Times New Roman" w:cs="Times New Roman"/>
        </w:rPr>
        <w:t>.</w:t>
      </w:r>
    </w:p>
    <w:p w14:paraId="48EA0B21" w14:textId="77777777" w:rsidR="00774FFD" w:rsidRPr="008207A9" w:rsidRDefault="00774FFD" w:rsidP="0024295A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Setup</w:t>
      </w:r>
    </w:p>
    <w:p w14:paraId="55B9D1A5" w14:textId="77777777" w:rsidR="00774FFD" w:rsidRPr="008207A9" w:rsidRDefault="00774FFD" w:rsidP="00774FFD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The setup will include:</w:t>
      </w:r>
    </w:p>
    <w:p w14:paraId="54AC8CEB" w14:textId="476336DE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Vertical actuator mounting structure</w:t>
      </w:r>
    </w:p>
    <w:p w14:paraId="7AA6F560" w14:textId="24BB28DC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Fixed upper mounting</w:t>
      </w:r>
    </w:p>
    <w:p w14:paraId="72205431" w14:textId="6B31079C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Lower moving attachment</w:t>
      </w:r>
    </w:p>
    <w:p w14:paraId="5D4AC06E" w14:textId="71B74305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Load application arrangement</w:t>
      </w:r>
    </w:p>
    <w:p w14:paraId="17C513B4" w14:textId="1EDC5FFC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supply system</w:t>
      </w:r>
    </w:p>
    <w:p w14:paraId="7E91AEC3" w14:textId="6ECA12B0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gauge or pressure sensor</w:t>
      </w:r>
    </w:p>
    <w:p w14:paraId="35EA6EE5" w14:textId="12242401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control arrangement</w:t>
      </w:r>
    </w:p>
    <w:p w14:paraId="7DAD0B00" w14:textId="15BF7630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Force measurement arrangement</w:t>
      </w:r>
    </w:p>
    <w:p w14:paraId="728BE799" w14:textId="5B284A69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Linear displacement or contraction measurement</w:t>
      </w:r>
    </w:p>
    <w:p w14:paraId="7C40C84C" w14:textId="3F72E582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Diameter measurement arrangement</w:t>
      </w:r>
    </w:p>
    <w:p w14:paraId="5C510537" w14:textId="67C1D64D" w:rsidR="00774FFD" w:rsidRPr="008207A9" w:rsidRDefault="00774FFD" w:rsidP="00774FF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Safety enclosure</w:t>
      </w:r>
    </w:p>
    <w:p w14:paraId="2B4207B1" w14:textId="77777777" w:rsidR="00774FFD" w:rsidRPr="008207A9" w:rsidRDefault="00774FFD" w:rsidP="00774FF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Setup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4235"/>
      </w:tblGrid>
      <w:tr w:rsidR="00774FFD" w:rsidRPr="008207A9" w14:paraId="3841EB3E" w14:textId="77777777" w:rsidTr="00DF55B7">
        <w:tc>
          <w:tcPr>
            <w:tcW w:w="0" w:type="auto"/>
            <w:hideMark/>
          </w:tcPr>
          <w:p w14:paraId="1F2DDCAE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3D77CEB6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774FFD" w:rsidRPr="008207A9" w14:paraId="54ECA464" w14:textId="77777777" w:rsidTr="00DF55B7">
        <w:tc>
          <w:tcPr>
            <w:tcW w:w="0" w:type="auto"/>
            <w:hideMark/>
          </w:tcPr>
          <w:p w14:paraId="53EA7C2B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Actuator mounting</w:t>
            </w:r>
          </w:p>
        </w:tc>
        <w:tc>
          <w:tcPr>
            <w:tcW w:w="0" w:type="auto"/>
            <w:hideMark/>
          </w:tcPr>
          <w:p w14:paraId="65AA64DF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Vertical</w:t>
            </w:r>
          </w:p>
        </w:tc>
      </w:tr>
      <w:tr w:rsidR="00774FFD" w:rsidRPr="008207A9" w14:paraId="05CCC716" w14:textId="77777777" w:rsidTr="00DF55B7">
        <w:tc>
          <w:tcPr>
            <w:tcW w:w="0" w:type="auto"/>
            <w:hideMark/>
          </w:tcPr>
          <w:p w14:paraId="156B60F4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Actuator alignment</w:t>
            </w:r>
          </w:p>
        </w:tc>
        <w:tc>
          <w:tcPr>
            <w:tcW w:w="0" w:type="auto"/>
            <w:hideMark/>
          </w:tcPr>
          <w:p w14:paraId="53733533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Concentric and aligned with load axis</w:t>
            </w:r>
          </w:p>
        </w:tc>
      </w:tr>
      <w:tr w:rsidR="00774FFD" w:rsidRPr="008207A9" w14:paraId="5EDCAD52" w14:textId="77777777" w:rsidTr="00DF55B7">
        <w:tc>
          <w:tcPr>
            <w:tcW w:w="0" w:type="auto"/>
            <w:hideMark/>
          </w:tcPr>
          <w:p w14:paraId="1BFE5D81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Pressure measurement</w:t>
            </w:r>
          </w:p>
        </w:tc>
        <w:tc>
          <w:tcPr>
            <w:tcW w:w="0" w:type="auto"/>
            <w:hideMark/>
          </w:tcPr>
          <w:p w14:paraId="0855CE6C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Within selected operating range</w:t>
            </w:r>
          </w:p>
        </w:tc>
      </w:tr>
      <w:tr w:rsidR="00774FFD" w:rsidRPr="008207A9" w14:paraId="717D6855" w14:textId="77777777" w:rsidTr="00DF55B7">
        <w:tc>
          <w:tcPr>
            <w:tcW w:w="0" w:type="auto"/>
            <w:hideMark/>
          </w:tcPr>
          <w:p w14:paraId="52F20372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Force measurement</w:t>
            </w:r>
          </w:p>
        </w:tc>
        <w:tc>
          <w:tcPr>
            <w:tcW w:w="0" w:type="auto"/>
            <w:hideMark/>
          </w:tcPr>
          <w:p w14:paraId="297B1265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Suitable for expected actuator force</w:t>
            </w:r>
          </w:p>
        </w:tc>
      </w:tr>
      <w:tr w:rsidR="00774FFD" w:rsidRPr="008207A9" w14:paraId="2FB3BA7D" w14:textId="77777777" w:rsidTr="00DF55B7">
        <w:tc>
          <w:tcPr>
            <w:tcW w:w="0" w:type="auto"/>
            <w:hideMark/>
          </w:tcPr>
          <w:p w14:paraId="73187532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Displacement measurement</w:t>
            </w:r>
          </w:p>
        </w:tc>
        <w:tc>
          <w:tcPr>
            <w:tcW w:w="0" w:type="auto"/>
            <w:hideMark/>
          </w:tcPr>
          <w:p w14:paraId="0C54E3CC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Suitable for expected contraction</w:t>
            </w:r>
          </w:p>
        </w:tc>
      </w:tr>
      <w:tr w:rsidR="00774FFD" w:rsidRPr="008207A9" w14:paraId="4B4E54DA" w14:textId="77777777" w:rsidTr="00DF55B7">
        <w:tc>
          <w:tcPr>
            <w:tcW w:w="0" w:type="auto"/>
            <w:hideMark/>
          </w:tcPr>
          <w:p w14:paraId="1D061BCA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Load application</w:t>
            </w:r>
          </w:p>
        </w:tc>
        <w:tc>
          <w:tcPr>
            <w:tcW w:w="0" w:type="auto"/>
            <w:hideMark/>
          </w:tcPr>
          <w:p w14:paraId="0E64C7B6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Incremental dead weights or equivalent</w:t>
            </w:r>
          </w:p>
        </w:tc>
      </w:tr>
      <w:tr w:rsidR="00774FFD" w:rsidRPr="008207A9" w14:paraId="69434E91" w14:textId="77777777" w:rsidTr="00DF55B7">
        <w:tc>
          <w:tcPr>
            <w:tcW w:w="0" w:type="auto"/>
            <w:hideMark/>
          </w:tcPr>
          <w:p w14:paraId="171A10D4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Safety provision</w:t>
            </w:r>
          </w:p>
        </w:tc>
        <w:tc>
          <w:tcPr>
            <w:tcW w:w="0" w:type="auto"/>
            <w:hideMark/>
          </w:tcPr>
          <w:p w14:paraId="5E04627D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Protective enclosure or shielding</w:t>
            </w:r>
          </w:p>
        </w:tc>
      </w:tr>
      <w:tr w:rsidR="00774FFD" w:rsidRPr="008207A9" w14:paraId="35C21C9C" w14:textId="77777777" w:rsidTr="00DF55B7">
        <w:tc>
          <w:tcPr>
            <w:tcW w:w="0" w:type="auto"/>
            <w:hideMark/>
          </w:tcPr>
          <w:p w14:paraId="562A05DD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 specimen</w:t>
            </w:r>
          </w:p>
        </w:tc>
        <w:tc>
          <w:tcPr>
            <w:tcW w:w="0" w:type="auto"/>
            <w:hideMark/>
          </w:tcPr>
          <w:p w14:paraId="252FCC6C" w14:textId="77777777" w:rsidR="00774FFD" w:rsidRPr="008207A9" w:rsidRDefault="00774FFD" w:rsidP="00DF55B7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Preliminary hydraulic McKibben actuator</w:t>
            </w:r>
          </w:p>
        </w:tc>
      </w:tr>
      <w:tr w:rsidR="0024295A" w:rsidRPr="008207A9" w14:paraId="3024FB8D" w14:textId="77777777" w:rsidTr="0024295A">
        <w:tc>
          <w:tcPr>
            <w:tcW w:w="0" w:type="auto"/>
            <w:hideMark/>
          </w:tcPr>
          <w:p w14:paraId="45C858C8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Total actuator length</w:t>
            </w:r>
          </w:p>
        </w:tc>
        <w:tc>
          <w:tcPr>
            <w:tcW w:w="0" w:type="auto"/>
            <w:hideMark/>
          </w:tcPr>
          <w:p w14:paraId="3202CAA5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300 mm</w:t>
            </w:r>
          </w:p>
        </w:tc>
      </w:tr>
      <w:tr w:rsidR="0024295A" w:rsidRPr="008207A9" w14:paraId="18B6681F" w14:textId="77777777" w:rsidTr="0024295A">
        <w:tc>
          <w:tcPr>
            <w:tcW w:w="0" w:type="auto"/>
            <w:hideMark/>
          </w:tcPr>
          <w:p w14:paraId="15D3215F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Active actuator length</w:t>
            </w:r>
          </w:p>
        </w:tc>
        <w:tc>
          <w:tcPr>
            <w:tcW w:w="0" w:type="auto"/>
            <w:hideMark/>
          </w:tcPr>
          <w:p w14:paraId="5FB4087C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250 mm</w:t>
            </w:r>
          </w:p>
        </w:tc>
      </w:tr>
      <w:tr w:rsidR="0024295A" w:rsidRPr="008207A9" w14:paraId="7D4754AB" w14:textId="77777777" w:rsidTr="0024295A">
        <w:tc>
          <w:tcPr>
            <w:tcW w:w="0" w:type="auto"/>
            <w:hideMark/>
          </w:tcPr>
          <w:p w14:paraId="28C53665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Nominal trial diameter</w:t>
            </w:r>
          </w:p>
        </w:tc>
        <w:tc>
          <w:tcPr>
            <w:tcW w:w="0" w:type="auto"/>
            <w:hideMark/>
          </w:tcPr>
          <w:p w14:paraId="30C47EF5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40 mm</w:t>
            </w:r>
          </w:p>
        </w:tc>
      </w:tr>
      <w:tr w:rsidR="0024295A" w:rsidRPr="008207A9" w14:paraId="58D077CF" w14:textId="77777777" w:rsidTr="0024295A">
        <w:tc>
          <w:tcPr>
            <w:tcW w:w="0" w:type="auto"/>
            <w:hideMark/>
          </w:tcPr>
          <w:p w14:paraId="348811E4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Braid configuration</w:t>
            </w:r>
          </w:p>
        </w:tc>
        <w:tc>
          <w:tcPr>
            <w:tcW w:w="0" w:type="auto"/>
            <w:hideMark/>
          </w:tcPr>
          <w:p w14:paraId="632335B6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Cross Linking configuration</w:t>
            </w:r>
          </w:p>
        </w:tc>
      </w:tr>
      <w:tr w:rsidR="0024295A" w:rsidRPr="008207A9" w14:paraId="31D9163B" w14:textId="77777777" w:rsidTr="0024295A">
        <w:tc>
          <w:tcPr>
            <w:tcW w:w="0" w:type="auto"/>
            <w:hideMark/>
          </w:tcPr>
          <w:p w14:paraId="5091213B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Bladder material</w:t>
            </w:r>
          </w:p>
        </w:tc>
        <w:tc>
          <w:tcPr>
            <w:tcW w:w="0" w:type="auto"/>
            <w:hideMark/>
          </w:tcPr>
          <w:p w14:paraId="6AB4B6E3" w14:textId="08F5FEA0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PU</w:t>
            </w:r>
            <w:r w:rsidR="00483589" w:rsidRPr="008207A9">
              <w:rPr>
                <w:rFonts w:ascii="Times New Roman" w:hAnsi="Times New Roman" w:cs="Times New Roman"/>
              </w:rPr>
              <w:t>, TPU</w:t>
            </w:r>
            <w:r w:rsidRPr="008207A9">
              <w:rPr>
                <w:rFonts w:ascii="Times New Roman" w:hAnsi="Times New Roman" w:cs="Times New Roman"/>
              </w:rPr>
              <w:t xml:space="preserve"> &amp; Silicon</w:t>
            </w:r>
          </w:p>
        </w:tc>
      </w:tr>
      <w:tr w:rsidR="0024295A" w:rsidRPr="008207A9" w14:paraId="65F57F5B" w14:textId="77777777" w:rsidTr="0024295A">
        <w:tc>
          <w:tcPr>
            <w:tcW w:w="0" w:type="auto"/>
            <w:hideMark/>
          </w:tcPr>
          <w:p w14:paraId="7036A142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Working fluid</w:t>
            </w:r>
          </w:p>
        </w:tc>
        <w:tc>
          <w:tcPr>
            <w:tcW w:w="0" w:type="auto"/>
            <w:hideMark/>
          </w:tcPr>
          <w:p w14:paraId="7AD55A48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Water or hydraulic fluid</w:t>
            </w:r>
          </w:p>
        </w:tc>
      </w:tr>
      <w:tr w:rsidR="0024295A" w:rsidRPr="008207A9" w14:paraId="5F277B66" w14:textId="77777777" w:rsidTr="0024295A">
        <w:tc>
          <w:tcPr>
            <w:tcW w:w="0" w:type="auto"/>
            <w:hideMark/>
          </w:tcPr>
          <w:p w14:paraId="1623A200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 orientation</w:t>
            </w:r>
          </w:p>
        </w:tc>
        <w:tc>
          <w:tcPr>
            <w:tcW w:w="0" w:type="auto"/>
            <w:hideMark/>
          </w:tcPr>
          <w:p w14:paraId="700A889A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Vertical</w:t>
            </w:r>
          </w:p>
        </w:tc>
      </w:tr>
      <w:tr w:rsidR="0024295A" w:rsidRPr="008207A9" w14:paraId="04EFFE2E" w14:textId="77777777" w:rsidTr="0024295A">
        <w:tc>
          <w:tcPr>
            <w:tcW w:w="0" w:type="auto"/>
          </w:tcPr>
          <w:p w14:paraId="3358D5AC" w14:textId="7A295FDE" w:rsidR="0024295A" w:rsidRPr="008207A9" w:rsidRDefault="0024295A" w:rsidP="0024295A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 braid angle</w:t>
            </w:r>
          </w:p>
        </w:tc>
        <w:tc>
          <w:tcPr>
            <w:tcW w:w="0" w:type="auto"/>
          </w:tcPr>
          <w:p w14:paraId="720A01B2" w14:textId="204FD378" w:rsidR="0024295A" w:rsidRPr="008207A9" w:rsidRDefault="0024295A" w:rsidP="0024295A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20</w:t>
            </w:r>
            <w:r w:rsidRPr="008207A9">
              <w:rPr>
                <w:rFonts w:ascii="Times New Roman" w:hAnsi="Times New Roman" w:cs="Times New Roman"/>
              </w:rPr>
              <w:sym w:font="Symbol" w:char="F0B0"/>
            </w:r>
            <w:r w:rsidRPr="008207A9">
              <w:rPr>
                <w:rFonts w:ascii="Times New Roman" w:hAnsi="Times New Roman" w:cs="Times New Roman"/>
              </w:rPr>
              <w:t xml:space="preserve"> &amp; 25</w:t>
            </w:r>
            <w:r w:rsidRPr="008207A9">
              <w:rPr>
                <w:rFonts w:ascii="Times New Roman" w:hAnsi="Times New Roman" w:cs="Times New Roman"/>
              </w:rPr>
              <w:sym w:font="Symbol" w:char="F0B0"/>
            </w:r>
          </w:p>
        </w:tc>
      </w:tr>
      <w:tr w:rsidR="0024295A" w:rsidRPr="008207A9" w14:paraId="738DA034" w14:textId="77777777" w:rsidTr="0024295A">
        <w:tc>
          <w:tcPr>
            <w:tcW w:w="0" w:type="auto"/>
            <w:hideMark/>
          </w:tcPr>
          <w:p w14:paraId="08B5D0D9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 external load</w:t>
            </w:r>
          </w:p>
        </w:tc>
        <w:tc>
          <w:tcPr>
            <w:tcW w:w="0" w:type="auto"/>
            <w:hideMark/>
          </w:tcPr>
          <w:p w14:paraId="4219D1AD" w14:textId="77777777" w:rsidR="0024295A" w:rsidRPr="008207A9" w:rsidRDefault="0024295A" w:rsidP="009452EF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to 5kg</w:t>
            </w:r>
          </w:p>
        </w:tc>
      </w:tr>
    </w:tbl>
    <w:p w14:paraId="0B5FFA91" w14:textId="77777777" w:rsidR="008207A9" w:rsidRDefault="008207A9" w:rsidP="00774FFD">
      <w:pPr>
        <w:spacing w:before="240" w:after="0"/>
        <w:jc w:val="both"/>
        <w:rPr>
          <w:rFonts w:ascii="Times New Roman" w:hAnsi="Times New Roman" w:cs="Times New Roman"/>
          <w:b/>
          <w:bCs/>
        </w:rPr>
      </w:pPr>
    </w:p>
    <w:p w14:paraId="72D04A2F" w14:textId="2BCA4FB1" w:rsidR="00774FFD" w:rsidRPr="008207A9" w:rsidRDefault="00774FFD" w:rsidP="00774FFD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Activities</w:t>
      </w:r>
    </w:p>
    <w:p w14:paraId="3BBAF226" w14:textId="17A44CA2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Finalize vertical test rig design.</w:t>
      </w:r>
    </w:p>
    <w:p w14:paraId="0DE86610" w14:textId="23069974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Fabricate or assemble the test structure.</w:t>
      </w:r>
    </w:p>
    <w:p w14:paraId="27A02784" w14:textId="54446C18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Ensure actuator alignment with the loading axis.</w:t>
      </w:r>
    </w:p>
    <w:p w14:paraId="4618B32B" w14:textId="6744A0E1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Install the pressure supply system.</w:t>
      </w:r>
    </w:p>
    <w:p w14:paraId="3C9E45A6" w14:textId="3834F4DA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Install pressure measurement.</w:t>
      </w:r>
    </w:p>
    <w:p w14:paraId="1EE2C0A8" w14:textId="48F88E0C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Install the load application arrangement.</w:t>
      </w:r>
    </w:p>
    <w:p w14:paraId="7C05AE37" w14:textId="359D4ED6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Install displacement measurement.</w:t>
      </w:r>
    </w:p>
    <w:p w14:paraId="00F9753C" w14:textId="0C3D3A7D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Prepare diameter measurement procedure.</w:t>
      </w:r>
    </w:p>
    <w:p w14:paraId="7D133F02" w14:textId="7AB30A01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Prepare data recording format.</w:t>
      </w:r>
    </w:p>
    <w:p w14:paraId="6665231E" w14:textId="03BC3CF3" w:rsidR="00774FFD" w:rsidRPr="008207A9" w:rsidRDefault="00774FFD" w:rsidP="00774FFD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Perform dry-run testing.</w:t>
      </w:r>
    </w:p>
    <w:p w14:paraId="510110C9" w14:textId="77777777" w:rsidR="00774FFD" w:rsidRPr="008207A9" w:rsidRDefault="00774FFD" w:rsidP="003D613B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30EDD586" w14:textId="3EB611CB" w:rsidR="00774FFD" w:rsidRPr="008207A9" w:rsidRDefault="0024295A" w:rsidP="00774FF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68C3347" wp14:editId="10CCD942">
            <wp:simplePos x="0" y="0"/>
            <wp:positionH relativeFrom="column">
              <wp:posOffset>1771650</wp:posOffset>
            </wp:positionH>
            <wp:positionV relativeFrom="paragraph">
              <wp:posOffset>5080</wp:posOffset>
            </wp:positionV>
            <wp:extent cx="4615815" cy="5203190"/>
            <wp:effectExtent l="0" t="0" r="0" b="0"/>
            <wp:wrapTight wrapText="bothSides">
              <wp:wrapPolygon edited="0">
                <wp:start x="0" y="0"/>
                <wp:lineTo x="0" y="21510"/>
                <wp:lineTo x="21484" y="21510"/>
                <wp:lineTo x="21484" y="0"/>
                <wp:lineTo x="0" y="0"/>
              </wp:wrapPolygon>
            </wp:wrapTight>
            <wp:docPr id="68348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815" cy="520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FFD" w:rsidRPr="008207A9">
        <w:rPr>
          <w:rFonts w:ascii="Times New Roman" w:hAnsi="Times New Roman" w:cs="Times New Roman"/>
        </w:rPr>
        <w:t>Validated test rig</w:t>
      </w:r>
    </w:p>
    <w:p w14:paraId="2F253BBD" w14:textId="47F9F732" w:rsidR="00774FFD" w:rsidRPr="008207A9" w:rsidRDefault="00774FFD" w:rsidP="00774FF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Test setup drawing</w:t>
      </w:r>
    </w:p>
    <w:p w14:paraId="42719521" w14:textId="53EB93A4" w:rsidR="00774FFD" w:rsidRPr="008207A9" w:rsidRDefault="00774FFD" w:rsidP="00774FF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Instrument arrangement</w:t>
      </w:r>
    </w:p>
    <w:p w14:paraId="1A72FA2B" w14:textId="738C6726" w:rsidR="00774FFD" w:rsidRPr="008207A9" w:rsidRDefault="00774FFD" w:rsidP="0024295A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Standard test procedure</w:t>
      </w:r>
    </w:p>
    <w:p w14:paraId="47F3FBAB" w14:textId="6BFF5D95" w:rsidR="00774FFD" w:rsidRPr="008207A9" w:rsidRDefault="00774FFD" w:rsidP="00774FFD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Initial test matrix</w:t>
      </w:r>
    </w:p>
    <w:p w14:paraId="760AA3DD" w14:textId="5BC2BF1A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</w:p>
    <w:p w14:paraId="72DE260F" w14:textId="77777777" w:rsidR="00E427B8" w:rsidRPr="008207A9" w:rsidRDefault="00E427B8" w:rsidP="00774FFD">
      <w:pPr>
        <w:jc w:val="both"/>
        <w:rPr>
          <w:rFonts w:ascii="Times New Roman" w:hAnsi="Times New Roman" w:cs="Times New Roman"/>
          <w:b/>
          <w:bCs/>
        </w:rPr>
      </w:pPr>
    </w:p>
    <w:p w14:paraId="170C86EF" w14:textId="77777777" w:rsidR="00E642BC" w:rsidRPr="008207A9" w:rsidRDefault="00E642BC" w:rsidP="00E642BC">
      <w:pPr>
        <w:spacing w:after="0"/>
        <w:rPr>
          <w:rFonts w:ascii="Times New Roman" w:hAnsi="Times New Roman" w:cs="Times New Roman"/>
          <w:b/>
          <w:bCs/>
        </w:rPr>
      </w:pPr>
    </w:p>
    <w:p w14:paraId="0526F6B4" w14:textId="453D21B1" w:rsidR="00E642BC" w:rsidRPr="008207A9" w:rsidRDefault="00E642BC">
      <w:pPr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br w:type="page"/>
      </w:r>
    </w:p>
    <w:p w14:paraId="113D3FD6" w14:textId="1E6943D0" w:rsidR="00774FFD" w:rsidRPr="008207A9" w:rsidRDefault="00774FFD" w:rsidP="003D613B">
      <w:pPr>
        <w:spacing w:after="0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Phase 3: Baseline Characterization and Initial Pressure Testing</w:t>
      </w:r>
    </w:p>
    <w:p w14:paraId="75C6B39B" w14:textId="77777777" w:rsidR="00774FFD" w:rsidRPr="008207A9" w:rsidRDefault="00774FFD" w:rsidP="003D613B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September, Week 3 to Week 4</w:t>
      </w:r>
    </w:p>
    <w:p w14:paraId="0C96D860" w14:textId="530E215B" w:rsidR="00774FFD" w:rsidRPr="008207A9" w:rsidRDefault="00774FFD" w:rsidP="0024295A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24295A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>To establish the initial physical condition and pressure response of the actuator before detailed integrity testing.</w:t>
      </w:r>
    </w:p>
    <w:p w14:paraId="11F7A342" w14:textId="77777777" w:rsidR="00774FFD" w:rsidRPr="008207A9" w:rsidRDefault="00774FFD" w:rsidP="00654C6E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Constant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2936"/>
      </w:tblGrid>
      <w:tr w:rsidR="00774FFD" w:rsidRPr="008207A9" w14:paraId="3B92BBEE" w14:textId="77777777" w:rsidTr="00E427B8">
        <w:tc>
          <w:tcPr>
            <w:tcW w:w="0" w:type="auto"/>
            <w:hideMark/>
          </w:tcPr>
          <w:p w14:paraId="643EE04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5B2F2B0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774FFD" w:rsidRPr="008207A9" w14:paraId="61087A20" w14:textId="77777777" w:rsidTr="00E427B8">
        <w:tc>
          <w:tcPr>
            <w:tcW w:w="0" w:type="auto"/>
            <w:hideMark/>
          </w:tcPr>
          <w:p w14:paraId="0740742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Total actuator length</w:t>
            </w:r>
          </w:p>
        </w:tc>
        <w:tc>
          <w:tcPr>
            <w:tcW w:w="0" w:type="auto"/>
            <w:hideMark/>
          </w:tcPr>
          <w:p w14:paraId="4EB3C13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300 mm</w:t>
            </w:r>
          </w:p>
        </w:tc>
      </w:tr>
      <w:tr w:rsidR="00774FFD" w:rsidRPr="008207A9" w14:paraId="706E1F42" w14:textId="77777777" w:rsidTr="00E427B8">
        <w:tc>
          <w:tcPr>
            <w:tcW w:w="0" w:type="auto"/>
            <w:hideMark/>
          </w:tcPr>
          <w:p w14:paraId="1D42165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Active actuator length</w:t>
            </w:r>
          </w:p>
        </w:tc>
        <w:tc>
          <w:tcPr>
            <w:tcW w:w="0" w:type="auto"/>
            <w:hideMark/>
          </w:tcPr>
          <w:p w14:paraId="0B5FACA0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250 mm</w:t>
            </w:r>
          </w:p>
        </w:tc>
      </w:tr>
      <w:tr w:rsidR="0024295A" w:rsidRPr="008207A9" w14:paraId="7154430F" w14:textId="77777777" w:rsidTr="00E427B8">
        <w:tc>
          <w:tcPr>
            <w:tcW w:w="0" w:type="auto"/>
          </w:tcPr>
          <w:p w14:paraId="184DD612" w14:textId="3EDA8138" w:rsidR="0024295A" w:rsidRPr="008207A9" w:rsidRDefault="0024295A" w:rsidP="0024295A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 braid angle</w:t>
            </w:r>
          </w:p>
        </w:tc>
        <w:tc>
          <w:tcPr>
            <w:tcW w:w="0" w:type="auto"/>
          </w:tcPr>
          <w:p w14:paraId="7D1A3445" w14:textId="5F9C0A3F" w:rsidR="0024295A" w:rsidRPr="008207A9" w:rsidRDefault="0024295A" w:rsidP="0024295A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20</w:t>
            </w:r>
            <w:r w:rsidRPr="008207A9">
              <w:rPr>
                <w:rFonts w:ascii="Times New Roman" w:hAnsi="Times New Roman" w:cs="Times New Roman"/>
              </w:rPr>
              <w:sym w:font="Symbol" w:char="F0B0"/>
            </w:r>
            <w:r w:rsidRPr="008207A9">
              <w:rPr>
                <w:rFonts w:ascii="Times New Roman" w:hAnsi="Times New Roman" w:cs="Times New Roman"/>
              </w:rPr>
              <w:t xml:space="preserve"> &amp; 25</w:t>
            </w:r>
            <w:r w:rsidRPr="008207A9">
              <w:rPr>
                <w:rFonts w:ascii="Times New Roman" w:hAnsi="Times New Roman" w:cs="Times New Roman"/>
              </w:rPr>
              <w:sym w:font="Symbol" w:char="F0B0"/>
            </w:r>
          </w:p>
        </w:tc>
      </w:tr>
      <w:tr w:rsidR="0024295A" w:rsidRPr="008207A9" w14:paraId="05AA0120" w14:textId="77777777" w:rsidTr="00E427B8">
        <w:tc>
          <w:tcPr>
            <w:tcW w:w="0" w:type="auto"/>
          </w:tcPr>
          <w:p w14:paraId="5BD4ADB1" w14:textId="11EAAE6F" w:rsidR="0024295A" w:rsidRPr="008207A9" w:rsidRDefault="0024295A" w:rsidP="0024295A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Contraction Factor</w:t>
            </w:r>
          </w:p>
        </w:tc>
        <w:tc>
          <w:tcPr>
            <w:tcW w:w="0" w:type="auto"/>
          </w:tcPr>
          <w:p w14:paraId="0918560E" w14:textId="7E795C0A" w:rsidR="0024295A" w:rsidRPr="008207A9" w:rsidRDefault="0024295A" w:rsidP="0024295A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0.2 to 0.25</w:t>
            </w:r>
          </w:p>
        </w:tc>
      </w:tr>
      <w:tr w:rsidR="00774FFD" w:rsidRPr="008207A9" w14:paraId="539F1FA0" w14:textId="77777777" w:rsidTr="00E427B8">
        <w:tc>
          <w:tcPr>
            <w:tcW w:w="0" w:type="auto"/>
            <w:hideMark/>
          </w:tcPr>
          <w:p w14:paraId="4BB21C7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Nominal trial diameter</w:t>
            </w:r>
          </w:p>
        </w:tc>
        <w:tc>
          <w:tcPr>
            <w:tcW w:w="0" w:type="auto"/>
            <w:hideMark/>
          </w:tcPr>
          <w:p w14:paraId="0AFAD3E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40 mm</w:t>
            </w:r>
          </w:p>
        </w:tc>
      </w:tr>
      <w:tr w:rsidR="00774FFD" w:rsidRPr="008207A9" w14:paraId="2434A2F9" w14:textId="77777777" w:rsidTr="00E427B8">
        <w:tc>
          <w:tcPr>
            <w:tcW w:w="0" w:type="auto"/>
            <w:hideMark/>
          </w:tcPr>
          <w:p w14:paraId="1A8D228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Braid configuration</w:t>
            </w:r>
          </w:p>
        </w:tc>
        <w:tc>
          <w:tcPr>
            <w:tcW w:w="0" w:type="auto"/>
            <w:hideMark/>
          </w:tcPr>
          <w:p w14:paraId="33717F7D" w14:textId="0237C8FE" w:rsidR="00774FFD" w:rsidRPr="008207A9" w:rsidRDefault="00D320A4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Cross Linking configuration</w:t>
            </w:r>
          </w:p>
        </w:tc>
      </w:tr>
      <w:tr w:rsidR="00774FFD" w:rsidRPr="008207A9" w14:paraId="6F3DDB43" w14:textId="77777777" w:rsidTr="00E427B8">
        <w:tc>
          <w:tcPr>
            <w:tcW w:w="0" w:type="auto"/>
            <w:hideMark/>
          </w:tcPr>
          <w:p w14:paraId="125CE5A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Bladder material</w:t>
            </w:r>
          </w:p>
        </w:tc>
        <w:tc>
          <w:tcPr>
            <w:tcW w:w="0" w:type="auto"/>
            <w:hideMark/>
          </w:tcPr>
          <w:p w14:paraId="10E2FE2E" w14:textId="6778AB73" w:rsidR="00774FFD" w:rsidRPr="008207A9" w:rsidRDefault="00D320A4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PU &amp; Silicon</w:t>
            </w:r>
          </w:p>
        </w:tc>
      </w:tr>
      <w:tr w:rsidR="00774FFD" w:rsidRPr="008207A9" w14:paraId="38EABA80" w14:textId="77777777" w:rsidTr="00E427B8">
        <w:tc>
          <w:tcPr>
            <w:tcW w:w="0" w:type="auto"/>
            <w:hideMark/>
          </w:tcPr>
          <w:p w14:paraId="33118E2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Working fluid</w:t>
            </w:r>
          </w:p>
        </w:tc>
        <w:tc>
          <w:tcPr>
            <w:tcW w:w="0" w:type="auto"/>
            <w:hideMark/>
          </w:tcPr>
          <w:p w14:paraId="43874EE7" w14:textId="63B19AE3" w:rsidR="00774FFD" w:rsidRPr="008207A9" w:rsidRDefault="00D320A4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W</w:t>
            </w:r>
            <w:r w:rsidR="00774FFD" w:rsidRPr="008207A9">
              <w:rPr>
                <w:rFonts w:ascii="Times New Roman" w:hAnsi="Times New Roman" w:cs="Times New Roman"/>
              </w:rPr>
              <w:t>ater or hydraulic fluid</w:t>
            </w:r>
          </w:p>
        </w:tc>
      </w:tr>
      <w:tr w:rsidR="00774FFD" w:rsidRPr="008207A9" w14:paraId="42CC4C47" w14:textId="77777777" w:rsidTr="00E427B8">
        <w:tc>
          <w:tcPr>
            <w:tcW w:w="0" w:type="auto"/>
            <w:hideMark/>
          </w:tcPr>
          <w:p w14:paraId="20019E6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 orientation</w:t>
            </w:r>
          </w:p>
        </w:tc>
        <w:tc>
          <w:tcPr>
            <w:tcW w:w="0" w:type="auto"/>
            <w:hideMark/>
          </w:tcPr>
          <w:p w14:paraId="7926064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Vertical</w:t>
            </w:r>
          </w:p>
        </w:tc>
      </w:tr>
      <w:tr w:rsidR="00774FFD" w:rsidRPr="008207A9" w14:paraId="5E2A4262" w14:textId="77777777" w:rsidTr="00E427B8">
        <w:tc>
          <w:tcPr>
            <w:tcW w:w="0" w:type="auto"/>
            <w:hideMark/>
          </w:tcPr>
          <w:p w14:paraId="3297225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 external load</w:t>
            </w:r>
          </w:p>
        </w:tc>
        <w:tc>
          <w:tcPr>
            <w:tcW w:w="0" w:type="auto"/>
            <w:hideMark/>
          </w:tcPr>
          <w:p w14:paraId="6B0C9E85" w14:textId="249FB38B" w:rsidR="00774FFD" w:rsidRPr="008207A9" w:rsidRDefault="00D320A4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to 5kg</w:t>
            </w:r>
          </w:p>
        </w:tc>
      </w:tr>
    </w:tbl>
    <w:p w14:paraId="1641A35D" w14:textId="77777777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Initial Dimensional Inspection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3"/>
        <w:gridCol w:w="1875"/>
      </w:tblGrid>
      <w:tr w:rsidR="00774FFD" w:rsidRPr="008207A9" w14:paraId="13458B43" w14:textId="77777777" w:rsidTr="00E427B8">
        <w:tc>
          <w:tcPr>
            <w:tcW w:w="0" w:type="auto"/>
            <w:hideMark/>
          </w:tcPr>
          <w:p w14:paraId="6F24E0A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4CA630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</w:tr>
      <w:tr w:rsidR="00774FFD" w:rsidRPr="008207A9" w14:paraId="2AD42A53" w14:textId="77777777" w:rsidTr="00E427B8">
        <w:tc>
          <w:tcPr>
            <w:tcW w:w="0" w:type="auto"/>
            <w:hideMark/>
          </w:tcPr>
          <w:p w14:paraId="6DFC581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Total length</w:t>
            </w:r>
          </w:p>
        </w:tc>
        <w:tc>
          <w:tcPr>
            <w:tcW w:w="0" w:type="auto"/>
            <w:hideMark/>
          </w:tcPr>
          <w:p w14:paraId="04CC408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L₀</w:t>
            </w:r>
          </w:p>
        </w:tc>
      </w:tr>
      <w:tr w:rsidR="00774FFD" w:rsidRPr="008207A9" w14:paraId="4B9780D8" w14:textId="77777777" w:rsidTr="00E427B8">
        <w:tc>
          <w:tcPr>
            <w:tcW w:w="0" w:type="auto"/>
            <w:hideMark/>
          </w:tcPr>
          <w:p w14:paraId="28687D3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Active length</w:t>
            </w:r>
          </w:p>
        </w:tc>
        <w:tc>
          <w:tcPr>
            <w:tcW w:w="0" w:type="auto"/>
            <w:hideMark/>
          </w:tcPr>
          <w:p w14:paraId="4B991A6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Lₐ</w:t>
            </w:r>
          </w:p>
        </w:tc>
      </w:tr>
      <w:tr w:rsidR="00774FFD" w:rsidRPr="008207A9" w14:paraId="7AE69A95" w14:textId="77777777" w:rsidTr="00E427B8">
        <w:tc>
          <w:tcPr>
            <w:tcW w:w="0" w:type="auto"/>
            <w:hideMark/>
          </w:tcPr>
          <w:p w14:paraId="0E36AF9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Outer diameter</w:t>
            </w:r>
          </w:p>
        </w:tc>
        <w:tc>
          <w:tcPr>
            <w:tcW w:w="0" w:type="auto"/>
            <w:hideMark/>
          </w:tcPr>
          <w:p w14:paraId="62FC0F5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D₀</w:t>
            </w:r>
          </w:p>
        </w:tc>
      </w:tr>
      <w:tr w:rsidR="00774FFD" w:rsidRPr="008207A9" w14:paraId="3BBA4912" w14:textId="77777777" w:rsidTr="00E427B8">
        <w:tc>
          <w:tcPr>
            <w:tcW w:w="0" w:type="auto"/>
            <w:hideMark/>
          </w:tcPr>
          <w:p w14:paraId="7BC5359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Bladder wall thickness</w:t>
            </w:r>
          </w:p>
        </w:tc>
        <w:tc>
          <w:tcPr>
            <w:tcW w:w="0" w:type="auto"/>
            <w:hideMark/>
          </w:tcPr>
          <w:p w14:paraId="57A6F96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</w:t>
            </w:r>
          </w:p>
        </w:tc>
      </w:tr>
      <w:tr w:rsidR="00774FFD" w:rsidRPr="008207A9" w14:paraId="27A285D7" w14:textId="77777777" w:rsidTr="00E427B8">
        <w:tc>
          <w:tcPr>
            <w:tcW w:w="0" w:type="auto"/>
            <w:hideMark/>
          </w:tcPr>
          <w:p w14:paraId="749205E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 braid angle</w:t>
            </w:r>
          </w:p>
        </w:tc>
        <w:tc>
          <w:tcPr>
            <w:tcW w:w="0" w:type="auto"/>
            <w:hideMark/>
          </w:tcPr>
          <w:p w14:paraId="20F9BBB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θ₀</w:t>
            </w:r>
          </w:p>
        </w:tc>
      </w:tr>
      <w:tr w:rsidR="00774FFD" w:rsidRPr="008207A9" w14:paraId="3C759B53" w14:textId="77777777" w:rsidTr="00E427B8">
        <w:tc>
          <w:tcPr>
            <w:tcW w:w="0" w:type="auto"/>
            <w:hideMark/>
          </w:tcPr>
          <w:p w14:paraId="20F54B5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Braid condition</w:t>
            </w:r>
          </w:p>
        </w:tc>
        <w:tc>
          <w:tcPr>
            <w:tcW w:w="0" w:type="auto"/>
            <w:hideMark/>
          </w:tcPr>
          <w:p w14:paraId="7D58385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Visual inspection</w:t>
            </w:r>
          </w:p>
        </w:tc>
      </w:tr>
      <w:tr w:rsidR="00774FFD" w:rsidRPr="008207A9" w14:paraId="0E66C74D" w14:textId="77777777" w:rsidTr="00E427B8">
        <w:tc>
          <w:tcPr>
            <w:tcW w:w="0" w:type="auto"/>
            <w:hideMark/>
          </w:tcPr>
          <w:p w14:paraId="06D48A9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End fitting condition</w:t>
            </w:r>
          </w:p>
        </w:tc>
        <w:tc>
          <w:tcPr>
            <w:tcW w:w="0" w:type="auto"/>
            <w:hideMark/>
          </w:tcPr>
          <w:p w14:paraId="22D632C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Visual inspection</w:t>
            </w:r>
          </w:p>
        </w:tc>
      </w:tr>
    </w:tbl>
    <w:p w14:paraId="17F881A2" w14:textId="77777777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Tests</w:t>
      </w:r>
    </w:p>
    <w:p w14:paraId="3391E138" w14:textId="1D0DFB32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Dimensional inspection.</w:t>
      </w:r>
    </w:p>
    <w:p w14:paraId="7E79F21D" w14:textId="4608D1D1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Visual inspection.</w:t>
      </w:r>
    </w:p>
    <w:p w14:paraId="274A3B65" w14:textId="7E9A6DDF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Initial leakage test.</w:t>
      </w:r>
    </w:p>
    <w:p w14:paraId="65D56B14" w14:textId="5E5308A8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Low-pressure actuation.</w:t>
      </w:r>
    </w:p>
    <w:p w14:paraId="4779D2DB" w14:textId="7C1C94FC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versus contraction measurement.</w:t>
      </w:r>
    </w:p>
    <w:p w14:paraId="279AE750" w14:textId="2E12995D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versus diameter measurement.</w:t>
      </w:r>
    </w:p>
    <w:p w14:paraId="7CA8B409" w14:textId="4C516570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End-fitting stability inspection.</w:t>
      </w:r>
    </w:p>
    <w:p w14:paraId="00912293" w14:textId="77777777" w:rsidR="00E427B8" w:rsidRPr="008207A9" w:rsidRDefault="00E427B8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</w:p>
    <w:p w14:paraId="14A3CB58" w14:textId="77777777" w:rsidR="00E427B8" w:rsidRDefault="00E427B8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</w:p>
    <w:p w14:paraId="64097C00" w14:textId="77777777" w:rsidR="008207A9" w:rsidRPr="008207A9" w:rsidRDefault="008207A9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</w:p>
    <w:p w14:paraId="6F0FC483" w14:textId="6ABCB83F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Pressure Test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721"/>
        <w:gridCol w:w="1703"/>
        <w:gridCol w:w="2202"/>
      </w:tblGrid>
      <w:tr w:rsidR="00774FFD" w:rsidRPr="008207A9" w14:paraId="5ECAF2CD" w14:textId="77777777" w:rsidTr="00E427B8">
        <w:tc>
          <w:tcPr>
            <w:tcW w:w="0" w:type="auto"/>
            <w:hideMark/>
          </w:tcPr>
          <w:p w14:paraId="4AF2D08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6037678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Pressure Level</w:t>
            </w:r>
          </w:p>
        </w:tc>
        <w:tc>
          <w:tcPr>
            <w:tcW w:w="0" w:type="auto"/>
            <w:hideMark/>
          </w:tcPr>
          <w:p w14:paraId="488C33C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External Load</w:t>
            </w:r>
          </w:p>
        </w:tc>
        <w:tc>
          <w:tcPr>
            <w:tcW w:w="0" w:type="auto"/>
            <w:hideMark/>
          </w:tcPr>
          <w:p w14:paraId="45AB7C4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Measurement</w:t>
            </w:r>
          </w:p>
        </w:tc>
      </w:tr>
      <w:tr w:rsidR="00774FFD" w:rsidRPr="008207A9" w14:paraId="7ADD3D50" w14:textId="77777777" w:rsidTr="00E427B8">
        <w:tc>
          <w:tcPr>
            <w:tcW w:w="0" w:type="auto"/>
            <w:hideMark/>
          </w:tcPr>
          <w:p w14:paraId="2AD181D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0" w:type="auto"/>
            <w:hideMark/>
          </w:tcPr>
          <w:p w14:paraId="426F912A" w14:textId="031AC640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</w:t>
            </w:r>
            <w:r w:rsidR="00F21216" w:rsidRPr="008207A9">
              <w:rPr>
                <w:rFonts w:ascii="Times New Roman" w:hAnsi="Times New Roman" w:cs="Times New Roman"/>
              </w:rPr>
              <w:t xml:space="preserve"> bar</w:t>
            </w:r>
          </w:p>
        </w:tc>
        <w:tc>
          <w:tcPr>
            <w:tcW w:w="0" w:type="auto"/>
            <w:hideMark/>
          </w:tcPr>
          <w:p w14:paraId="4D20D39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 load</w:t>
            </w:r>
          </w:p>
        </w:tc>
        <w:tc>
          <w:tcPr>
            <w:tcW w:w="0" w:type="auto"/>
            <w:hideMark/>
          </w:tcPr>
          <w:p w14:paraId="7F62582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 dimensions</w:t>
            </w:r>
          </w:p>
        </w:tc>
      </w:tr>
      <w:tr w:rsidR="00774FFD" w:rsidRPr="008207A9" w14:paraId="431DCA7E" w14:textId="77777777" w:rsidTr="00E427B8">
        <w:tc>
          <w:tcPr>
            <w:tcW w:w="0" w:type="auto"/>
            <w:hideMark/>
          </w:tcPr>
          <w:p w14:paraId="1486223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0" w:type="auto"/>
            <w:hideMark/>
          </w:tcPr>
          <w:p w14:paraId="78DB976E" w14:textId="6C795854" w:rsidR="00774FFD" w:rsidRPr="008207A9" w:rsidRDefault="00F21216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1.5 bar</w:t>
            </w:r>
          </w:p>
        </w:tc>
        <w:tc>
          <w:tcPr>
            <w:tcW w:w="0" w:type="auto"/>
            <w:hideMark/>
          </w:tcPr>
          <w:p w14:paraId="1B4D560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 load</w:t>
            </w:r>
          </w:p>
        </w:tc>
        <w:tc>
          <w:tcPr>
            <w:tcW w:w="0" w:type="auto"/>
            <w:hideMark/>
          </w:tcPr>
          <w:p w14:paraId="00EA99E0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Length and diameter</w:t>
            </w:r>
          </w:p>
        </w:tc>
      </w:tr>
      <w:tr w:rsidR="00774FFD" w:rsidRPr="008207A9" w14:paraId="56DF1707" w14:textId="77777777" w:rsidTr="00E427B8">
        <w:tc>
          <w:tcPr>
            <w:tcW w:w="0" w:type="auto"/>
            <w:hideMark/>
          </w:tcPr>
          <w:p w14:paraId="68EE0C6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0" w:type="auto"/>
            <w:hideMark/>
          </w:tcPr>
          <w:p w14:paraId="0F5DCAEB" w14:textId="1A899193" w:rsidR="00774FFD" w:rsidRPr="008207A9" w:rsidRDefault="00F21216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3.0 bar</w:t>
            </w:r>
          </w:p>
        </w:tc>
        <w:tc>
          <w:tcPr>
            <w:tcW w:w="0" w:type="auto"/>
            <w:hideMark/>
          </w:tcPr>
          <w:p w14:paraId="1C3E5F8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 load</w:t>
            </w:r>
          </w:p>
        </w:tc>
        <w:tc>
          <w:tcPr>
            <w:tcW w:w="0" w:type="auto"/>
            <w:hideMark/>
          </w:tcPr>
          <w:p w14:paraId="1FE2B24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Length and diameter</w:t>
            </w:r>
          </w:p>
        </w:tc>
      </w:tr>
      <w:tr w:rsidR="00774FFD" w:rsidRPr="008207A9" w14:paraId="1482A410" w14:textId="77777777" w:rsidTr="00E427B8">
        <w:tc>
          <w:tcPr>
            <w:tcW w:w="0" w:type="auto"/>
            <w:hideMark/>
          </w:tcPr>
          <w:p w14:paraId="4783465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0" w:type="auto"/>
            <w:hideMark/>
          </w:tcPr>
          <w:p w14:paraId="122DD5BE" w14:textId="659643A4" w:rsidR="00774FFD" w:rsidRPr="008207A9" w:rsidRDefault="00F21216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4.5 bar</w:t>
            </w:r>
          </w:p>
        </w:tc>
        <w:tc>
          <w:tcPr>
            <w:tcW w:w="0" w:type="auto"/>
            <w:hideMark/>
          </w:tcPr>
          <w:p w14:paraId="036D899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 load</w:t>
            </w:r>
          </w:p>
        </w:tc>
        <w:tc>
          <w:tcPr>
            <w:tcW w:w="0" w:type="auto"/>
            <w:hideMark/>
          </w:tcPr>
          <w:p w14:paraId="1C44BFE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Length and diameter</w:t>
            </w:r>
          </w:p>
        </w:tc>
      </w:tr>
      <w:tr w:rsidR="00774FFD" w:rsidRPr="008207A9" w14:paraId="5FAE92F2" w14:textId="77777777" w:rsidTr="00E427B8">
        <w:tc>
          <w:tcPr>
            <w:tcW w:w="0" w:type="auto"/>
            <w:hideMark/>
          </w:tcPr>
          <w:p w14:paraId="72DCB48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B5</w:t>
            </w:r>
          </w:p>
        </w:tc>
        <w:tc>
          <w:tcPr>
            <w:tcW w:w="0" w:type="auto"/>
            <w:hideMark/>
          </w:tcPr>
          <w:p w14:paraId="18079503" w14:textId="04997A4D" w:rsidR="00774FFD" w:rsidRPr="008207A9" w:rsidRDefault="00F21216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6.0 bar</w:t>
            </w:r>
          </w:p>
        </w:tc>
        <w:tc>
          <w:tcPr>
            <w:tcW w:w="0" w:type="auto"/>
            <w:hideMark/>
          </w:tcPr>
          <w:p w14:paraId="75EC5D7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 load</w:t>
            </w:r>
          </w:p>
        </w:tc>
        <w:tc>
          <w:tcPr>
            <w:tcW w:w="0" w:type="auto"/>
            <w:hideMark/>
          </w:tcPr>
          <w:p w14:paraId="07C9B19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Length and diameter</w:t>
            </w:r>
          </w:p>
        </w:tc>
      </w:tr>
      <w:tr w:rsidR="00F21216" w:rsidRPr="008207A9" w14:paraId="683E5B9B" w14:textId="77777777" w:rsidTr="00E427B8">
        <w:tc>
          <w:tcPr>
            <w:tcW w:w="0" w:type="auto"/>
          </w:tcPr>
          <w:p w14:paraId="3D5796D8" w14:textId="1AA04B17" w:rsidR="00F21216" w:rsidRPr="008207A9" w:rsidRDefault="00F21216" w:rsidP="00F21216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B6</w:t>
            </w:r>
          </w:p>
        </w:tc>
        <w:tc>
          <w:tcPr>
            <w:tcW w:w="0" w:type="auto"/>
          </w:tcPr>
          <w:p w14:paraId="6442B961" w14:textId="2912273B" w:rsidR="00F21216" w:rsidRPr="008207A9" w:rsidRDefault="00F21216" w:rsidP="00F21216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7.5 bar</w:t>
            </w:r>
          </w:p>
        </w:tc>
        <w:tc>
          <w:tcPr>
            <w:tcW w:w="0" w:type="auto"/>
          </w:tcPr>
          <w:p w14:paraId="6ECEA111" w14:textId="237146A4" w:rsidR="00F21216" w:rsidRPr="008207A9" w:rsidRDefault="00F21216" w:rsidP="00F21216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 load</w:t>
            </w:r>
          </w:p>
        </w:tc>
        <w:tc>
          <w:tcPr>
            <w:tcW w:w="0" w:type="auto"/>
          </w:tcPr>
          <w:p w14:paraId="0805F96C" w14:textId="4AAD8D87" w:rsidR="00F21216" w:rsidRPr="008207A9" w:rsidRDefault="00F21216" w:rsidP="00F21216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Length and diameter</w:t>
            </w:r>
          </w:p>
        </w:tc>
      </w:tr>
      <w:tr w:rsidR="00F21216" w:rsidRPr="008207A9" w14:paraId="4FDFF8BB" w14:textId="77777777" w:rsidTr="00E427B8">
        <w:tc>
          <w:tcPr>
            <w:tcW w:w="0" w:type="auto"/>
          </w:tcPr>
          <w:p w14:paraId="76E8996F" w14:textId="0AEFE37A" w:rsidR="00F21216" w:rsidRPr="008207A9" w:rsidRDefault="00F21216" w:rsidP="00F21216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B7</w:t>
            </w:r>
          </w:p>
        </w:tc>
        <w:tc>
          <w:tcPr>
            <w:tcW w:w="0" w:type="auto"/>
          </w:tcPr>
          <w:p w14:paraId="545321F2" w14:textId="39E99212" w:rsidR="00F21216" w:rsidRPr="008207A9" w:rsidRDefault="00F21216" w:rsidP="00F21216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9.0 bar</w:t>
            </w:r>
          </w:p>
        </w:tc>
        <w:tc>
          <w:tcPr>
            <w:tcW w:w="0" w:type="auto"/>
          </w:tcPr>
          <w:p w14:paraId="144A2D0A" w14:textId="20049A03" w:rsidR="00F21216" w:rsidRPr="008207A9" w:rsidRDefault="00F21216" w:rsidP="00F21216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 load</w:t>
            </w:r>
          </w:p>
        </w:tc>
        <w:tc>
          <w:tcPr>
            <w:tcW w:w="0" w:type="auto"/>
          </w:tcPr>
          <w:p w14:paraId="7CAE903A" w14:textId="13E18382" w:rsidR="00F21216" w:rsidRPr="008207A9" w:rsidRDefault="00F21216" w:rsidP="00F21216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Length and diameter</w:t>
            </w:r>
          </w:p>
        </w:tc>
      </w:tr>
    </w:tbl>
    <w:p w14:paraId="0E7821F2" w14:textId="77777777" w:rsidR="00DA7C9D" w:rsidRPr="008207A9" w:rsidRDefault="00DA7C9D" w:rsidP="00DA7C9D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2: Leakage Test</w:t>
      </w:r>
    </w:p>
    <w:p w14:paraId="31BAF9F0" w14:textId="77777777" w:rsidR="00DA7C9D" w:rsidRPr="008207A9" w:rsidRDefault="00DA7C9D" w:rsidP="00DA7C9D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Apply pressure incrementally.</w:t>
      </w:r>
    </w:p>
    <w:p w14:paraId="6D133F6E" w14:textId="77777777" w:rsidR="00DA7C9D" w:rsidRPr="008207A9" w:rsidRDefault="00DA7C9D" w:rsidP="00DA7C9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Leakage Test Matrix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61"/>
        <w:gridCol w:w="1101"/>
        <w:gridCol w:w="1703"/>
        <w:gridCol w:w="1810"/>
        <w:gridCol w:w="1649"/>
      </w:tblGrid>
      <w:tr w:rsidR="00DA7C9D" w:rsidRPr="008207A9" w14:paraId="2F601006" w14:textId="77777777" w:rsidTr="00DA7C9D">
        <w:tc>
          <w:tcPr>
            <w:tcW w:w="0" w:type="auto"/>
            <w:hideMark/>
          </w:tcPr>
          <w:p w14:paraId="16755799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2EAE4D25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6FD23FA2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External Load</w:t>
            </w:r>
          </w:p>
        </w:tc>
        <w:tc>
          <w:tcPr>
            <w:tcW w:w="0" w:type="auto"/>
            <w:hideMark/>
          </w:tcPr>
          <w:p w14:paraId="6FE016B8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Hold Condition</w:t>
            </w:r>
          </w:p>
        </w:tc>
        <w:tc>
          <w:tcPr>
            <w:tcW w:w="0" w:type="auto"/>
            <w:hideMark/>
          </w:tcPr>
          <w:p w14:paraId="02D48E34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</w:tr>
      <w:tr w:rsidR="00DA7C9D" w:rsidRPr="008207A9" w14:paraId="69C622BF" w14:textId="77777777" w:rsidTr="00DA7C9D">
        <w:tc>
          <w:tcPr>
            <w:tcW w:w="0" w:type="auto"/>
            <w:hideMark/>
          </w:tcPr>
          <w:p w14:paraId="13537354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0" w:type="auto"/>
            <w:hideMark/>
          </w:tcPr>
          <w:p w14:paraId="037C0A07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bar</w:t>
            </w:r>
          </w:p>
        </w:tc>
        <w:tc>
          <w:tcPr>
            <w:tcW w:w="0" w:type="auto"/>
            <w:hideMark/>
          </w:tcPr>
          <w:p w14:paraId="48995DF9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kg</w:t>
            </w:r>
          </w:p>
        </w:tc>
        <w:tc>
          <w:tcPr>
            <w:tcW w:w="0" w:type="auto"/>
            <w:hideMark/>
          </w:tcPr>
          <w:p w14:paraId="3EB6F279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0" w:type="auto"/>
            <w:hideMark/>
          </w:tcPr>
          <w:p w14:paraId="0B80DDB5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Baseline</w:t>
            </w:r>
          </w:p>
        </w:tc>
      </w:tr>
      <w:tr w:rsidR="00DA7C9D" w:rsidRPr="008207A9" w14:paraId="79D00771" w14:textId="77777777" w:rsidTr="00DA7C9D">
        <w:tc>
          <w:tcPr>
            <w:tcW w:w="0" w:type="auto"/>
            <w:hideMark/>
          </w:tcPr>
          <w:p w14:paraId="712FE9DA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B2</w:t>
            </w:r>
          </w:p>
        </w:tc>
        <w:tc>
          <w:tcPr>
            <w:tcW w:w="0" w:type="auto"/>
            <w:hideMark/>
          </w:tcPr>
          <w:p w14:paraId="562B42AF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1.5 bar</w:t>
            </w:r>
          </w:p>
        </w:tc>
        <w:tc>
          <w:tcPr>
            <w:tcW w:w="0" w:type="auto"/>
            <w:hideMark/>
          </w:tcPr>
          <w:p w14:paraId="54AA2264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kg</w:t>
            </w:r>
          </w:p>
        </w:tc>
        <w:tc>
          <w:tcPr>
            <w:tcW w:w="0" w:type="auto"/>
            <w:hideMark/>
          </w:tcPr>
          <w:p w14:paraId="1DF648F9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Hold</w:t>
            </w:r>
          </w:p>
        </w:tc>
        <w:tc>
          <w:tcPr>
            <w:tcW w:w="0" w:type="auto"/>
            <w:hideMark/>
          </w:tcPr>
          <w:p w14:paraId="0C5A287D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Leakage check</w:t>
            </w:r>
          </w:p>
        </w:tc>
      </w:tr>
      <w:tr w:rsidR="00DA7C9D" w:rsidRPr="008207A9" w14:paraId="79344DEA" w14:textId="77777777" w:rsidTr="00DA7C9D">
        <w:tc>
          <w:tcPr>
            <w:tcW w:w="0" w:type="auto"/>
            <w:hideMark/>
          </w:tcPr>
          <w:p w14:paraId="3CBA778E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B3</w:t>
            </w:r>
          </w:p>
        </w:tc>
        <w:tc>
          <w:tcPr>
            <w:tcW w:w="0" w:type="auto"/>
            <w:hideMark/>
          </w:tcPr>
          <w:p w14:paraId="58896604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3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0" w:type="auto"/>
            <w:hideMark/>
          </w:tcPr>
          <w:p w14:paraId="2A1B82B8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kg</w:t>
            </w:r>
          </w:p>
        </w:tc>
        <w:tc>
          <w:tcPr>
            <w:tcW w:w="0" w:type="auto"/>
            <w:hideMark/>
          </w:tcPr>
          <w:p w14:paraId="7C728975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Hold</w:t>
            </w:r>
          </w:p>
        </w:tc>
        <w:tc>
          <w:tcPr>
            <w:tcW w:w="0" w:type="auto"/>
            <w:hideMark/>
          </w:tcPr>
          <w:p w14:paraId="51104BAF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Leakage check</w:t>
            </w:r>
          </w:p>
        </w:tc>
      </w:tr>
      <w:tr w:rsidR="00DA7C9D" w:rsidRPr="008207A9" w14:paraId="025BDA12" w14:textId="77777777" w:rsidTr="00DA7C9D">
        <w:tc>
          <w:tcPr>
            <w:tcW w:w="0" w:type="auto"/>
            <w:hideMark/>
          </w:tcPr>
          <w:p w14:paraId="669E05F0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B4</w:t>
            </w:r>
          </w:p>
        </w:tc>
        <w:tc>
          <w:tcPr>
            <w:tcW w:w="0" w:type="auto"/>
            <w:hideMark/>
          </w:tcPr>
          <w:p w14:paraId="5756B2CF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4.5 bar</w:t>
            </w:r>
          </w:p>
        </w:tc>
        <w:tc>
          <w:tcPr>
            <w:tcW w:w="0" w:type="auto"/>
            <w:hideMark/>
          </w:tcPr>
          <w:p w14:paraId="34169B3F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kg</w:t>
            </w:r>
          </w:p>
        </w:tc>
        <w:tc>
          <w:tcPr>
            <w:tcW w:w="0" w:type="auto"/>
            <w:hideMark/>
          </w:tcPr>
          <w:p w14:paraId="624E96E0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Hold</w:t>
            </w:r>
          </w:p>
        </w:tc>
        <w:tc>
          <w:tcPr>
            <w:tcW w:w="0" w:type="auto"/>
            <w:hideMark/>
          </w:tcPr>
          <w:p w14:paraId="7BFF0B27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Leakage check</w:t>
            </w:r>
          </w:p>
        </w:tc>
      </w:tr>
      <w:tr w:rsidR="00DA7C9D" w:rsidRPr="008207A9" w14:paraId="29FB9730" w14:textId="77777777" w:rsidTr="00DA7C9D">
        <w:tc>
          <w:tcPr>
            <w:tcW w:w="0" w:type="auto"/>
            <w:hideMark/>
          </w:tcPr>
          <w:p w14:paraId="18C9A49B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B5</w:t>
            </w:r>
          </w:p>
        </w:tc>
        <w:tc>
          <w:tcPr>
            <w:tcW w:w="0" w:type="auto"/>
            <w:hideMark/>
          </w:tcPr>
          <w:p w14:paraId="0ABC8D67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6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0" w:type="auto"/>
            <w:hideMark/>
          </w:tcPr>
          <w:p w14:paraId="7E8970A5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kg</w:t>
            </w:r>
          </w:p>
        </w:tc>
        <w:tc>
          <w:tcPr>
            <w:tcW w:w="0" w:type="auto"/>
            <w:hideMark/>
          </w:tcPr>
          <w:p w14:paraId="79B36E09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Hold</w:t>
            </w:r>
          </w:p>
        </w:tc>
        <w:tc>
          <w:tcPr>
            <w:tcW w:w="0" w:type="auto"/>
            <w:hideMark/>
          </w:tcPr>
          <w:p w14:paraId="73915876" w14:textId="77777777" w:rsidR="00DA7C9D" w:rsidRPr="008207A9" w:rsidRDefault="00DA7C9D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Leakage check</w:t>
            </w:r>
          </w:p>
        </w:tc>
      </w:tr>
    </w:tbl>
    <w:p w14:paraId="47482462" w14:textId="3E84ABCD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Measurements</w:t>
      </w:r>
    </w:p>
    <w:p w14:paraId="35A88E9B" w14:textId="59B7E13B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</w:t>
      </w:r>
    </w:p>
    <w:p w14:paraId="1E73A355" w14:textId="66D1B3F0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Actuator length</w:t>
      </w:r>
    </w:p>
    <w:p w14:paraId="554DB13F" w14:textId="3C02D160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Contraction</w:t>
      </w:r>
    </w:p>
    <w:p w14:paraId="20958EA9" w14:textId="0D85C1B9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Diameter</w:t>
      </w:r>
    </w:p>
    <w:p w14:paraId="248EBBE5" w14:textId="7AFBB1E6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Leakage</w:t>
      </w:r>
    </w:p>
    <w:p w14:paraId="12CAF325" w14:textId="7DE1E475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Visible deformation</w:t>
      </w:r>
    </w:p>
    <w:p w14:paraId="0EDE99B4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0CBB37E8" w14:textId="7125B5F9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Baseline actuator specification</w:t>
      </w:r>
    </w:p>
    <w:p w14:paraId="055C6486" w14:textId="385C6260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Initial pressure-contraction curve</w:t>
      </w:r>
    </w:p>
    <w:p w14:paraId="448926B8" w14:textId="13DC75A2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Pressure-diameter curve</w:t>
      </w:r>
    </w:p>
    <w:p w14:paraId="5C9F49F7" w14:textId="4537CE78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Initial leakage condition</w:t>
      </w:r>
    </w:p>
    <w:p w14:paraId="65E582DD" w14:textId="167ADB32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</w:p>
    <w:p w14:paraId="479FA6CD" w14:textId="77777777" w:rsidR="00E427B8" w:rsidRPr="008207A9" w:rsidRDefault="00E427B8" w:rsidP="00774FFD">
      <w:pPr>
        <w:jc w:val="both"/>
        <w:rPr>
          <w:rFonts w:ascii="Times New Roman" w:hAnsi="Times New Roman" w:cs="Times New Roman"/>
          <w:b/>
          <w:bCs/>
        </w:rPr>
      </w:pPr>
    </w:p>
    <w:p w14:paraId="64413417" w14:textId="77777777" w:rsidR="00E427B8" w:rsidRPr="008207A9" w:rsidRDefault="00E427B8">
      <w:pPr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br w:type="page"/>
      </w:r>
    </w:p>
    <w:p w14:paraId="30DA34F9" w14:textId="2EBE1292" w:rsidR="00774FFD" w:rsidRPr="008207A9" w:rsidRDefault="00774FFD" w:rsidP="00E427B8">
      <w:pPr>
        <w:spacing w:after="0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Phase 4: Elastic Integrity Validation</w:t>
      </w:r>
    </w:p>
    <w:p w14:paraId="3E2F0262" w14:textId="77777777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October, Week 1 to Week 3</w:t>
      </w:r>
    </w:p>
    <w:p w14:paraId="0F4D1DEF" w14:textId="0371A5B4" w:rsidR="00774FFD" w:rsidRPr="008207A9" w:rsidRDefault="00774FFD" w:rsidP="00DA7C9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DA7C9D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>To determine the elastic deformation, recovery, hysteresis, repeatability, and residual deformation characteristics of the McKibben muscle.</w:t>
      </w:r>
    </w:p>
    <w:p w14:paraId="1C8212D9" w14:textId="77777777" w:rsidR="00774FFD" w:rsidRPr="008207A9" w:rsidRDefault="00774FFD" w:rsidP="00DA7C9D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Constant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3209"/>
      </w:tblGrid>
      <w:tr w:rsidR="00774FFD" w:rsidRPr="008207A9" w14:paraId="05A1D51D" w14:textId="77777777" w:rsidTr="00E427B8">
        <w:tc>
          <w:tcPr>
            <w:tcW w:w="0" w:type="auto"/>
            <w:hideMark/>
          </w:tcPr>
          <w:p w14:paraId="4519CB1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990733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774FFD" w:rsidRPr="008207A9" w14:paraId="78557031" w14:textId="77777777" w:rsidTr="00E427B8">
        <w:tc>
          <w:tcPr>
            <w:tcW w:w="0" w:type="auto"/>
            <w:hideMark/>
          </w:tcPr>
          <w:p w14:paraId="2C7966D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Total actuator length</w:t>
            </w:r>
          </w:p>
        </w:tc>
        <w:tc>
          <w:tcPr>
            <w:tcW w:w="0" w:type="auto"/>
            <w:hideMark/>
          </w:tcPr>
          <w:p w14:paraId="486C285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300 mm</w:t>
            </w:r>
          </w:p>
        </w:tc>
      </w:tr>
      <w:tr w:rsidR="00774FFD" w:rsidRPr="008207A9" w14:paraId="60226632" w14:textId="77777777" w:rsidTr="00E427B8">
        <w:tc>
          <w:tcPr>
            <w:tcW w:w="0" w:type="auto"/>
            <w:hideMark/>
          </w:tcPr>
          <w:p w14:paraId="00BE040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Active length</w:t>
            </w:r>
          </w:p>
        </w:tc>
        <w:tc>
          <w:tcPr>
            <w:tcW w:w="0" w:type="auto"/>
            <w:hideMark/>
          </w:tcPr>
          <w:p w14:paraId="14AD870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250 mm</w:t>
            </w:r>
          </w:p>
        </w:tc>
      </w:tr>
      <w:tr w:rsidR="00774FFD" w:rsidRPr="008207A9" w14:paraId="7C27DCC7" w14:textId="77777777" w:rsidTr="00E427B8">
        <w:tc>
          <w:tcPr>
            <w:tcW w:w="0" w:type="auto"/>
            <w:hideMark/>
          </w:tcPr>
          <w:p w14:paraId="22B7702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Nominal diameter</w:t>
            </w:r>
          </w:p>
        </w:tc>
        <w:tc>
          <w:tcPr>
            <w:tcW w:w="0" w:type="auto"/>
            <w:hideMark/>
          </w:tcPr>
          <w:p w14:paraId="7256848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40 mm</w:t>
            </w:r>
          </w:p>
        </w:tc>
      </w:tr>
      <w:tr w:rsidR="00774FFD" w:rsidRPr="008207A9" w14:paraId="09763F34" w14:textId="77777777" w:rsidTr="00E427B8">
        <w:tc>
          <w:tcPr>
            <w:tcW w:w="0" w:type="auto"/>
            <w:hideMark/>
          </w:tcPr>
          <w:p w14:paraId="204DAA1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Actuator configuration</w:t>
            </w:r>
          </w:p>
        </w:tc>
        <w:tc>
          <w:tcPr>
            <w:tcW w:w="0" w:type="auto"/>
            <w:hideMark/>
          </w:tcPr>
          <w:p w14:paraId="5E84030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Same selected configuration</w:t>
            </w:r>
          </w:p>
        </w:tc>
      </w:tr>
      <w:tr w:rsidR="00774FFD" w:rsidRPr="008207A9" w14:paraId="30865566" w14:textId="77777777" w:rsidTr="00E427B8">
        <w:tc>
          <w:tcPr>
            <w:tcW w:w="0" w:type="auto"/>
            <w:hideMark/>
          </w:tcPr>
          <w:p w14:paraId="18635ED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Working fluid</w:t>
            </w:r>
          </w:p>
        </w:tc>
        <w:tc>
          <w:tcPr>
            <w:tcW w:w="0" w:type="auto"/>
            <w:hideMark/>
          </w:tcPr>
          <w:p w14:paraId="3739693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Same selected fluid</w:t>
            </w:r>
          </w:p>
        </w:tc>
      </w:tr>
      <w:tr w:rsidR="00774FFD" w:rsidRPr="008207A9" w14:paraId="5B2D3E35" w14:textId="77777777" w:rsidTr="00E427B8">
        <w:tc>
          <w:tcPr>
            <w:tcW w:w="0" w:type="auto"/>
            <w:hideMark/>
          </w:tcPr>
          <w:p w14:paraId="2C86EB8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 orientation</w:t>
            </w:r>
          </w:p>
        </w:tc>
        <w:tc>
          <w:tcPr>
            <w:tcW w:w="0" w:type="auto"/>
            <w:hideMark/>
          </w:tcPr>
          <w:p w14:paraId="4F0703E5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Vertical</w:t>
            </w:r>
          </w:p>
        </w:tc>
      </w:tr>
      <w:tr w:rsidR="00774FFD" w:rsidRPr="008207A9" w14:paraId="1E09CB91" w14:textId="77777777" w:rsidTr="00E427B8">
        <w:tc>
          <w:tcPr>
            <w:tcW w:w="0" w:type="auto"/>
            <w:hideMark/>
          </w:tcPr>
          <w:p w14:paraId="71B8652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External load</w:t>
            </w:r>
          </w:p>
        </w:tc>
        <w:tc>
          <w:tcPr>
            <w:tcW w:w="0" w:type="auto"/>
            <w:hideMark/>
          </w:tcPr>
          <w:p w14:paraId="4A0E34B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 load for primary elastic test</w:t>
            </w:r>
          </w:p>
        </w:tc>
      </w:tr>
    </w:tbl>
    <w:p w14:paraId="78D34726" w14:textId="77777777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1: Pressure-Deformation Test</w:t>
      </w:r>
    </w:p>
    <w:p w14:paraId="5C5D75F6" w14:textId="77777777" w:rsidR="00774FFD" w:rsidRPr="008207A9" w:rsidRDefault="00774FFD" w:rsidP="00D320A4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Apply pressure in controlled increments and measure the actuator response.</w:t>
      </w:r>
    </w:p>
    <w:p w14:paraId="54623166" w14:textId="77777777" w:rsidR="00F90465" w:rsidRPr="008207A9" w:rsidRDefault="00F90465" w:rsidP="00F9046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1: Pressure Versus Contraction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101"/>
        <w:gridCol w:w="1637"/>
        <w:gridCol w:w="1456"/>
      </w:tblGrid>
      <w:tr w:rsidR="00F90465" w:rsidRPr="008207A9" w14:paraId="244C4F5A" w14:textId="77777777" w:rsidTr="009452EF">
        <w:tc>
          <w:tcPr>
            <w:tcW w:w="0" w:type="auto"/>
            <w:hideMark/>
          </w:tcPr>
          <w:p w14:paraId="560DEDE6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6F6C6D5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2DAA9152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Initial Length</w:t>
            </w:r>
          </w:p>
        </w:tc>
        <w:tc>
          <w:tcPr>
            <w:tcW w:w="0" w:type="auto"/>
            <w:hideMark/>
          </w:tcPr>
          <w:p w14:paraId="0395C8FD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Contraction</w:t>
            </w:r>
          </w:p>
        </w:tc>
      </w:tr>
      <w:tr w:rsidR="00F90465" w:rsidRPr="008207A9" w14:paraId="6457A836" w14:textId="77777777" w:rsidTr="009452EF">
        <w:tc>
          <w:tcPr>
            <w:tcW w:w="0" w:type="auto"/>
            <w:hideMark/>
          </w:tcPr>
          <w:p w14:paraId="1E8D077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hideMark/>
          </w:tcPr>
          <w:p w14:paraId="2363221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bar</w:t>
            </w:r>
          </w:p>
        </w:tc>
        <w:tc>
          <w:tcPr>
            <w:tcW w:w="0" w:type="auto"/>
            <w:hideMark/>
          </w:tcPr>
          <w:p w14:paraId="2D1E998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vertAlign w:val="subscript"/>
              </w:rPr>
            </w:pPr>
            <w:r w:rsidRPr="008207A9">
              <w:rPr>
                <w:rFonts w:ascii="Times New Roman" w:hAnsi="Times New Roman" w:cs="Times New Roman"/>
              </w:rPr>
              <w:t>L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09F3AD9A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0%</w:t>
            </w:r>
          </w:p>
        </w:tc>
      </w:tr>
      <w:tr w:rsidR="00F90465" w:rsidRPr="008207A9" w14:paraId="7B3DF741" w14:textId="77777777" w:rsidTr="009452EF">
        <w:tc>
          <w:tcPr>
            <w:tcW w:w="0" w:type="auto"/>
            <w:hideMark/>
          </w:tcPr>
          <w:p w14:paraId="11DD1376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hideMark/>
          </w:tcPr>
          <w:p w14:paraId="6940424C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1.5 bar</w:t>
            </w:r>
          </w:p>
        </w:tc>
        <w:tc>
          <w:tcPr>
            <w:tcW w:w="0" w:type="auto"/>
            <w:hideMark/>
          </w:tcPr>
          <w:p w14:paraId="613C52CC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6241393E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Calculate</w:t>
            </w:r>
          </w:p>
        </w:tc>
      </w:tr>
      <w:tr w:rsidR="00F90465" w:rsidRPr="008207A9" w14:paraId="162313FA" w14:textId="77777777" w:rsidTr="009452EF">
        <w:tc>
          <w:tcPr>
            <w:tcW w:w="0" w:type="auto"/>
            <w:hideMark/>
          </w:tcPr>
          <w:p w14:paraId="134382DC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hideMark/>
          </w:tcPr>
          <w:p w14:paraId="1FFFEA58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3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0" w:type="auto"/>
            <w:hideMark/>
          </w:tcPr>
          <w:p w14:paraId="37CE033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755D44BE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Calculate</w:t>
            </w:r>
          </w:p>
        </w:tc>
      </w:tr>
      <w:tr w:rsidR="00F90465" w:rsidRPr="008207A9" w14:paraId="673306F7" w14:textId="77777777" w:rsidTr="009452EF">
        <w:tc>
          <w:tcPr>
            <w:tcW w:w="0" w:type="auto"/>
            <w:hideMark/>
          </w:tcPr>
          <w:p w14:paraId="5AC22779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hideMark/>
          </w:tcPr>
          <w:p w14:paraId="65713C0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4.5 bar</w:t>
            </w:r>
          </w:p>
        </w:tc>
        <w:tc>
          <w:tcPr>
            <w:tcW w:w="0" w:type="auto"/>
            <w:hideMark/>
          </w:tcPr>
          <w:p w14:paraId="4417AD2F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5B5BAE1A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Calculate</w:t>
            </w:r>
          </w:p>
        </w:tc>
      </w:tr>
      <w:tr w:rsidR="00F90465" w:rsidRPr="008207A9" w14:paraId="528E5382" w14:textId="77777777" w:rsidTr="009452EF">
        <w:tc>
          <w:tcPr>
            <w:tcW w:w="0" w:type="auto"/>
            <w:hideMark/>
          </w:tcPr>
          <w:p w14:paraId="2B9F24AC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hideMark/>
          </w:tcPr>
          <w:p w14:paraId="134EA664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6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0" w:type="auto"/>
            <w:hideMark/>
          </w:tcPr>
          <w:p w14:paraId="4B51FDE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2385796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Calculate</w:t>
            </w:r>
          </w:p>
        </w:tc>
      </w:tr>
    </w:tbl>
    <w:p w14:paraId="392670D4" w14:textId="77777777" w:rsidR="00F90465" w:rsidRPr="008207A9" w:rsidRDefault="00F90465" w:rsidP="00F90465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Contraction:</w:t>
      </w:r>
    </w:p>
    <w:p w14:paraId="12C33D40" w14:textId="77777777" w:rsidR="00F90465" w:rsidRPr="008207A9" w:rsidRDefault="00F90465" w:rsidP="00F90465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ε = (L0 − L) / L0 × 100</w:t>
      </w:r>
    </w:p>
    <w:p w14:paraId="4677013C" w14:textId="77777777" w:rsidR="00F90465" w:rsidRPr="008207A9" w:rsidRDefault="00F90465" w:rsidP="00F90465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2: Radial Expansion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101"/>
        <w:gridCol w:w="1863"/>
        <w:gridCol w:w="2431"/>
        <w:gridCol w:w="1743"/>
      </w:tblGrid>
      <w:tr w:rsidR="00F90465" w:rsidRPr="008207A9" w14:paraId="3086A3BC" w14:textId="77777777" w:rsidTr="009452EF">
        <w:tc>
          <w:tcPr>
            <w:tcW w:w="0" w:type="auto"/>
            <w:hideMark/>
          </w:tcPr>
          <w:p w14:paraId="5E773994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1EE8DA5B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660D84A3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Initial Diameter</w:t>
            </w:r>
          </w:p>
        </w:tc>
        <w:tc>
          <w:tcPr>
            <w:tcW w:w="0" w:type="auto"/>
            <w:hideMark/>
          </w:tcPr>
          <w:p w14:paraId="2FA6482B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Pressurized Diameter</w:t>
            </w:r>
          </w:p>
        </w:tc>
        <w:tc>
          <w:tcPr>
            <w:tcW w:w="0" w:type="auto"/>
            <w:hideMark/>
          </w:tcPr>
          <w:p w14:paraId="192B632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Radial Change</w:t>
            </w:r>
          </w:p>
        </w:tc>
      </w:tr>
      <w:tr w:rsidR="00F90465" w:rsidRPr="008207A9" w14:paraId="08C8CEDA" w14:textId="77777777" w:rsidTr="009452EF">
        <w:tc>
          <w:tcPr>
            <w:tcW w:w="0" w:type="auto"/>
            <w:hideMark/>
          </w:tcPr>
          <w:p w14:paraId="3844265C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hideMark/>
          </w:tcPr>
          <w:p w14:paraId="298060B4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bar</w:t>
            </w:r>
          </w:p>
        </w:tc>
        <w:tc>
          <w:tcPr>
            <w:tcW w:w="0" w:type="auto"/>
            <w:hideMark/>
          </w:tcPr>
          <w:p w14:paraId="3D0AA598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vertAlign w:val="subscript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5C7F87A4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23838D19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</w:t>
            </w:r>
          </w:p>
        </w:tc>
      </w:tr>
      <w:tr w:rsidR="00F90465" w:rsidRPr="008207A9" w14:paraId="1B4E41B4" w14:textId="77777777" w:rsidTr="009452EF">
        <w:tc>
          <w:tcPr>
            <w:tcW w:w="0" w:type="auto"/>
            <w:hideMark/>
          </w:tcPr>
          <w:p w14:paraId="1AB441B6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hideMark/>
          </w:tcPr>
          <w:p w14:paraId="1049A5A8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1.5 bar</w:t>
            </w:r>
          </w:p>
        </w:tc>
        <w:tc>
          <w:tcPr>
            <w:tcW w:w="0" w:type="auto"/>
            <w:hideMark/>
          </w:tcPr>
          <w:p w14:paraId="7464DCE5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5C7B263D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7B76E579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Calculate</w:t>
            </w:r>
          </w:p>
        </w:tc>
      </w:tr>
      <w:tr w:rsidR="00F90465" w:rsidRPr="008207A9" w14:paraId="65411912" w14:textId="77777777" w:rsidTr="009452EF">
        <w:tc>
          <w:tcPr>
            <w:tcW w:w="0" w:type="auto"/>
            <w:hideMark/>
          </w:tcPr>
          <w:p w14:paraId="243B5BDA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hideMark/>
          </w:tcPr>
          <w:p w14:paraId="143F7C49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3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0" w:type="auto"/>
            <w:hideMark/>
          </w:tcPr>
          <w:p w14:paraId="628FB7F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3E904D9A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40FDD78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Calculate</w:t>
            </w:r>
          </w:p>
        </w:tc>
      </w:tr>
      <w:tr w:rsidR="00F90465" w:rsidRPr="008207A9" w14:paraId="3C44C079" w14:textId="77777777" w:rsidTr="009452EF">
        <w:tc>
          <w:tcPr>
            <w:tcW w:w="0" w:type="auto"/>
            <w:hideMark/>
          </w:tcPr>
          <w:p w14:paraId="0D6BC40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hideMark/>
          </w:tcPr>
          <w:p w14:paraId="7A4ADC29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4.5 bar</w:t>
            </w:r>
          </w:p>
        </w:tc>
        <w:tc>
          <w:tcPr>
            <w:tcW w:w="0" w:type="auto"/>
            <w:hideMark/>
          </w:tcPr>
          <w:p w14:paraId="24ECF886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3206E84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4E08A23C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Calculate</w:t>
            </w:r>
          </w:p>
        </w:tc>
      </w:tr>
      <w:tr w:rsidR="00F90465" w:rsidRPr="008207A9" w14:paraId="3E986FBF" w14:textId="77777777" w:rsidTr="009452EF">
        <w:tc>
          <w:tcPr>
            <w:tcW w:w="0" w:type="auto"/>
            <w:hideMark/>
          </w:tcPr>
          <w:p w14:paraId="3498B248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R5</w:t>
            </w:r>
          </w:p>
        </w:tc>
        <w:tc>
          <w:tcPr>
            <w:tcW w:w="0" w:type="auto"/>
            <w:hideMark/>
          </w:tcPr>
          <w:p w14:paraId="60FC4334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6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0" w:type="auto"/>
            <w:hideMark/>
          </w:tcPr>
          <w:p w14:paraId="48AB13EE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  <w:r w:rsidRPr="008207A9">
              <w:rPr>
                <w:rFonts w:ascii="Times New Roman" w:hAnsi="Times New Roman" w:cs="Times New Roman"/>
                <w:vertAlign w:val="subscript"/>
              </w:rPr>
              <w:t>0</w:t>
            </w:r>
          </w:p>
        </w:tc>
        <w:tc>
          <w:tcPr>
            <w:tcW w:w="0" w:type="auto"/>
            <w:hideMark/>
          </w:tcPr>
          <w:p w14:paraId="66287CD5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3A49DC62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Calculate</w:t>
            </w:r>
          </w:p>
        </w:tc>
      </w:tr>
    </w:tbl>
    <w:p w14:paraId="08393E07" w14:textId="6416D375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 xml:space="preserve">Test </w:t>
      </w:r>
      <w:r w:rsidR="00F90465" w:rsidRPr="008207A9">
        <w:rPr>
          <w:rFonts w:ascii="Times New Roman" w:hAnsi="Times New Roman" w:cs="Times New Roman"/>
          <w:b/>
          <w:bCs/>
        </w:rPr>
        <w:t>3</w:t>
      </w:r>
      <w:r w:rsidRPr="008207A9">
        <w:rPr>
          <w:rFonts w:ascii="Times New Roman" w:hAnsi="Times New Roman" w:cs="Times New Roman"/>
          <w:b/>
          <w:bCs/>
        </w:rPr>
        <w:t>: Loading and Unloading Test</w:t>
      </w:r>
    </w:p>
    <w:p w14:paraId="170D4D37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Apply pressure incrementally up to the selected maximum operating pressure.</w:t>
      </w:r>
    </w:p>
    <w:p w14:paraId="7457F312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Then reduce the pressure through the same levels.</w:t>
      </w:r>
    </w:p>
    <w:p w14:paraId="3DD8C47D" w14:textId="6CE502DA" w:rsidR="00F90465" w:rsidRPr="008207A9" w:rsidRDefault="009E56E8" w:rsidP="00F9046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</w:t>
      </w:r>
      <w:r w:rsidR="00F90465" w:rsidRPr="008207A9">
        <w:rPr>
          <w:rFonts w:ascii="Times New Roman" w:hAnsi="Times New Roman" w:cs="Times New Roman"/>
        </w:rPr>
        <w:t>y: 0 → 1.5 → 3 → 4.5 → 6 bar</w:t>
      </w:r>
    </w:p>
    <w:p w14:paraId="3FF6B76B" w14:textId="77777777" w:rsidR="00F90465" w:rsidRPr="008207A9" w:rsidRDefault="00F90465" w:rsidP="00F90465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Then: 6 → 4.5 → 3 → 1.5 → 0 bar</w:t>
      </w:r>
    </w:p>
    <w:p w14:paraId="33A2DD17" w14:textId="77777777" w:rsidR="00F342D3" w:rsidRDefault="00F342D3" w:rsidP="00E427B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D14ED4D" w14:textId="65F99A5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Measure:</w:t>
      </w:r>
    </w:p>
    <w:p w14:paraId="56E0953D" w14:textId="4D56A9F4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</w:t>
      </w:r>
    </w:p>
    <w:p w14:paraId="00CA1F27" w14:textId="52A1A1FE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Contraction</w:t>
      </w:r>
    </w:p>
    <w:p w14:paraId="6519D469" w14:textId="02B9A208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Diameter</w:t>
      </w:r>
    </w:p>
    <w:p w14:paraId="2AF6B7A8" w14:textId="30B96053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Recovery</w:t>
      </w:r>
    </w:p>
    <w:p w14:paraId="55F08278" w14:textId="568FED8D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 xml:space="preserve">Test </w:t>
      </w:r>
      <w:r w:rsidR="00F90465" w:rsidRPr="008207A9">
        <w:rPr>
          <w:rFonts w:ascii="Times New Roman" w:hAnsi="Times New Roman" w:cs="Times New Roman"/>
          <w:b/>
          <w:bCs/>
        </w:rPr>
        <w:t>4</w:t>
      </w:r>
      <w:r w:rsidRPr="008207A9">
        <w:rPr>
          <w:rFonts w:ascii="Times New Roman" w:hAnsi="Times New Roman" w:cs="Times New Roman"/>
          <w:b/>
          <w:bCs/>
        </w:rPr>
        <w:t>: Elastic Recovery Test</w:t>
      </w:r>
    </w:p>
    <w:p w14:paraId="06CA18A7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After complete depressurization, measure:</w:t>
      </w:r>
    </w:p>
    <w:p w14:paraId="12207718" w14:textId="5DD9C0BF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length</w:t>
      </w:r>
    </w:p>
    <w:p w14:paraId="02857E95" w14:textId="38F5212A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diameter</w:t>
      </w:r>
    </w:p>
    <w:p w14:paraId="5655C9B5" w14:textId="0A7EB8F0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Residual axial deformation</w:t>
      </w:r>
    </w:p>
    <w:p w14:paraId="34280BB5" w14:textId="700EE67B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Residual radial deformation</w:t>
      </w:r>
    </w:p>
    <w:p w14:paraId="7F55FF42" w14:textId="0E7DF1A9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 xml:space="preserve">Test </w:t>
      </w:r>
      <w:r w:rsidR="00F90465" w:rsidRPr="008207A9">
        <w:rPr>
          <w:rFonts w:ascii="Times New Roman" w:hAnsi="Times New Roman" w:cs="Times New Roman"/>
          <w:b/>
          <w:bCs/>
        </w:rPr>
        <w:t>5</w:t>
      </w:r>
      <w:r w:rsidRPr="008207A9">
        <w:rPr>
          <w:rFonts w:ascii="Times New Roman" w:hAnsi="Times New Roman" w:cs="Times New Roman"/>
          <w:b/>
          <w:bCs/>
        </w:rPr>
        <w:t>: Repeatability Test</w:t>
      </w:r>
    </w:p>
    <w:p w14:paraId="212E8562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Repeat selected loading and unloading cycles.</w:t>
      </w:r>
    </w:p>
    <w:p w14:paraId="10BFC491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Suggested initial test sequence: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"/>
        <w:gridCol w:w="2052"/>
      </w:tblGrid>
      <w:tr w:rsidR="00774FFD" w:rsidRPr="008207A9" w14:paraId="20AC4C9A" w14:textId="77777777" w:rsidTr="00E427B8">
        <w:tc>
          <w:tcPr>
            <w:tcW w:w="0" w:type="auto"/>
            <w:hideMark/>
          </w:tcPr>
          <w:p w14:paraId="27E4987D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07BAB487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Number of Cycles</w:t>
            </w:r>
          </w:p>
        </w:tc>
      </w:tr>
      <w:tr w:rsidR="00774FFD" w:rsidRPr="008207A9" w14:paraId="5515002E" w14:textId="77777777" w:rsidTr="00E427B8">
        <w:tc>
          <w:tcPr>
            <w:tcW w:w="0" w:type="auto"/>
            <w:hideMark/>
          </w:tcPr>
          <w:p w14:paraId="0D037435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R1</w:t>
            </w:r>
          </w:p>
        </w:tc>
        <w:tc>
          <w:tcPr>
            <w:tcW w:w="0" w:type="auto"/>
            <w:hideMark/>
          </w:tcPr>
          <w:p w14:paraId="588DDAF0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5</w:t>
            </w:r>
          </w:p>
        </w:tc>
      </w:tr>
      <w:tr w:rsidR="00774FFD" w:rsidRPr="008207A9" w14:paraId="3F64DB08" w14:textId="77777777" w:rsidTr="00E427B8">
        <w:tc>
          <w:tcPr>
            <w:tcW w:w="0" w:type="auto"/>
            <w:hideMark/>
          </w:tcPr>
          <w:p w14:paraId="21B4BA22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R2</w:t>
            </w:r>
          </w:p>
        </w:tc>
        <w:tc>
          <w:tcPr>
            <w:tcW w:w="0" w:type="auto"/>
            <w:hideMark/>
          </w:tcPr>
          <w:p w14:paraId="2D556087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10</w:t>
            </w:r>
          </w:p>
        </w:tc>
      </w:tr>
      <w:tr w:rsidR="00774FFD" w:rsidRPr="008207A9" w14:paraId="6EE47E0F" w14:textId="77777777" w:rsidTr="00E427B8">
        <w:tc>
          <w:tcPr>
            <w:tcW w:w="0" w:type="auto"/>
            <w:hideMark/>
          </w:tcPr>
          <w:p w14:paraId="1B33A065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R3</w:t>
            </w:r>
          </w:p>
        </w:tc>
        <w:tc>
          <w:tcPr>
            <w:tcW w:w="0" w:type="auto"/>
            <w:hideMark/>
          </w:tcPr>
          <w:p w14:paraId="269CF80B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25</w:t>
            </w:r>
          </w:p>
        </w:tc>
      </w:tr>
      <w:tr w:rsidR="00774FFD" w:rsidRPr="008207A9" w14:paraId="561F5CC5" w14:textId="77777777" w:rsidTr="00E427B8">
        <w:tc>
          <w:tcPr>
            <w:tcW w:w="0" w:type="auto"/>
            <w:hideMark/>
          </w:tcPr>
          <w:p w14:paraId="4EC4EAE7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R4</w:t>
            </w:r>
          </w:p>
        </w:tc>
        <w:tc>
          <w:tcPr>
            <w:tcW w:w="0" w:type="auto"/>
            <w:hideMark/>
          </w:tcPr>
          <w:p w14:paraId="737477A8" w14:textId="77777777" w:rsidR="00774FFD" w:rsidRPr="008207A9" w:rsidRDefault="00774FFD" w:rsidP="00E427B8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50</w:t>
            </w:r>
          </w:p>
        </w:tc>
      </w:tr>
    </w:tbl>
    <w:p w14:paraId="0C36CB69" w14:textId="77777777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Measurements</w:t>
      </w:r>
    </w:p>
    <w:p w14:paraId="6F796566" w14:textId="12FB4B75" w:rsidR="00774FFD" w:rsidRPr="008207A9" w:rsidRDefault="00774FFD" w:rsidP="00654C6E">
      <w:p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Maximum contraction</w:t>
      </w:r>
      <w:r w:rsidR="00654C6E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Maximum diameter</w:t>
      </w:r>
      <w:r w:rsidR="00654C6E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Final recovered length</w:t>
      </w:r>
      <w:r w:rsidR="00654C6E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Final recovered diameter</w:t>
      </w:r>
      <w:r w:rsidR="00654C6E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Residual deformation</w:t>
      </w:r>
      <w:r w:rsidR="00654C6E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Variation between cycle</w:t>
      </w:r>
      <w:r w:rsidR="00654C6E" w:rsidRPr="008207A9">
        <w:rPr>
          <w:rFonts w:ascii="Times New Roman" w:hAnsi="Times New Roman" w:cs="Times New Roman"/>
        </w:rPr>
        <w:t>s</w:t>
      </w:r>
    </w:p>
    <w:p w14:paraId="1F33F4F0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274870D5" w14:textId="70EADE01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versus contraction curve</w:t>
      </w:r>
    </w:p>
    <w:p w14:paraId="211D6676" w14:textId="5DDCF156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versus diameter curve</w:t>
      </w:r>
    </w:p>
    <w:p w14:paraId="7FF0707D" w14:textId="67BD7675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Loading and unloading curve</w:t>
      </w:r>
    </w:p>
    <w:p w14:paraId="46187162" w14:textId="69378C83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Hysteresis curve</w:t>
      </w:r>
    </w:p>
    <w:p w14:paraId="32C28DC0" w14:textId="448EA76B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Elastic recovery results</w:t>
      </w:r>
    </w:p>
    <w:p w14:paraId="6CC4CDB9" w14:textId="787CB82A" w:rsidR="00774FFD" w:rsidRPr="008207A9" w:rsidRDefault="00774FFD" w:rsidP="00E427B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Residual deformation results</w:t>
      </w:r>
    </w:p>
    <w:p w14:paraId="1B925F9C" w14:textId="77777777" w:rsidR="00654C6E" w:rsidRPr="008207A9" w:rsidRDefault="00774FFD" w:rsidP="00654C6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Repeatability data</w:t>
      </w:r>
    </w:p>
    <w:p w14:paraId="704E6E07" w14:textId="77777777" w:rsidR="00DA6E4A" w:rsidRDefault="00DA6E4A" w:rsidP="00654C6E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9102B01" w14:textId="77777777" w:rsidR="00DA6E4A" w:rsidRDefault="00DA6E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3BA505C" w14:textId="01D5D046" w:rsidR="00774FFD" w:rsidRPr="00DA6E4A" w:rsidRDefault="00774FFD" w:rsidP="00DA6E4A">
      <w:pPr>
        <w:spacing w:after="0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Phase 5: Structural Integrity Validation</w:t>
      </w:r>
    </w:p>
    <w:p w14:paraId="2DA9C7A5" w14:textId="77777777" w:rsidR="00774FFD" w:rsidRPr="008207A9" w:rsidRDefault="00774FFD" w:rsidP="00654C6E">
      <w:p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October, Week 4 to November, Week 2</w:t>
      </w:r>
    </w:p>
    <w:p w14:paraId="323845BE" w14:textId="239DE231" w:rsidR="00774FFD" w:rsidRPr="008207A9" w:rsidRDefault="00774FFD" w:rsidP="00654C6E">
      <w:pPr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E642BC" w:rsidRPr="008207A9">
        <w:rPr>
          <w:rFonts w:ascii="Times New Roman" w:hAnsi="Times New Roman" w:cs="Times New Roman"/>
          <w:b/>
          <w:bCs/>
        </w:rPr>
        <w:t>:</w:t>
      </w:r>
      <w:r w:rsidR="00654C6E" w:rsidRPr="008207A9">
        <w:rPr>
          <w:rFonts w:ascii="Times New Roman" w:hAnsi="Times New Roman" w:cs="Times New Roman"/>
          <w:b/>
          <w:bCs/>
        </w:rPr>
        <w:t xml:space="preserve"> </w:t>
      </w:r>
      <w:r w:rsidRPr="008207A9">
        <w:rPr>
          <w:rFonts w:ascii="Times New Roman" w:hAnsi="Times New Roman" w:cs="Times New Roman"/>
        </w:rPr>
        <w:t>To determine the structural stability and safe operating condition of the complete hydraulic McKibben muscle.</w:t>
      </w:r>
    </w:p>
    <w:p w14:paraId="33D84B10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Constant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42"/>
        <w:gridCol w:w="2668"/>
      </w:tblGrid>
      <w:tr w:rsidR="00774FFD" w:rsidRPr="008207A9" w14:paraId="4EE723CD" w14:textId="77777777" w:rsidTr="00E427B8">
        <w:tc>
          <w:tcPr>
            <w:tcW w:w="0" w:type="auto"/>
            <w:hideMark/>
          </w:tcPr>
          <w:p w14:paraId="0BC471C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0A4D349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774FFD" w:rsidRPr="008207A9" w14:paraId="6714E5B3" w14:textId="77777777" w:rsidTr="00E427B8">
        <w:tc>
          <w:tcPr>
            <w:tcW w:w="0" w:type="auto"/>
            <w:hideMark/>
          </w:tcPr>
          <w:p w14:paraId="145549F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Total actuator length</w:t>
            </w:r>
          </w:p>
        </w:tc>
        <w:tc>
          <w:tcPr>
            <w:tcW w:w="0" w:type="auto"/>
            <w:hideMark/>
          </w:tcPr>
          <w:p w14:paraId="2704329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300 mm</w:t>
            </w:r>
          </w:p>
        </w:tc>
      </w:tr>
      <w:tr w:rsidR="00774FFD" w:rsidRPr="008207A9" w14:paraId="021FEE3B" w14:textId="77777777" w:rsidTr="00E427B8">
        <w:tc>
          <w:tcPr>
            <w:tcW w:w="0" w:type="auto"/>
            <w:hideMark/>
          </w:tcPr>
          <w:p w14:paraId="27BCFBF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Active length</w:t>
            </w:r>
          </w:p>
        </w:tc>
        <w:tc>
          <w:tcPr>
            <w:tcW w:w="0" w:type="auto"/>
            <w:hideMark/>
          </w:tcPr>
          <w:p w14:paraId="181BEB5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250 mm</w:t>
            </w:r>
          </w:p>
        </w:tc>
      </w:tr>
      <w:tr w:rsidR="00774FFD" w:rsidRPr="008207A9" w14:paraId="359D8AEC" w14:textId="77777777" w:rsidTr="00E427B8">
        <w:tc>
          <w:tcPr>
            <w:tcW w:w="0" w:type="auto"/>
            <w:hideMark/>
          </w:tcPr>
          <w:p w14:paraId="1E02F27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Nominal diameter</w:t>
            </w:r>
          </w:p>
        </w:tc>
        <w:tc>
          <w:tcPr>
            <w:tcW w:w="0" w:type="auto"/>
            <w:hideMark/>
          </w:tcPr>
          <w:p w14:paraId="721BF54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40 mm</w:t>
            </w:r>
          </w:p>
        </w:tc>
      </w:tr>
      <w:tr w:rsidR="00774FFD" w:rsidRPr="008207A9" w14:paraId="6FDF100E" w14:textId="77777777" w:rsidTr="00E427B8">
        <w:tc>
          <w:tcPr>
            <w:tcW w:w="0" w:type="auto"/>
            <w:hideMark/>
          </w:tcPr>
          <w:p w14:paraId="77E7496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Actuator configuration</w:t>
            </w:r>
          </w:p>
        </w:tc>
        <w:tc>
          <w:tcPr>
            <w:tcW w:w="0" w:type="auto"/>
            <w:hideMark/>
          </w:tcPr>
          <w:p w14:paraId="7EF74A0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configuration</w:t>
            </w:r>
          </w:p>
        </w:tc>
      </w:tr>
      <w:tr w:rsidR="00774FFD" w:rsidRPr="008207A9" w14:paraId="57D54C78" w14:textId="77777777" w:rsidTr="00E427B8">
        <w:tc>
          <w:tcPr>
            <w:tcW w:w="0" w:type="auto"/>
            <w:hideMark/>
          </w:tcPr>
          <w:p w14:paraId="5B77E77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 orientation</w:t>
            </w:r>
          </w:p>
        </w:tc>
        <w:tc>
          <w:tcPr>
            <w:tcW w:w="0" w:type="auto"/>
            <w:hideMark/>
          </w:tcPr>
          <w:p w14:paraId="21F890B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Vertical</w:t>
            </w:r>
          </w:p>
        </w:tc>
      </w:tr>
      <w:tr w:rsidR="00F90465" w:rsidRPr="008207A9" w14:paraId="3207D821" w14:textId="77777777" w:rsidTr="00E427B8">
        <w:tc>
          <w:tcPr>
            <w:tcW w:w="0" w:type="auto"/>
            <w:hideMark/>
          </w:tcPr>
          <w:p w14:paraId="2CE37F12" w14:textId="65CF47B0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Maximum operating pressure</w:t>
            </w:r>
          </w:p>
        </w:tc>
        <w:tc>
          <w:tcPr>
            <w:tcW w:w="0" w:type="auto"/>
            <w:hideMark/>
          </w:tcPr>
          <w:p w14:paraId="2E8EA976" w14:textId="3E65914C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6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</w:tr>
      <w:tr w:rsidR="00F90465" w:rsidRPr="008207A9" w14:paraId="5C229DDC" w14:textId="77777777" w:rsidTr="00E427B8">
        <w:tc>
          <w:tcPr>
            <w:tcW w:w="0" w:type="auto"/>
          </w:tcPr>
          <w:p w14:paraId="50DDD17E" w14:textId="645DE98F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Actuator alignment</w:t>
            </w:r>
          </w:p>
        </w:tc>
        <w:tc>
          <w:tcPr>
            <w:tcW w:w="0" w:type="auto"/>
          </w:tcPr>
          <w:p w14:paraId="68BAAA42" w14:textId="01D60E0F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Concentric</w:t>
            </w:r>
          </w:p>
        </w:tc>
      </w:tr>
      <w:tr w:rsidR="00774FFD" w:rsidRPr="008207A9" w14:paraId="345F0DD1" w14:textId="77777777" w:rsidTr="00E427B8">
        <w:tc>
          <w:tcPr>
            <w:tcW w:w="0" w:type="auto"/>
            <w:hideMark/>
          </w:tcPr>
          <w:p w14:paraId="71FB2FA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Inspection</w:t>
            </w:r>
          </w:p>
        </w:tc>
        <w:tc>
          <w:tcPr>
            <w:tcW w:w="0" w:type="auto"/>
            <w:hideMark/>
          </w:tcPr>
          <w:p w14:paraId="4C60B07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Before and after each test</w:t>
            </w:r>
          </w:p>
        </w:tc>
      </w:tr>
    </w:tbl>
    <w:p w14:paraId="3DA1C811" w14:textId="77777777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1: Pressure Ramp Test</w:t>
      </w:r>
    </w:p>
    <w:p w14:paraId="551A6CEC" w14:textId="77777777" w:rsidR="00F90465" w:rsidRPr="008207A9" w:rsidRDefault="00774FFD" w:rsidP="00F90465">
      <w:pPr>
        <w:tabs>
          <w:tab w:val="left" w:pos="3570"/>
        </w:tabs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Increase pressure gradually.</w:t>
      </w:r>
    </w:p>
    <w:p w14:paraId="71D18182" w14:textId="77777777" w:rsidR="00F90465" w:rsidRPr="008207A9" w:rsidRDefault="00F90465" w:rsidP="00F90465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Increase pressure from 0 to 6 bar.</w:t>
      </w:r>
    </w:p>
    <w:p w14:paraId="0D624806" w14:textId="77777777" w:rsidR="00F90465" w:rsidRPr="008207A9" w:rsidRDefault="00F90465" w:rsidP="00F90465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levels: 0, 1.5, 3, 4.5, 6 bar.</w:t>
      </w:r>
    </w:p>
    <w:p w14:paraId="46B972A4" w14:textId="26947F9D" w:rsidR="00774FFD" w:rsidRPr="008207A9" w:rsidRDefault="00774FFD" w:rsidP="00F90465">
      <w:pPr>
        <w:tabs>
          <w:tab w:val="left" w:pos="3570"/>
        </w:tabs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Observe:</w:t>
      </w:r>
    </w:p>
    <w:p w14:paraId="536FD5C5" w14:textId="14305158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Bladder expansion</w:t>
      </w:r>
    </w:p>
    <w:p w14:paraId="0468CF65" w14:textId="5BFACA84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Local bulging</w:t>
      </w:r>
    </w:p>
    <w:p w14:paraId="43E90D97" w14:textId="6AE0F936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Braid movement</w:t>
      </w:r>
    </w:p>
    <w:p w14:paraId="5EBB20A9" w14:textId="475DD31B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Braid slippage</w:t>
      </w:r>
    </w:p>
    <w:p w14:paraId="4BE0E62F" w14:textId="575AA087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Leakage</w:t>
      </w:r>
    </w:p>
    <w:p w14:paraId="0DEB7D68" w14:textId="4CCC4B31" w:rsidR="00774FFD" w:rsidRPr="008207A9" w:rsidRDefault="00774FFD" w:rsidP="00E427B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End-fitting movement</w:t>
      </w:r>
    </w:p>
    <w:p w14:paraId="1E36BA94" w14:textId="77777777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2: Pressure Holding Test</w:t>
      </w:r>
    </w:p>
    <w:p w14:paraId="34A0714B" w14:textId="2F7978E2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Maintain selected pressure for a predetermined duration</w:t>
      </w:r>
      <w:r w:rsidR="003D613B" w:rsidRPr="008207A9">
        <w:rPr>
          <w:rFonts w:ascii="Times New Roman" w:hAnsi="Times New Roman" w:cs="Times New Roman"/>
        </w:rPr>
        <w:t xml:space="preserve">, </w:t>
      </w:r>
      <w:proofErr w:type="spellStart"/>
      <w:r w:rsidR="003D613B" w:rsidRPr="008207A9">
        <w:rPr>
          <w:rFonts w:ascii="Times New Roman" w:hAnsi="Times New Roman" w:cs="Times New Roman"/>
        </w:rPr>
        <w:t>atleast</w:t>
      </w:r>
      <w:proofErr w:type="spellEnd"/>
      <w:r w:rsidR="003D613B" w:rsidRPr="008207A9">
        <w:rPr>
          <w:rFonts w:ascii="Times New Roman" w:hAnsi="Times New Roman" w:cs="Times New Roman"/>
        </w:rPr>
        <w:t xml:space="preserve"> 5-10 secs.</w:t>
      </w:r>
    </w:p>
    <w:p w14:paraId="0A272690" w14:textId="77777777" w:rsidR="00774FFD" w:rsidRPr="008207A9" w:rsidRDefault="00774FFD" w:rsidP="00E427B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Pressure Hold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721"/>
        <w:gridCol w:w="1889"/>
        <w:gridCol w:w="2927"/>
      </w:tblGrid>
      <w:tr w:rsidR="00774FFD" w:rsidRPr="008207A9" w14:paraId="743B2548" w14:textId="77777777" w:rsidTr="00E427B8">
        <w:tc>
          <w:tcPr>
            <w:tcW w:w="0" w:type="auto"/>
            <w:hideMark/>
          </w:tcPr>
          <w:p w14:paraId="1AFF0D6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45B1C68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Pressure Level</w:t>
            </w:r>
          </w:p>
        </w:tc>
        <w:tc>
          <w:tcPr>
            <w:tcW w:w="0" w:type="auto"/>
            <w:hideMark/>
          </w:tcPr>
          <w:p w14:paraId="501A76B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Hold Condition</w:t>
            </w:r>
          </w:p>
        </w:tc>
        <w:tc>
          <w:tcPr>
            <w:tcW w:w="0" w:type="auto"/>
            <w:hideMark/>
          </w:tcPr>
          <w:p w14:paraId="224961D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Measurements</w:t>
            </w:r>
          </w:p>
        </w:tc>
      </w:tr>
      <w:tr w:rsidR="00774FFD" w:rsidRPr="008207A9" w14:paraId="69391EF8" w14:textId="77777777" w:rsidTr="00E427B8">
        <w:tc>
          <w:tcPr>
            <w:tcW w:w="0" w:type="auto"/>
            <w:hideMark/>
          </w:tcPr>
          <w:p w14:paraId="1C12337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014E37D4" w14:textId="22D9245A" w:rsidR="00774FFD" w:rsidRPr="008207A9" w:rsidRDefault="003D613B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3.0 bar</w:t>
            </w:r>
          </w:p>
        </w:tc>
        <w:tc>
          <w:tcPr>
            <w:tcW w:w="0" w:type="auto"/>
            <w:hideMark/>
          </w:tcPr>
          <w:p w14:paraId="30C06555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duration</w:t>
            </w:r>
          </w:p>
        </w:tc>
        <w:tc>
          <w:tcPr>
            <w:tcW w:w="0" w:type="auto"/>
            <w:hideMark/>
          </w:tcPr>
          <w:p w14:paraId="5FFC32E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Pressure decay, deformation</w:t>
            </w:r>
          </w:p>
        </w:tc>
      </w:tr>
      <w:tr w:rsidR="00774FFD" w:rsidRPr="008207A9" w14:paraId="25CB90BB" w14:textId="77777777" w:rsidTr="00E427B8">
        <w:tc>
          <w:tcPr>
            <w:tcW w:w="0" w:type="auto"/>
            <w:hideMark/>
          </w:tcPr>
          <w:p w14:paraId="4F65F2D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hideMark/>
          </w:tcPr>
          <w:p w14:paraId="1522581C" w14:textId="6E380D99" w:rsidR="00774FFD" w:rsidRPr="008207A9" w:rsidRDefault="003D613B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4.5 bar</w:t>
            </w:r>
          </w:p>
        </w:tc>
        <w:tc>
          <w:tcPr>
            <w:tcW w:w="0" w:type="auto"/>
            <w:hideMark/>
          </w:tcPr>
          <w:p w14:paraId="619AE58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duration</w:t>
            </w:r>
          </w:p>
        </w:tc>
        <w:tc>
          <w:tcPr>
            <w:tcW w:w="0" w:type="auto"/>
            <w:hideMark/>
          </w:tcPr>
          <w:p w14:paraId="0E63CD6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Pressure decay, deformation</w:t>
            </w:r>
          </w:p>
        </w:tc>
      </w:tr>
      <w:tr w:rsidR="00774FFD" w:rsidRPr="008207A9" w14:paraId="587B62E5" w14:textId="77777777" w:rsidTr="00E427B8">
        <w:tc>
          <w:tcPr>
            <w:tcW w:w="0" w:type="auto"/>
            <w:hideMark/>
          </w:tcPr>
          <w:p w14:paraId="0D7C252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6EA962F7" w14:textId="4F6B6867" w:rsidR="00774FFD" w:rsidRPr="008207A9" w:rsidRDefault="003D613B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6.0 bar</w:t>
            </w:r>
          </w:p>
        </w:tc>
        <w:tc>
          <w:tcPr>
            <w:tcW w:w="0" w:type="auto"/>
            <w:hideMark/>
          </w:tcPr>
          <w:p w14:paraId="734680D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duration</w:t>
            </w:r>
          </w:p>
        </w:tc>
        <w:tc>
          <w:tcPr>
            <w:tcW w:w="0" w:type="auto"/>
            <w:hideMark/>
          </w:tcPr>
          <w:p w14:paraId="72CA5DB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Pressure decay, deformation</w:t>
            </w:r>
          </w:p>
        </w:tc>
      </w:tr>
    </w:tbl>
    <w:p w14:paraId="5901517C" w14:textId="77777777" w:rsidR="00E427B8" w:rsidRPr="008207A9" w:rsidRDefault="00E427B8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</w:p>
    <w:p w14:paraId="6C0285FD" w14:textId="77777777" w:rsidR="00654C6E" w:rsidRPr="008207A9" w:rsidRDefault="00654C6E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</w:p>
    <w:p w14:paraId="025F7E3C" w14:textId="77777777" w:rsidR="00F342D3" w:rsidRDefault="00F342D3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</w:p>
    <w:p w14:paraId="077B3E69" w14:textId="77777777" w:rsidR="00F342D3" w:rsidRDefault="00F342D3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</w:p>
    <w:p w14:paraId="108DC46F" w14:textId="247A6B83" w:rsidR="00774FFD" w:rsidRPr="008207A9" w:rsidRDefault="00774FFD" w:rsidP="00E427B8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Test 3: External Load Test</w:t>
      </w:r>
    </w:p>
    <w:p w14:paraId="29B5969D" w14:textId="3A7A9956" w:rsidR="00774FFD" w:rsidRPr="008207A9" w:rsidRDefault="00774FFD" w:rsidP="00E642BC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Apply incremental external loads to the unpressurized and pressurized actuator where applicable</w:t>
      </w:r>
      <w:r w:rsidR="003D613B" w:rsidRPr="008207A9">
        <w:rPr>
          <w:rFonts w:ascii="Times New Roman" w:hAnsi="Times New Roman" w:cs="Times New Roman"/>
        </w:rPr>
        <w:t>, from 0 to 5kg load.</w:t>
      </w:r>
    </w:p>
    <w:p w14:paraId="365FD908" w14:textId="77777777" w:rsidR="00774FFD" w:rsidRPr="008207A9" w:rsidRDefault="00774FFD" w:rsidP="00DF55B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Load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1"/>
        <w:gridCol w:w="1703"/>
        <w:gridCol w:w="1979"/>
      </w:tblGrid>
      <w:tr w:rsidR="00F90465" w:rsidRPr="008207A9" w14:paraId="1B58BC9F" w14:textId="77777777" w:rsidTr="009452EF">
        <w:tc>
          <w:tcPr>
            <w:tcW w:w="0" w:type="auto"/>
            <w:hideMark/>
          </w:tcPr>
          <w:p w14:paraId="336226B3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0" w:type="auto"/>
            <w:hideMark/>
          </w:tcPr>
          <w:p w14:paraId="57737F5C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External Load</w:t>
            </w:r>
          </w:p>
        </w:tc>
        <w:tc>
          <w:tcPr>
            <w:tcW w:w="0" w:type="auto"/>
            <w:hideMark/>
          </w:tcPr>
          <w:p w14:paraId="04E9E09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Equivalent Force</w:t>
            </w:r>
          </w:p>
        </w:tc>
      </w:tr>
      <w:tr w:rsidR="00F90465" w:rsidRPr="008207A9" w14:paraId="20217132" w14:textId="77777777" w:rsidTr="009452EF">
        <w:tc>
          <w:tcPr>
            <w:tcW w:w="0" w:type="auto"/>
            <w:hideMark/>
          </w:tcPr>
          <w:p w14:paraId="3648DE1A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L1</w:t>
            </w:r>
          </w:p>
        </w:tc>
        <w:tc>
          <w:tcPr>
            <w:tcW w:w="0" w:type="auto"/>
            <w:hideMark/>
          </w:tcPr>
          <w:p w14:paraId="247D6A15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kg</w:t>
            </w:r>
          </w:p>
        </w:tc>
        <w:tc>
          <w:tcPr>
            <w:tcW w:w="0" w:type="auto"/>
            <w:hideMark/>
          </w:tcPr>
          <w:p w14:paraId="7A5B6AE9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N</w:t>
            </w:r>
          </w:p>
        </w:tc>
      </w:tr>
      <w:tr w:rsidR="00F90465" w:rsidRPr="008207A9" w14:paraId="31C69677" w14:textId="77777777" w:rsidTr="009452EF">
        <w:tc>
          <w:tcPr>
            <w:tcW w:w="0" w:type="auto"/>
            <w:hideMark/>
          </w:tcPr>
          <w:p w14:paraId="3E004B14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L2</w:t>
            </w:r>
          </w:p>
        </w:tc>
        <w:tc>
          <w:tcPr>
            <w:tcW w:w="0" w:type="auto"/>
            <w:hideMark/>
          </w:tcPr>
          <w:p w14:paraId="2C4D15C9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 kg</w:t>
            </w:r>
          </w:p>
        </w:tc>
        <w:tc>
          <w:tcPr>
            <w:tcW w:w="0" w:type="auto"/>
            <w:hideMark/>
          </w:tcPr>
          <w:p w14:paraId="2449797E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9.81 N</w:t>
            </w:r>
          </w:p>
        </w:tc>
      </w:tr>
      <w:tr w:rsidR="00F90465" w:rsidRPr="008207A9" w14:paraId="45740E18" w14:textId="77777777" w:rsidTr="009452EF">
        <w:tc>
          <w:tcPr>
            <w:tcW w:w="0" w:type="auto"/>
            <w:hideMark/>
          </w:tcPr>
          <w:p w14:paraId="2A8715D8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L3</w:t>
            </w:r>
          </w:p>
        </w:tc>
        <w:tc>
          <w:tcPr>
            <w:tcW w:w="0" w:type="auto"/>
            <w:hideMark/>
          </w:tcPr>
          <w:p w14:paraId="1B5DC54E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 kg</w:t>
            </w:r>
          </w:p>
        </w:tc>
        <w:tc>
          <w:tcPr>
            <w:tcW w:w="0" w:type="auto"/>
            <w:hideMark/>
          </w:tcPr>
          <w:p w14:paraId="7766FFE6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19.62 N</w:t>
            </w:r>
          </w:p>
        </w:tc>
      </w:tr>
      <w:tr w:rsidR="00F90465" w:rsidRPr="008207A9" w14:paraId="1A8CA821" w14:textId="77777777" w:rsidTr="009452EF">
        <w:tc>
          <w:tcPr>
            <w:tcW w:w="0" w:type="auto"/>
            <w:hideMark/>
          </w:tcPr>
          <w:p w14:paraId="104D8C28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L4</w:t>
            </w:r>
          </w:p>
        </w:tc>
        <w:tc>
          <w:tcPr>
            <w:tcW w:w="0" w:type="auto"/>
            <w:hideMark/>
          </w:tcPr>
          <w:p w14:paraId="0A06A16B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 kg</w:t>
            </w:r>
          </w:p>
        </w:tc>
        <w:tc>
          <w:tcPr>
            <w:tcW w:w="0" w:type="auto"/>
            <w:hideMark/>
          </w:tcPr>
          <w:p w14:paraId="3B6B32E7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29.43 N</w:t>
            </w:r>
          </w:p>
        </w:tc>
      </w:tr>
      <w:tr w:rsidR="00F90465" w:rsidRPr="008207A9" w14:paraId="5EE0EE72" w14:textId="77777777" w:rsidTr="009452EF">
        <w:tc>
          <w:tcPr>
            <w:tcW w:w="0" w:type="auto"/>
            <w:hideMark/>
          </w:tcPr>
          <w:p w14:paraId="211AB628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L5</w:t>
            </w:r>
          </w:p>
        </w:tc>
        <w:tc>
          <w:tcPr>
            <w:tcW w:w="0" w:type="auto"/>
            <w:hideMark/>
          </w:tcPr>
          <w:p w14:paraId="18CAF0E7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 kg</w:t>
            </w:r>
          </w:p>
        </w:tc>
        <w:tc>
          <w:tcPr>
            <w:tcW w:w="0" w:type="auto"/>
            <w:hideMark/>
          </w:tcPr>
          <w:p w14:paraId="3C8895A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39.24 N</w:t>
            </w:r>
          </w:p>
        </w:tc>
      </w:tr>
      <w:tr w:rsidR="00F90465" w:rsidRPr="008207A9" w14:paraId="1A483BFE" w14:textId="77777777" w:rsidTr="009452EF">
        <w:tc>
          <w:tcPr>
            <w:tcW w:w="0" w:type="auto"/>
            <w:hideMark/>
          </w:tcPr>
          <w:p w14:paraId="762864A7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L6</w:t>
            </w:r>
          </w:p>
        </w:tc>
        <w:tc>
          <w:tcPr>
            <w:tcW w:w="0" w:type="auto"/>
            <w:hideMark/>
          </w:tcPr>
          <w:p w14:paraId="06AA4153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5 kg</w:t>
            </w:r>
          </w:p>
        </w:tc>
        <w:tc>
          <w:tcPr>
            <w:tcW w:w="0" w:type="auto"/>
            <w:hideMark/>
          </w:tcPr>
          <w:p w14:paraId="4C98BAEF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49.05 N</w:t>
            </w:r>
          </w:p>
        </w:tc>
      </w:tr>
    </w:tbl>
    <w:p w14:paraId="085219C1" w14:textId="61C60707" w:rsidR="00774FFD" w:rsidRPr="008207A9" w:rsidRDefault="00774FFD" w:rsidP="00DF55B7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4: Combined Pressure and Load Test</w:t>
      </w:r>
    </w:p>
    <w:p w14:paraId="50B2A9F3" w14:textId="77777777" w:rsidR="00774FFD" w:rsidRPr="008207A9" w:rsidRDefault="00774FFD" w:rsidP="00DF55B7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Apply pressure while the actuator is subjected to an external load.</w:t>
      </w:r>
    </w:p>
    <w:p w14:paraId="3CF63973" w14:textId="77777777" w:rsidR="00F90465" w:rsidRPr="008207A9" w:rsidRDefault="00F90465" w:rsidP="00F90465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Test each load at selected pressure levels.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"/>
        <w:gridCol w:w="1463"/>
      </w:tblGrid>
      <w:tr w:rsidR="00F90465" w:rsidRPr="008207A9" w14:paraId="111BD9A7" w14:textId="77777777" w:rsidTr="009452EF">
        <w:tc>
          <w:tcPr>
            <w:tcW w:w="0" w:type="auto"/>
            <w:hideMark/>
          </w:tcPr>
          <w:p w14:paraId="4D06CE7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Pressure</w:t>
            </w:r>
          </w:p>
        </w:tc>
        <w:tc>
          <w:tcPr>
            <w:tcW w:w="0" w:type="auto"/>
            <w:hideMark/>
          </w:tcPr>
          <w:p w14:paraId="192A917B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Load Range</w:t>
            </w:r>
          </w:p>
        </w:tc>
      </w:tr>
      <w:tr w:rsidR="00F90465" w:rsidRPr="008207A9" w14:paraId="5E172BDD" w14:textId="77777777" w:rsidTr="009452EF">
        <w:tc>
          <w:tcPr>
            <w:tcW w:w="0" w:type="auto"/>
            <w:hideMark/>
          </w:tcPr>
          <w:p w14:paraId="74799775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1.5 bar</w:t>
            </w:r>
          </w:p>
        </w:tc>
        <w:tc>
          <w:tcPr>
            <w:tcW w:w="0" w:type="auto"/>
            <w:hideMark/>
          </w:tcPr>
          <w:p w14:paraId="77B461C1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to 5 kg</w:t>
            </w:r>
          </w:p>
        </w:tc>
      </w:tr>
      <w:tr w:rsidR="00F90465" w:rsidRPr="008207A9" w14:paraId="7D1462F7" w14:textId="77777777" w:rsidTr="009452EF">
        <w:tc>
          <w:tcPr>
            <w:tcW w:w="0" w:type="auto"/>
            <w:hideMark/>
          </w:tcPr>
          <w:p w14:paraId="39FA95C7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3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0" w:type="auto"/>
            <w:hideMark/>
          </w:tcPr>
          <w:p w14:paraId="5D50BAA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to 5 kg</w:t>
            </w:r>
          </w:p>
        </w:tc>
      </w:tr>
      <w:tr w:rsidR="00F90465" w:rsidRPr="008207A9" w14:paraId="51EA690E" w14:textId="77777777" w:rsidTr="009452EF">
        <w:tc>
          <w:tcPr>
            <w:tcW w:w="0" w:type="auto"/>
            <w:hideMark/>
          </w:tcPr>
          <w:p w14:paraId="12258B94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4.5 bar</w:t>
            </w:r>
          </w:p>
        </w:tc>
        <w:tc>
          <w:tcPr>
            <w:tcW w:w="0" w:type="auto"/>
            <w:hideMark/>
          </w:tcPr>
          <w:p w14:paraId="45686B55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to 5 kg</w:t>
            </w:r>
          </w:p>
        </w:tc>
      </w:tr>
      <w:tr w:rsidR="00F90465" w:rsidRPr="008207A9" w14:paraId="150055EE" w14:textId="77777777" w:rsidTr="009452EF">
        <w:tc>
          <w:tcPr>
            <w:tcW w:w="0" w:type="auto"/>
            <w:hideMark/>
          </w:tcPr>
          <w:p w14:paraId="28CD1B60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6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0" w:type="auto"/>
            <w:hideMark/>
          </w:tcPr>
          <w:p w14:paraId="5F9FEAD2" w14:textId="77777777" w:rsidR="00F90465" w:rsidRPr="008207A9" w:rsidRDefault="00F90465" w:rsidP="009452EF">
            <w:pPr>
              <w:spacing w:line="278" w:lineRule="auto"/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to 5 kg</w:t>
            </w:r>
          </w:p>
        </w:tc>
      </w:tr>
    </w:tbl>
    <w:p w14:paraId="7CC28314" w14:textId="053A93BF" w:rsidR="00774FFD" w:rsidRPr="008207A9" w:rsidRDefault="00774FFD" w:rsidP="00F90465">
      <w:pPr>
        <w:spacing w:before="240"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  <w:b/>
          <w:bCs/>
        </w:rPr>
        <w:t>Measure:</w:t>
      </w:r>
      <w:r w:rsidR="00F90465" w:rsidRPr="008207A9">
        <w:rPr>
          <w:rFonts w:ascii="Times New Roman" w:hAnsi="Times New Roman" w:cs="Times New Roman"/>
        </w:rPr>
        <w:t xml:space="preserve"> </w:t>
      </w:r>
      <w:r w:rsidRPr="008207A9">
        <w:rPr>
          <w:rFonts w:ascii="Times New Roman" w:hAnsi="Times New Roman" w:cs="Times New Roman"/>
        </w:rPr>
        <w:t>Pressure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Force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Contraction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Diameter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Leakage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Structural deformation</w:t>
      </w:r>
    </w:p>
    <w:p w14:paraId="4D2B8B01" w14:textId="77777777" w:rsidR="00774FFD" w:rsidRPr="008207A9" w:rsidRDefault="00774FFD" w:rsidP="00DF55B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Post-Test Inspection</w:t>
      </w:r>
    </w:p>
    <w:p w14:paraId="1A807F34" w14:textId="77777777" w:rsidR="00774FFD" w:rsidRPr="008207A9" w:rsidRDefault="00774FFD" w:rsidP="00DF55B7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Inspect:</w:t>
      </w:r>
    </w:p>
    <w:p w14:paraId="4E9CBF90" w14:textId="72C63B0F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Bladder</w:t>
      </w:r>
    </w:p>
    <w:p w14:paraId="6E6DD0B3" w14:textId="528113FE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Braided sheath</w:t>
      </w:r>
    </w:p>
    <w:p w14:paraId="05EC579F" w14:textId="7FA7C5C4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End fittings</w:t>
      </w:r>
    </w:p>
    <w:p w14:paraId="56EA1426" w14:textId="6A1B741B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Braid slippage</w:t>
      </w:r>
    </w:p>
    <w:p w14:paraId="6D13E825" w14:textId="19F77125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Braid fraying</w:t>
      </w:r>
    </w:p>
    <w:p w14:paraId="2FBDB453" w14:textId="4DD5FE82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Local bulging</w:t>
      </w:r>
    </w:p>
    <w:p w14:paraId="1BBBA8C0" w14:textId="32844ED8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Leakage points</w:t>
      </w:r>
    </w:p>
    <w:p w14:paraId="09458400" w14:textId="5C7DDC1B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Permanent deformation</w:t>
      </w:r>
    </w:p>
    <w:p w14:paraId="4AE5BAF5" w14:textId="77777777" w:rsidR="00774FFD" w:rsidRPr="008207A9" w:rsidRDefault="00774FFD" w:rsidP="00F9046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6A42235D" w14:textId="0BF0C2DF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Structural integrity assessment</w:t>
      </w:r>
    </w:p>
    <w:p w14:paraId="0653A93D" w14:textId="31254F38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Safe operating condition</w:t>
      </w:r>
    </w:p>
    <w:p w14:paraId="529045B4" w14:textId="3F362EF8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 and load limits</w:t>
      </w:r>
    </w:p>
    <w:p w14:paraId="03CEDB3E" w14:textId="493BBF62" w:rsidR="00774FFD" w:rsidRPr="008207A9" w:rsidRDefault="00774FFD" w:rsidP="00DF55B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Structural failure observations</w:t>
      </w:r>
    </w:p>
    <w:p w14:paraId="5D16721D" w14:textId="77777777" w:rsidR="00DF55B7" w:rsidRPr="008207A9" w:rsidRDefault="00774FFD" w:rsidP="00774FF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Post-test dimensional comparison</w:t>
      </w:r>
    </w:p>
    <w:p w14:paraId="6061306B" w14:textId="183DA526" w:rsidR="00774FFD" w:rsidRPr="008207A9" w:rsidRDefault="00F342D3" w:rsidP="00F342D3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 w:rsidR="00774FFD" w:rsidRPr="008207A9">
        <w:rPr>
          <w:rFonts w:ascii="Times New Roman" w:hAnsi="Times New Roman" w:cs="Times New Roman"/>
          <w:b/>
          <w:bCs/>
        </w:rPr>
        <w:lastRenderedPageBreak/>
        <w:t>Phase 6: Force-Contraction Characterization</w:t>
      </w:r>
    </w:p>
    <w:p w14:paraId="0B8B6B97" w14:textId="77777777" w:rsidR="00774FFD" w:rsidRPr="008207A9" w:rsidRDefault="00774FFD" w:rsidP="00E642BC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November, Week 3 to Week 4</w:t>
      </w:r>
    </w:p>
    <w:p w14:paraId="09642F7A" w14:textId="4F271549" w:rsidR="00774FFD" w:rsidRPr="008207A9" w:rsidRDefault="00774FFD" w:rsidP="00E642B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F90465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>To experimentally determine the relationship between pressure, force, external load, and contraction.</w:t>
      </w:r>
    </w:p>
    <w:p w14:paraId="637E0C8C" w14:textId="77777777" w:rsidR="00774FFD" w:rsidRPr="008207A9" w:rsidRDefault="00774FFD" w:rsidP="00E642BC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Constant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9"/>
        <w:gridCol w:w="2562"/>
      </w:tblGrid>
      <w:tr w:rsidR="00774FFD" w:rsidRPr="008207A9" w14:paraId="22657F94" w14:textId="77777777" w:rsidTr="00E642BC">
        <w:tc>
          <w:tcPr>
            <w:tcW w:w="0" w:type="auto"/>
            <w:hideMark/>
          </w:tcPr>
          <w:p w14:paraId="75B43DA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EAE5E5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774FFD" w:rsidRPr="008207A9" w14:paraId="260205BD" w14:textId="77777777" w:rsidTr="00E642BC">
        <w:tc>
          <w:tcPr>
            <w:tcW w:w="0" w:type="auto"/>
            <w:hideMark/>
          </w:tcPr>
          <w:p w14:paraId="2ADC1A0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Total actuator length</w:t>
            </w:r>
          </w:p>
        </w:tc>
        <w:tc>
          <w:tcPr>
            <w:tcW w:w="0" w:type="auto"/>
            <w:hideMark/>
          </w:tcPr>
          <w:p w14:paraId="58E00A8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300 mm</w:t>
            </w:r>
          </w:p>
        </w:tc>
      </w:tr>
      <w:tr w:rsidR="00774FFD" w:rsidRPr="008207A9" w14:paraId="0A8B782E" w14:textId="77777777" w:rsidTr="00E642BC">
        <w:tc>
          <w:tcPr>
            <w:tcW w:w="0" w:type="auto"/>
            <w:hideMark/>
          </w:tcPr>
          <w:p w14:paraId="36A2EBD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Active length</w:t>
            </w:r>
          </w:p>
        </w:tc>
        <w:tc>
          <w:tcPr>
            <w:tcW w:w="0" w:type="auto"/>
            <w:hideMark/>
          </w:tcPr>
          <w:p w14:paraId="233D87B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250 mm</w:t>
            </w:r>
          </w:p>
        </w:tc>
      </w:tr>
      <w:tr w:rsidR="00774FFD" w:rsidRPr="008207A9" w14:paraId="3324F696" w14:textId="77777777" w:rsidTr="00E642BC">
        <w:tc>
          <w:tcPr>
            <w:tcW w:w="0" w:type="auto"/>
            <w:hideMark/>
          </w:tcPr>
          <w:p w14:paraId="238E3F40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Nominal diameter</w:t>
            </w:r>
          </w:p>
        </w:tc>
        <w:tc>
          <w:tcPr>
            <w:tcW w:w="0" w:type="auto"/>
            <w:hideMark/>
          </w:tcPr>
          <w:p w14:paraId="231D391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40 mm</w:t>
            </w:r>
          </w:p>
        </w:tc>
      </w:tr>
      <w:tr w:rsidR="00774FFD" w:rsidRPr="008207A9" w14:paraId="7C4C59A2" w14:textId="77777777" w:rsidTr="00E642BC">
        <w:tc>
          <w:tcPr>
            <w:tcW w:w="0" w:type="auto"/>
            <w:hideMark/>
          </w:tcPr>
          <w:p w14:paraId="2C14A54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Actuator configuration</w:t>
            </w:r>
          </w:p>
        </w:tc>
        <w:tc>
          <w:tcPr>
            <w:tcW w:w="0" w:type="auto"/>
            <w:hideMark/>
          </w:tcPr>
          <w:p w14:paraId="2F160F0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configuration</w:t>
            </w:r>
          </w:p>
        </w:tc>
      </w:tr>
      <w:tr w:rsidR="00774FFD" w:rsidRPr="008207A9" w14:paraId="74C5BFB7" w14:textId="77777777" w:rsidTr="00E642BC">
        <w:tc>
          <w:tcPr>
            <w:tcW w:w="0" w:type="auto"/>
            <w:hideMark/>
          </w:tcPr>
          <w:p w14:paraId="18179BF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 orientation</w:t>
            </w:r>
          </w:p>
        </w:tc>
        <w:tc>
          <w:tcPr>
            <w:tcW w:w="0" w:type="auto"/>
            <w:hideMark/>
          </w:tcPr>
          <w:p w14:paraId="5CC7B70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Vertical</w:t>
            </w:r>
          </w:p>
        </w:tc>
      </w:tr>
      <w:tr w:rsidR="00774FFD" w:rsidRPr="008207A9" w14:paraId="663401AA" w14:textId="77777777" w:rsidTr="00E642BC">
        <w:tc>
          <w:tcPr>
            <w:tcW w:w="0" w:type="auto"/>
            <w:hideMark/>
          </w:tcPr>
          <w:p w14:paraId="6158BB7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Pressure range</w:t>
            </w:r>
          </w:p>
        </w:tc>
        <w:tc>
          <w:tcPr>
            <w:tcW w:w="0" w:type="auto"/>
            <w:hideMark/>
          </w:tcPr>
          <w:p w14:paraId="241C213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validated range</w:t>
            </w:r>
          </w:p>
        </w:tc>
      </w:tr>
    </w:tbl>
    <w:p w14:paraId="7430D529" w14:textId="77777777" w:rsidR="00774FFD" w:rsidRPr="008207A9" w:rsidRDefault="00774FFD" w:rsidP="00E642BC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Conditions</w:t>
      </w:r>
    </w:p>
    <w:p w14:paraId="106E7025" w14:textId="77777777" w:rsidR="00774FFD" w:rsidRPr="008207A9" w:rsidRDefault="00774FFD" w:rsidP="00E642B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External Load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1103"/>
        <w:gridCol w:w="650"/>
        <w:gridCol w:w="650"/>
        <w:gridCol w:w="650"/>
        <w:gridCol w:w="650"/>
      </w:tblGrid>
      <w:tr w:rsidR="00F90465" w:rsidRPr="008207A9" w14:paraId="765D2908" w14:textId="77777777" w:rsidTr="00E642BC">
        <w:tc>
          <w:tcPr>
            <w:tcW w:w="0" w:type="auto"/>
            <w:hideMark/>
          </w:tcPr>
          <w:p w14:paraId="77D104CB" w14:textId="77777777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Pressure Level</w:t>
            </w:r>
          </w:p>
        </w:tc>
        <w:tc>
          <w:tcPr>
            <w:tcW w:w="0" w:type="auto"/>
            <w:hideMark/>
          </w:tcPr>
          <w:p w14:paraId="28B1D948" w14:textId="77777777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No Load</w:t>
            </w:r>
          </w:p>
        </w:tc>
        <w:tc>
          <w:tcPr>
            <w:tcW w:w="0" w:type="auto"/>
            <w:hideMark/>
          </w:tcPr>
          <w:p w14:paraId="49E96A9C" w14:textId="05E429DC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1 kg</w:t>
            </w:r>
          </w:p>
        </w:tc>
        <w:tc>
          <w:tcPr>
            <w:tcW w:w="0" w:type="auto"/>
            <w:hideMark/>
          </w:tcPr>
          <w:p w14:paraId="1AABB924" w14:textId="69E63D17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2 kg</w:t>
            </w:r>
          </w:p>
        </w:tc>
        <w:tc>
          <w:tcPr>
            <w:tcW w:w="0" w:type="auto"/>
            <w:hideMark/>
          </w:tcPr>
          <w:p w14:paraId="48EA6515" w14:textId="007B40CE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3 kg</w:t>
            </w:r>
          </w:p>
        </w:tc>
        <w:tc>
          <w:tcPr>
            <w:tcW w:w="0" w:type="auto"/>
            <w:hideMark/>
          </w:tcPr>
          <w:p w14:paraId="6334A9A6" w14:textId="0EB56EB9" w:rsidR="00F90465" w:rsidRPr="008207A9" w:rsidRDefault="00F90465" w:rsidP="00F90465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4 kg</w:t>
            </w:r>
          </w:p>
        </w:tc>
      </w:tr>
      <w:tr w:rsidR="003D613B" w:rsidRPr="008207A9" w14:paraId="18F0396E" w14:textId="77777777" w:rsidTr="00E642BC">
        <w:tc>
          <w:tcPr>
            <w:tcW w:w="0" w:type="auto"/>
            <w:hideMark/>
          </w:tcPr>
          <w:p w14:paraId="6EFC0F0A" w14:textId="5C459CBD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bar</w:t>
            </w:r>
          </w:p>
        </w:tc>
        <w:tc>
          <w:tcPr>
            <w:tcW w:w="0" w:type="auto"/>
            <w:hideMark/>
          </w:tcPr>
          <w:p w14:paraId="56D9EBA4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0131D9E9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70815F43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2E308035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15B341CE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</w:tr>
      <w:tr w:rsidR="003D613B" w:rsidRPr="008207A9" w14:paraId="6E0EC384" w14:textId="77777777" w:rsidTr="00E642BC">
        <w:tc>
          <w:tcPr>
            <w:tcW w:w="0" w:type="auto"/>
            <w:hideMark/>
          </w:tcPr>
          <w:p w14:paraId="52D7F046" w14:textId="553061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1.5 bar</w:t>
            </w:r>
          </w:p>
        </w:tc>
        <w:tc>
          <w:tcPr>
            <w:tcW w:w="0" w:type="auto"/>
            <w:hideMark/>
          </w:tcPr>
          <w:p w14:paraId="412999ED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7402F389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3045B1D3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7CC3CA95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7E3FBBA6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</w:tr>
      <w:tr w:rsidR="003D613B" w:rsidRPr="008207A9" w14:paraId="5FDF4082" w14:textId="77777777" w:rsidTr="00E642BC">
        <w:tc>
          <w:tcPr>
            <w:tcW w:w="0" w:type="auto"/>
            <w:hideMark/>
          </w:tcPr>
          <w:p w14:paraId="476F94AA" w14:textId="7FF2DBBD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3.0 bar</w:t>
            </w:r>
          </w:p>
        </w:tc>
        <w:tc>
          <w:tcPr>
            <w:tcW w:w="0" w:type="auto"/>
            <w:hideMark/>
          </w:tcPr>
          <w:p w14:paraId="1EA72563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0D520276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1E3524E3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77D4DEE5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3C77ED81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</w:tr>
      <w:tr w:rsidR="003D613B" w:rsidRPr="008207A9" w14:paraId="14CA0C51" w14:textId="77777777" w:rsidTr="00E642BC">
        <w:tc>
          <w:tcPr>
            <w:tcW w:w="0" w:type="auto"/>
            <w:hideMark/>
          </w:tcPr>
          <w:p w14:paraId="12BAA27B" w14:textId="3FF94135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4.5 bar</w:t>
            </w:r>
          </w:p>
        </w:tc>
        <w:tc>
          <w:tcPr>
            <w:tcW w:w="0" w:type="auto"/>
            <w:hideMark/>
          </w:tcPr>
          <w:p w14:paraId="1CF807B3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724C2EA6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6FA6813A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61B86FB3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7BA219F0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</w:tr>
      <w:tr w:rsidR="003D613B" w:rsidRPr="008207A9" w14:paraId="496FF7FF" w14:textId="77777777" w:rsidTr="00E642BC">
        <w:tc>
          <w:tcPr>
            <w:tcW w:w="0" w:type="auto"/>
            <w:hideMark/>
          </w:tcPr>
          <w:p w14:paraId="26474A48" w14:textId="4606D72D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6.0 bar</w:t>
            </w:r>
          </w:p>
        </w:tc>
        <w:tc>
          <w:tcPr>
            <w:tcW w:w="0" w:type="auto"/>
            <w:hideMark/>
          </w:tcPr>
          <w:p w14:paraId="17F9713E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577A1D21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02BC7161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1256496B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  <w:tc>
          <w:tcPr>
            <w:tcW w:w="0" w:type="auto"/>
            <w:hideMark/>
          </w:tcPr>
          <w:p w14:paraId="134B43AD" w14:textId="77777777" w:rsidR="003D613B" w:rsidRPr="008207A9" w:rsidRDefault="003D613B" w:rsidP="003D613B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</w:t>
            </w:r>
          </w:p>
        </w:tc>
      </w:tr>
    </w:tbl>
    <w:p w14:paraId="16E7E613" w14:textId="402AB742" w:rsidR="00F90465" w:rsidRPr="008207A9" w:rsidRDefault="00774FFD" w:rsidP="00F90465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Tests</w:t>
      </w:r>
      <w:r w:rsidR="00F90465" w:rsidRPr="008207A9">
        <w:rPr>
          <w:rFonts w:ascii="Times New Roman" w:hAnsi="Times New Roman" w:cs="Times New Roman"/>
          <w:b/>
          <w:bCs/>
        </w:rPr>
        <w:t xml:space="preserve">: </w:t>
      </w:r>
      <w:r w:rsidR="00F90465" w:rsidRPr="008207A9">
        <w:rPr>
          <w:rFonts w:ascii="Times New Roman" w:hAnsi="Times New Roman" w:cs="Times New Roman"/>
        </w:rPr>
        <w:t xml:space="preserve">Free contraction test, </w:t>
      </w:r>
      <w:proofErr w:type="gramStart"/>
      <w:r w:rsidR="00F90465" w:rsidRPr="008207A9">
        <w:rPr>
          <w:rFonts w:ascii="Times New Roman" w:hAnsi="Times New Roman" w:cs="Times New Roman"/>
        </w:rPr>
        <w:t>Loaded</w:t>
      </w:r>
      <w:proofErr w:type="gramEnd"/>
      <w:r w:rsidR="00F90465" w:rsidRPr="008207A9">
        <w:rPr>
          <w:rFonts w:ascii="Times New Roman" w:hAnsi="Times New Roman" w:cs="Times New Roman"/>
        </w:rPr>
        <w:t xml:space="preserve"> contraction test, </w:t>
      </w:r>
      <w:proofErr w:type="gramStart"/>
      <w:r w:rsidR="00F90465" w:rsidRPr="008207A9">
        <w:rPr>
          <w:rFonts w:ascii="Times New Roman" w:hAnsi="Times New Roman" w:cs="Times New Roman"/>
        </w:rPr>
        <w:t>Force</w:t>
      </w:r>
      <w:proofErr w:type="gramEnd"/>
      <w:r w:rsidR="00F90465" w:rsidRPr="008207A9">
        <w:rPr>
          <w:rFonts w:ascii="Times New Roman" w:hAnsi="Times New Roman" w:cs="Times New Roman"/>
        </w:rPr>
        <w:t xml:space="preserve"> versus pressure test, Contraction versus pressure test, Blocked-force test, if the rig and sensor arrangement support it.</w:t>
      </w:r>
    </w:p>
    <w:p w14:paraId="2B1E4370" w14:textId="1F912BE9" w:rsidR="00E642BC" w:rsidRPr="008207A9" w:rsidRDefault="00774FFD" w:rsidP="00F342D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Measurements</w:t>
      </w:r>
      <w:r w:rsidR="00F90465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>Pressure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Generated force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External load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Actuator length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Contraction</w:t>
      </w:r>
      <w:r w:rsidR="00F90465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Diameter</w:t>
      </w:r>
    </w:p>
    <w:p w14:paraId="71BF2C83" w14:textId="3B404184" w:rsidR="00774FFD" w:rsidRPr="008207A9" w:rsidRDefault="00774FFD" w:rsidP="00F90465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4E1B9C38" w14:textId="2487E78B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Force versus pressure curve</w:t>
      </w:r>
    </w:p>
    <w:p w14:paraId="1444E949" w14:textId="63F2D978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Contraction versus pressure curve</w:t>
      </w:r>
    </w:p>
    <w:p w14:paraId="32B6604D" w14:textId="3CD184A3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Force versus contraction curve</w:t>
      </w:r>
    </w:p>
    <w:p w14:paraId="19992817" w14:textId="5D74907C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Load versus contraction curve</w:t>
      </w:r>
    </w:p>
    <w:p w14:paraId="23A3C416" w14:textId="61D6F07F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Experimental and theoretical comparison</w:t>
      </w:r>
    </w:p>
    <w:p w14:paraId="734A23A3" w14:textId="1E65795D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</w:p>
    <w:p w14:paraId="0A725E7C" w14:textId="77777777" w:rsidR="00E642BC" w:rsidRPr="008207A9" w:rsidRDefault="00E642BC" w:rsidP="00774FFD">
      <w:pPr>
        <w:jc w:val="both"/>
        <w:rPr>
          <w:rFonts w:ascii="Times New Roman" w:hAnsi="Times New Roman" w:cs="Times New Roman"/>
          <w:b/>
          <w:bCs/>
        </w:rPr>
      </w:pPr>
    </w:p>
    <w:p w14:paraId="611D684E" w14:textId="77777777" w:rsidR="00E642BC" w:rsidRPr="008207A9" w:rsidRDefault="00E642BC">
      <w:pPr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br w:type="page"/>
      </w:r>
    </w:p>
    <w:p w14:paraId="7E4614FA" w14:textId="259D4B7B" w:rsidR="00774FFD" w:rsidRPr="008207A9" w:rsidRDefault="00774FFD" w:rsidP="00E642BC">
      <w:pPr>
        <w:spacing w:after="0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Phase 7: Cyclic and Endurance Testing</w:t>
      </w:r>
    </w:p>
    <w:p w14:paraId="619FC942" w14:textId="77777777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December, Week 1 to Week 2</w:t>
      </w:r>
    </w:p>
    <w:p w14:paraId="691149AE" w14:textId="7D46F743" w:rsidR="00774FFD" w:rsidRPr="008207A9" w:rsidRDefault="00774FFD" w:rsidP="00F9046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F90465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>To evaluate the degradation of elastic and structural performance under repeated actuator operation.</w:t>
      </w:r>
    </w:p>
    <w:p w14:paraId="57448322" w14:textId="77777777" w:rsidR="00774FFD" w:rsidRPr="008207A9" w:rsidRDefault="00774FFD" w:rsidP="00F90465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Initial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835"/>
      </w:tblGrid>
      <w:tr w:rsidR="00774FFD" w:rsidRPr="008207A9" w14:paraId="104C0C2A" w14:textId="77777777" w:rsidTr="00E642BC">
        <w:tc>
          <w:tcPr>
            <w:tcW w:w="0" w:type="auto"/>
            <w:hideMark/>
          </w:tcPr>
          <w:p w14:paraId="7A6790E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722F012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Requirement</w:t>
            </w:r>
          </w:p>
        </w:tc>
      </w:tr>
      <w:tr w:rsidR="00774FFD" w:rsidRPr="008207A9" w14:paraId="7AFB98D2" w14:textId="77777777" w:rsidTr="00E642BC">
        <w:tc>
          <w:tcPr>
            <w:tcW w:w="0" w:type="auto"/>
            <w:hideMark/>
          </w:tcPr>
          <w:p w14:paraId="507B566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Actuator</w:t>
            </w:r>
          </w:p>
        </w:tc>
        <w:tc>
          <w:tcPr>
            <w:tcW w:w="0" w:type="auto"/>
            <w:hideMark/>
          </w:tcPr>
          <w:p w14:paraId="26ADF77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validated configuration</w:t>
            </w:r>
          </w:p>
        </w:tc>
      </w:tr>
      <w:tr w:rsidR="00774FFD" w:rsidRPr="008207A9" w14:paraId="76D39C37" w14:textId="77777777" w:rsidTr="00E642BC">
        <w:tc>
          <w:tcPr>
            <w:tcW w:w="0" w:type="auto"/>
            <w:hideMark/>
          </w:tcPr>
          <w:p w14:paraId="2122B58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Pressure</w:t>
            </w:r>
          </w:p>
        </w:tc>
        <w:tc>
          <w:tcPr>
            <w:tcW w:w="0" w:type="auto"/>
            <w:hideMark/>
          </w:tcPr>
          <w:p w14:paraId="4B9A3AE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operating pressure</w:t>
            </w:r>
          </w:p>
        </w:tc>
      </w:tr>
      <w:tr w:rsidR="00774FFD" w:rsidRPr="008207A9" w14:paraId="77C1F2FD" w14:textId="77777777" w:rsidTr="00E642BC">
        <w:tc>
          <w:tcPr>
            <w:tcW w:w="0" w:type="auto"/>
            <w:hideMark/>
          </w:tcPr>
          <w:p w14:paraId="2F1CEF6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External load</w:t>
            </w:r>
          </w:p>
        </w:tc>
        <w:tc>
          <w:tcPr>
            <w:tcW w:w="0" w:type="auto"/>
            <w:hideMark/>
          </w:tcPr>
          <w:p w14:paraId="041A15C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load condition</w:t>
            </w:r>
          </w:p>
        </w:tc>
      </w:tr>
      <w:tr w:rsidR="00774FFD" w:rsidRPr="008207A9" w14:paraId="24A74935" w14:textId="77777777" w:rsidTr="00E642BC">
        <w:tc>
          <w:tcPr>
            <w:tcW w:w="0" w:type="auto"/>
            <w:hideMark/>
          </w:tcPr>
          <w:p w14:paraId="6693DE9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 orientation</w:t>
            </w:r>
          </w:p>
        </w:tc>
        <w:tc>
          <w:tcPr>
            <w:tcW w:w="0" w:type="auto"/>
            <w:hideMark/>
          </w:tcPr>
          <w:p w14:paraId="51CF9C2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Vertical</w:t>
            </w:r>
          </w:p>
        </w:tc>
      </w:tr>
      <w:tr w:rsidR="00774FFD" w:rsidRPr="008207A9" w14:paraId="0B400E20" w14:textId="77777777" w:rsidTr="00E642BC">
        <w:tc>
          <w:tcPr>
            <w:tcW w:w="0" w:type="auto"/>
            <w:hideMark/>
          </w:tcPr>
          <w:p w14:paraId="40B04E7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Measurements</w:t>
            </w:r>
          </w:p>
        </w:tc>
        <w:tc>
          <w:tcPr>
            <w:tcW w:w="0" w:type="auto"/>
            <w:hideMark/>
          </w:tcPr>
          <w:p w14:paraId="46BE3D3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Before, during, and after cycle blocks</w:t>
            </w:r>
          </w:p>
        </w:tc>
      </w:tr>
    </w:tbl>
    <w:p w14:paraId="336AA79C" w14:textId="77777777" w:rsidR="00774FFD" w:rsidRPr="008207A9" w:rsidRDefault="00774FFD" w:rsidP="00E642BC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219"/>
        <w:gridCol w:w="2145"/>
        <w:gridCol w:w="2428"/>
        <w:gridCol w:w="2695"/>
      </w:tblGrid>
      <w:tr w:rsidR="00DD3B70" w:rsidRPr="008207A9" w14:paraId="08DDA3F8" w14:textId="77777777" w:rsidTr="00DD3B70">
        <w:tc>
          <w:tcPr>
            <w:tcW w:w="0" w:type="auto"/>
            <w:hideMark/>
          </w:tcPr>
          <w:p w14:paraId="1DACD82D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Test ID</w:t>
            </w:r>
          </w:p>
        </w:tc>
        <w:tc>
          <w:tcPr>
            <w:tcW w:w="1219" w:type="dxa"/>
            <w:hideMark/>
          </w:tcPr>
          <w:p w14:paraId="0AEDFB49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Pressure Level</w:t>
            </w:r>
          </w:p>
        </w:tc>
        <w:tc>
          <w:tcPr>
            <w:tcW w:w="2145" w:type="dxa"/>
          </w:tcPr>
          <w:p w14:paraId="45628D76" w14:textId="552B45D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External Load</w:t>
            </w:r>
          </w:p>
        </w:tc>
        <w:tc>
          <w:tcPr>
            <w:tcW w:w="2428" w:type="dxa"/>
            <w:hideMark/>
          </w:tcPr>
          <w:p w14:paraId="66CDD730" w14:textId="2061F2C5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Number of Cycles</w:t>
            </w:r>
          </w:p>
        </w:tc>
        <w:tc>
          <w:tcPr>
            <w:tcW w:w="2695" w:type="dxa"/>
            <w:hideMark/>
          </w:tcPr>
          <w:p w14:paraId="01C54B12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DD3B70" w:rsidRPr="008207A9" w14:paraId="099D3D89" w14:textId="77777777" w:rsidTr="00DD3B70">
        <w:tc>
          <w:tcPr>
            <w:tcW w:w="0" w:type="auto"/>
            <w:hideMark/>
          </w:tcPr>
          <w:p w14:paraId="39E81DF0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219" w:type="dxa"/>
            <w:hideMark/>
          </w:tcPr>
          <w:p w14:paraId="18D15D8B" w14:textId="10DD2182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3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2145" w:type="dxa"/>
          </w:tcPr>
          <w:p w14:paraId="6A3A0D55" w14:textId="78232424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0 kg</w:t>
            </w:r>
          </w:p>
        </w:tc>
        <w:tc>
          <w:tcPr>
            <w:tcW w:w="2428" w:type="dxa"/>
            <w:hideMark/>
          </w:tcPr>
          <w:p w14:paraId="32FE4E20" w14:textId="0AEA51F6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100</w:t>
            </w:r>
          </w:p>
        </w:tc>
        <w:tc>
          <w:tcPr>
            <w:tcW w:w="2695" w:type="dxa"/>
            <w:hideMark/>
          </w:tcPr>
          <w:p w14:paraId="6107F70B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Initial cyclic </w:t>
            </w:r>
            <w:proofErr w:type="spellStart"/>
            <w:r w:rsidRPr="008207A9">
              <w:rPr>
                <w:rFonts w:ascii="Times New Roman" w:hAnsi="Times New Roman" w:cs="Times New Roman"/>
              </w:rPr>
              <w:t>behaviour</w:t>
            </w:r>
            <w:proofErr w:type="spellEnd"/>
          </w:p>
        </w:tc>
      </w:tr>
      <w:tr w:rsidR="00DD3B70" w:rsidRPr="008207A9" w14:paraId="2B3C67A5" w14:textId="77777777" w:rsidTr="00DD3B70">
        <w:tc>
          <w:tcPr>
            <w:tcW w:w="0" w:type="auto"/>
            <w:hideMark/>
          </w:tcPr>
          <w:p w14:paraId="704E70C1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C2</w:t>
            </w:r>
          </w:p>
        </w:tc>
        <w:tc>
          <w:tcPr>
            <w:tcW w:w="1219" w:type="dxa"/>
            <w:hideMark/>
          </w:tcPr>
          <w:p w14:paraId="0C48A0F7" w14:textId="5A2FAF7E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3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2145" w:type="dxa"/>
          </w:tcPr>
          <w:p w14:paraId="39B66B8C" w14:textId="772E6D83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load</w:t>
            </w:r>
          </w:p>
        </w:tc>
        <w:tc>
          <w:tcPr>
            <w:tcW w:w="2428" w:type="dxa"/>
            <w:hideMark/>
          </w:tcPr>
          <w:p w14:paraId="5953D927" w14:textId="57240FD4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695" w:type="dxa"/>
            <w:hideMark/>
          </w:tcPr>
          <w:p w14:paraId="00BE9A91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Intermediate endurance</w:t>
            </w:r>
          </w:p>
        </w:tc>
      </w:tr>
      <w:tr w:rsidR="00DD3B70" w:rsidRPr="008207A9" w14:paraId="35B70BD3" w14:textId="77777777" w:rsidTr="00DD3B70">
        <w:tc>
          <w:tcPr>
            <w:tcW w:w="0" w:type="auto"/>
            <w:hideMark/>
          </w:tcPr>
          <w:p w14:paraId="4760FCE9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C3</w:t>
            </w:r>
          </w:p>
        </w:tc>
        <w:tc>
          <w:tcPr>
            <w:tcW w:w="1219" w:type="dxa"/>
            <w:hideMark/>
          </w:tcPr>
          <w:p w14:paraId="6ED33F0F" w14:textId="42F08D9A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4.5 bar</w:t>
            </w:r>
          </w:p>
        </w:tc>
        <w:tc>
          <w:tcPr>
            <w:tcW w:w="2145" w:type="dxa"/>
          </w:tcPr>
          <w:p w14:paraId="4B0F0F22" w14:textId="4B2C4548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load</w:t>
            </w:r>
          </w:p>
        </w:tc>
        <w:tc>
          <w:tcPr>
            <w:tcW w:w="2428" w:type="dxa"/>
            <w:hideMark/>
          </w:tcPr>
          <w:p w14:paraId="392724D3" w14:textId="56AF7F6B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1,000</w:t>
            </w:r>
          </w:p>
        </w:tc>
        <w:tc>
          <w:tcPr>
            <w:tcW w:w="2695" w:type="dxa"/>
            <w:hideMark/>
          </w:tcPr>
          <w:p w14:paraId="2DBC8E97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Extended cyclic </w:t>
            </w:r>
            <w:proofErr w:type="spellStart"/>
            <w:r w:rsidRPr="008207A9">
              <w:rPr>
                <w:rFonts w:ascii="Times New Roman" w:hAnsi="Times New Roman" w:cs="Times New Roman"/>
              </w:rPr>
              <w:t>behaviour</w:t>
            </w:r>
            <w:proofErr w:type="spellEnd"/>
          </w:p>
        </w:tc>
      </w:tr>
      <w:tr w:rsidR="00DD3B70" w:rsidRPr="008207A9" w14:paraId="311E24E0" w14:textId="77777777" w:rsidTr="00DD3B70">
        <w:tc>
          <w:tcPr>
            <w:tcW w:w="0" w:type="auto"/>
            <w:hideMark/>
          </w:tcPr>
          <w:p w14:paraId="4A4D76BE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C4</w:t>
            </w:r>
          </w:p>
        </w:tc>
        <w:tc>
          <w:tcPr>
            <w:tcW w:w="1219" w:type="dxa"/>
            <w:hideMark/>
          </w:tcPr>
          <w:p w14:paraId="18D12FBE" w14:textId="23726051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 xml:space="preserve">6 </w:t>
            </w:r>
            <w:proofErr w:type="gramStart"/>
            <w:r w:rsidRPr="008207A9">
              <w:rPr>
                <w:rFonts w:ascii="Times New Roman" w:hAnsi="Times New Roman" w:cs="Times New Roman"/>
              </w:rPr>
              <w:t>bar</w:t>
            </w:r>
            <w:proofErr w:type="gramEnd"/>
          </w:p>
        </w:tc>
        <w:tc>
          <w:tcPr>
            <w:tcW w:w="2145" w:type="dxa"/>
          </w:tcPr>
          <w:p w14:paraId="5AD7BE89" w14:textId="7C6ABD62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Selected safe load</w:t>
            </w:r>
          </w:p>
        </w:tc>
        <w:tc>
          <w:tcPr>
            <w:tcW w:w="2428" w:type="dxa"/>
            <w:hideMark/>
          </w:tcPr>
          <w:p w14:paraId="2C2141E6" w14:textId="1FE2673D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Further cycles if time permits</w:t>
            </w:r>
          </w:p>
        </w:tc>
        <w:tc>
          <w:tcPr>
            <w:tcW w:w="2695" w:type="dxa"/>
            <w:hideMark/>
          </w:tcPr>
          <w:p w14:paraId="12E9DF09" w14:textId="77777777" w:rsidR="00DD3B70" w:rsidRPr="008207A9" w:rsidRDefault="00DD3B70" w:rsidP="00DD3B70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Degradation evaluation</w:t>
            </w:r>
          </w:p>
        </w:tc>
      </w:tr>
    </w:tbl>
    <w:p w14:paraId="01CE6B29" w14:textId="3378E9E8" w:rsidR="00774FFD" w:rsidRPr="008207A9" w:rsidRDefault="00774FFD" w:rsidP="00DD3B70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Parameters to Monitor</w:t>
      </w:r>
      <w:r w:rsidR="00DD3B70" w:rsidRPr="008207A9">
        <w:rPr>
          <w:rFonts w:ascii="Times New Roman" w:hAnsi="Times New Roman" w:cs="Times New Roman"/>
          <w:b/>
          <w:bCs/>
        </w:rPr>
        <w:t xml:space="preserve">: </w:t>
      </w:r>
      <w:r w:rsidR="00DD3B70" w:rsidRPr="008207A9">
        <w:rPr>
          <w:rFonts w:ascii="Times New Roman" w:hAnsi="Times New Roman" w:cs="Times New Roman"/>
        </w:rPr>
        <w:t xml:space="preserve">Maximum contraction, Generated force, </w:t>
      </w:r>
      <w:proofErr w:type="gramStart"/>
      <w:r w:rsidR="00DD3B70" w:rsidRPr="008207A9">
        <w:rPr>
          <w:rFonts w:ascii="Times New Roman" w:hAnsi="Times New Roman" w:cs="Times New Roman"/>
        </w:rPr>
        <w:t>Recovered</w:t>
      </w:r>
      <w:proofErr w:type="gramEnd"/>
      <w:r w:rsidR="00DD3B70" w:rsidRPr="008207A9">
        <w:rPr>
          <w:rFonts w:ascii="Times New Roman" w:hAnsi="Times New Roman" w:cs="Times New Roman"/>
        </w:rPr>
        <w:t xml:space="preserve"> length, Recovered diameter, Leakage, Braid condition, End-fitting condition</w:t>
      </w:r>
      <w:r w:rsidR="00DD3B70" w:rsidRPr="008207A9">
        <w:rPr>
          <w:rFonts w:ascii="Times New Roman" w:hAnsi="Times New Roman" w:cs="Times New Roman"/>
        </w:rPr>
        <w:t xml:space="preserve">, </w:t>
      </w:r>
      <w:r w:rsidRPr="008207A9">
        <w:rPr>
          <w:rFonts w:ascii="Times New Roman" w:hAnsi="Times New Roman" w:cs="Times New Roman"/>
        </w:rPr>
        <w:t>Hysteresis change</w:t>
      </w:r>
    </w:p>
    <w:p w14:paraId="66F1C5D4" w14:textId="77777777" w:rsidR="00774FFD" w:rsidRPr="008207A9" w:rsidRDefault="00774FFD" w:rsidP="00DD3B70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Inspection</w:t>
      </w:r>
    </w:p>
    <w:p w14:paraId="643F5039" w14:textId="77777777" w:rsidR="00774FFD" w:rsidRPr="008207A9" w:rsidRDefault="00774FFD" w:rsidP="00E642BC">
      <w:pPr>
        <w:spacing w:after="0"/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Conduct inspection:</w:t>
      </w:r>
    </w:p>
    <w:p w14:paraId="6BF5955D" w14:textId="540E5C35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Before testing</w:t>
      </w:r>
    </w:p>
    <w:p w14:paraId="476FF7E3" w14:textId="58DDFAD3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After each cycle block</w:t>
      </w:r>
    </w:p>
    <w:p w14:paraId="2D8596E8" w14:textId="2862575F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After final cyclic testing</w:t>
      </w:r>
    </w:p>
    <w:p w14:paraId="78FB1B25" w14:textId="0F8CBD12" w:rsidR="00774FFD" w:rsidRPr="008207A9" w:rsidRDefault="00774FFD" w:rsidP="00DD3B7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544D449D" w14:textId="38B6B2C3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Cycle versus contraction curve</w:t>
      </w:r>
    </w:p>
    <w:p w14:paraId="334E23B6" w14:textId="2DDF30B1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Cycle versus force curve</w:t>
      </w:r>
    </w:p>
    <w:p w14:paraId="57BCCD70" w14:textId="6FF61669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Performance degradation data</w:t>
      </w:r>
    </w:p>
    <w:p w14:paraId="0122371B" w14:textId="64206F07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Elastic degradation data</w:t>
      </w:r>
    </w:p>
    <w:p w14:paraId="18A8AC20" w14:textId="698C7E27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Structural degradation data</w:t>
      </w:r>
    </w:p>
    <w:p w14:paraId="19E00CA3" w14:textId="046509DE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Failure mode observations</w:t>
      </w:r>
    </w:p>
    <w:p w14:paraId="2B8EECDA" w14:textId="5CC2B92D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</w:p>
    <w:p w14:paraId="1255A21B" w14:textId="77777777" w:rsidR="00F342D3" w:rsidRDefault="00F342D3" w:rsidP="00DD3B70">
      <w:pPr>
        <w:spacing w:after="0"/>
        <w:rPr>
          <w:rFonts w:ascii="Times New Roman" w:hAnsi="Times New Roman" w:cs="Times New Roman"/>
          <w:b/>
          <w:bCs/>
        </w:rPr>
      </w:pPr>
    </w:p>
    <w:p w14:paraId="6A180346" w14:textId="77777777" w:rsidR="00F342D3" w:rsidRDefault="00F342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52140D0" w14:textId="54D04D8D" w:rsidR="00774FFD" w:rsidRPr="008207A9" w:rsidRDefault="00774FFD" w:rsidP="00F342D3">
      <w:pPr>
        <w:spacing w:after="0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Phase 8: Final Validation and Proof Testing</w:t>
      </w:r>
    </w:p>
    <w:p w14:paraId="07C02855" w14:textId="77777777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December, Week 3</w:t>
      </w:r>
    </w:p>
    <w:p w14:paraId="0728982C" w14:textId="39D7B325" w:rsidR="00774FFD" w:rsidRPr="008207A9" w:rsidRDefault="00774FFD" w:rsidP="00DD3B7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DD3B70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>To validate the final actuator configuration after elastic, structural, and cyclic testing.</w:t>
      </w:r>
    </w:p>
    <w:p w14:paraId="3B628004" w14:textId="77777777" w:rsidR="00774FFD" w:rsidRPr="008207A9" w:rsidRDefault="00774FFD" w:rsidP="00DD3B70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Final Actuator Parameters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9"/>
        <w:gridCol w:w="3229"/>
      </w:tblGrid>
      <w:tr w:rsidR="00774FFD" w:rsidRPr="008207A9" w14:paraId="40599394" w14:textId="77777777" w:rsidTr="00E642BC">
        <w:tc>
          <w:tcPr>
            <w:tcW w:w="0" w:type="auto"/>
            <w:hideMark/>
          </w:tcPr>
          <w:p w14:paraId="4CD5DD7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439EDB8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Final Value</w:t>
            </w:r>
          </w:p>
        </w:tc>
      </w:tr>
      <w:tr w:rsidR="00774FFD" w:rsidRPr="008207A9" w14:paraId="39D537AA" w14:textId="77777777" w:rsidTr="00E642BC">
        <w:tc>
          <w:tcPr>
            <w:tcW w:w="0" w:type="auto"/>
            <w:hideMark/>
          </w:tcPr>
          <w:p w14:paraId="477F690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Total length</w:t>
            </w:r>
          </w:p>
        </w:tc>
        <w:tc>
          <w:tcPr>
            <w:tcW w:w="0" w:type="auto"/>
            <w:hideMark/>
          </w:tcPr>
          <w:p w14:paraId="7DEE4B8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 measured value</w:t>
            </w:r>
          </w:p>
        </w:tc>
      </w:tr>
      <w:tr w:rsidR="00774FFD" w:rsidRPr="008207A9" w14:paraId="2CA04151" w14:textId="77777777" w:rsidTr="00E642BC">
        <w:tc>
          <w:tcPr>
            <w:tcW w:w="0" w:type="auto"/>
            <w:hideMark/>
          </w:tcPr>
          <w:p w14:paraId="43C54DB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Active length</w:t>
            </w:r>
          </w:p>
        </w:tc>
        <w:tc>
          <w:tcPr>
            <w:tcW w:w="0" w:type="auto"/>
            <w:hideMark/>
          </w:tcPr>
          <w:p w14:paraId="034296C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 measured value</w:t>
            </w:r>
          </w:p>
        </w:tc>
      </w:tr>
      <w:tr w:rsidR="00774FFD" w:rsidRPr="008207A9" w14:paraId="64636A11" w14:textId="77777777" w:rsidTr="00E642BC">
        <w:tc>
          <w:tcPr>
            <w:tcW w:w="0" w:type="auto"/>
            <w:hideMark/>
          </w:tcPr>
          <w:p w14:paraId="1AF68A2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Outer diameter</w:t>
            </w:r>
          </w:p>
        </w:tc>
        <w:tc>
          <w:tcPr>
            <w:tcW w:w="0" w:type="auto"/>
            <w:hideMark/>
          </w:tcPr>
          <w:p w14:paraId="7F1F072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 measured value</w:t>
            </w:r>
          </w:p>
        </w:tc>
      </w:tr>
      <w:tr w:rsidR="00774FFD" w:rsidRPr="008207A9" w14:paraId="1E71353F" w14:textId="77777777" w:rsidTr="00E642BC">
        <w:tc>
          <w:tcPr>
            <w:tcW w:w="0" w:type="auto"/>
            <w:hideMark/>
          </w:tcPr>
          <w:p w14:paraId="54E8FFD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Wall thickness</w:t>
            </w:r>
          </w:p>
        </w:tc>
        <w:tc>
          <w:tcPr>
            <w:tcW w:w="0" w:type="auto"/>
            <w:hideMark/>
          </w:tcPr>
          <w:p w14:paraId="09ABCA0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 measured value</w:t>
            </w:r>
          </w:p>
        </w:tc>
      </w:tr>
      <w:tr w:rsidR="00774FFD" w:rsidRPr="008207A9" w14:paraId="291CCD08" w14:textId="77777777" w:rsidTr="00E642BC">
        <w:tc>
          <w:tcPr>
            <w:tcW w:w="0" w:type="auto"/>
            <w:hideMark/>
          </w:tcPr>
          <w:p w14:paraId="7814842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Braid angle</w:t>
            </w:r>
          </w:p>
        </w:tc>
        <w:tc>
          <w:tcPr>
            <w:tcW w:w="0" w:type="auto"/>
            <w:hideMark/>
          </w:tcPr>
          <w:p w14:paraId="461EDD4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 measured value</w:t>
            </w:r>
          </w:p>
        </w:tc>
      </w:tr>
      <w:tr w:rsidR="00774FFD" w:rsidRPr="008207A9" w14:paraId="445DD2DA" w14:textId="77777777" w:rsidTr="00E642BC">
        <w:tc>
          <w:tcPr>
            <w:tcW w:w="0" w:type="auto"/>
            <w:hideMark/>
          </w:tcPr>
          <w:p w14:paraId="50F281A0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Operating pressure range</w:t>
            </w:r>
          </w:p>
        </w:tc>
        <w:tc>
          <w:tcPr>
            <w:tcW w:w="0" w:type="auto"/>
            <w:hideMark/>
          </w:tcPr>
          <w:p w14:paraId="0263A92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Experimentally validated range</w:t>
            </w:r>
          </w:p>
        </w:tc>
      </w:tr>
      <w:tr w:rsidR="00774FFD" w:rsidRPr="008207A9" w14:paraId="44662346" w14:textId="77777777" w:rsidTr="00E642BC">
        <w:tc>
          <w:tcPr>
            <w:tcW w:w="0" w:type="auto"/>
            <w:hideMark/>
          </w:tcPr>
          <w:p w14:paraId="5E6ED52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Maximum validated force</w:t>
            </w:r>
          </w:p>
        </w:tc>
        <w:tc>
          <w:tcPr>
            <w:tcW w:w="0" w:type="auto"/>
            <w:hideMark/>
          </w:tcPr>
          <w:p w14:paraId="5CF52A5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Experimental result</w:t>
            </w:r>
          </w:p>
        </w:tc>
      </w:tr>
      <w:tr w:rsidR="00774FFD" w:rsidRPr="008207A9" w14:paraId="4EBDF0F2" w14:textId="77777777" w:rsidTr="00E642BC">
        <w:tc>
          <w:tcPr>
            <w:tcW w:w="0" w:type="auto"/>
            <w:hideMark/>
          </w:tcPr>
          <w:p w14:paraId="1D63FBD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Maximum contraction</w:t>
            </w:r>
          </w:p>
        </w:tc>
        <w:tc>
          <w:tcPr>
            <w:tcW w:w="0" w:type="auto"/>
            <w:hideMark/>
          </w:tcPr>
          <w:p w14:paraId="1FC11E8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Experimental result</w:t>
            </w:r>
          </w:p>
        </w:tc>
      </w:tr>
    </w:tbl>
    <w:p w14:paraId="67D15911" w14:textId="77777777" w:rsidR="00774FFD" w:rsidRPr="008207A9" w:rsidRDefault="00774FFD" w:rsidP="00E642BC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Tests</w:t>
      </w:r>
    </w:p>
    <w:p w14:paraId="6552C341" w14:textId="6DA71CBF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dimensional inspection.</w:t>
      </w:r>
    </w:p>
    <w:p w14:paraId="33198BE6" w14:textId="43E87C0D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Leakage test.</w:t>
      </w:r>
    </w:p>
    <w:p w14:paraId="7618D6FC" w14:textId="624822DF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Pressure-contraction test.</w:t>
      </w:r>
    </w:p>
    <w:p w14:paraId="31FC78FC" w14:textId="59F1E59F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Pressure-force test.</w:t>
      </w:r>
    </w:p>
    <w:p w14:paraId="3DBA23B4" w14:textId="30DB484D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Elastic recovery test.</w:t>
      </w:r>
    </w:p>
    <w:p w14:paraId="28F88729" w14:textId="5AAB42B1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Short repeatability test.</w:t>
      </w:r>
    </w:p>
    <w:p w14:paraId="6165F068" w14:textId="08072BEC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Structural inspection.</w:t>
      </w:r>
    </w:p>
    <w:p w14:paraId="1EC4AEAF" w14:textId="36936710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Controlled proof-pressure test according to the finalized test procedure.</w:t>
      </w:r>
    </w:p>
    <w:p w14:paraId="7A6E2E70" w14:textId="77777777" w:rsidR="00774FFD" w:rsidRPr="008207A9" w:rsidRDefault="00774FFD" w:rsidP="00E642B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Proof Test Procedure</w:t>
      </w:r>
    </w:p>
    <w:p w14:paraId="6FF867BC" w14:textId="1F8D6772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Start from zero pressure.</w:t>
      </w:r>
    </w:p>
    <w:p w14:paraId="27B08A9D" w14:textId="5CE252DD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Increase pressure in controlled increments.</w:t>
      </w:r>
    </w:p>
    <w:p w14:paraId="3AC2717E" w14:textId="011648FB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Hold at predefined pressure levels.</w:t>
      </w:r>
    </w:p>
    <w:p w14:paraId="5088BB0D" w14:textId="6682850C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Inspect the actuator.</w:t>
      </w:r>
    </w:p>
    <w:p w14:paraId="287CB81E" w14:textId="23E0AAEA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Record deformation and leakage.</w:t>
      </w:r>
    </w:p>
    <w:p w14:paraId="53B01AEF" w14:textId="502EB5F7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Stop according to predefined safety or failure criteria.</w:t>
      </w:r>
    </w:p>
    <w:p w14:paraId="260619F8" w14:textId="77777777" w:rsidR="00774FFD" w:rsidRPr="008207A9" w:rsidRDefault="00774FFD" w:rsidP="00DD3B7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531EFC16" w14:textId="33042BE7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validated actuator configuration</w:t>
      </w:r>
    </w:p>
    <w:p w14:paraId="66B9AC49" w14:textId="182B09BC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operating pressure range</w:t>
      </w:r>
    </w:p>
    <w:p w14:paraId="7C13539E" w14:textId="04D94594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force capability</w:t>
      </w:r>
    </w:p>
    <w:p w14:paraId="0C7BD235" w14:textId="61E62DBA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contraction capability</w:t>
      </w:r>
    </w:p>
    <w:p w14:paraId="053BEDD6" w14:textId="06D54DA3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Elastic integrity assessment</w:t>
      </w:r>
    </w:p>
    <w:p w14:paraId="4BB173CC" w14:textId="77777777" w:rsidR="00F342D3" w:rsidRDefault="00F342D3" w:rsidP="00E642BC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A46F81D" w14:textId="77777777" w:rsidR="00F342D3" w:rsidRDefault="00F342D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3683AD2" w14:textId="55E4E204" w:rsidR="00774FFD" w:rsidRPr="008207A9" w:rsidRDefault="00774FFD" w:rsidP="00F342D3">
      <w:pPr>
        <w:spacing w:after="0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>Phase 9: Data Analysis and Final Documentation</w:t>
      </w:r>
    </w:p>
    <w:p w14:paraId="70A559EF" w14:textId="77777777" w:rsidR="00774FFD" w:rsidRPr="008207A9" w:rsidRDefault="00774FFD" w:rsidP="00774FFD">
      <w:p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December, Week 4</w:t>
      </w:r>
    </w:p>
    <w:p w14:paraId="26D346CE" w14:textId="7205BF25" w:rsidR="00774FFD" w:rsidRPr="008207A9" w:rsidRDefault="00774FFD" w:rsidP="00DD3B7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Objective</w:t>
      </w:r>
      <w:r w:rsidR="00DD3B70" w:rsidRPr="008207A9">
        <w:rPr>
          <w:rFonts w:ascii="Times New Roman" w:hAnsi="Times New Roman" w:cs="Times New Roman"/>
          <w:b/>
          <w:bCs/>
        </w:rPr>
        <w:t xml:space="preserve">: </w:t>
      </w:r>
      <w:r w:rsidRPr="008207A9">
        <w:rPr>
          <w:rFonts w:ascii="Times New Roman" w:hAnsi="Times New Roman" w:cs="Times New Roman"/>
        </w:rPr>
        <w:t>To analyze the complete experimental data and establish the final performance and integrity characteristics of the hydraulic McKibben muscle.</w:t>
      </w:r>
    </w:p>
    <w:p w14:paraId="12501C6A" w14:textId="77777777" w:rsidR="00774FFD" w:rsidRPr="008207A9" w:rsidRDefault="00774FFD" w:rsidP="00DD3B70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Analysis</w:t>
      </w:r>
    </w:p>
    <w:p w14:paraId="265EBE3D" w14:textId="5D906AD3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Compare theoretical and experimental force.</w:t>
      </w:r>
    </w:p>
    <w:p w14:paraId="1BB4F8B0" w14:textId="02F726D9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Compare theoretical and experimental contraction.</w:t>
      </w:r>
    </w:p>
    <w:p w14:paraId="08B53934" w14:textId="14567658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 xml:space="preserve">Analyze pressure-contraction </w:t>
      </w:r>
      <w:proofErr w:type="spellStart"/>
      <w:r w:rsidRPr="008207A9">
        <w:rPr>
          <w:rFonts w:ascii="Times New Roman" w:hAnsi="Times New Roman" w:cs="Times New Roman"/>
        </w:rPr>
        <w:t>behaviour</w:t>
      </w:r>
      <w:proofErr w:type="spellEnd"/>
      <w:r w:rsidRPr="008207A9">
        <w:rPr>
          <w:rFonts w:ascii="Times New Roman" w:hAnsi="Times New Roman" w:cs="Times New Roman"/>
        </w:rPr>
        <w:t>.</w:t>
      </w:r>
    </w:p>
    <w:p w14:paraId="2B603B63" w14:textId="3995DC84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 xml:space="preserve">Analyze pressure-force </w:t>
      </w:r>
      <w:proofErr w:type="spellStart"/>
      <w:r w:rsidRPr="008207A9">
        <w:rPr>
          <w:rFonts w:ascii="Times New Roman" w:hAnsi="Times New Roman" w:cs="Times New Roman"/>
        </w:rPr>
        <w:t>behaviour</w:t>
      </w:r>
      <w:proofErr w:type="spellEnd"/>
      <w:r w:rsidRPr="008207A9">
        <w:rPr>
          <w:rFonts w:ascii="Times New Roman" w:hAnsi="Times New Roman" w:cs="Times New Roman"/>
        </w:rPr>
        <w:t>.</w:t>
      </w:r>
    </w:p>
    <w:p w14:paraId="25D300FC" w14:textId="660AD093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Analyze radial expansion.</w:t>
      </w:r>
    </w:p>
    <w:p w14:paraId="2AD989FB" w14:textId="43BBF17C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Calculate hysteresis.</w:t>
      </w:r>
    </w:p>
    <w:p w14:paraId="768F3221" w14:textId="34253A74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Compare initial and final dimensions.</w:t>
      </w:r>
    </w:p>
    <w:p w14:paraId="6E8314EC" w14:textId="57ECD2BA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Analyze elastic recovery.</w:t>
      </w:r>
    </w:p>
    <w:p w14:paraId="35C6822B" w14:textId="389963C7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Analyze structural degradation.</w:t>
      </w:r>
    </w:p>
    <w:p w14:paraId="1B7C7CC5" w14:textId="1CB5D6FB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Analyze cyclic degradation.</w:t>
      </w:r>
    </w:p>
    <w:p w14:paraId="11CB608B" w14:textId="4C55A104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Identify failure locations.</w:t>
      </w:r>
    </w:p>
    <w:p w14:paraId="42437935" w14:textId="0F113357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Identify failure modes.</w:t>
      </w:r>
    </w:p>
    <w:p w14:paraId="318DAF63" w14:textId="77777777" w:rsidR="00774FFD" w:rsidRPr="008207A9" w:rsidRDefault="00774FFD" w:rsidP="00E642B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Final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6"/>
        <w:gridCol w:w="1930"/>
        <w:gridCol w:w="1837"/>
        <w:gridCol w:w="1390"/>
      </w:tblGrid>
      <w:tr w:rsidR="00774FFD" w:rsidRPr="008207A9" w14:paraId="6DE42316" w14:textId="77777777" w:rsidTr="00E642BC">
        <w:tc>
          <w:tcPr>
            <w:tcW w:w="0" w:type="auto"/>
            <w:hideMark/>
          </w:tcPr>
          <w:p w14:paraId="238E273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F83DA1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Initial Condition</w:t>
            </w:r>
          </w:p>
        </w:tc>
        <w:tc>
          <w:tcPr>
            <w:tcW w:w="0" w:type="auto"/>
            <w:hideMark/>
          </w:tcPr>
          <w:p w14:paraId="2052DED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Final Condition</w:t>
            </w:r>
          </w:p>
        </w:tc>
        <w:tc>
          <w:tcPr>
            <w:tcW w:w="0" w:type="auto"/>
            <w:hideMark/>
          </w:tcPr>
          <w:p w14:paraId="263C2F0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Change</w:t>
            </w:r>
          </w:p>
        </w:tc>
      </w:tr>
      <w:tr w:rsidR="00774FFD" w:rsidRPr="008207A9" w14:paraId="543BF4B7" w14:textId="77777777" w:rsidTr="00E642BC">
        <w:tc>
          <w:tcPr>
            <w:tcW w:w="0" w:type="auto"/>
            <w:hideMark/>
          </w:tcPr>
          <w:p w14:paraId="6422E825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Actuator length</w:t>
            </w:r>
          </w:p>
        </w:tc>
        <w:tc>
          <w:tcPr>
            <w:tcW w:w="0" w:type="auto"/>
            <w:hideMark/>
          </w:tcPr>
          <w:p w14:paraId="2A30B5A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L₀</w:t>
            </w:r>
          </w:p>
        </w:tc>
        <w:tc>
          <w:tcPr>
            <w:tcW w:w="0" w:type="auto"/>
            <w:hideMark/>
          </w:tcPr>
          <w:p w14:paraId="29B6665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07A9">
              <w:rPr>
                <w:rFonts w:ascii="Times New Roman" w:hAnsi="Times New Roman" w:cs="Times New Roman"/>
              </w:rPr>
              <w:t>Lf</w:t>
            </w:r>
            <w:proofErr w:type="spellEnd"/>
          </w:p>
        </w:tc>
        <w:tc>
          <w:tcPr>
            <w:tcW w:w="0" w:type="auto"/>
            <w:hideMark/>
          </w:tcPr>
          <w:p w14:paraId="5581162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ΔL</w:t>
            </w:r>
          </w:p>
        </w:tc>
      </w:tr>
      <w:tr w:rsidR="00774FFD" w:rsidRPr="008207A9" w14:paraId="27890810" w14:textId="77777777" w:rsidTr="00E642BC">
        <w:tc>
          <w:tcPr>
            <w:tcW w:w="0" w:type="auto"/>
            <w:hideMark/>
          </w:tcPr>
          <w:p w14:paraId="1B27F7C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Diameter</w:t>
            </w:r>
          </w:p>
        </w:tc>
        <w:tc>
          <w:tcPr>
            <w:tcW w:w="0" w:type="auto"/>
            <w:hideMark/>
          </w:tcPr>
          <w:p w14:paraId="675A862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D₀</w:t>
            </w:r>
          </w:p>
        </w:tc>
        <w:tc>
          <w:tcPr>
            <w:tcW w:w="0" w:type="auto"/>
            <w:hideMark/>
          </w:tcPr>
          <w:p w14:paraId="16DA859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207A9">
              <w:rPr>
                <w:rFonts w:ascii="Times New Roman" w:hAnsi="Times New Roman" w:cs="Times New Roman"/>
              </w:rPr>
              <w:t>Df</w:t>
            </w:r>
            <w:proofErr w:type="spellEnd"/>
          </w:p>
        </w:tc>
        <w:tc>
          <w:tcPr>
            <w:tcW w:w="0" w:type="auto"/>
            <w:hideMark/>
          </w:tcPr>
          <w:p w14:paraId="584343B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ΔD</w:t>
            </w:r>
          </w:p>
        </w:tc>
      </w:tr>
      <w:tr w:rsidR="00774FFD" w:rsidRPr="008207A9" w14:paraId="6B4E345D" w14:textId="77777777" w:rsidTr="00E642BC">
        <w:tc>
          <w:tcPr>
            <w:tcW w:w="0" w:type="auto"/>
            <w:hideMark/>
          </w:tcPr>
          <w:p w14:paraId="4F07261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Maximum contraction</w:t>
            </w:r>
          </w:p>
        </w:tc>
        <w:tc>
          <w:tcPr>
            <w:tcW w:w="0" w:type="auto"/>
            <w:hideMark/>
          </w:tcPr>
          <w:p w14:paraId="604CA60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0" w:type="auto"/>
            <w:hideMark/>
          </w:tcPr>
          <w:p w14:paraId="778B4A4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</w:t>
            </w:r>
          </w:p>
        </w:tc>
        <w:tc>
          <w:tcPr>
            <w:tcW w:w="0" w:type="auto"/>
            <w:hideMark/>
          </w:tcPr>
          <w:p w14:paraId="35ADE59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Change</w:t>
            </w:r>
          </w:p>
        </w:tc>
      </w:tr>
      <w:tr w:rsidR="00774FFD" w:rsidRPr="008207A9" w14:paraId="028BF6A0" w14:textId="77777777" w:rsidTr="00E642BC">
        <w:tc>
          <w:tcPr>
            <w:tcW w:w="0" w:type="auto"/>
            <w:hideMark/>
          </w:tcPr>
          <w:p w14:paraId="323BB17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Maximum force</w:t>
            </w:r>
          </w:p>
        </w:tc>
        <w:tc>
          <w:tcPr>
            <w:tcW w:w="0" w:type="auto"/>
            <w:hideMark/>
          </w:tcPr>
          <w:p w14:paraId="37133E5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0" w:type="auto"/>
            <w:hideMark/>
          </w:tcPr>
          <w:p w14:paraId="784BD7A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</w:t>
            </w:r>
          </w:p>
        </w:tc>
        <w:tc>
          <w:tcPr>
            <w:tcW w:w="0" w:type="auto"/>
            <w:hideMark/>
          </w:tcPr>
          <w:p w14:paraId="109D6DDA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Change</w:t>
            </w:r>
          </w:p>
        </w:tc>
      </w:tr>
      <w:tr w:rsidR="00774FFD" w:rsidRPr="008207A9" w14:paraId="4E93E2FB" w14:textId="77777777" w:rsidTr="00E642BC">
        <w:tc>
          <w:tcPr>
            <w:tcW w:w="0" w:type="auto"/>
            <w:hideMark/>
          </w:tcPr>
          <w:p w14:paraId="4E8114F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Leakage condition</w:t>
            </w:r>
          </w:p>
        </w:tc>
        <w:tc>
          <w:tcPr>
            <w:tcW w:w="0" w:type="auto"/>
            <w:hideMark/>
          </w:tcPr>
          <w:p w14:paraId="490E347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0" w:type="auto"/>
            <w:hideMark/>
          </w:tcPr>
          <w:p w14:paraId="40FF2620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</w:t>
            </w:r>
          </w:p>
        </w:tc>
        <w:tc>
          <w:tcPr>
            <w:tcW w:w="0" w:type="auto"/>
            <w:hideMark/>
          </w:tcPr>
          <w:p w14:paraId="1766674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Change</w:t>
            </w:r>
          </w:p>
        </w:tc>
      </w:tr>
      <w:tr w:rsidR="00774FFD" w:rsidRPr="008207A9" w14:paraId="2541A5B1" w14:textId="77777777" w:rsidTr="00E642BC">
        <w:tc>
          <w:tcPr>
            <w:tcW w:w="0" w:type="auto"/>
            <w:hideMark/>
          </w:tcPr>
          <w:p w14:paraId="1A77A42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Braid condition</w:t>
            </w:r>
          </w:p>
        </w:tc>
        <w:tc>
          <w:tcPr>
            <w:tcW w:w="0" w:type="auto"/>
            <w:hideMark/>
          </w:tcPr>
          <w:p w14:paraId="7AE063D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0" w:type="auto"/>
            <w:hideMark/>
          </w:tcPr>
          <w:p w14:paraId="0D6452B5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</w:t>
            </w:r>
          </w:p>
        </w:tc>
        <w:tc>
          <w:tcPr>
            <w:tcW w:w="0" w:type="auto"/>
            <w:hideMark/>
          </w:tcPr>
          <w:p w14:paraId="5CC5A46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Observation</w:t>
            </w:r>
          </w:p>
        </w:tc>
      </w:tr>
      <w:tr w:rsidR="00774FFD" w:rsidRPr="008207A9" w14:paraId="264E61D6" w14:textId="77777777" w:rsidTr="00E642BC">
        <w:tc>
          <w:tcPr>
            <w:tcW w:w="0" w:type="auto"/>
            <w:hideMark/>
          </w:tcPr>
          <w:p w14:paraId="627E44B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Structural condition</w:t>
            </w:r>
          </w:p>
        </w:tc>
        <w:tc>
          <w:tcPr>
            <w:tcW w:w="0" w:type="auto"/>
            <w:hideMark/>
          </w:tcPr>
          <w:p w14:paraId="211E793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Initial</w:t>
            </w:r>
          </w:p>
        </w:tc>
        <w:tc>
          <w:tcPr>
            <w:tcW w:w="0" w:type="auto"/>
            <w:hideMark/>
          </w:tcPr>
          <w:p w14:paraId="291D2C4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</w:t>
            </w:r>
          </w:p>
        </w:tc>
        <w:tc>
          <w:tcPr>
            <w:tcW w:w="0" w:type="auto"/>
            <w:hideMark/>
          </w:tcPr>
          <w:p w14:paraId="5F38EFA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Observation</w:t>
            </w:r>
          </w:p>
        </w:tc>
      </w:tr>
    </w:tbl>
    <w:p w14:paraId="280C20DE" w14:textId="77777777" w:rsidR="00774FFD" w:rsidRPr="008207A9" w:rsidRDefault="00774FFD" w:rsidP="00E642BC">
      <w:pPr>
        <w:spacing w:before="240" w:after="0"/>
        <w:jc w:val="both"/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t>Output</w:t>
      </w:r>
    </w:p>
    <w:p w14:paraId="74559B1E" w14:textId="215B9A4E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Complete test database</w:t>
      </w:r>
    </w:p>
    <w:p w14:paraId="132CD020" w14:textId="020A0968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pressure-contraction curves</w:t>
      </w:r>
    </w:p>
    <w:p w14:paraId="393929C7" w14:textId="1A167D24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force-pressure curves</w:t>
      </w:r>
    </w:p>
    <w:p w14:paraId="61047C13" w14:textId="102E521F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Hysteresis analysis</w:t>
      </w:r>
    </w:p>
    <w:p w14:paraId="0418DB5E" w14:textId="33059E02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Elastic integrity assessment</w:t>
      </w:r>
    </w:p>
    <w:p w14:paraId="48A45F4B" w14:textId="44193B47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Structural integrity assessment</w:t>
      </w:r>
    </w:p>
    <w:p w14:paraId="64E89849" w14:textId="11EEC73B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Endurance assessment</w:t>
      </w:r>
    </w:p>
    <w:p w14:paraId="4A2712C4" w14:textId="04014B50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Failure mode analysis</w:t>
      </w:r>
    </w:p>
    <w:p w14:paraId="5807D8C5" w14:textId="479912BD" w:rsidR="00774FFD" w:rsidRPr="008207A9" w:rsidRDefault="00774FFD" w:rsidP="00E642BC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8207A9">
        <w:rPr>
          <w:rFonts w:ascii="Times New Roman" w:hAnsi="Times New Roman" w:cs="Times New Roman"/>
        </w:rPr>
        <w:t>Final validated actuator specification</w:t>
      </w:r>
    </w:p>
    <w:p w14:paraId="59711709" w14:textId="77777777" w:rsidR="003E2658" w:rsidRDefault="003E2658" w:rsidP="00774FFD">
      <w:pPr>
        <w:jc w:val="both"/>
        <w:rPr>
          <w:rFonts w:ascii="Times New Roman" w:hAnsi="Times New Roman" w:cs="Times New Roman"/>
          <w:b/>
          <w:bCs/>
        </w:rPr>
      </w:pPr>
    </w:p>
    <w:p w14:paraId="4013E92A" w14:textId="3B44C533" w:rsidR="00774FFD" w:rsidRPr="008207A9" w:rsidRDefault="00774FFD" w:rsidP="003E2658">
      <w:pPr>
        <w:rPr>
          <w:rFonts w:ascii="Times New Roman" w:hAnsi="Times New Roman" w:cs="Times New Roman"/>
          <w:b/>
          <w:bCs/>
        </w:rPr>
      </w:pPr>
      <w:r w:rsidRPr="008207A9">
        <w:rPr>
          <w:rFonts w:ascii="Times New Roman" w:hAnsi="Times New Roman" w:cs="Times New Roman"/>
          <w:b/>
          <w:bCs/>
        </w:rPr>
        <w:lastRenderedPageBreak/>
        <w:t xml:space="preserve">Summary of Phase-Wise </w:t>
      </w:r>
      <w:proofErr w:type="spellStart"/>
      <w:r w:rsidRPr="008207A9">
        <w:rPr>
          <w:rFonts w:ascii="Times New Roman" w:hAnsi="Times New Roman" w:cs="Times New Roman"/>
          <w:b/>
          <w:bCs/>
        </w:rPr>
        <w:t>Programme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6"/>
        <w:gridCol w:w="2169"/>
        <w:gridCol w:w="6295"/>
      </w:tblGrid>
      <w:tr w:rsidR="00774FFD" w:rsidRPr="008207A9" w14:paraId="7019650E" w14:textId="77777777" w:rsidTr="00E642BC">
        <w:tc>
          <w:tcPr>
            <w:tcW w:w="0" w:type="auto"/>
            <w:hideMark/>
          </w:tcPr>
          <w:p w14:paraId="56E4C3C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2169" w:type="dxa"/>
            <w:hideMark/>
          </w:tcPr>
          <w:p w14:paraId="21387D9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Duration</w:t>
            </w:r>
          </w:p>
        </w:tc>
        <w:tc>
          <w:tcPr>
            <w:tcW w:w="6295" w:type="dxa"/>
            <w:hideMark/>
          </w:tcPr>
          <w:p w14:paraId="0F37F0B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8207A9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</w:tr>
      <w:tr w:rsidR="00774FFD" w:rsidRPr="008207A9" w14:paraId="6FB424CE" w14:textId="77777777" w:rsidTr="00E642BC">
        <w:tc>
          <w:tcPr>
            <w:tcW w:w="0" w:type="auto"/>
            <w:hideMark/>
          </w:tcPr>
          <w:p w14:paraId="1946B11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9" w:type="dxa"/>
            <w:hideMark/>
          </w:tcPr>
          <w:p w14:paraId="48057615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July to August</w:t>
            </w:r>
          </w:p>
        </w:tc>
        <w:tc>
          <w:tcPr>
            <w:tcW w:w="6295" w:type="dxa"/>
            <w:hideMark/>
          </w:tcPr>
          <w:p w14:paraId="148FE79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Literature study, theoretical analysis, calculations and CAD development, Completed</w:t>
            </w:r>
          </w:p>
        </w:tc>
      </w:tr>
      <w:tr w:rsidR="00774FFD" w:rsidRPr="008207A9" w14:paraId="3AB04557" w14:textId="77777777" w:rsidTr="00E642BC">
        <w:tc>
          <w:tcPr>
            <w:tcW w:w="0" w:type="auto"/>
            <w:hideMark/>
          </w:tcPr>
          <w:p w14:paraId="6CF4DF54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169" w:type="dxa"/>
            <w:hideMark/>
          </w:tcPr>
          <w:p w14:paraId="09289A52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September, Week 1 to 2</w:t>
            </w:r>
          </w:p>
        </w:tc>
        <w:tc>
          <w:tcPr>
            <w:tcW w:w="6295" w:type="dxa"/>
            <w:hideMark/>
          </w:tcPr>
          <w:p w14:paraId="75B4F88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Test-rig design and commissioning</w:t>
            </w:r>
          </w:p>
        </w:tc>
      </w:tr>
      <w:tr w:rsidR="00774FFD" w:rsidRPr="008207A9" w14:paraId="31EC6FD7" w14:textId="77777777" w:rsidTr="00E642BC">
        <w:tc>
          <w:tcPr>
            <w:tcW w:w="0" w:type="auto"/>
            <w:hideMark/>
          </w:tcPr>
          <w:p w14:paraId="1760E7D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9" w:type="dxa"/>
            <w:hideMark/>
          </w:tcPr>
          <w:p w14:paraId="7BABA0CF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September, Week 3 to 4</w:t>
            </w:r>
          </w:p>
        </w:tc>
        <w:tc>
          <w:tcPr>
            <w:tcW w:w="6295" w:type="dxa"/>
            <w:hideMark/>
          </w:tcPr>
          <w:p w14:paraId="024526C1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Baseline characterization and initial pressure testing</w:t>
            </w:r>
          </w:p>
        </w:tc>
      </w:tr>
      <w:tr w:rsidR="00774FFD" w:rsidRPr="008207A9" w14:paraId="2E1BC17B" w14:textId="77777777" w:rsidTr="00E642BC">
        <w:tc>
          <w:tcPr>
            <w:tcW w:w="0" w:type="auto"/>
            <w:hideMark/>
          </w:tcPr>
          <w:p w14:paraId="568B47A6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169" w:type="dxa"/>
            <w:hideMark/>
          </w:tcPr>
          <w:p w14:paraId="3848932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October, Week 1 to 3</w:t>
            </w:r>
          </w:p>
        </w:tc>
        <w:tc>
          <w:tcPr>
            <w:tcW w:w="6295" w:type="dxa"/>
            <w:hideMark/>
          </w:tcPr>
          <w:p w14:paraId="534235EE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Elastic integrity validation</w:t>
            </w:r>
          </w:p>
        </w:tc>
      </w:tr>
      <w:tr w:rsidR="00774FFD" w:rsidRPr="008207A9" w14:paraId="277D357C" w14:textId="77777777" w:rsidTr="00E642BC">
        <w:tc>
          <w:tcPr>
            <w:tcW w:w="0" w:type="auto"/>
            <w:hideMark/>
          </w:tcPr>
          <w:p w14:paraId="79DA533D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169" w:type="dxa"/>
            <w:hideMark/>
          </w:tcPr>
          <w:p w14:paraId="47B836E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October, Week 4 to November, Week 2</w:t>
            </w:r>
          </w:p>
        </w:tc>
        <w:tc>
          <w:tcPr>
            <w:tcW w:w="6295" w:type="dxa"/>
            <w:hideMark/>
          </w:tcPr>
          <w:p w14:paraId="011F43EB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Structural integrity validation</w:t>
            </w:r>
          </w:p>
        </w:tc>
      </w:tr>
      <w:tr w:rsidR="00774FFD" w:rsidRPr="008207A9" w14:paraId="1C430E31" w14:textId="77777777" w:rsidTr="00E642BC">
        <w:tc>
          <w:tcPr>
            <w:tcW w:w="0" w:type="auto"/>
            <w:hideMark/>
          </w:tcPr>
          <w:p w14:paraId="0979A8D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169" w:type="dxa"/>
            <w:hideMark/>
          </w:tcPr>
          <w:p w14:paraId="1B4F40C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November, Week 3 to 4</w:t>
            </w:r>
          </w:p>
        </w:tc>
        <w:tc>
          <w:tcPr>
            <w:tcW w:w="6295" w:type="dxa"/>
            <w:hideMark/>
          </w:tcPr>
          <w:p w14:paraId="4A75978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Force-contraction characterization</w:t>
            </w:r>
          </w:p>
        </w:tc>
      </w:tr>
      <w:tr w:rsidR="00774FFD" w:rsidRPr="008207A9" w14:paraId="763C38DC" w14:textId="77777777" w:rsidTr="00E642BC">
        <w:tc>
          <w:tcPr>
            <w:tcW w:w="0" w:type="auto"/>
            <w:hideMark/>
          </w:tcPr>
          <w:p w14:paraId="53843E6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169" w:type="dxa"/>
            <w:hideMark/>
          </w:tcPr>
          <w:p w14:paraId="135BA029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December, Week 1 to 2</w:t>
            </w:r>
          </w:p>
        </w:tc>
        <w:tc>
          <w:tcPr>
            <w:tcW w:w="6295" w:type="dxa"/>
            <w:hideMark/>
          </w:tcPr>
          <w:p w14:paraId="3D1C001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Cyclic and endurance testing</w:t>
            </w:r>
          </w:p>
        </w:tc>
      </w:tr>
      <w:tr w:rsidR="00774FFD" w:rsidRPr="008207A9" w14:paraId="0B607431" w14:textId="77777777" w:rsidTr="00E642BC">
        <w:tc>
          <w:tcPr>
            <w:tcW w:w="0" w:type="auto"/>
            <w:hideMark/>
          </w:tcPr>
          <w:p w14:paraId="7F5E4D3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169" w:type="dxa"/>
            <w:hideMark/>
          </w:tcPr>
          <w:p w14:paraId="5FC4925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December, Week 3</w:t>
            </w:r>
          </w:p>
        </w:tc>
        <w:tc>
          <w:tcPr>
            <w:tcW w:w="6295" w:type="dxa"/>
            <w:hideMark/>
          </w:tcPr>
          <w:p w14:paraId="132EF457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Final validation and proof testing</w:t>
            </w:r>
          </w:p>
        </w:tc>
      </w:tr>
      <w:tr w:rsidR="00774FFD" w:rsidRPr="008207A9" w14:paraId="70698AEF" w14:textId="77777777" w:rsidTr="00E642BC">
        <w:tc>
          <w:tcPr>
            <w:tcW w:w="0" w:type="auto"/>
            <w:hideMark/>
          </w:tcPr>
          <w:p w14:paraId="0E563353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169" w:type="dxa"/>
            <w:hideMark/>
          </w:tcPr>
          <w:p w14:paraId="1BFBC17C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December, Week 4</w:t>
            </w:r>
          </w:p>
        </w:tc>
        <w:tc>
          <w:tcPr>
            <w:tcW w:w="6295" w:type="dxa"/>
            <w:hideMark/>
          </w:tcPr>
          <w:p w14:paraId="243A6CB8" w14:textId="77777777" w:rsidR="00774FFD" w:rsidRPr="008207A9" w:rsidRDefault="00774FFD" w:rsidP="00774FFD">
            <w:pPr>
              <w:jc w:val="both"/>
              <w:rPr>
                <w:rFonts w:ascii="Times New Roman" w:hAnsi="Times New Roman" w:cs="Times New Roman"/>
              </w:rPr>
            </w:pPr>
            <w:r w:rsidRPr="008207A9">
              <w:rPr>
                <w:rFonts w:ascii="Times New Roman" w:hAnsi="Times New Roman" w:cs="Times New Roman"/>
              </w:rPr>
              <w:t>Data analysis and final documentation</w:t>
            </w:r>
          </w:p>
        </w:tc>
      </w:tr>
    </w:tbl>
    <w:p w14:paraId="3DDDE709" w14:textId="77777777" w:rsidR="007B4088" w:rsidRPr="008207A9" w:rsidRDefault="007B4088" w:rsidP="00774FFD">
      <w:pPr>
        <w:jc w:val="both"/>
        <w:rPr>
          <w:rFonts w:ascii="Times New Roman" w:hAnsi="Times New Roman" w:cs="Times New Roman"/>
        </w:rPr>
      </w:pPr>
    </w:p>
    <w:sectPr w:rsidR="007B4088" w:rsidRPr="008207A9" w:rsidSect="00F21216">
      <w:pgSz w:w="12240" w:h="15840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8B4"/>
    <w:multiLevelType w:val="hybridMultilevel"/>
    <w:tmpl w:val="0B76EA3A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07A3C"/>
    <w:multiLevelType w:val="hybridMultilevel"/>
    <w:tmpl w:val="43BCE99E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B406D"/>
    <w:multiLevelType w:val="hybridMultilevel"/>
    <w:tmpl w:val="8DAC60B6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1A6A6F"/>
    <w:multiLevelType w:val="multilevel"/>
    <w:tmpl w:val="E312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E90212"/>
    <w:multiLevelType w:val="hybridMultilevel"/>
    <w:tmpl w:val="50729E82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6261E0"/>
    <w:multiLevelType w:val="hybridMultilevel"/>
    <w:tmpl w:val="33465E92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0F5112"/>
    <w:multiLevelType w:val="hybridMultilevel"/>
    <w:tmpl w:val="C9AC8150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17E7E"/>
    <w:multiLevelType w:val="hybridMultilevel"/>
    <w:tmpl w:val="7A8E28AA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A5042"/>
    <w:multiLevelType w:val="hybridMultilevel"/>
    <w:tmpl w:val="83FE1B6E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D855CD"/>
    <w:multiLevelType w:val="hybridMultilevel"/>
    <w:tmpl w:val="E620EC32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EE53AA"/>
    <w:multiLevelType w:val="hybridMultilevel"/>
    <w:tmpl w:val="EFC866F6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B15EB1"/>
    <w:multiLevelType w:val="hybridMultilevel"/>
    <w:tmpl w:val="CE6ED638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C02FA"/>
    <w:multiLevelType w:val="hybridMultilevel"/>
    <w:tmpl w:val="9E50FC28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B1C2A"/>
    <w:multiLevelType w:val="hybridMultilevel"/>
    <w:tmpl w:val="64B62874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D65089"/>
    <w:multiLevelType w:val="hybridMultilevel"/>
    <w:tmpl w:val="ABD244BC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D5E46"/>
    <w:multiLevelType w:val="hybridMultilevel"/>
    <w:tmpl w:val="B5B43F34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C7A5F"/>
    <w:multiLevelType w:val="hybridMultilevel"/>
    <w:tmpl w:val="D676FFD2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7C7909"/>
    <w:multiLevelType w:val="hybridMultilevel"/>
    <w:tmpl w:val="1BA27C26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437DB"/>
    <w:multiLevelType w:val="hybridMultilevel"/>
    <w:tmpl w:val="084A5F56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7976D6"/>
    <w:multiLevelType w:val="hybridMultilevel"/>
    <w:tmpl w:val="9B360096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2874A5"/>
    <w:multiLevelType w:val="hybridMultilevel"/>
    <w:tmpl w:val="5FACE7BA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097882"/>
    <w:multiLevelType w:val="hybridMultilevel"/>
    <w:tmpl w:val="AA18EDD4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E01D8"/>
    <w:multiLevelType w:val="hybridMultilevel"/>
    <w:tmpl w:val="E24049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463FE"/>
    <w:multiLevelType w:val="hybridMultilevel"/>
    <w:tmpl w:val="ABC8C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7A42AC"/>
    <w:multiLevelType w:val="hybridMultilevel"/>
    <w:tmpl w:val="E9FAA6AE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00591"/>
    <w:multiLevelType w:val="hybridMultilevel"/>
    <w:tmpl w:val="13C48B74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E27FCE"/>
    <w:multiLevelType w:val="hybridMultilevel"/>
    <w:tmpl w:val="A92805BA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1E79C7"/>
    <w:multiLevelType w:val="hybridMultilevel"/>
    <w:tmpl w:val="4D2851A4"/>
    <w:lvl w:ilvl="0" w:tplc="78586D42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953647">
    <w:abstractNumId w:val="3"/>
  </w:num>
  <w:num w:numId="2" w16cid:durableId="227693909">
    <w:abstractNumId w:val="23"/>
  </w:num>
  <w:num w:numId="3" w16cid:durableId="122046469">
    <w:abstractNumId w:val="25"/>
  </w:num>
  <w:num w:numId="4" w16cid:durableId="1221209232">
    <w:abstractNumId w:val="13"/>
  </w:num>
  <w:num w:numId="5" w16cid:durableId="1137527267">
    <w:abstractNumId w:val="19"/>
  </w:num>
  <w:num w:numId="6" w16cid:durableId="1065185568">
    <w:abstractNumId w:val="7"/>
  </w:num>
  <w:num w:numId="7" w16cid:durableId="186261821">
    <w:abstractNumId w:val="22"/>
  </w:num>
  <w:num w:numId="8" w16cid:durableId="100299564">
    <w:abstractNumId w:val="9"/>
  </w:num>
  <w:num w:numId="9" w16cid:durableId="239608609">
    <w:abstractNumId w:val="20"/>
  </w:num>
  <w:num w:numId="10" w16cid:durableId="443774143">
    <w:abstractNumId w:val="1"/>
  </w:num>
  <w:num w:numId="11" w16cid:durableId="1700474226">
    <w:abstractNumId w:val="10"/>
  </w:num>
  <w:num w:numId="12" w16cid:durableId="1601642195">
    <w:abstractNumId w:val="18"/>
  </w:num>
  <w:num w:numId="13" w16cid:durableId="1993439364">
    <w:abstractNumId w:val="12"/>
  </w:num>
  <w:num w:numId="14" w16cid:durableId="598609413">
    <w:abstractNumId w:val="0"/>
  </w:num>
  <w:num w:numId="15" w16cid:durableId="1815944213">
    <w:abstractNumId w:val="2"/>
  </w:num>
  <w:num w:numId="16" w16cid:durableId="198862737">
    <w:abstractNumId w:val="27"/>
  </w:num>
  <w:num w:numId="17" w16cid:durableId="1584561625">
    <w:abstractNumId w:val="11"/>
  </w:num>
  <w:num w:numId="18" w16cid:durableId="734090820">
    <w:abstractNumId w:val="15"/>
  </w:num>
  <w:num w:numId="19" w16cid:durableId="756369980">
    <w:abstractNumId w:val="8"/>
  </w:num>
  <w:num w:numId="20" w16cid:durableId="410348672">
    <w:abstractNumId w:val="17"/>
  </w:num>
  <w:num w:numId="21" w16cid:durableId="642806332">
    <w:abstractNumId w:val="14"/>
  </w:num>
  <w:num w:numId="22" w16cid:durableId="1914704106">
    <w:abstractNumId w:val="5"/>
  </w:num>
  <w:num w:numId="23" w16cid:durableId="921139736">
    <w:abstractNumId w:val="16"/>
  </w:num>
  <w:num w:numId="24" w16cid:durableId="729763680">
    <w:abstractNumId w:val="21"/>
  </w:num>
  <w:num w:numId="25" w16cid:durableId="1897159830">
    <w:abstractNumId w:val="6"/>
  </w:num>
  <w:num w:numId="26" w16cid:durableId="127288954">
    <w:abstractNumId w:val="24"/>
  </w:num>
  <w:num w:numId="27" w16cid:durableId="1898317584">
    <w:abstractNumId w:val="4"/>
  </w:num>
  <w:num w:numId="28" w16cid:durableId="37054360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FFD"/>
    <w:rsid w:val="00025FF1"/>
    <w:rsid w:val="0024295A"/>
    <w:rsid w:val="003D613B"/>
    <w:rsid w:val="003E2658"/>
    <w:rsid w:val="00483589"/>
    <w:rsid w:val="004D016D"/>
    <w:rsid w:val="0055783E"/>
    <w:rsid w:val="0063425A"/>
    <w:rsid w:val="00654C6E"/>
    <w:rsid w:val="00774FFD"/>
    <w:rsid w:val="007B4088"/>
    <w:rsid w:val="008207A9"/>
    <w:rsid w:val="009E56E8"/>
    <w:rsid w:val="00D320A4"/>
    <w:rsid w:val="00D411C4"/>
    <w:rsid w:val="00DA6E4A"/>
    <w:rsid w:val="00DA7C9D"/>
    <w:rsid w:val="00DD3B70"/>
    <w:rsid w:val="00DF55B7"/>
    <w:rsid w:val="00E427B8"/>
    <w:rsid w:val="00E642BC"/>
    <w:rsid w:val="00F21216"/>
    <w:rsid w:val="00F342D3"/>
    <w:rsid w:val="00F9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B4DB9"/>
  <w15:chartTrackingRefBased/>
  <w15:docId w15:val="{90AD391F-A9B2-44FC-ADD5-40E08173E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95A"/>
  </w:style>
  <w:style w:type="paragraph" w:styleId="Heading1">
    <w:name w:val="heading 1"/>
    <w:basedOn w:val="Normal"/>
    <w:next w:val="Normal"/>
    <w:link w:val="Heading1Char"/>
    <w:uiPriority w:val="9"/>
    <w:qFormat/>
    <w:rsid w:val="00774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F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F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F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F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F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F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F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F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F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F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F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4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2161</Words>
  <Characters>12323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Varma</dc:creator>
  <cp:keywords/>
  <dc:description/>
  <cp:lastModifiedBy>Suraj Varma</cp:lastModifiedBy>
  <cp:revision>2</cp:revision>
  <dcterms:created xsi:type="dcterms:W3CDTF">2026-08-23T18:22:00Z</dcterms:created>
  <dcterms:modified xsi:type="dcterms:W3CDTF">2026-08-23T18:22:00Z</dcterms:modified>
</cp:coreProperties>
</file>