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FA8" w:rsidRDefault="006663E9">
      <w:pPr>
        <w:rPr>
          <w:b/>
          <w:sz w:val="24"/>
          <w:szCs w:val="24"/>
        </w:rPr>
      </w:pPr>
      <w:r w:rsidRPr="00923F8B">
        <w:rPr>
          <w:b/>
          <w:sz w:val="24"/>
          <w:szCs w:val="24"/>
        </w:rPr>
        <w:t>BLUE JEANS</w:t>
      </w:r>
      <w:r w:rsidR="00441143">
        <w:rPr>
          <w:b/>
          <w:sz w:val="24"/>
          <w:szCs w:val="24"/>
        </w:rPr>
        <w:t>-UNIT III</w:t>
      </w:r>
    </w:p>
    <w:p w:rsidR="00923F8B" w:rsidRPr="00923F8B" w:rsidRDefault="00923F8B">
      <w:pPr>
        <w:rPr>
          <w:b/>
          <w:sz w:val="24"/>
          <w:szCs w:val="24"/>
        </w:rPr>
      </w:pPr>
    </w:p>
    <w:p w:rsidR="006663E9" w:rsidRDefault="00F17D10">
      <w:r>
        <w:t>The term ‘jeans’ refers to a particular style of trousers called ‘blue jeans’ which were invented by Levis Strauss &amp; co in partnership with Jacob Davis. Jeans are a type of trousers typically made from denim cloth. The</w:t>
      </w:r>
      <w:r w:rsidR="00BC27D1">
        <w:t xml:space="preserve"> </w:t>
      </w:r>
      <w:r>
        <w:t>term ‘blue jeans’ had been long in use for various garments (including trousers, overalls and coats) from blue-coloured denim.</w:t>
      </w:r>
      <w:r w:rsidR="00BC27D1">
        <w:t xml:space="preserve"> T</w:t>
      </w:r>
      <w:r>
        <w:t>hey are one of the most popular types of trousers, especially in western culture.</w:t>
      </w:r>
    </w:p>
    <w:p w:rsidR="00F17D10" w:rsidRDefault="00F17D10">
      <w:r>
        <w:t>The word ‘denim’ comes from Serge de Nimes, a city in Southern France. Originally jeans were made from wool and by 1700s, it was made from wool and cotton but later it was made solely from cotton.</w:t>
      </w:r>
      <w:r w:rsidR="00BC27D1">
        <w:t xml:space="preserve"> This material was originally made for sails but sailors from Geneva, Italy thought that this strong material would make great pants.</w:t>
      </w:r>
    </w:p>
    <w:p w:rsidR="00BC27D1" w:rsidRDefault="00BC27D1">
      <w:r>
        <w:t>Levis Strauss, an enterprising immigrant, in the 19</w:t>
      </w:r>
      <w:r w:rsidRPr="00BC27D1">
        <w:rPr>
          <w:vertAlign w:val="superscript"/>
        </w:rPr>
        <w:t>th</w:t>
      </w:r>
      <w:r>
        <w:t xml:space="preserve"> century designed blue jeans for the miners of California. He marketed them in 1850 under the brand name Levi’s. these jeans didn’t contain rivets. A tailor by the name Jacob Davis invented riveted pants whose idea was patented on 20 May 1937.</w:t>
      </w:r>
    </w:p>
    <w:p w:rsidR="00BC27D1" w:rsidRPr="00923F8B" w:rsidRDefault="00A4423B">
      <w:pPr>
        <w:rPr>
          <w:b/>
          <w:u w:val="single"/>
        </w:rPr>
      </w:pPr>
      <w:r w:rsidRPr="00923F8B">
        <w:rPr>
          <w:b/>
          <w:u w:val="single"/>
        </w:rPr>
        <w:t>MANUFACTURING OF BLUE JEANS</w:t>
      </w:r>
    </w:p>
    <w:p w:rsidR="00A518FC" w:rsidRDefault="00A518FC">
      <w:r>
        <w:t>The manufacturing of the fabric needed for the trousers is done in 3 stages:</w:t>
      </w:r>
    </w:p>
    <w:p w:rsidR="00A518FC" w:rsidRDefault="00A518FC" w:rsidP="00A518FC">
      <w:pPr>
        <w:pStyle w:val="ListParagraph"/>
        <w:numPr>
          <w:ilvl w:val="0"/>
          <w:numId w:val="1"/>
        </w:numPr>
      </w:pPr>
      <w:r>
        <w:t>Preparing the cotton yarn</w:t>
      </w:r>
    </w:p>
    <w:p w:rsidR="00A518FC" w:rsidRDefault="00A518FC" w:rsidP="00A518FC">
      <w:pPr>
        <w:pStyle w:val="ListParagraph"/>
        <w:numPr>
          <w:ilvl w:val="0"/>
          <w:numId w:val="1"/>
        </w:numPr>
      </w:pPr>
      <w:r>
        <w:t>Dyeing the yarn</w:t>
      </w:r>
    </w:p>
    <w:p w:rsidR="00A518FC" w:rsidRDefault="00A518FC" w:rsidP="00A518FC">
      <w:pPr>
        <w:pStyle w:val="ListParagraph"/>
        <w:numPr>
          <w:ilvl w:val="0"/>
          <w:numId w:val="1"/>
        </w:numPr>
      </w:pPr>
      <w:r>
        <w:t>Weaving the yarn</w:t>
      </w:r>
    </w:p>
    <w:p w:rsidR="00A518FC" w:rsidRDefault="006F6EFC" w:rsidP="00C444DD">
      <w:r>
        <w:t xml:space="preserve">      </w:t>
      </w:r>
      <w:r w:rsidR="00C444DD">
        <w:t>i.</w:t>
      </w:r>
      <w:r w:rsidR="00A518FC">
        <w:t>Preparing the yarn:</w:t>
      </w:r>
    </w:p>
    <w:p w:rsidR="00A518FC" w:rsidRDefault="00A518FC" w:rsidP="00A518FC">
      <w:pPr>
        <w:ind w:left="360"/>
      </w:pPr>
      <w:r>
        <w:t>Cotton is picked from cotton fields and processed. The ginned cotton undergoes a process called ‘carding’ where the cotton is put through machines that contain brushes with bent wire teeth called ‘cards’. These brushes clean and straighten the cotton which is gathered as cotton fiber</w:t>
      </w:r>
      <w:r w:rsidR="00C444DD">
        <w:t xml:space="preserve"> </w:t>
      </w:r>
      <w:r>
        <w:t>called ‘slivers’. Several slivers are joined together which are then pulled and twisted making the threads stronger. Later these strong threads are put on machines which twist and stretch the fibers</w:t>
      </w:r>
      <w:r w:rsidR="00C444DD">
        <w:t xml:space="preserve"> to form yarn.</w:t>
      </w:r>
    </w:p>
    <w:p w:rsidR="00C444DD" w:rsidRDefault="00C444DD" w:rsidP="00A518FC">
      <w:pPr>
        <w:ind w:left="360"/>
      </w:pPr>
      <w:r>
        <w:t>ii. Dyeing the yarn:</w:t>
      </w:r>
    </w:p>
    <w:p w:rsidR="00C444DD" w:rsidRDefault="00C444DD" w:rsidP="00A518FC">
      <w:pPr>
        <w:ind w:left="360"/>
      </w:pPr>
      <w:r>
        <w:t>Denim is dyed chemically with chemically synthesised Indigo before being woven. Large balls of yarn (ball warps) are dipped in indigo mixture several times. Then the dyed yarn is slashed or coated with strarchy substance which makes the threads stronger and stiffer</w:t>
      </w:r>
    </w:p>
    <w:p w:rsidR="00C444DD" w:rsidRDefault="00C444DD" w:rsidP="00A518FC">
      <w:pPr>
        <w:ind w:left="360"/>
      </w:pPr>
      <w:r>
        <w:t>Iii. Weaving the yarn:</w:t>
      </w:r>
    </w:p>
    <w:p w:rsidR="006F6EFC" w:rsidRDefault="006F6EFC" w:rsidP="00A518FC">
      <w:pPr>
        <w:ind w:left="360"/>
      </w:pPr>
      <w:r>
        <w:t xml:space="preserve">Large mechanical looms are used for weaving the yarn. Denim </w:t>
      </w:r>
      <w:r w:rsidR="004E37A6">
        <w:t>cloth has white threads even bu</w:t>
      </w:r>
      <w:r>
        <w:t xml:space="preserve">t </w:t>
      </w:r>
      <w:r w:rsidR="004E37A6">
        <w:t xml:space="preserve">as </w:t>
      </w:r>
      <w:r>
        <w:t xml:space="preserve">the blue threads are packed </w:t>
      </w:r>
      <w:r w:rsidR="004E37A6">
        <w:t>closer together than the white threads, the blue colour dominates. Then the cloth is bushed to remove lint. The denim is then ‘sanforised’ or pre-shrunk.</w:t>
      </w:r>
    </w:p>
    <w:p w:rsidR="004E37A6" w:rsidRPr="00923F8B" w:rsidRDefault="004E37A6" w:rsidP="00A518FC">
      <w:pPr>
        <w:ind w:left="360"/>
        <w:rPr>
          <w:b/>
          <w:u w:val="single"/>
        </w:rPr>
      </w:pPr>
      <w:r w:rsidRPr="00923F8B">
        <w:rPr>
          <w:b/>
          <w:u w:val="single"/>
        </w:rPr>
        <w:t>MAKING OF THE BLUE JEANS</w:t>
      </w:r>
    </w:p>
    <w:p w:rsidR="004E37A6" w:rsidRDefault="004E37A6" w:rsidP="00A518FC">
      <w:pPr>
        <w:ind w:left="360"/>
      </w:pPr>
      <w:r>
        <w:t xml:space="preserve">After selecting the design, patterns from the design are first cut on cardboard. these patterns are later put on the denim cloth and then cut with high –speed cutting machines from stacks which are 100 layers thick. Blue jeans contain about ten different pieces like the pockets, the leg </w:t>
      </w:r>
      <w:r>
        <w:lastRenderedPageBreak/>
        <w:t xml:space="preserve">panels, the waist band and the belt loops. All </w:t>
      </w:r>
      <w:r w:rsidR="00923F8B">
        <w:t>these pieces are sewn</w:t>
      </w:r>
      <w:r>
        <w:t xml:space="preserve"> by workers who are assigned a specific function. Then buttons, zippers, rivets and labels are attached.</w:t>
      </w:r>
    </w:p>
    <w:p w:rsidR="004E37A6" w:rsidRDefault="004E37A6" w:rsidP="00A518FC">
      <w:pPr>
        <w:ind w:left="360"/>
      </w:pPr>
      <w:r>
        <w:t>Some jeans ar</w:t>
      </w:r>
      <w:r w:rsidR="00A4423B">
        <w:t>e pre-washed and some are stone-washed to change the texture of the jeans. Pre-wasing is done with industrial detergent and stone-washing by adding pumice to the load which gives a faded appearance. Then jeans are steam-pressed in large pressing machines. Then size tags are punched after which they are folded, stacked and placed in boxes to be sent to warehouses.</w:t>
      </w:r>
      <w:r>
        <w:t xml:space="preserve"> </w:t>
      </w:r>
    </w:p>
    <w:p w:rsidR="00A4423B" w:rsidRDefault="00A4423B" w:rsidP="00A518FC">
      <w:pPr>
        <w:ind w:left="360"/>
      </w:pPr>
      <w:r>
        <w:t>There is also quality control check done where the buttons, zippers ans other things are inspected.</w:t>
      </w:r>
    </w:p>
    <w:p w:rsidR="00C444DD" w:rsidRDefault="00C444DD" w:rsidP="00A518FC">
      <w:pPr>
        <w:ind w:left="360"/>
      </w:pPr>
    </w:p>
    <w:p w:rsidR="00C444DD" w:rsidRDefault="00C444DD" w:rsidP="00A518FC">
      <w:pPr>
        <w:ind w:left="360"/>
      </w:pPr>
    </w:p>
    <w:sectPr w:rsidR="00C444DD" w:rsidSect="00701FA8">
      <w:head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0584" w:rsidRDefault="00CC0584" w:rsidP="00441143">
      <w:pPr>
        <w:spacing w:after="0" w:line="240" w:lineRule="auto"/>
      </w:pPr>
      <w:r>
        <w:separator/>
      </w:r>
    </w:p>
  </w:endnote>
  <w:endnote w:type="continuationSeparator" w:id="1">
    <w:p w:rsidR="00CC0584" w:rsidRDefault="00CC0584" w:rsidP="004411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0584" w:rsidRDefault="00CC0584" w:rsidP="00441143">
      <w:pPr>
        <w:spacing w:after="0" w:line="240" w:lineRule="auto"/>
      </w:pPr>
      <w:r>
        <w:separator/>
      </w:r>
    </w:p>
  </w:footnote>
  <w:footnote w:type="continuationSeparator" w:id="1">
    <w:p w:rsidR="00CC0584" w:rsidRDefault="00CC0584" w:rsidP="0044114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143" w:rsidRPr="00441143" w:rsidRDefault="00441143" w:rsidP="00441143">
    <w:pPr>
      <w:pStyle w:val="Header"/>
      <w:jc w:val="center"/>
      <w:rPr>
        <w:sz w:val="28"/>
        <w:szCs w:val="28"/>
      </w:rPr>
    </w:pPr>
    <w:r w:rsidRPr="00441143">
      <w:rPr>
        <w:sz w:val="28"/>
        <w:szCs w:val="28"/>
      </w:rPr>
      <w:t>KESHAV MEMORIAL INSTITUE OF TECHNOLOGY</w:t>
    </w:r>
  </w:p>
  <w:p w:rsidR="00441143" w:rsidRPr="00441143" w:rsidRDefault="00441143" w:rsidP="00441143">
    <w:pPr>
      <w:pStyle w:val="Header"/>
      <w:jc w:val="center"/>
      <w:rPr>
        <w:sz w:val="28"/>
        <w:szCs w:val="28"/>
      </w:rPr>
    </w:pPr>
    <w:r w:rsidRPr="00441143">
      <w:rPr>
        <w:sz w:val="28"/>
        <w:szCs w:val="28"/>
      </w:rPr>
      <w:t>B.TECH 1YR   - ENGLISH</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012F0"/>
    <w:multiLevelType w:val="hybridMultilevel"/>
    <w:tmpl w:val="462C93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0454EAD"/>
    <w:multiLevelType w:val="hybridMultilevel"/>
    <w:tmpl w:val="7188FC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8B50EAC"/>
    <w:multiLevelType w:val="hybridMultilevel"/>
    <w:tmpl w:val="6FF8DA8A"/>
    <w:lvl w:ilvl="0" w:tplc="EA509E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8D803FC"/>
    <w:multiLevelType w:val="hybridMultilevel"/>
    <w:tmpl w:val="97703912"/>
    <w:lvl w:ilvl="0" w:tplc="68422B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3091ECA"/>
    <w:multiLevelType w:val="hybridMultilevel"/>
    <w:tmpl w:val="1780F4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61131AC"/>
    <w:multiLevelType w:val="hybridMultilevel"/>
    <w:tmpl w:val="C4B299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663E9"/>
    <w:rsid w:val="002F17BB"/>
    <w:rsid w:val="00441143"/>
    <w:rsid w:val="004E37A6"/>
    <w:rsid w:val="006663E9"/>
    <w:rsid w:val="006F6EFC"/>
    <w:rsid w:val="00701FA8"/>
    <w:rsid w:val="00703557"/>
    <w:rsid w:val="00923F8B"/>
    <w:rsid w:val="00A4423B"/>
    <w:rsid w:val="00A518FC"/>
    <w:rsid w:val="00BC27D1"/>
    <w:rsid w:val="00C444DD"/>
    <w:rsid w:val="00CC0584"/>
    <w:rsid w:val="00F17D1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F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8FC"/>
    <w:pPr>
      <w:ind w:left="720"/>
      <w:contextualSpacing/>
    </w:pPr>
  </w:style>
  <w:style w:type="paragraph" w:styleId="Header">
    <w:name w:val="header"/>
    <w:basedOn w:val="Normal"/>
    <w:link w:val="HeaderChar"/>
    <w:uiPriority w:val="99"/>
    <w:semiHidden/>
    <w:unhideWhenUsed/>
    <w:rsid w:val="0044114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41143"/>
  </w:style>
  <w:style w:type="paragraph" w:styleId="Footer">
    <w:name w:val="footer"/>
    <w:basedOn w:val="Normal"/>
    <w:link w:val="FooterChar"/>
    <w:uiPriority w:val="99"/>
    <w:semiHidden/>
    <w:unhideWhenUsed/>
    <w:rsid w:val="0044114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4114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Sharada Mani</dc:creator>
  <cp:lastModifiedBy>KMIT</cp:lastModifiedBy>
  <cp:revision>4</cp:revision>
  <dcterms:created xsi:type="dcterms:W3CDTF">2018-10-26T04:37:00Z</dcterms:created>
  <dcterms:modified xsi:type="dcterms:W3CDTF">2018-11-03T08:32:00Z</dcterms:modified>
</cp:coreProperties>
</file>