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5C16A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git-status: Show the working tree status of a git repository and its contents.</w:t>
      </w:r>
    </w:p>
    <w:p w14:paraId="079E2636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git-init: Create an empty git repository at the directory where you run this command or reinitialize an existing one.</w:t>
      </w:r>
    </w:p>
    <w:p w14:paraId="0893F14F">
      <w:pPr>
        <w:rPr>
          <w:rFonts w:hint="default" w:ascii="Calibri" w:hAnsi="Calibri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Calibri" w:hAnsi="Calibri"/>
          <w:sz w:val="22"/>
          <w:szCs w:val="22"/>
          <w:lang w:val="en-US"/>
        </w:rPr>
        <w:t>Note: all hiddens files/folders start with a dot (‘.’)</w:t>
      </w:r>
    </w:p>
    <w:p w14:paraId="0BB0190D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Common Git Mistake: Never create/initialize a git repository inside an existing git repository. As it will lead to git(outer) tracking git(inner). If accidentaly created, we can simply delete the .git folder for inner git repository.</w:t>
      </w:r>
    </w:p>
    <w:p w14:paraId="6CA64550">
      <w:pPr>
        <w:rPr>
          <w:rFonts w:hint="default" w:ascii="Calibri" w:hAnsi="Calibri"/>
          <w:sz w:val="22"/>
          <w:szCs w:val="22"/>
          <w:lang w:val="en-US"/>
        </w:rPr>
      </w:pPr>
    </w:p>
    <w:p w14:paraId="5D854363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Committing changes: Multi step process: Working Directory -&gt; git add -&gt; Staging Area -&gt; git commit -&gt; Repository(.git folder)</w:t>
      </w:r>
    </w:p>
    <w:p w14:paraId="36A4FE88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 add .: Used to add all the untracked/modified files to the staging area.</w:t>
      </w:r>
    </w:p>
    <w:p w14:paraId="04741816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 add &lt;file_names_to_be_commited&gt;: Used to Multiple files can be named seperated by a space. Used to add only the named files (among untracked/modified files) to staging area.</w:t>
      </w:r>
    </w:p>
    <w:p w14:paraId="5CB7FF9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 commit: Opens default editor for a commit message.</w:t>
      </w:r>
    </w:p>
    <w:p w14:paraId="21675100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 commit -m 'Commit Msg': Used to commit all the files present in staging area to the Repository</w:t>
      </w:r>
    </w:p>
    <w:p w14:paraId="07ECBB3C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git-log: Show commit logs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B6C9F"/>
    <w:rsid w:val="0E0312EF"/>
    <w:rsid w:val="1C037E84"/>
    <w:rsid w:val="24B228BF"/>
    <w:rsid w:val="31F44502"/>
    <w:rsid w:val="3332520E"/>
    <w:rsid w:val="5EE512D4"/>
    <w:rsid w:val="65B243E4"/>
    <w:rsid w:val="680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2025-01-16T06:55:46Z</dcterms:created>
  <dc:creator>skhokrale</dc:creator>
  <cp:lastModifiedBy>Suraj Khokrale</cp:lastModifiedBy>
  <dcterms:modified xsi:type="dcterms:W3CDTF">2025-01-16T10:34:52Z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F4C586E7F12640DDB9D604C71019408E_12</vt:lpwstr>
  </property>
</Properties>
</file>