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735F" w14:textId="77777777" w:rsidR="009445AC" w:rsidRPr="009445AC" w:rsidRDefault="00CF781A" w:rsidP="009445AC">
      <w:pPr>
        <w:jc w:val="center"/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5AC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</w:t>
      </w:r>
      <w:r w:rsidR="009445AC" w:rsidRPr="009445AC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 w:rsidRPr="009445AC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(CS35</w:t>
      </w:r>
      <w:r w:rsidR="009445AC" w:rsidRPr="009445AC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 w:rsidRPr="009445AC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14:paraId="7C67CBE7" w14:textId="1BBC674D" w:rsidR="00CF781A" w:rsidRPr="009445AC" w:rsidRDefault="00CF781A" w:rsidP="009445AC">
      <w:pPr>
        <w:jc w:val="center"/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5AC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 Assignment</w:t>
      </w:r>
      <w:r w:rsidR="00A15D9F">
        <w:rPr>
          <w:rFonts w:ascii="Book Antiqua" w:hAnsi="Book Antiqua"/>
          <w:b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3721278D" w14:textId="48875FD1" w:rsidR="00C20A5B" w:rsidRDefault="00CF781A" w:rsidP="00C63CBC">
      <w:pPr>
        <w:jc w:val="right"/>
        <w:rPr>
          <w:bCs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5AC">
        <w:rPr>
          <w:bCs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SURAJ TELUGU                                                CS20BTECH11050  </w:t>
      </w:r>
    </w:p>
    <w:p w14:paraId="0C73A960" w14:textId="77777777" w:rsidR="00C63CBC" w:rsidRPr="00C63CBC" w:rsidRDefault="00C63CBC" w:rsidP="00C63CBC">
      <w:pPr>
        <w:jc w:val="right"/>
        <w:rPr>
          <w:bCs/>
          <w:i/>
          <w:i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33433" w14:textId="1E403B1D" w:rsidR="0082519C" w:rsidRPr="00363AB8" w:rsidRDefault="00403C3D">
      <w:pPr>
        <w:rPr>
          <w:rFonts w:ascii="Book Antiqua" w:hAnsi="Book Antiqua"/>
          <w:b/>
          <w:bCs/>
          <w:sz w:val="36"/>
          <w:szCs w:val="36"/>
        </w:rPr>
      </w:pPr>
      <w:r w:rsidRPr="00363AB8">
        <w:rPr>
          <w:rFonts w:ascii="Book Antiqua" w:hAnsi="Book Antiqua"/>
          <w:b/>
          <w:bCs/>
          <w:sz w:val="36"/>
          <w:szCs w:val="36"/>
        </w:rPr>
        <w:t>Variant</w:t>
      </w:r>
      <w:r w:rsidR="00591F3F" w:rsidRPr="00363AB8">
        <w:rPr>
          <w:rFonts w:ascii="Book Antiqua" w:hAnsi="Book Antiqua"/>
          <w:b/>
          <w:bCs/>
          <w:sz w:val="36"/>
          <w:szCs w:val="36"/>
        </w:rPr>
        <w:t xml:space="preserve"> </w:t>
      </w:r>
      <w:r w:rsidR="00D5069C" w:rsidRPr="00363AB8">
        <w:rPr>
          <w:rFonts w:ascii="Book Antiqua" w:hAnsi="Book Antiqua"/>
          <w:b/>
          <w:bCs/>
          <w:sz w:val="36"/>
          <w:szCs w:val="36"/>
        </w:rPr>
        <w:t>Question 8.4. Sol</w:t>
      </w:r>
    </w:p>
    <w:p w14:paraId="6B4FFB88" w14:textId="72890DFE" w:rsidR="00C20A5B" w:rsidRPr="00DD36ED" w:rsidRDefault="006B2871">
      <w:pPr>
        <w:rPr>
          <w:b/>
          <w:bCs/>
          <w:sz w:val="28"/>
          <w:szCs w:val="28"/>
        </w:rPr>
      </w:pPr>
      <w:r w:rsidRPr="00DD36ED">
        <w:rPr>
          <w:b/>
          <w:bCs/>
          <w:sz w:val="28"/>
          <w:szCs w:val="28"/>
        </w:rPr>
        <w:t xml:space="preserve">Drawbacks for </w:t>
      </w:r>
      <w:r w:rsidR="006C3337" w:rsidRPr="00DD36ED">
        <w:rPr>
          <w:b/>
          <w:bCs/>
          <w:sz w:val="28"/>
          <w:szCs w:val="28"/>
        </w:rPr>
        <w:t xml:space="preserve">using Object F as Lock for </w:t>
      </w:r>
      <w:r w:rsidR="002B6871" w:rsidRPr="00DD36ED">
        <w:rPr>
          <w:b/>
          <w:bCs/>
          <w:sz w:val="28"/>
          <w:szCs w:val="28"/>
        </w:rPr>
        <w:t xml:space="preserve">A, B, C, D, </w:t>
      </w:r>
      <w:r w:rsidR="006C3337" w:rsidRPr="00DD36ED">
        <w:rPr>
          <w:b/>
          <w:bCs/>
          <w:sz w:val="28"/>
          <w:szCs w:val="28"/>
        </w:rPr>
        <w:t>E resources</w:t>
      </w:r>
      <w:r w:rsidR="00970F27" w:rsidRPr="00DD36ED">
        <w:rPr>
          <w:b/>
          <w:bCs/>
          <w:sz w:val="28"/>
          <w:szCs w:val="28"/>
        </w:rPr>
        <w:t>:</w:t>
      </w:r>
    </w:p>
    <w:p w14:paraId="0EEAC98E" w14:textId="580E7F74" w:rsidR="00295E11" w:rsidRPr="00D644DC" w:rsidRDefault="00295E11" w:rsidP="00D644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44DC">
        <w:rPr>
          <w:sz w:val="28"/>
          <w:szCs w:val="28"/>
        </w:rPr>
        <w:t>This scheme</w:t>
      </w:r>
      <w:r w:rsidR="008E0F44" w:rsidRPr="00D644DC">
        <w:rPr>
          <w:sz w:val="28"/>
          <w:szCs w:val="28"/>
        </w:rPr>
        <w:t xml:space="preserve"> </w:t>
      </w:r>
      <w:r w:rsidR="008E0F44" w:rsidRPr="00D644DC">
        <w:rPr>
          <w:b/>
          <w:bCs/>
          <w:sz w:val="28"/>
          <w:szCs w:val="28"/>
        </w:rPr>
        <w:t>does not use all the resources efficiently</w:t>
      </w:r>
      <w:r w:rsidR="008E0F44" w:rsidRPr="00D644DC">
        <w:rPr>
          <w:sz w:val="28"/>
          <w:szCs w:val="28"/>
        </w:rPr>
        <w:t xml:space="preserve"> for example assume P1 wants to use resource A,</w:t>
      </w:r>
      <w:r w:rsidR="000000D5" w:rsidRPr="00D644DC">
        <w:rPr>
          <w:sz w:val="28"/>
          <w:szCs w:val="28"/>
        </w:rPr>
        <w:t xml:space="preserve"> </w:t>
      </w:r>
      <w:r w:rsidR="008E0F44" w:rsidRPr="00D644DC">
        <w:rPr>
          <w:sz w:val="28"/>
          <w:szCs w:val="28"/>
        </w:rPr>
        <w:t xml:space="preserve">B </w:t>
      </w:r>
      <w:r w:rsidR="000000D5" w:rsidRPr="00D644DC">
        <w:rPr>
          <w:sz w:val="28"/>
          <w:szCs w:val="28"/>
        </w:rPr>
        <w:t>and P2 wants to use resources C, D, E</w:t>
      </w:r>
      <w:r w:rsidR="001002FE" w:rsidRPr="00D644DC">
        <w:rPr>
          <w:sz w:val="28"/>
          <w:szCs w:val="28"/>
        </w:rPr>
        <w:t xml:space="preserve">. P1 has </w:t>
      </w:r>
      <w:r w:rsidR="008E0F44" w:rsidRPr="00D644DC">
        <w:rPr>
          <w:sz w:val="28"/>
          <w:szCs w:val="28"/>
        </w:rPr>
        <w:t>acquired lock for object F</w:t>
      </w:r>
      <w:r w:rsidR="00D53C72" w:rsidRPr="00D644DC">
        <w:rPr>
          <w:sz w:val="28"/>
          <w:szCs w:val="28"/>
        </w:rPr>
        <w:t xml:space="preserve"> </w:t>
      </w:r>
      <w:r w:rsidR="001002FE" w:rsidRPr="00D644DC">
        <w:rPr>
          <w:sz w:val="28"/>
          <w:szCs w:val="28"/>
        </w:rPr>
        <w:t>and using A, B during this time P2 cannot use C, D, E even though these resources are unused.</w:t>
      </w:r>
    </w:p>
    <w:p w14:paraId="3F3C5850" w14:textId="75618D38" w:rsidR="001002FE" w:rsidRPr="00D644DC" w:rsidRDefault="001002FE" w:rsidP="00D644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44DC">
        <w:rPr>
          <w:sz w:val="28"/>
          <w:szCs w:val="28"/>
        </w:rPr>
        <w:t>In this scheme there is mutual exclusion</w:t>
      </w:r>
      <w:r w:rsidR="00EF4413" w:rsidRPr="00D644DC">
        <w:rPr>
          <w:sz w:val="28"/>
          <w:szCs w:val="28"/>
        </w:rPr>
        <w:t xml:space="preserve"> of threads</w:t>
      </w:r>
      <w:r w:rsidRPr="00D644DC">
        <w:rPr>
          <w:sz w:val="28"/>
          <w:szCs w:val="28"/>
        </w:rPr>
        <w:t xml:space="preserve"> at every instant</w:t>
      </w:r>
      <w:r w:rsidR="00C95821" w:rsidRPr="00D644DC">
        <w:rPr>
          <w:sz w:val="28"/>
          <w:szCs w:val="28"/>
        </w:rPr>
        <w:t xml:space="preserve"> and</w:t>
      </w:r>
      <w:r w:rsidR="00AE232D">
        <w:rPr>
          <w:sz w:val="28"/>
          <w:szCs w:val="28"/>
        </w:rPr>
        <w:t xml:space="preserve"> multiple threads cannot access the resources at same time. T</w:t>
      </w:r>
      <w:r w:rsidRPr="00D644DC">
        <w:rPr>
          <w:sz w:val="28"/>
          <w:szCs w:val="28"/>
        </w:rPr>
        <w:t>herefore</w:t>
      </w:r>
      <w:r w:rsidR="00AE232D">
        <w:rPr>
          <w:sz w:val="28"/>
          <w:szCs w:val="28"/>
        </w:rPr>
        <w:t>,</w:t>
      </w:r>
      <w:r w:rsidRPr="00D644DC">
        <w:rPr>
          <w:sz w:val="28"/>
          <w:szCs w:val="28"/>
        </w:rPr>
        <w:t xml:space="preserve"> it </w:t>
      </w:r>
      <w:r w:rsidR="00C95821" w:rsidRPr="00D644DC">
        <w:rPr>
          <w:sz w:val="28"/>
          <w:szCs w:val="28"/>
        </w:rPr>
        <w:t xml:space="preserve">indirectly </w:t>
      </w:r>
      <w:r w:rsidRPr="00D644DC">
        <w:rPr>
          <w:b/>
          <w:bCs/>
          <w:sz w:val="28"/>
          <w:szCs w:val="28"/>
        </w:rPr>
        <w:t>prevents</w:t>
      </w:r>
      <w:r w:rsidR="00287439" w:rsidRPr="00D644DC">
        <w:rPr>
          <w:b/>
          <w:bCs/>
          <w:sz w:val="28"/>
          <w:szCs w:val="28"/>
        </w:rPr>
        <w:t xml:space="preserve"> the concept of </w:t>
      </w:r>
      <w:r w:rsidRPr="00D644DC">
        <w:rPr>
          <w:b/>
          <w:bCs/>
          <w:sz w:val="28"/>
          <w:szCs w:val="28"/>
        </w:rPr>
        <w:t>Multi</w:t>
      </w:r>
      <w:r w:rsidR="00EC1241" w:rsidRPr="00D644DC">
        <w:rPr>
          <w:b/>
          <w:bCs/>
          <w:sz w:val="28"/>
          <w:szCs w:val="28"/>
        </w:rPr>
        <w:t xml:space="preserve"> </w:t>
      </w:r>
      <w:r w:rsidR="00DF67AD" w:rsidRPr="00D644DC">
        <w:rPr>
          <w:b/>
          <w:bCs/>
          <w:sz w:val="28"/>
          <w:szCs w:val="28"/>
        </w:rPr>
        <w:t>–</w:t>
      </w:r>
      <w:r w:rsidR="00EC1241" w:rsidRPr="00D644DC">
        <w:rPr>
          <w:b/>
          <w:bCs/>
          <w:sz w:val="28"/>
          <w:szCs w:val="28"/>
        </w:rPr>
        <w:t xml:space="preserve"> </w:t>
      </w:r>
      <w:r w:rsidRPr="00D644DC">
        <w:rPr>
          <w:b/>
          <w:bCs/>
          <w:sz w:val="28"/>
          <w:szCs w:val="28"/>
        </w:rPr>
        <w:t>Threading</w:t>
      </w:r>
      <w:r w:rsidR="00925D49" w:rsidRPr="00D644DC">
        <w:rPr>
          <w:sz w:val="28"/>
          <w:szCs w:val="28"/>
        </w:rPr>
        <w:t>.</w:t>
      </w:r>
    </w:p>
    <w:p w14:paraId="46734F27" w14:textId="440B8A14" w:rsidR="00925D49" w:rsidRDefault="00925D49" w:rsidP="00D644D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644DC">
        <w:rPr>
          <w:sz w:val="28"/>
          <w:szCs w:val="28"/>
        </w:rPr>
        <w:t xml:space="preserve">Once a thread acquires lock for object F all the other threads wait until it completes so the </w:t>
      </w:r>
      <w:r w:rsidRPr="00D644DC">
        <w:rPr>
          <w:b/>
          <w:bCs/>
          <w:sz w:val="28"/>
          <w:szCs w:val="28"/>
        </w:rPr>
        <w:t>CPU is also not used efficiently</w:t>
      </w:r>
      <w:r w:rsidR="009A3FF5" w:rsidRPr="00D644DC">
        <w:rPr>
          <w:sz w:val="28"/>
          <w:szCs w:val="28"/>
        </w:rPr>
        <w:t xml:space="preserve"> and the performance of system is decreased.</w:t>
      </w:r>
    </w:p>
    <w:p w14:paraId="09BCF9AF" w14:textId="5B2B9028" w:rsidR="0094233E" w:rsidRDefault="005F167C" w:rsidP="00D644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Though deadlocks are prevented in this scheme the efficiency and performance of system are decreased drastically.</w:t>
      </w:r>
    </w:p>
    <w:p w14:paraId="3146454B" w14:textId="4DC2EDCC" w:rsidR="005F167C" w:rsidRPr="00D644DC" w:rsidRDefault="005F167C" w:rsidP="00D644D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Hence, </w:t>
      </w:r>
      <w:r w:rsidR="00E80D7F">
        <w:rPr>
          <w:sz w:val="28"/>
          <w:szCs w:val="28"/>
        </w:rPr>
        <w:t>the</w:t>
      </w:r>
      <w:r>
        <w:rPr>
          <w:sz w:val="28"/>
          <w:szCs w:val="28"/>
        </w:rPr>
        <w:t xml:space="preserve"> containment solution is not an efficient solution for preventing deadlocks</w:t>
      </w:r>
      <w:r w:rsidR="00354456">
        <w:rPr>
          <w:sz w:val="28"/>
          <w:szCs w:val="28"/>
        </w:rPr>
        <w:t>.</w:t>
      </w:r>
    </w:p>
    <w:p w14:paraId="358B331D" w14:textId="77777777" w:rsidR="00980F1C" w:rsidRPr="00DD36ED" w:rsidRDefault="00980F1C">
      <w:pPr>
        <w:rPr>
          <w:sz w:val="28"/>
          <w:szCs w:val="28"/>
        </w:rPr>
      </w:pPr>
    </w:p>
    <w:p w14:paraId="7D300924" w14:textId="36DBA0FD" w:rsidR="00C20A5B" w:rsidRPr="00DD36ED" w:rsidRDefault="00C20A5B">
      <w:pPr>
        <w:rPr>
          <w:sz w:val="28"/>
          <w:szCs w:val="28"/>
        </w:rPr>
      </w:pPr>
    </w:p>
    <w:p w14:paraId="22BBEDF1" w14:textId="1EA3FCD6" w:rsidR="00C20A5B" w:rsidRDefault="00C20A5B">
      <w:pPr>
        <w:rPr>
          <w:sz w:val="24"/>
          <w:szCs w:val="24"/>
        </w:rPr>
      </w:pPr>
    </w:p>
    <w:p w14:paraId="14275FC2" w14:textId="459149ED" w:rsidR="00C20A5B" w:rsidRDefault="00C20A5B">
      <w:pPr>
        <w:rPr>
          <w:sz w:val="24"/>
          <w:szCs w:val="24"/>
        </w:rPr>
      </w:pPr>
    </w:p>
    <w:p w14:paraId="71CDE8A1" w14:textId="03625909" w:rsidR="00C20A5B" w:rsidRDefault="00C20A5B">
      <w:pPr>
        <w:rPr>
          <w:sz w:val="24"/>
          <w:szCs w:val="24"/>
        </w:rPr>
      </w:pPr>
    </w:p>
    <w:p w14:paraId="674E16AD" w14:textId="0941DF33" w:rsidR="00CC3C08" w:rsidRDefault="00CC3C08">
      <w:pPr>
        <w:rPr>
          <w:sz w:val="24"/>
          <w:szCs w:val="24"/>
        </w:rPr>
      </w:pPr>
    </w:p>
    <w:p w14:paraId="3F1C4E44" w14:textId="3BF35D05" w:rsidR="000D135A" w:rsidRDefault="000D135A">
      <w:pPr>
        <w:rPr>
          <w:sz w:val="24"/>
          <w:szCs w:val="24"/>
        </w:rPr>
      </w:pPr>
    </w:p>
    <w:p w14:paraId="02446C40" w14:textId="77777777" w:rsidR="000D135A" w:rsidRDefault="000D135A">
      <w:pPr>
        <w:rPr>
          <w:sz w:val="24"/>
          <w:szCs w:val="24"/>
        </w:rPr>
      </w:pPr>
    </w:p>
    <w:p w14:paraId="6A5DE5EE" w14:textId="04DADF8A" w:rsidR="001E6376" w:rsidRPr="00335825" w:rsidRDefault="004E6FA6">
      <w:pPr>
        <w:rPr>
          <w:rFonts w:ascii="Book Antiqua" w:hAnsi="Book Antiqua"/>
          <w:b/>
          <w:bCs/>
          <w:sz w:val="32"/>
          <w:szCs w:val="32"/>
        </w:rPr>
      </w:pPr>
      <w:r w:rsidRPr="00335825">
        <w:rPr>
          <w:rFonts w:ascii="Book Antiqua" w:hAnsi="Book Antiqua"/>
          <w:b/>
          <w:bCs/>
          <w:sz w:val="32"/>
          <w:szCs w:val="32"/>
        </w:rPr>
        <w:lastRenderedPageBreak/>
        <w:t>Question 8.6</w:t>
      </w:r>
      <w:r w:rsidR="00746A25" w:rsidRPr="00335825">
        <w:rPr>
          <w:rFonts w:ascii="Book Antiqua" w:hAnsi="Book Antiqua"/>
          <w:b/>
          <w:bCs/>
          <w:sz w:val="32"/>
          <w:szCs w:val="32"/>
        </w:rPr>
        <w:t>.</w:t>
      </w:r>
      <w:r w:rsidR="0074471A" w:rsidRPr="00335825">
        <w:rPr>
          <w:rFonts w:ascii="Book Antiqua" w:hAnsi="Book Antiqua"/>
          <w:b/>
          <w:bCs/>
          <w:sz w:val="32"/>
          <w:szCs w:val="32"/>
        </w:rPr>
        <w:t xml:space="preserve"> </w:t>
      </w:r>
      <w:r w:rsidR="00746A25" w:rsidRPr="00335825">
        <w:rPr>
          <w:rFonts w:ascii="Book Antiqua" w:hAnsi="Book Antiqua"/>
          <w:b/>
          <w:bCs/>
          <w:sz w:val="32"/>
          <w:szCs w:val="32"/>
        </w:rPr>
        <w:t>Sol</w:t>
      </w:r>
    </w:p>
    <w:p w14:paraId="6070C255" w14:textId="4D08C095" w:rsidR="00B03E44" w:rsidRPr="004E6FA6" w:rsidRDefault="001C73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8.6</w:t>
      </w:r>
      <w:r w:rsidR="004F1C50" w:rsidRPr="004E6FA6">
        <w:rPr>
          <w:b/>
          <w:bCs/>
          <w:sz w:val="32"/>
          <w:szCs w:val="32"/>
        </w:rPr>
        <w:t>A. Sol</w:t>
      </w:r>
    </w:p>
    <w:p w14:paraId="2C9C186E" w14:textId="453C179A" w:rsidR="006E69C6" w:rsidRPr="006A65E6" w:rsidRDefault="006E69C6">
      <w:pPr>
        <w:rPr>
          <w:b/>
          <w:bCs/>
          <w:sz w:val="28"/>
          <w:szCs w:val="28"/>
        </w:rPr>
      </w:pPr>
      <w:r w:rsidRPr="006A65E6">
        <w:rPr>
          <w:b/>
          <w:bCs/>
          <w:sz w:val="28"/>
          <w:szCs w:val="28"/>
        </w:rPr>
        <w:t>Arguments for installing deadlock – avoidance algorithm:</w:t>
      </w:r>
    </w:p>
    <w:p w14:paraId="2D625A78" w14:textId="2964E734" w:rsidR="006E69C6" w:rsidRPr="006A65E6" w:rsidRDefault="006E69C6" w:rsidP="006A65E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65E6">
        <w:rPr>
          <w:sz w:val="28"/>
          <w:szCs w:val="28"/>
        </w:rPr>
        <w:t>By installing deadlock – avoidance algorithm (like banker’s algorithm) we can ensure that no deadlocks occur and all the jobs continue smoothly</w:t>
      </w:r>
      <w:r w:rsidR="00C15DC0">
        <w:rPr>
          <w:sz w:val="28"/>
          <w:szCs w:val="28"/>
        </w:rPr>
        <w:t>.</w:t>
      </w:r>
    </w:p>
    <w:p w14:paraId="2DFC09CB" w14:textId="46085FD6" w:rsidR="000A5337" w:rsidRPr="006A65E6" w:rsidRDefault="006E69C6" w:rsidP="006A65E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65E6">
        <w:rPr>
          <w:sz w:val="28"/>
          <w:szCs w:val="28"/>
        </w:rPr>
        <w:t>The Values of run times are more accurate since there are no deadlocks</w:t>
      </w:r>
      <w:r w:rsidR="00C15DC0">
        <w:rPr>
          <w:sz w:val="28"/>
          <w:szCs w:val="28"/>
        </w:rPr>
        <w:t xml:space="preserve"> since no job is aborted in between</w:t>
      </w:r>
      <w:r w:rsidR="000A5337" w:rsidRPr="006A65E6">
        <w:rPr>
          <w:sz w:val="28"/>
          <w:szCs w:val="28"/>
        </w:rPr>
        <w:t>.</w:t>
      </w:r>
    </w:p>
    <w:p w14:paraId="3946FADD" w14:textId="690A8CA4" w:rsidR="006E69C6" w:rsidRPr="006A65E6" w:rsidRDefault="000A5337" w:rsidP="006A65E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65E6">
        <w:rPr>
          <w:sz w:val="28"/>
          <w:szCs w:val="28"/>
        </w:rPr>
        <w:t>T</w:t>
      </w:r>
      <w:r w:rsidR="006E69C6" w:rsidRPr="006A65E6">
        <w:rPr>
          <w:sz w:val="28"/>
          <w:szCs w:val="28"/>
        </w:rPr>
        <w:t>here is also no need for an external devices</w:t>
      </w:r>
      <w:r w:rsidR="00C52F07" w:rsidRPr="006A65E6">
        <w:rPr>
          <w:sz w:val="28"/>
          <w:szCs w:val="28"/>
        </w:rPr>
        <w:t xml:space="preserve"> or operators</w:t>
      </w:r>
      <w:r w:rsidR="006E69C6" w:rsidRPr="006A65E6">
        <w:rPr>
          <w:sz w:val="28"/>
          <w:szCs w:val="28"/>
        </w:rPr>
        <w:t xml:space="preserve"> to check and reboot the</w:t>
      </w:r>
      <w:r w:rsidR="00AD79C8" w:rsidRPr="006A65E6">
        <w:rPr>
          <w:sz w:val="28"/>
          <w:szCs w:val="28"/>
        </w:rPr>
        <w:t xml:space="preserve"> system </w:t>
      </w:r>
      <w:r w:rsidR="006E69C6" w:rsidRPr="006A65E6">
        <w:rPr>
          <w:sz w:val="28"/>
          <w:szCs w:val="28"/>
        </w:rPr>
        <w:t>if deadlock occurs.</w:t>
      </w:r>
    </w:p>
    <w:p w14:paraId="2806E9E0" w14:textId="7917A9BF" w:rsidR="002513B4" w:rsidRPr="006A65E6" w:rsidRDefault="002513B4" w:rsidP="006A65E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65E6">
        <w:rPr>
          <w:sz w:val="28"/>
          <w:szCs w:val="28"/>
        </w:rPr>
        <w:t>Even if the number of jobs</w:t>
      </w:r>
      <w:r w:rsidR="00183E4F" w:rsidRPr="006A65E6">
        <w:rPr>
          <w:sz w:val="28"/>
          <w:szCs w:val="28"/>
        </w:rPr>
        <w:t xml:space="preserve"> </w:t>
      </w:r>
      <w:r w:rsidR="00C15DC0" w:rsidRPr="006A65E6">
        <w:rPr>
          <w:sz w:val="28"/>
          <w:szCs w:val="28"/>
        </w:rPr>
        <w:t>is</w:t>
      </w:r>
      <w:r w:rsidRPr="006A65E6">
        <w:rPr>
          <w:sz w:val="28"/>
          <w:szCs w:val="28"/>
        </w:rPr>
        <w:t xml:space="preserve"> increased which may result in frequent deadlocks by installing deadlock – avoidance algorithm we can avoid all</w:t>
      </w:r>
      <w:r w:rsidR="00D0438A" w:rsidRPr="006A65E6">
        <w:rPr>
          <w:sz w:val="28"/>
          <w:szCs w:val="28"/>
        </w:rPr>
        <w:t xml:space="preserve"> such </w:t>
      </w:r>
      <w:r w:rsidRPr="006A65E6">
        <w:rPr>
          <w:sz w:val="28"/>
          <w:szCs w:val="28"/>
        </w:rPr>
        <w:t>deadlocks and execute the jobs</w:t>
      </w:r>
      <w:r w:rsidR="004E3704" w:rsidRPr="006A65E6">
        <w:rPr>
          <w:sz w:val="28"/>
          <w:szCs w:val="28"/>
        </w:rPr>
        <w:t xml:space="preserve"> perfectly</w:t>
      </w:r>
      <w:r w:rsidR="006C3337">
        <w:rPr>
          <w:sz w:val="28"/>
          <w:szCs w:val="28"/>
        </w:rPr>
        <w:t>.</w:t>
      </w:r>
    </w:p>
    <w:p w14:paraId="47CB379E" w14:textId="3852A1CE" w:rsidR="006C2E02" w:rsidRPr="004E6FA6" w:rsidRDefault="00C654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8.6</w:t>
      </w:r>
      <w:r w:rsidR="006C2E02" w:rsidRPr="004E6FA6">
        <w:rPr>
          <w:b/>
          <w:bCs/>
          <w:sz w:val="32"/>
          <w:szCs w:val="32"/>
        </w:rPr>
        <w:t>B. Sol</w:t>
      </w:r>
    </w:p>
    <w:p w14:paraId="2E097339" w14:textId="0257B3E8" w:rsidR="006C2E02" w:rsidRPr="006A65E6" w:rsidRDefault="006C2E02">
      <w:pPr>
        <w:rPr>
          <w:b/>
          <w:bCs/>
          <w:sz w:val="28"/>
          <w:szCs w:val="28"/>
        </w:rPr>
      </w:pPr>
      <w:r w:rsidRPr="006A65E6">
        <w:rPr>
          <w:b/>
          <w:bCs/>
          <w:sz w:val="28"/>
          <w:szCs w:val="28"/>
        </w:rPr>
        <w:t xml:space="preserve">Arguments for not installing </w:t>
      </w:r>
      <w:r w:rsidR="00E72965" w:rsidRPr="006A65E6">
        <w:rPr>
          <w:b/>
          <w:bCs/>
          <w:sz w:val="28"/>
          <w:szCs w:val="28"/>
        </w:rPr>
        <w:t>deadlock</w:t>
      </w:r>
      <w:r w:rsidRPr="006A65E6">
        <w:rPr>
          <w:b/>
          <w:bCs/>
          <w:sz w:val="28"/>
          <w:szCs w:val="28"/>
        </w:rPr>
        <w:t xml:space="preserve"> – avoidance algorithm</w:t>
      </w:r>
    </w:p>
    <w:p w14:paraId="03611684" w14:textId="1BA6AAA1" w:rsidR="006C2E02" w:rsidRPr="007A3DFE" w:rsidRDefault="006C2E02" w:rsidP="007A3DF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DFE">
        <w:rPr>
          <w:sz w:val="28"/>
          <w:szCs w:val="28"/>
        </w:rPr>
        <w:t xml:space="preserve">As per the given values </w:t>
      </w:r>
      <w:r w:rsidR="004913C5" w:rsidRPr="007A3DFE">
        <w:rPr>
          <w:sz w:val="28"/>
          <w:szCs w:val="28"/>
        </w:rPr>
        <w:t>calculating additional</w:t>
      </w:r>
      <w:r w:rsidRPr="007A3DFE">
        <w:rPr>
          <w:sz w:val="28"/>
          <w:szCs w:val="28"/>
        </w:rPr>
        <w:t xml:space="preserve"> cost system with</w:t>
      </w:r>
      <w:r w:rsidR="004913C5" w:rsidRPr="007A3DFE">
        <w:rPr>
          <w:sz w:val="28"/>
          <w:szCs w:val="28"/>
        </w:rPr>
        <w:t xml:space="preserve">out </w:t>
      </w:r>
      <w:r w:rsidRPr="007A3DFE">
        <w:rPr>
          <w:sz w:val="28"/>
          <w:szCs w:val="28"/>
        </w:rPr>
        <w:t>deadlock</w:t>
      </w:r>
      <w:r w:rsidR="004913C5" w:rsidRPr="007A3DFE">
        <w:rPr>
          <w:sz w:val="28"/>
          <w:szCs w:val="28"/>
        </w:rPr>
        <w:t xml:space="preserve"> – avoidance algorithm </w:t>
      </w:r>
      <w:r w:rsidR="00EB4E85" w:rsidRPr="007A3DFE">
        <w:rPr>
          <w:sz w:val="28"/>
          <w:szCs w:val="28"/>
        </w:rPr>
        <w:t xml:space="preserve">and the system with </w:t>
      </w:r>
      <w:r w:rsidR="004913C5" w:rsidRPr="007A3DFE">
        <w:rPr>
          <w:sz w:val="28"/>
          <w:szCs w:val="28"/>
        </w:rPr>
        <w:t>deadlock</w:t>
      </w:r>
      <w:r w:rsidR="00EB4E85" w:rsidRPr="007A3DFE">
        <w:rPr>
          <w:sz w:val="28"/>
          <w:szCs w:val="28"/>
        </w:rPr>
        <w:t xml:space="preserve"> – avoidance algorithm</w:t>
      </w:r>
      <w:r w:rsidR="006C3337">
        <w:rPr>
          <w:sz w:val="28"/>
          <w:szCs w:val="28"/>
        </w:rPr>
        <w:t>.</w:t>
      </w:r>
    </w:p>
    <w:p w14:paraId="2FA7A637" w14:textId="1BA7FBE6" w:rsidR="004913C5" w:rsidRPr="00923086" w:rsidRDefault="004913C5">
      <w:pPr>
        <w:rPr>
          <w:sz w:val="28"/>
          <w:szCs w:val="28"/>
        </w:rPr>
      </w:pPr>
      <w:r w:rsidRPr="00923086">
        <w:rPr>
          <w:sz w:val="28"/>
          <w:szCs w:val="28"/>
        </w:rPr>
        <w:t xml:space="preserve">Cost of </w:t>
      </w:r>
      <w:r w:rsidR="0026363A" w:rsidRPr="00923086">
        <w:rPr>
          <w:sz w:val="28"/>
          <w:szCs w:val="28"/>
        </w:rPr>
        <w:t>deadlocks:</w:t>
      </w:r>
      <w:r w:rsidR="009823A5" w:rsidRPr="00923086">
        <w:rPr>
          <w:sz w:val="28"/>
          <w:szCs w:val="28"/>
        </w:rPr>
        <w:t xml:space="preserve"> (loss due to deadlocks)</w:t>
      </w:r>
    </w:p>
    <w:p w14:paraId="68A98548" w14:textId="65430B90" w:rsidR="004913C5" w:rsidRPr="00923086" w:rsidRDefault="00573FA7" w:rsidP="004913C5">
      <w:pPr>
        <w:rPr>
          <w:sz w:val="28"/>
          <w:szCs w:val="28"/>
        </w:rPr>
      </w:pPr>
      <w:r w:rsidRPr="00923086">
        <w:rPr>
          <w:sz w:val="28"/>
          <w:szCs w:val="28"/>
        </w:rPr>
        <w:t>(</w:t>
      </w:r>
      <w:r w:rsidR="004913C5" w:rsidRPr="00923086">
        <w:rPr>
          <w:sz w:val="28"/>
          <w:szCs w:val="28"/>
        </w:rPr>
        <w:t>$2</w:t>
      </w:r>
      <w:r w:rsidR="00151DEC" w:rsidRPr="00923086">
        <w:rPr>
          <w:sz w:val="28"/>
          <w:szCs w:val="28"/>
        </w:rPr>
        <w:t>/</w:t>
      </w:r>
      <w:r w:rsidR="004913C5" w:rsidRPr="00923086">
        <w:rPr>
          <w:sz w:val="28"/>
          <w:szCs w:val="28"/>
        </w:rPr>
        <w:t>job x 10 jobs x</w:t>
      </w:r>
      <w:r w:rsidR="00AD76FB" w:rsidRPr="00923086">
        <w:rPr>
          <w:sz w:val="28"/>
          <w:szCs w:val="28"/>
        </w:rPr>
        <w:t xml:space="preserve"> </w:t>
      </w:r>
      <w:r w:rsidRPr="00923086">
        <w:rPr>
          <w:sz w:val="28"/>
          <w:szCs w:val="28"/>
        </w:rPr>
        <w:t>½</w:t>
      </w:r>
      <w:r w:rsidR="00CF5968" w:rsidRPr="00923086">
        <w:rPr>
          <w:sz w:val="28"/>
          <w:szCs w:val="28"/>
        </w:rPr>
        <w:t xml:space="preserve"> (half</w:t>
      </w:r>
      <w:r w:rsidR="00AC3A39" w:rsidRPr="00923086">
        <w:rPr>
          <w:sz w:val="28"/>
          <w:szCs w:val="28"/>
        </w:rPr>
        <w:t xml:space="preserve"> </w:t>
      </w:r>
      <w:r w:rsidR="00CF5968" w:rsidRPr="00923086">
        <w:rPr>
          <w:sz w:val="28"/>
          <w:szCs w:val="28"/>
        </w:rPr>
        <w:t>complete)</w:t>
      </w:r>
      <w:r w:rsidRPr="00923086">
        <w:rPr>
          <w:sz w:val="28"/>
          <w:szCs w:val="28"/>
        </w:rPr>
        <w:t>) x 2</w:t>
      </w:r>
      <w:r w:rsidR="00AC3A39" w:rsidRPr="00923086">
        <w:rPr>
          <w:sz w:val="28"/>
          <w:szCs w:val="28"/>
        </w:rPr>
        <w:t xml:space="preserve"> (deadlock</w:t>
      </w:r>
      <w:r w:rsidR="00151DEC" w:rsidRPr="00923086">
        <w:rPr>
          <w:sz w:val="28"/>
          <w:szCs w:val="28"/>
        </w:rPr>
        <w:t>/</w:t>
      </w:r>
      <w:r w:rsidR="00AC3A39" w:rsidRPr="00923086">
        <w:rPr>
          <w:sz w:val="28"/>
          <w:szCs w:val="28"/>
        </w:rPr>
        <w:t>month)</w:t>
      </w:r>
      <w:r w:rsidR="004913C5" w:rsidRPr="00923086">
        <w:rPr>
          <w:sz w:val="28"/>
          <w:szCs w:val="28"/>
        </w:rPr>
        <w:t xml:space="preserve"> = </w:t>
      </w:r>
      <w:r w:rsidR="004913C5" w:rsidRPr="007A3DFE">
        <w:rPr>
          <w:b/>
          <w:bCs/>
          <w:sz w:val="28"/>
          <w:szCs w:val="28"/>
        </w:rPr>
        <w:t>$20/month</w:t>
      </w:r>
    </w:p>
    <w:p w14:paraId="56441922" w14:textId="41CD3472" w:rsidR="00D05F02" w:rsidRPr="00923086" w:rsidRDefault="00D05F02" w:rsidP="00D05F02">
      <w:pPr>
        <w:rPr>
          <w:sz w:val="28"/>
          <w:szCs w:val="28"/>
        </w:rPr>
      </w:pPr>
      <w:r w:rsidRPr="00923086">
        <w:rPr>
          <w:sz w:val="28"/>
          <w:szCs w:val="28"/>
        </w:rPr>
        <w:t>Cost of additional</w:t>
      </w:r>
      <w:r w:rsidR="00A84C84" w:rsidRPr="00923086">
        <w:rPr>
          <w:sz w:val="28"/>
          <w:szCs w:val="28"/>
        </w:rPr>
        <w:t xml:space="preserve"> run time</w:t>
      </w:r>
      <w:r w:rsidRPr="00923086">
        <w:rPr>
          <w:sz w:val="28"/>
          <w:szCs w:val="28"/>
        </w:rPr>
        <w:t xml:space="preserve"> </w:t>
      </w:r>
      <w:r w:rsidR="00E72965" w:rsidRPr="00923086">
        <w:rPr>
          <w:sz w:val="28"/>
          <w:szCs w:val="28"/>
        </w:rPr>
        <w:t>used by</w:t>
      </w:r>
      <w:r w:rsidR="002510F2" w:rsidRPr="00923086">
        <w:rPr>
          <w:sz w:val="28"/>
          <w:szCs w:val="28"/>
        </w:rPr>
        <w:t xml:space="preserve"> system with </w:t>
      </w:r>
      <w:r w:rsidRPr="00923086">
        <w:rPr>
          <w:sz w:val="28"/>
          <w:szCs w:val="28"/>
        </w:rPr>
        <w:t>the deadlock</w:t>
      </w:r>
      <w:r w:rsidR="006A7419" w:rsidRPr="00923086">
        <w:rPr>
          <w:sz w:val="28"/>
          <w:szCs w:val="28"/>
        </w:rPr>
        <w:t xml:space="preserve"> – </w:t>
      </w:r>
      <w:r w:rsidRPr="00923086">
        <w:rPr>
          <w:sz w:val="28"/>
          <w:szCs w:val="28"/>
        </w:rPr>
        <w:t>avoidance</w:t>
      </w:r>
      <w:r w:rsidR="00E72965" w:rsidRPr="00923086">
        <w:rPr>
          <w:sz w:val="28"/>
          <w:szCs w:val="28"/>
        </w:rPr>
        <w:t xml:space="preserve"> </w:t>
      </w:r>
      <w:r w:rsidRPr="00923086">
        <w:rPr>
          <w:sz w:val="28"/>
          <w:szCs w:val="28"/>
        </w:rPr>
        <w:t>algorithm:</w:t>
      </w:r>
    </w:p>
    <w:p w14:paraId="567403D1" w14:textId="05464821" w:rsidR="00E32A84" w:rsidRPr="00923086" w:rsidRDefault="00E32A84" w:rsidP="00E32A84">
      <w:pPr>
        <w:rPr>
          <w:sz w:val="28"/>
          <w:szCs w:val="28"/>
        </w:rPr>
      </w:pPr>
      <w:r w:rsidRPr="00923086">
        <w:rPr>
          <w:sz w:val="28"/>
          <w:szCs w:val="28"/>
        </w:rPr>
        <w:t>10% of 5000 jobs x $2</w:t>
      </w:r>
      <w:r w:rsidR="00151DEC" w:rsidRPr="00923086">
        <w:rPr>
          <w:sz w:val="28"/>
          <w:szCs w:val="28"/>
        </w:rPr>
        <w:t>/</w:t>
      </w:r>
      <w:r w:rsidRPr="00923086">
        <w:rPr>
          <w:sz w:val="28"/>
          <w:szCs w:val="28"/>
        </w:rPr>
        <w:t xml:space="preserve">job = </w:t>
      </w:r>
      <w:r w:rsidRPr="007A3DFE">
        <w:rPr>
          <w:b/>
          <w:bCs/>
          <w:sz w:val="28"/>
          <w:szCs w:val="28"/>
        </w:rPr>
        <w:t>$1000/month</w:t>
      </w:r>
      <w:r w:rsidRPr="00923086">
        <w:rPr>
          <w:sz w:val="28"/>
          <w:szCs w:val="28"/>
        </w:rPr>
        <w:t xml:space="preserve"> (loss due to deadlock – avoidance algorithm)</w:t>
      </w:r>
    </w:p>
    <w:p w14:paraId="7861D8CB" w14:textId="34358B13" w:rsidR="00E32A84" w:rsidRPr="007A3DFE" w:rsidRDefault="0026363A" w:rsidP="007A3DF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DFE">
        <w:rPr>
          <w:sz w:val="28"/>
          <w:szCs w:val="28"/>
        </w:rPr>
        <w:t>As per above observations system installed with deadlock – avoidance algorithm creates additional loss $980 compared to system without deadlock – avoidance algorithm.</w:t>
      </w:r>
      <w:r w:rsidR="00BC3A73" w:rsidRPr="007A3DFE">
        <w:rPr>
          <w:sz w:val="28"/>
          <w:szCs w:val="28"/>
        </w:rPr>
        <w:t xml:space="preserve"> Since the deadlocks occur infrequently, and they cost little when they do occur.</w:t>
      </w:r>
    </w:p>
    <w:p w14:paraId="6CDC722B" w14:textId="426F5724" w:rsidR="0026363A" w:rsidRPr="007A3DFE" w:rsidRDefault="0026363A" w:rsidP="007A3DF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A3DFE">
        <w:rPr>
          <w:sz w:val="28"/>
          <w:szCs w:val="28"/>
        </w:rPr>
        <w:t>Since deadlock – avoidance algorithm uses additional CPU time</w:t>
      </w:r>
      <w:r w:rsidR="00982BAC" w:rsidRPr="007A3DFE">
        <w:rPr>
          <w:sz w:val="28"/>
          <w:szCs w:val="28"/>
        </w:rPr>
        <w:t xml:space="preserve"> it results in less idle time</w:t>
      </w:r>
      <w:r w:rsidRPr="007A3DFE">
        <w:rPr>
          <w:sz w:val="28"/>
          <w:szCs w:val="28"/>
        </w:rPr>
        <w:t xml:space="preserve"> </w:t>
      </w:r>
      <w:r w:rsidR="00982BAC" w:rsidRPr="007A3DFE">
        <w:rPr>
          <w:sz w:val="28"/>
          <w:szCs w:val="28"/>
        </w:rPr>
        <w:t xml:space="preserve">for system thus if </w:t>
      </w:r>
      <w:r w:rsidR="006D40F9" w:rsidRPr="007A3DFE">
        <w:rPr>
          <w:sz w:val="28"/>
          <w:szCs w:val="28"/>
        </w:rPr>
        <w:t>a greater</w:t>
      </w:r>
      <w:r w:rsidR="00982BAC" w:rsidRPr="007A3DFE">
        <w:rPr>
          <w:sz w:val="28"/>
          <w:szCs w:val="28"/>
        </w:rPr>
        <w:t xml:space="preserve"> number of jobs are given system cannot perform efficiently</w:t>
      </w:r>
      <w:r w:rsidR="00623165" w:rsidRPr="007A3DFE">
        <w:rPr>
          <w:sz w:val="28"/>
          <w:szCs w:val="28"/>
        </w:rPr>
        <w:t>.</w:t>
      </w:r>
    </w:p>
    <w:p w14:paraId="66839E20" w14:textId="23B38A85" w:rsidR="009A31A2" w:rsidRDefault="009A31A2" w:rsidP="00C9525C">
      <w:pPr>
        <w:rPr>
          <w:sz w:val="24"/>
          <w:szCs w:val="24"/>
        </w:rPr>
      </w:pPr>
    </w:p>
    <w:p w14:paraId="39D5DF37" w14:textId="50DC23CB" w:rsidR="006A65E6" w:rsidRDefault="006A65E6" w:rsidP="00C9525C">
      <w:pPr>
        <w:rPr>
          <w:sz w:val="24"/>
          <w:szCs w:val="24"/>
        </w:rPr>
      </w:pPr>
    </w:p>
    <w:p w14:paraId="28560A13" w14:textId="77777777" w:rsidR="001379B1" w:rsidRDefault="001379B1" w:rsidP="00C9525C">
      <w:pPr>
        <w:rPr>
          <w:sz w:val="24"/>
          <w:szCs w:val="24"/>
        </w:rPr>
      </w:pPr>
    </w:p>
    <w:p w14:paraId="1C247C28" w14:textId="3E39E3A8" w:rsidR="00544BF7" w:rsidRPr="00335825" w:rsidRDefault="00C9525C" w:rsidP="00C9525C">
      <w:pPr>
        <w:rPr>
          <w:rFonts w:ascii="Book Antiqua" w:hAnsi="Book Antiqua"/>
          <w:b/>
          <w:bCs/>
          <w:sz w:val="32"/>
          <w:szCs w:val="32"/>
        </w:rPr>
      </w:pPr>
      <w:r w:rsidRPr="00335825">
        <w:rPr>
          <w:rFonts w:ascii="Book Antiqua" w:hAnsi="Book Antiqua"/>
          <w:b/>
          <w:bCs/>
          <w:sz w:val="32"/>
          <w:szCs w:val="32"/>
        </w:rPr>
        <w:t>Question</w:t>
      </w:r>
      <w:r w:rsidR="00544BF7" w:rsidRPr="00335825">
        <w:rPr>
          <w:rFonts w:ascii="Book Antiqua" w:hAnsi="Book Antiqua"/>
          <w:b/>
          <w:bCs/>
          <w:sz w:val="32"/>
          <w:szCs w:val="32"/>
        </w:rPr>
        <w:t xml:space="preserve"> 8.22</w:t>
      </w:r>
      <w:r w:rsidR="006070B6">
        <w:rPr>
          <w:rFonts w:ascii="Book Antiqua" w:hAnsi="Book Antiqua"/>
          <w:b/>
          <w:bCs/>
          <w:sz w:val="32"/>
          <w:szCs w:val="32"/>
        </w:rPr>
        <w:t>.</w:t>
      </w:r>
      <w:r w:rsidR="00422323" w:rsidRPr="00335825">
        <w:rPr>
          <w:rFonts w:ascii="Book Antiqua" w:hAnsi="Book Antiqua"/>
          <w:b/>
          <w:bCs/>
          <w:sz w:val="32"/>
          <w:szCs w:val="32"/>
        </w:rPr>
        <w:t xml:space="preserve"> </w:t>
      </w:r>
      <w:r w:rsidR="00544BF7" w:rsidRPr="00335825">
        <w:rPr>
          <w:rFonts w:ascii="Book Antiqua" w:hAnsi="Book Antiqua"/>
          <w:b/>
          <w:bCs/>
          <w:sz w:val="32"/>
          <w:szCs w:val="32"/>
        </w:rPr>
        <w:t>Sol</w:t>
      </w:r>
    </w:p>
    <w:p w14:paraId="068F9032" w14:textId="539E385A" w:rsidR="00C9525C" w:rsidRPr="005560E1" w:rsidRDefault="00F9403C" w:rsidP="00C9525C">
      <w:pPr>
        <w:rPr>
          <w:b/>
          <w:bCs/>
          <w:sz w:val="28"/>
          <w:szCs w:val="28"/>
        </w:rPr>
      </w:pPr>
      <w:r w:rsidRPr="005560E1">
        <w:rPr>
          <w:b/>
          <w:bCs/>
          <w:sz w:val="28"/>
          <w:szCs w:val="28"/>
        </w:rPr>
        <w:t>Proof by Contradiction:</w:t>
      </w:r>
    </w:p>
    <w:p w14:paraId="77E4A3D1" w14:textId="70684719" w:rsidR="00053001" w:rsidRPr="007A551E" w:rsidRDefault="00053001" w:rsidP="00C9525C">
      <w:pPr>
        <w:rPr>
          <w:sz w:val="28"/>
          <w:szCs w:val="28"/>
        </w:rPr>
      </w:pPr>
      <w:r w:rsidRPr="007A551E">
        <w:rPr>
          <w:sz w:val="28"/>
          <w:szCs w:val="28"/>
        </w:rPr>
        <w:t>Let the threads be {T1, T2, T3} and the</w:t>
      </w:r>
      <w:r w:rsidR="002C33D4" w:rsidRPr="007A551E">
        <w:rPr>
          <w:sz w:val="28"/>
          <w:szCs w:val="28"/>
        </w:rPr>
        <w:t xml:space="preserve"> same type</w:t>
      </w:r>
      <w:r w:rsidRPr="007A551E">
        <w:rPr>
          <w:sz w:val="28"/>
          <w:szCs w:val="28"/>
        </w:rPr>
        <w:t xml:space="preserve"> resources be {R1, R2, R3, R4}</w:t>
      </w:r>
    </w:p>
    <w:p w14:paraId="5219668E" w14:textId="24C69EA3" w:rsidR="00F9403C" w:rsidRPr="007A551E" w:rsidRDefault="00F9403C" w:rsidP="00C9525C">
      <w:pPr>
        <w:rPr>
          <w:sz w:val="28"/>
          <w:szCs w:val="28"/>
        </w:rPr>
      </w:pPr>
      <w:r w:rsidRPr="007A551E">
        <w:rPr>
          <w:sz w:val="28"/>
          <w:szCs w:val="28"/>
        </w:rPr>
        <w:t xml:space="preserve">Assume that the described system is deadlocked </w:t>
      </w:r>
    </w:p>
    <w:p w14:paraId="72C09BD1" w14:textId="5D31FF22" w:rsidR="00F9403C" w:rsidRPr="007A551E" w:rsidRDefault="00053001" w:rsidP="00C9525C">
      <w:pPr>
        <w:rPr>
          <w:sz w:val="28"/>
          <w:szCs w:val="28"/>
        </w:rPr>
      </w:pPr>
      <w:r w:rsidRPr="007A551E">
        <w:rPr>
          <w:sz w:val="28"/>
          <w:szCs w:val="28"/>
        </w:rPr>
        <w:t xml:space="preserve">As per </w:t>
      </w:r>
      <w:r w:rsidRPr="00C646A2">
        <w:rPr>
          <w:b/>
          <w:bCs/>
          <w:sz w:val="28"/>
          <w:szCs w:val="28"/>
        </w:rPr>
        <w:t>hold and wait</w:t>
      </w:r>
      <w:r w:rsidRPr="007A551E">
        <w:rPr>
          <w:sz w:val="28"/>
          <w:szCs w:val="28"/>
        </w:rPr>
        <w:t xml:space="preserve"> condition </w:t>
      </w:r>
      <w:r w:rsidR="00B30B97" w:rsidRPr="007A551E">
        <w:rPr>
          <w:sz w:val="28"/>
          <w:szCs w:val="28"/>
        </w:rPr>
        <w:t>e</w:t>
      </w:r>
      <w:r w:rsidR="00F9403C" w:rsidRPr="007A551E">
        <w:rPr>
          <w:sz w:val="28"/>
          <w:szCs w:val="28"/>
        </w:rPr>
        <w:t>ach thread</w:t>
      </w:r>
      <w:r w:rsidR="00B30B97" w:rsidRPr="007A551E">
        <w:rPr>
          <w:sz w:val="28"/>
          <w:szCs w:val="28"/>
        </w:rPr>
        <w:t xml:space="preserve"> should have</w:t>
      </w:r>
      <w:r w:rsidR="00F9403C" w:rsidRPr="007A551E">
        <w:rPr>
          <w:sz w:val="28"/>
          <w:szCs w:val="28"/>
        </w:rPr>
        <w:t xml:space="preserve"> acquired one resource and</w:t>
      </w:r>
      <w:r w:rsidRPr="007A551E">
        <w:rPr>
          <w:sz w:val="28"/>
          <w:szCs w:val="28"/>
        </w:rPr>
        <w:t xml:space="preserve"> is requesting </w:t>
      </w:r>
      <w:r w:rsidR="00F9403C" w:rsidRPr="007A551E">
        <w:rPr>
          <w:sz w:val="28"/>
          <w:szCs w:val="28"/>
        </w:rPr>
        <w:t>for another resource</w:t>
      </w:r>
      <w:r w:rsidR="00AB3477" w:rsidRPr="007A551E">
        <w:rPr>
          <w:sz w:val="28"/>
          <w:szCs w:val="28"/>
        </w:rPr>
        <w:t>.</w:t>
      </w:r>
    </w:p>
    <w:p w14:paraId="1AACBD87" w14:textId="6215B1A9" w:rsidR="0040668C" w:rsidRPr="007A551E" w:rsidRDefault="0040668C" w:rsidP="00C9525C">
      <w:pPr>
        <w:rPr>
          <w:sz w:val="28"/>
          <w:szCs w:val="28"/>
        </w:rPr>
      </w:pPr>
      <w:r w:rsidRPr="007A551E">
        <w:rPr>
          <w:sz w:val="28"/>
          <w:szCs w:val="28"/>
        </w:rPr>
        <w:t xml:space="preserve">Since there are 3 processes and 4 resources </w:t>
      </w:r>
      <w:r w:rsidR="00CF5CB6" w:rsidRPr="007A551E">
        <w:rPr>
          <w:sz w:val="28"/>
          <w:szCs w:val="28"/>
        </w:rPr>
        <w:t>one process can acquire two resources use them and release them which can then be used by other waiting processes</w:t>
      </w:r>
      <w:r w:rsidR="00AB3477" w:rsidRPr="007A551E">
        <w:rPr>
          <w:sz w:val="28"/>
          <w:szCs w:val="28"/>
        </w:rPr>
        <w:t>.</w:t>
      </w:r>
    </w:p>
    <w:p w14:paraId="15435B4C" w14:textId="6E622119" w:rsidR="00CF5CB6" w:rsidRPr="007A551E" w:rsidRDefault="00CF5CB6" w:rsidP="00C9525C">
      <w:pPr>
        <w:rPr>
          <w:sz w:val="28"/>
          <w:szCs w:val="28"/>
        </w:rPr>
      </w:pPr>
      <w:r w:rsidRPr="007A551E">
        <w:rPr>
          <w:sz w:val="28"/>
          <w:szCs w:val="28"/>
        </w:rPr>
        <w:t xml:space="preserve">For </w:t>
      </w:r>
      <w:r w:rsidR="008F7A72" w:rsidRPr="007A551E">
        <w:rPr>
          <w:sz w:val="28"/>
          <w:szCs w:val="28"/>
        </w:rPr>
        <w:t>example,</w:t>
      </w:r>
      <w:r w:rsidRPr="007A551E">
        <w:rPr>
          <w:sz w:val="28"/>
          <w:szCs w:val="28"/>
        </w:rPr>
        <w:t xml:space="preserve"> if T1 acquires R1 and requests for</w:t>
      </w:r>
      <w:r w:rsidR="009B3D79" w:rsidRPr="007A551E">
        <w:rPr>
          <w:sz w:val="28"/>
          <w:szCs w:val="28"/>
        </w:rPr>
        <w:t xml:space="preserve"> another resource</w:t>
      </w:r>
      <w:r w:rsidRPr="007A551E">
        <w:rPr>
          <w:sz w:val="28"/>
          <w:szCs w:val="28"/>
        </w:rPr>
        <w:t xml:space="preserve"> and T2 acquires R2 and requests for</w:t>
      </w:r>
      <w:r w:rsidR="009B3D79" w:rsidRPr="007A551E">
        <w:rPr>
          <w:sz w:val="28"/>
          <w:szCs w:val="28"/>
        </w:rPr>
        <w:t xml:space="preserve"> another resource </w:t>
      </w:r>
      <w:r w:rsidR="007C109F" w:rsidRPr="007A551E">
        <w:rPr>
          <w:sz w:val="28"/>
          <w:szCs w:val="28"/>
        </w:rPr>
        <w:t>then T3 which has acquired R3 can also acquire R4 and use them</w:t>
      </w:r>
      <w:r w:rsidR="00A35D9F" w:rsidRPr="007A551E">
        <w:rPr>
          <w:sz w:val="28"/>
          <w:szCs w:val="28"/>
        </w:rPr>
        <w:t xml:space="preserve"> and </w:t>
      </w:r>
      <w:r w:rsidR="002D1754" w:rsidRPr="007A551E">
        <w:rPr>
          <w:sz w:val="28"/>
          <w:szCs w:val="28"/>
        </w:rPr>
        <w:t>release</w:t>
      </w:r>
      <w:r w:rsidR="00A35D9F" w:rsidRPr="007A551E">
        <w:rPr>
          <w:sz w:val="28"/>
          <w:szCs w:val="28"/>
        </w:rPr>
        <w:t xml:space="preserve"> </w:t>
      </w:r>
      <w:r w:rsidR="007C109F" w:rsidRPr="007A551E">
        <w:rPr>
          <w:sz w:val="28"/>
          <w:szCs w:val="28"/>
        </w:rPr>
        <w:t>R3, R4</w:t>
      </w:r>
      <w:r w:rsidR="002D1754" w:rsidRPr="007A551E">
        <w:rPr>
          <w:sz w:val="28"/>
          <w:szCs w:val="28"/>
        </w:rPr>
        <w:t>. S</w:t>
      </w:r>
      <w:r w:rsidR="00A01C30" w:rsidRPr="007A551E">
        <w:rPr>
          <w:sz w:val="28"/>
          <w:szCs w:val="28"/>
        </w:rPr>
        <w:t>ince resource</w:t>
      </w:r>
      <w:r w:rsidR="00A70A66" w:rsidRPr="007A551E">
        <w:rPr>
          <w:sz w:val="28"/>
          <w:szCs w:val="28"/>
        </w:rPr>
        <w:t>s</w:t>
      </w:r>
      <w:r w:rsidR="00A01C30" w:rsidRPr="007A551E">
        <w:rPr>
          <w:sz w:val="28"/>
          <w:szCs w:val="28"/>
        </w:rPr>
        <w:t xml:space="preserve"> are same type R1, R2,</w:t>
      </w:r>
      <w:r w:rsidR="00702C80" w:rsidRPr="007A551E">
        <w:rPr>
          <w:sz w:val="28"/>
          <w:szCs w:val="28"/>
        </w:rPr>
        <w:t xml:space="preserve"> </w:t>
      </w:r>
      <w:r w:rsidR="00A01C30" w:rsidRPr="007A551E">
        <w:rPr>
          <w:sz w:val="28"/>
          <w:szCs w:val="28"/>
        </w:rPr>
        <w:t>R3,</w:t>
      </w:r>
      <w:r w:rsidR="00702C80" w:rsidRPr="007A551E">
        <w:rPr>
          <w:sz w:val="28"/>
          <w:szCs w:val="28"/>
        </w:rPr>
        <w:t xml:space="preserve"> </w:t>
      </w:r>
      <w:r w:rsidR="00A01C30" w:rsidRPr="007A551E">
        <w:rPr>
          <w:sz w:val="28"/>
          <w:szCs w:val="28"/>
        </w:rPr>
        <w:t xml:space="preserve">R4 are identical and </w:t>
      </w:r>
      <w:r w:rsidR="007C109F" w:rsidRPr="007A551E">
        <w:rPr>
          <w:sz w:val="28"/>
          <w:szCs w:val="28"/>
        </w:rPr>
        <w:t>they can be</w:t>
      </w:r>
      <w:r w:rsidR="00A01C30" w:rsidRPr="007A551E">
        <w:rPr>
          <w:sz w:val="28"/>
          <w:szCs w:val="28"/>
        </w:rPr>
        <w:t xml:space="preserve"> also be</w:t>
      </w:r>
      <w:r w:rsidR="007C109F" w:rsidRPr="007A551E">
        <w:rPr>
          <w:sz w:val="28"/>
          <w:szCs w:val="28"/>
        </w:rPr>
        <w:t xml:space="preserve"> used by T1, T2</w:t>
      </w:r>
      <w:r w:rsidR="00AB3477" w:rsidRPr="007A551E">
        <w:rPr>
          <w:sz w:val="28"/>
          <w:szCs w:val="28"/>
        </w:rPr>
        <w:t>.</w:t>
      </w:r>
    </w:p>
    <w:p w14:paraId="772D9433" w14:textId="30CB074D" w:rsidR="00A77514" w:rsidRPr="007A551E" w:rsidRDefault="008F7A72" w:rsidP="00EE0EA0">
      <w:pPr>
        <w:rPr>
          <w:sz w:val="28"/>
          <w:szCs w:val="28"/>
        </w:rPr>
      </w:pPr>
      <w:r w:rsidRPr="007A551E">
        <w:rPr>
          <w:sz w:val="28"/>
          <w:szCs w:val="28"/>
        </w:rPr>
        <w:t>Therefore,</w:t>
      </w:r>
      <w:r w:rsidR="00AB3477" w:rsidRPr="007A551E">
        <w:rPr>
          <w:sz w:val="28"/>
          <w:szCs w:val="28"/>
        </w:rPr>
        <w:t xml:space="preserve"> </w:t>
      </w:r>
      <w:r w:rsidR="00AB3477" w:rsidRPr="00C646A2">
        <w:rPr>
          <w:b/>
          <w:bCs/>
          <w:sz w:val="28"/>
          <w:szCs w:val="28"/>
        </w:rPr>
        <w:t>Circular wait</w:t>
      </w:r>
      <w:r w:rsidR="00032A59" w:rsidRPr="00C646A2">
        <w:rPr>
          <w:b/>
          <w:bCs/>
          <w:sz w:val="28"/>
          <w:szCs w:val="28"/>
        </w:rPr>
        <w:t xml:space="preserve"> </w:t>
      </w:r>
      <w:r w:rsidR="00382F2E" w:rsidRPr="00C646A2">
        <w:rPr>
          <w:b/>
          <w:bCs/>
          <w:sz w:val="28"/>
          <w:szCs w:val="28"/>
        </w:rPr>
        <w:t>is</w:t>
      </w:r>
      <w:r w:rsidR="00C646A2">
        <w:rPr>
          <w:b/>
          <w:bCs/>
          <w:sz w:val="28"/>
          <w:szCs w:val="28"/>
        </w:rPr>
        <w:t xml:space="preserve"> prevented</w:t>
      </w:r>
      <w:r w:rsidR="00382F2E" w:rsidRPr="007A551E">
        <w:rPr>
          <w:sz w:val="28"/>
          <w:szCs w:val="28"/>
        </w:rPr>
        <w:t xml:space="preserve"> and the system is deadlock free</w:t>
      </w:r>
      <w:r w:rsidR="00A77514" w:rsidRPr="007A551E">
        <w:rPr>
          <w:sz w:val="28"/>
          <w:szCs w:val="28"/>
        </w:rPr>
        <w:t>.</w:t>
      </w:r>
    </w:p>
    <w:p w14:paraId="0418B1F2" w14:textId="426F340E" w:rsidR="00A77514" w:rsidRDefault="00A77514" w:rsidP="00EE0EA0">
      <w:pPr>
        <w:rPr>
          <w:sz w:val="24"/>
          <w:szCs w:val="24"/>
        </w:rPr>
      </w:pPr>
    </w:p>
    <w:p w14:paraId="3F2CDE32" w14:textId="3754E73A" w:rsidR="00A77514" w:rsidRDefault="00A77514" w:rsidP="00EE0EA0">
      <w:pPr>
        <w:rPr>
          <w:sz w:val="24"/>
          <w:szCs w:val="24"/>
        </w:rPr>
      </w:pPr>
    </w:p>
    <w:p w14:paraId="4F376559" w14:textId="1B37F9E6" w:rsidR="00A77514" w:rsidRDefault="00A77514" w:rsidP="00EE0EA0">
      <w:pPr>
        <w:rPr>
          <w:sz w:val="24"/>
          <w:szCs w:val="24"/>
        </w:rPr>
      </w:pPr>
    </w:p>
    <w:p w14:paraId="4D7ABBFA" w14:textId="788A5456" w:rsidR="00A77514" w:rsidRDefault="00A77514" w:rsidP="00EE0EA0">
      <w:pPr>
        <w:rPr>
          <w:sz w:val="24"/>
          <w:szCs w:val="24"/>
        </w:rPr>
      </w:pPr>
    </w:p>
    <w:p w14:paraId="6DD2645F" w14:textId="3B61778A" w:rsidR="00A77514" w:rsidRDefault="00A77514" w:rsidP="00EE0EA0">
      <w:pPr>
        <w:rPr>
          <w:sz w:val="24"/>
          <w:szCs w:val="24"/>
        </w:rPr>
      </w:pPr>
    </w:p>
    <w:p w14:paraId="2533B9AF" w14:textId="4C672C2A" w:rsidR="00A77514" w:rsidRDefault="00A77514" w:rsidP="00EE0EA0">
      <w:pPr>
        <w:rPr>
          <w:sz w:val="24"/>
          <w:szCs w:val="24"/>
        </w:rPr>
      </w:pPr>
    </w:p>
    <w:p w14:paraId="2D162CF0" w14:textId="46C6B952" w:rsidR="00A77514" w:rsidRDefault="00A77514" w:rsidP="00EE0EA0">
      <w:pPr>
        <w:rPr>
          <w:sz w:val="24"/>
          <w:szCs w:val="24"/>
        </w:rPr>
      </w:pPr>
    </w:p>
    <w:p w14:paraId="787C3B4B" w14:textId="3A3D999B" w:rsidR="00A77514" w:rsidRDefault="00A77514" w:rsidP="00EE0EA0">
      <w:pPr>
        <w:rPr>
          <w:sz w:val="24"/>
          <w:szCs w:val="24"/>
        </w:rPr>
      </w:pPr>
    </w:p>
    <w:p w14:paraId="683A92E4" w14:textId="2A222EE3" w:rsidR="002833AA" w:rsidRDefault="002833AA" w:rsidP="00EE0EA0">
      <w:pPr>
        <w:rPr>
          <w:sz w:val="24"/>
          <w:szCs w:val="24"/>
        </w:rPr>
      </w:pPr>
    </w:p>
    <w:p w14:paraId="7C6D902E" w14:textId="12412D20" w:rsidR="002833AA" w:rsidRDefault="002833AA" w:rsidP="00EE0EA0">
      <w:pPr>
        <w:rPr>
          <w:sz w:val="24"/>
          <w:szCs w:val="24"/>
        </w:rPr>
      </w:pPr>
    </w:p>
    <w:p w14:paraId="696CD434" w14:textId="0F15B5D8" w:rsidR="002833AA" w:rsidRDefault="002833AA" w:rsidP="00EE0EA0">
      <w:pPr>
        <w:rPr>
          <w:sz w:val="24"/>
          <w:szCs w:val="24"/>
        </w:rPr>
      </w:pPr>
    </w:p>
    <w:p w14:paraId="4EEDE8F9" w14:textId="180F7991" w:rsidR="002833AA" w:rsidRDefault="002833AA" w:rsidP="00EE0EA0">
      <w:pPr>
        <w:rPr>
          <w:sz w:val="24"/>
          <w:szCs w:val="24"/>
        </w:rPr>
      </w:pPr>
    </w:p>
    <w:p w14:paraId="24B772BD" w14:textId="2CB985F1" w:rsidR="002833AA" w:rsidRDefault="002833AA" w:rsidP="00EE0EA0">
      <w:pPr>
        <w:rPr>
          <w:sz w:val="24"/>
          <w:szCs w:val="24"/>
        </w:rPr>
      </w:pPr>
    </w:p>
    <w:p w14:paraId="64543AC0" w14:textId="0E5ECD8A" w:rsidR="002833AA" w:rsidRDefault="002833AA" w:rsidP="00EE0EA0">
      <w:pPr>
        <w:rPr>
          <w:sz w:val="24"/>
          <w:szCs w:val="24"/>
        </w:rPr>
      </w:pPr>
    </w:p>
    <w:p w14:paraId="65FFEF49" w14:textId="268BC0A7" w:rsidR="002833AA" w:rsidRDefault="002833AA" w:rsidP="00EE0EA0">
      <w:pPr>
        <w:rPr>
          <w:sz w:val="24"/>
          <w:szCs w:val="24"/>
        </w:rPr>
      </w:pPr>
    </w:p>
    <w:p w14:paraId="3E12BDE7" w14:textId="77777777" w:rsidR="002833AA" w:rsidRDefault="002833AA" w:rsidP="00EE0EA0">
      <w:pPr>
        <w:rPr>
          <w:sz w:val="24"/>
          <w:szCs w:val="24"/>
        </w:rPr>
      </w:pPr>
    </w:p>
    <w:p w14:paraId="2A303E07" w14:textId="4DDF72C8" w:rsidR="00EE0EA0" w:rsidRPr="00335825" w:rsidRDefault="00EE0EA0" w:rsidP="00EE0EA0">
      <w:pPr>
        <w:rPr>
          <w:rFonts w:ascii="Book Antiqua" w:hAnsi="Book Antiqua"/>
          <w:b/>
          <w:bCs/>
          <w:sz w:val="32"/>
          <w:szCs w:val="32"/>
        </w:rPr>
      </w:pPr>
      <w:r w:rsidRPr="00335825">
        <w:rPr>
          <w:rFonts w:ascii="Book Antiqua" w:hAnsi="Book Antiqua"/>
          <w:b/>
          <w:bCs/>
          <w:sz w:val="32"/>
          <w:szCs w:val="32"/>
        </w:rPr>
        <w:t>Question 8.2</w:t>
      </w:r>
      <w:r w:rsidR="001468A1" w:rsidRPr="00335825">
        <w:rPr>
          <w:rFonts w:ascii="Book Antiqua" w:hAnsi="Book Antiqua"/>
          <w:b/>
          <w:bCs/>
          <w:sz w:val="32"/>
          <w:szCs w:val="32"/>
        </w:rPr>
        <w:t>4</w:t>
      </w:r>
      <w:r w:rsidR="006070B6">
        <w:rPr>
          <w:rFonts w:ascii="Book Antiqua" w:hAnsi="Book Antiqua"/>
          <w:b/>
          <w:bCs/>
          <w:sz w:val="32"/>
          <w:szCs w:val="32"/>
        </w:rPr>
        <w:t>.</w:t>
      </w:r>
      <w:r w:rsidRPr="00335825">
        <w:rPr>
          <w:rFonts w:ascii="Book Antiqua" w:hAnsi="Book Antiqua"/>
          <w:b/>
          <w:bCs/>
          <w:sz w:val="32"/>
          <w:szCs w:val="32"/>
        </w:rPr>
        <w:t xml:space="preserve"> Sol</w:t>
      </w:r>
    </w:p>
    <w:p w14:paraId="62F0972C" w14:textId="39635460" w:rsidR="005B5474" w:rsidRPr="006B2871" w:rsidRDefault="00366414" w:rsidP="006B287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6B2871">
        <w:rPr>
          <w:b/>
          <w:bCs/>
          <w:sz w:val="28"/>
          <w:szCs w:val="28"/>
        </w:rPr>
        <w:t>Given Version of Dining Philosophers Problem:</w:t>
      </w:r>
    </w:p>
    <w:p w14:paraId="32A8AA3D" w14:textId="0222B3D7" w:rsidR="00366414" w:rsidRPr="00180292" w:rsidRDefault="00366414" w:rsidP="00EE0EA0">
      <w:pPr>
        <w:rPr>
          <w:sz w:val="28"/>
          <w:szCs w:val="28"/>
        </w:rPr>
      </w:pPr>
      <w:r w:rsidRPr="00180292">
        <w:rPr>
          <w:sz w:val="28"/>
          <w:szCs w:val="28"/>
        </w:rPr>
        <w:t xml:space="preserve">The chopsticks are placed at the </w:t>
      </w:r>
      <w:r w:rsidR="002756A9" w:rsidRPr="00180292">
        <w:rPr>
          <w:sz w:val="28"/>
          <w:szCs w:val="28"/>
        </w:rPr>
        <w:t>centre</w:t>
      </w:r>
      <w:r w:rsidRPr="00180292">
        <w:rPr>
          <w:sz w:val="28"/>
          <w:szCs w:val="28"/>
        </w:rPr>
        <w:t xml:space="preserve"> of the table and any two of them can be used by a philosopher. Assume that requests for chopsticks are made one at a time.</w:t>
      </w:r>
    </w:p>
    <w:p w14:paraId="0859F163" w14:textId="760999A6" w:rsidR="00806E4B" w:rsidRPr="00180292" w:rsidRDefault="00806E4B" w:rsidP="00EE0EA0">
      <w:pPr>
        <w:rPr>
          <w:sz w:val="28"/>
          <w:szCs w:val="28"/>
        </w:rPr>
      </w:pPr>
      <w:r w:rsidRPr="00180292">
        <w:rPr>
          <w:sz w:val="28"/>
          <w:szCs w:val="28"/>
        </w:rPr>
        <w:t>This problem can be assumed as a problem with 5 threads and 5 resources</w:t>
      </w:r>
      <w:r w:rsidR="000340DC" w:rsidRPr="00180292">
        <w:rPr>
          <w:sz w:val="28"/>
          <w:szCs w:val="28"/>
        </w:rPr>
        <w:t xml:space="preserve"> where each thread requires 2 resources to execute</w:t>
      </w:r>
      <w:r w:rsidR="00E41709" w:rsidRPr="00180292">
        <w:rPr>
          <w:sz w:val="28"/>
          <w:szCs w:val="28"/>
        </w:rPr>
        <w:t>.</w:t>
      </w:r>
    </w:p>
    <w:p w14:paraId="469EC17E" w14:textId="5490E048" w:rsidR="004143D8" w:rsidRPr="006B2871" w:rsidRDefault="004143D8" w:rsidP="006B287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6B2871">
        <w:rPr>
          <w:b/>
          <w:bCs/>
          <w:sz w:val="28"/>
          <w:szCs w:val="28"/>
        </w:rPr>
        <w:t>Rule for Deadlock prevention:</w:t>
      </w:r>
    </w:p>
    <w:p w14:paraId="54F8FEF9" w14:textId="1B3C5819" w:rsidR="00396005" w:rsidRPr="00180292" w:rsidRDefault="005C5B88" w:rsidP="00EE0EA0">
      <w:pPr>
        <w:rPr>
          <w:sz w:val="28"/>
          <w:szCs w:val="28"/>
        </w:rPr>
      </w:pPr>
      <w:r w:rsidRPr="00180292">
        <w:rPr>
          <w:sz w:val="28"/>
          <w:szCs w:val="28"/>
        </w:rPr>
        <w:t>Whenever a philosopher (</w:t>
      </w:r>
      <w:r w:rsidR="00806E4B" w:rsidRPr="00180292">
        <w:rPr>
          <w:sz w:val="28"/>
          <w:szCs w:val="28"/>
        </w:rPr>
        <w:t>thread</w:t>
      </w:r>
      <w:r w:rsidRPr="00180292">
        <w:rPr>
          <w:sz w:val="28"/>
          <w:szCs w:val="28"/>
        </w:rPr>
        <w:t>) requests for</w:t>
      </w:r>
      <w:r w:rsidR="009409C4" w:rsidRPr="00180292">
        <w:rPr>
          <w:sz w:val="28"/>
          <w:szCs w:val="28"/>
        </w:rPr>
        <w:t xml:space="preserve"> the first</w:t>
      </w:r>
      <w:r w:rsidRPr="00180292">
        <w:rPr>
          <w:sz w:val="28"/>
          <w:szCs w:val="28"/>
        </w:rPr>
        <w:t xml:space="preserve"> </w:t>
      </w:r>
      <w:r w:rsidR="009409C4" w:rsidRPr="00180292">
        <w:rPr>
          <w:sz w:val="28"/>
          <w:szCs w:val="28"/>
        </w:rPr>
        <w:t>chopstick (resource), he</w:t>
      </w:r>
      <w:r w:rsidR="00CE0313" w:rsidRPr="00180292">
        <w:rPr>
          <w:sz w:val="28"/>
          <w:szCs w:val="28"/>
        </w:rPr>
        <w:t xml:space="preserve"> is </w:t>
      </w:r>
      <w:r w:rsidR="00581617" w:rsidRPr="00180292">
        <w:rPr>
          <w:sz w:val="28"/>
          <w:szCs w:val="28"/>
        </w:rPr>
        <w:t xml:space="preserve">not </w:t>
      </w:r>
      <w:r w:rsidR="009409C4" w:rsidRPr="00180292">
        <w:rPr>
          <w:sz w:val="28"/>
          <w:szCs w:val="28"/>
        </w:rPr>
        <w:t>allowed to ho</w:t>
      </w:r>
      <w:r w:rsidR="001E01B3" w:rsidRPr="00180292">
        <w:rPr>
          <w:sz w:val="28"/>
          <w:szCs w:val="28"/>
        </w:rPr>
        <w:t>ld (acquire)</w:t>
      </w:r>
      <w:r w:rsidR="00E15B22" w:rsidRPr="00180292">
        <w:rPr>
          <w:sz w:val="28"/>
          <w:szCs w:val="28"/>
        </w:rPr>
        <w:t xml:space="preserve"> chopstick</w:t>
      </w:r>
      <w:r w:rsidR="00816FE5" w:rsidRPr="00180292">
        <w:rPr>
          <w:sz w:val="28"/>
          <w:szCs w:val="28"/>
        </w:rPr>
        <w:t xml:space="preserve"> only</w:t>
      </w:r>
      <w:r w:rsidR="001E01B3" w:rsidRPr="00180292">
        <w:rPr>
          <w:sz w:val="28"/>
          <w:szCs w:val="28"/>
        </w:rPr>
        <w:t xml:space="preserve"> if there is no other philosopher </w:t>
      </w:r>
      <w:r w:rsidR="00737CAB" w:rsidRPr="00180292">
        <w:rPr>
          <w:sz w:val="28"/>
          <w:szCs w:val="28"/>
        </w:rPr>
        <w:t>with two chopsticks</w:t>
      </w:r>
      <w:r w:rsidR="00791EDC">
        <w:rPr>
          <w:sz w:val="28"/>
          <w:szCs w:val="28"/>
        </w:rPr>
        <w:t xml:space="preserve"> (every philosopher holds only one stick)</w:t>
      </w:r>
      <w:r w:rsidR="00737CAB" w:rsidRPr="00180292">
        <w:rPr>
          <w:sz w:val="28"/>
          <w:szCs w:val="28"/>
        </w:rPr>
        <w:t xml:space="preserve"> and if there is only one chopstick remaining.</w:t>
      </w:r>
    </w:p>
    <w:p w14:paraId="580C2AB6" w14:textId="0926BE4E" w:rsidR="005F2ABE" w:rsidRPr="006B2871" w:rsidRDefault="009D5389" w:rsidP="006B287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6B2871">
        <w:rPr>
          <w:b/>
          <w:bCs/>
          <w:sz w:val="28"/>
          <w:szCs w:val="28"/>
        </w:rPr>
        <w:t>Explanation</w:t>
      </w:r>
      <w:r w:rsidR="005F2ABE" w:rsidRPr="006B2871">
        <w:rPr>
          <w:b/>
          <w:bCs/>
          <w:sz w:val="28"/>
          <w:szCs w:val="28"/>
        </w:rPr>
        <w:t>:</w:t>
      </w:r>
    </w:p>
    <w:p w14:paraId="2E5F5EF3" w14:textId="352319CB" w:rsidR="009D5389" w:rsidRPr="00180292" w:rsidRDefault="009D5389" w:rsidP="00EE0EA0">
      <w:pPr>
        <w:rPr>
          <w:sz w:val="28"/>
          <w:szCs w:val="28"/>
        </w:rPr>
      </w:pPr>
      <w:r w:rsidRPr="00180292">
        <w:rPr>
          <w:sz w:val="28"/>
          <w:szCs w:val="28"/>
        </w:rPr>
        <w:t xml:space="preserve">The deadlock occurs only when all the philosophers try to hold the </w:t>
      </w:r>
      <w:r w:rsidR="008E6091" w:rsidRPr="00180292">
        <w:rPr>
          <w:sz w:val="28"/>
          <w:szCs w:val="28"/>
        </w:rPr>
        <w:t>chopstick</w:t>
      </w:r>
      <w:r w:rsidRPr="00180292">
        <w:rPr>
          <w:sz w:val="28"/>
          <w:szCs w:val="28"/>
        </w:rPr>
        <w:t xml:space="preserve"> at the same time </w:t>
      </w:r>
      <w:r w:rsidR="000F0CD3" w:rsidRPr="00180292">
        <w:rPr>
          <w:sz w:val="28"/>
          <w:szCs w:val="28"/>
        </w:rPr>
        <w:t xml:space="preserve">which results into endless </w:t>
      </w:r>
      <w:r w:rsidRPr="00C646A2">
        <w:rPr>
          <w:sz w:val="28"/>
          <w:szCs w:val="28"/>
          <w:u w:val="single"/>
        </w:rPr>
        <w:t>circular wait</w:t>
      </w:r>
      <w:r w:rsidR="000F0CD3" w:rsidRPr="00C646A2">
        <w:rPr>
          <w:sz w:val="28"/>
          <w:szCs w:val="28"/>
          <w:u w:val="single"/>
        </w:rPr>
        <w:t>ing</w:t>
      </w:r>
      <w:r w:rsidR="00E41709" w:rsidRPr="00180292">
        <w:rPr>
          <w:sz w:val="28"/>
          <w:szCs w:val="28"/>
        </w:rPr>
        <w:t xml:space="preserve"> and starvation</w:t>
      </w:r>
      <w:r w:rsidR="003A7136" w:rsidRPr="00180292">
        <w:rPr>
          <w:sz w:val="28"/>
          <w:szCs w:val="28"/>
        </w:rPr>
        <w:t>.</w:t>
      </w:r>
      <w:r w:rsidR="00C2326E" w:rsidRPr="00180292">
        <w:rPr>
          <w:sz w:val="28"/>
          <w:szCs w:val="28"/>
        </w:rPr>
        <w:t xml:space="preserve"> For </w:t>
      </w:r>
      <w:r w:rsidR="003A7136" w:rsidRPr="00180292">
        <w:rPr>
          <w:sz w:val="28"/>
          <w:szCs w:val="28"/>
        </w:rPr>
        <w:t>avoid</w:t>
      </w:r>
      <w:r w:rsidR="00C2326E" w:rsidRPr="00180292">
        <w:rPr>
          <w:sz w:val="28"/>
          <w:szCs w:val="28"/>
        </w:rPr>
        <w:t>ing</w:t>
      </w:r>
      <w:r w:rsidR="003A7136" w:rsidRPr="00180292">
        <w:rPr>
          <w:sz w:val="28"/>
          <w:szCs w:val="28"/>
        </w:rPr>
        <w:t xml:space="preserve"> such problem using above rule when the last philosopher tries to hold chopstick when each philosopher has 1 </w:t>
      </w:r>
      <w:r w:rsidR="008B1C57" w:rsidRPr="00180292">
        <w:rPr>
          <w:sz w:val="28"/>
          <w:szCs w:val="28"/>
        </w:rPr>
        <w:t>chopstick,</w:t>
      </w:r>
      <w:r w:rsidR="003A7136" w:rsidRPr="00180292">
        <w:rPr>
          <w:sz w:val="28"/>
          <w:szCs w:val="28"/>
        </w:rPr>
        <w:t xml:space="preserve"> </w:t>
      </w:r>
      <w:r w:rsidR="00E41709" w:rsidRPr="00180292">
        <w:rPr>
          <w:sz w:val="28"/>
          <w:szCs w:val="28"/>
        </w:rPr>
        <w:t>he is not allowed to hold chopstick which gives the chance for one of the</w:t>
      </w:r>
      <w:r w:rsidR="00653572" w:rsidRPr="00180292">
        <w:rPr>
          <w:sz w:val="28"/>
          <w:szCs w:val="28"/>
        </w:rPr>
        <w:t xml:space="preserve"> four philosopher which breaks the circular waiting chain making the solution deadlock free. </w:t>
      </w:r>
    </w:p>
    <w:p w14:paraId="56D2AA5B" w14:textId="6ADE39CD" w:rsidR="008B1C57" w:rsidRDefault="008B1C57" w:rsidP="00EE0EA0">
      <w:pPr>
        <w:rPr>
          <w:sz w:val="24"/>
          <w:szCs w:val="24"/>
        </w:rPr>
      </w:pPr>
    </w:p>
    <w:p w14:paraId="6A5C5805" w14:textId="50FBB092" w:rsidR="008B1C57" w:rsidRDefault="008B1C57" w:rsidP="00EE0EA0">
      <w:pPr>
        <w:rPr>
          <w:sz w:val="24"/>
          <w:szCs w:val="24"/>
        </w:rPr>
      </w:pPr>
    </w:p>
    <w:p w14:paraId="62B1A27C" w14:textId="53B359E5" w:rsidR="00A77514" w:rsidRDefault="00A77514" w:rsidP="00EE0EA0">
      <w:pPr>
        <w:rPr>
          <w:sz w:val="24"/>
          <w:szCs w:val="24"/>
        </w:rPr>
      </w:pPr>
    </w:p>
    <w:p w14:paraId="228C80C8" w14:textId="0335434A" w:rsidR="00A77514" w:rsidRDefault="00A77514" w:rsidP="00EE0EA0">
      <w:pPr>
        <w:rPr>
          <w:sz w:val="24"/>
          <w:szCs w:val="24"/>
        </w:rPr>
      </w:pPr>
    </w:p>
    <w:p w14:paraId="2D631E10" w14:textId="4E851DC9" w:rsidR="00A77514" w:rsidRDefault="00A77514" w:rsidP="00EE0EA0">
      <w:pPr>
        <w:rPr>
          <w:sz w:val="24"/>
          <w:szCs w:val="24"/>
        </w:rPr>
      </w:pPr>
    </w:p>
    <w:p w14:paraId="63D48DEC" w14:textId="6C5571C5" w:rsidR="00A77514" w:rsidRDefault="00A77514" w:rsidP="00EE0EA0">
      <w:pPr>
        <w:rPr>
          <w:sz w:val="24"/>
          <w:szCs w:val="24"/>
        </w:rPr>
      </w:pPr>
    </w:p>
    <w:p w14:paraId="24FA8702" w14:textId="3A1A15B1" w:rsidR="00A77514" w:rsidRDefault="00A77514" w:rsidP="00EE0EA0">
      <w:pPr>
        <w:rPr>
          <w:sz w:val="24"/>
          <w:szCs w:val="24"/>
        </w:rPr>
      </w:pPr>
    </w:p>
    <w:p w14:paraId="15BF0976" w14:textId="5CDAA565" w:rsidR="00A77514" w:rsidRDefault="00A77514" w:rsidP="00EE0EA0">
      <w:pPr>
        <w:rPr>
          <w:sz w:val="24"/>
          <w:szCs w:val="24"/>
        </w:rPr>
      </w:pPr>
    </w:p>
    <w:p w14:paraId="4B07F001" w14:textId="0A8F27D0" w:rsidR="00A77514" w:rsidRDefault="00A77514" w:rsidP="00EE0EA0">
      <w:pPr>
        <w:rPr>
          <w:sz w:val="24"/>
          <w:szCs w:val="24"/>
        </w:rPr>
      </w:pPr>
    </w:p>
    <w:p w14:paraId="7EB94606" w14:textId="64D02AA3" w:rsidR="00A77514" w:rsidRDefault="00A77514" w:rsidP="00EE0EA0">
      <w:pPr>
        <w:rPr>
          <w:sz w:val="24"/>
          <w:szCs w:val="24"/>
        </w:rPr>
      </w:pPr>
    </w:p>
    <w:p w14:paraId="7C21FA42" w14:textId="77777777" w:rsidR="000D7940" w:rsidRDefault="000D7940" w:rsidP="00EE0EA0">
      <w:pPr>
        <w:rPr>
          <w:sz w:val="24"/>
          <w:szCs w:val="24"/>
        </w:rPr>
      </w:pPr>
    </w:p>
    <w:p w14:paraId="7C70E8A2" w14:textId="747D847E" w:rsidR="00CC24AA" w:rsidRPr="00335825" w:rsidRDefault="00CC24AA" w:rsidP="00EE0EA0">
      <w:pPr>
        <w:rPr>
          <w:rFonts w:ascii="Book Antiqua" w:hAnsi="Book Antiqua"/>
          <w:b/>
          <w:bCs/>
          <w:sz w:val="32"/>
          <w:szCs w:val="32"/>
        </w:rPr>
      </w:pPr>
      <w:r w:rsidRPr="00335825">
        <w:rPr>
          <w:rFonts w:ascii="Book Antiqua" w:hAnsi="Book Antiqua"/>
          <w:b/>
          <w:bCs/>
          <w:sz w:val="32"/>
          <w:szCs w:val="32"/>
        </w:rPr>
        <w:lastRenderedPageBreak/>
        <w:t>Question 8.28 Sol</w:t>
      </w:r>
    </w:p>
    <w:p w14:paraId="698D3557" w14:textId="34CAE567" w:rsidR="003F54FE" w:rsidRPr="006E26DF" w:rsidRDefault="00837DC7" w:rsidP="00EE0EA0">
      <w:pPr>
        <w:rPr>
          <w:sz w:val="28"/>
          <w:szCs w:val="28"/>
        </w:rPr>
      </w:pPr>
      <w:r w:rsidRPr="006E26DF">
        <w:rPr>
          <w:sz w:val="28"/>
          <w:szCs w:val="28"/>
        </w:rPr>
        <w:t>The total available</w:t>
      </w:r>
      <w:r w:rsidR="00AB03A9" w:rsidRPr="006E26DF">
        <w:rPr>
          <w:sz w:val="28"/>
          <w:szCs w:val="28"/>
        </w:rPr>
        <w:t xml:space="preserve"> </w:t>
      </w:r>
      <w:r w:rsidRPr="006E26DF">
        <w:rPr>
          <w:sz w:val="28"/>
          <w:szCs w:val="28"/>
        </w:rPr>
        <w:t>instances of</w:t>
      </w:r>
      <w:r w:rsidR="00AB03A9" w:rsidRPr="006E26DF">
        <w:rPr>
          <w:sz w:val="28"/>
          <w:szCs w:val="28"/>
        </w:rPr>
        <w:t xml:space="preserve"> resources</w:t>
      </w:r>
      <w:r w:rsidRPr="006E26DF">
        <w:rPr>
          <w:sz w:val="28"/>
          <w:szCs w:val="28"/>
        </w:rPr>
        <w:t xml:space="preserve"> A, B, C, D</w:t>
      </w:r>
      <w:r w:rsidR="001B7C4D" w:rsidRPr="006E26DF">
        <w:rPr>
          <w:sz w:val="28"/>
          <w:szCs w:val="28"/>
        </w:rPr>
        <w:t>:</w:t>
      </w:r>
      <w:r w:rsidRPr="006E26DF">
        <w:rPr>
          <w:sz w:val="28"/>
          <w:szCs w:val="28"/>
        </w:rPr>
        <w:t xml:space="preserve"> </w:t>
      </w:r>
    </w:p>
    <w:p w14:paraId="46044421" w14:textId="66CF7A54" w:rsidR="00033A96" w:rsidRPr="00C646A2" w:rsidRDefault="00837DC7" w:rsidP="00EE0EA0">
      <w:pPr>
        <w:rPr>
          <w:b/>
          <w:bCs/>
          <w:sz w:val="28"/>
          <w:szCs w:val="28"/>
        </w:rPr>
      </w:pPr>
      <w:r w:rsidRPr="006E26DF">
        <w:rPr>
          <w:sz w:val="28"/>
          <w:szCs w:val="28"/>
        </w:rPr>
        <w:t>(</w:t>
      </w:r>
      <w:r w:rsidRPr="006E26DF">
        <w:rPr>
          <w:rFonts w:cstheme="minorHAnsi"/>
          <w:sz w:val="28"/>
          <w:szCs w:val="28"/>
        </w:rPr>
        <w:t>∑Allocation[i][j] + ∑Available[i][j] )</w:t>
      </w:r>
      <w:r w:rsidR="00102830" w:rsidRPr="006E26DF">
        <w:rPr>
          <w:rFonts w:cstheme="minorHAnsi"/>
          <w:sz w:val="28"/>
          <w:szCs w:val="28"/>
          <w:vertAlign w:val="subscript"/>
        </w:rPr>
        <w:t>4x1</w:t>
      </w:r>
      <w:r w:rsidR="001E16A4" w:rsidRPr="006E26DF">
        <w:rPr>
          <w:rFonts w:cstheme="minorHAnsi"/>
          <w:sz w:val="28"/>
          <w:szCs w:val="28"/>
          <w:vertAlign w:val="subscript"/>
        </w:rPr>
        <w:t xml:space="preserve"> </w:t>
      </w:r>
      <w:r w:rsidR="001E16A4" w:rsidRPr="006E26DF">
        <w:rPr>
          <w:rFonts w:cstheme="minorHAnsi"/>
          <w:sz w:val="28"/>
          <w:szCs w:val="28"/>
        </w:rPr>
        <w:t xml:space="preserve">(sum for </w:t>
      </w:r>
      <w:r w:rsidR="00111589" w:rsidRPr="006E26DF">
        <w:rPr>
          <w:rFonts w:cstheme="minorHAnsi"/>
          <w:sz w:val="28"/>
          <w:szCs w:val="28"/>
        </w:rPr>
        <w:t xml:space="preserve">i </w:t>
      </w:r>
      <w:r w:rsidR="001E16A4" w:rsidRPr="006E26DF">
        <w:rPr>
          <w:rFonts w:cstheme="minorHAnsi"/>
          <w:sz w:val="28"/>
          <w:szCs w:val="28"/>
        </w:rPr>
        <w:t>=</w:t>
      </w:r>
      <w:r w:rsidR="00111589" w:rsidRPr="006E26DF">
        <w:rPr>
          <w:rFonts w:cstheme="minorHAnsi"/>
          <w:sz w:val="28"/>
          <w:szCs w:val="28"/>
        </w:rPr>
        <w:t xml:space="preserve"> </w:t>
      </w:r>
      <w:r w:rsidR="001E16A4" w:rsidRPr="006E26DF">
        <w:rPr>
          <w:rFonts w:cstheme="minorHAnsi"/>
          <w:sz w:val="28"/>
          <w:szCs w:val="28"/>
        </w:rPr>
        <w:t xml:space="preserve">0 to 4 and j = </w:t>
      </w:r>
      <w:r w:rsidR="0013179B" w:rsidRPr="006E26DF">
        <w:rPr>
          <w:rFonts w:cstheme="minorHAnsi"/>
          <w:sz w:val="28"/>
          <w:szCs w:val="28"/>
        </w:rPr>
        <w:t>0, 1, 2, 3, 4</w:t>
      </w:r>
      <w:r w:rsidR="003F54FE" w:rsidRPr="006E26DF">
        <w:rPr>
          <w:rFonts w:cstheme="minorHAnsi"/>
          <w:sz w:val="28"/>
          <w:szCs w:val="28"/>
        </w:rPr>
        <w:t xml:space="preserve">) </w:t>
      </w:r>
      <w:r w:rsidR="00033A96" w:rsidRPr="006E26DF">
        <w:rPr>
          <w:rFonts w:cstheme="minorHAnsi"/>
          <w:sz w:val="28"/>
          <w:szCs w:val="28"/>
        </w:rPr>
        <w:t xml:space="preserve">= </w:t>
      </w:r>
      <w:r w:rsidR="00033A96" w:rsidRPr="00C646A2">
        <w:rPr>
          <w:rFonts w:cstheme="minorHAnsi"/>
          <w:b/>
          <w:bCs/>
          <w:sz w:val="28"/>
          <w:szCs w:val="28"/>
        </w:rPr>
        <w:t>[15 11 10 11]</w:t>
      </w:r>
    </w:p>
    <w:p w14:paraId="15541938" w14:textId="06DB20B9" w:rsidR="00A72845" w:rsidRPr="00C646A2" w:rsidRDefault="007C3963" w:rsidP="00EE0EA0">
      <w:pPr>
        <w:rPr>
          <w:b/>
          <w:bCs/>
          <w:sz w:val="28"/>
          <w:szCs w:val="28"/>
        </w:rPr>
      </w:pPr>
      <w:r w:rsidRPr="006E26DF">
        <w:rPr>
          <w:sz w:val="28"/>
          <w:szCs w:val="28"/>
        </w:rPr>
        <w:t>From the given snapshot of the system calculate need matrix</w:t>
      </w:r>
      <w:r w:rsidR="00532D7B" w:rsidRPr="006E26DF">
        <w:rPr>
          <w:sz w:val="28"/>
          <w:szCs w:val="28"/>
        </w:rPr>
        <w:t xml:space="preserve">                                             </w:t>
      </w:r>
      <w:r w:rsidR="00810526" w:rsidRPr="00C646A2">
        <w:rPr>
          <w:b/>
          <w:bCs/>
          <w:sz w:val="28"/>
          <w:szCs w:val="28"/>
        </w:rPr>
        <w:t>[Need]</w:t>
      </w:r>
      <w:r w:rsidR="00102830" w:rsidRPr="00C646A2">
        <w:rPr>
          <w:b/>
          <w:bCs/>
          <w:sz w:val="28"/>
          <w:szCs w:val="28"/>
          <w:vertAlign w:val="subscript"/>
        </w:rPr>
        <w:t>5</w:t>
      </w:r>
      <w:r w:rsidR="00810526" w:rsidRPr="00C646A2">
        <w:rPr>
          <w:b/>
          <w:bCs/>
          <w:sz w:val="28"/>
          <w:szCs w:val="28"/>
          <w:vertAlign w:val="subscript"/>
        </w:rPr>
        <w:t xml:space="preserve"> x </w:t>
      </w:r>
      <w:r w:rsidR="00D1446C" w:rsidRPr="00C646A2">
        <w:rPr>
          <w:b/>
          <w:bCs/>
          <w:sz w:val="28"/>
          <w:szCs w:val="28"/>
          <w:vertAlign w:val="subscript"/>
        </w:rPr>
        <w:t xml:space="preserve">4 </w:t>
      </w:r>
      <w:r w:rsidR="00D1446C" w:rsidRPr="00C646A2">
        <w:rPr>
          <w:b/>
          <w:bCs/>
          <w:sz w:val="28"/>
          <w:szCs w:val="28"/>
        </w:rPr>
        <w:t xml:space="preserve"> = </w:t>
      </w:r>
      <w:r w:rsidR="00810526" w:rsidRPr="00C646A2">
        <w:rPr>
          <w:b/>
          <w:bCs/>
          <w:sz w:val="28"/>
          <w:szCs w:val="28"/>
        </w:rPr>
        <w:t xml:space="preserve">   [Max]</w:t>
      </w:r>
      <w:r w:rsidR="00102830" w:rsidRPr="00C646A2">
        <w:rPr>
          <w:b/>
          <w:bCs/>
          <w:sz w:val="28"/>
          <w:szCs w:val="28"/>
          <w:vertAlign w:val="subscript"/>
        </w:rPr>
        <w:t>5</w:t>
      </w:r>
      <w:r w:rsidR="00810526" w:rsidRPr="00C646A2">
        <w:rPr>
          <w:b/>
          <w:bCs/>
          <w:sz w:val="28"/>
          <w:szCs w:val="28"/>
          <w:vertAlign w:val="subscript"/>
        </w:rPr>
        <w:t xml:space="preserve"> x 4 </w:t>
      </w:r>
      <w:r w:rsidR="00810526" w:rsidRPr="00C646A2">
        <w:rPr>
          <w:b/>
          <w:bCs/>
          <w:sz w:val="28"/>
          <w:szCs w:val="28"/>
        </w:rPr>
        <w:t xml:space="preserve"> - [Allocation]</w:t>
      </w:r>
      <w:r w:rsidR="00102830" w:rsidRPr="00C646A2">
        <w:rPr>
          <w:b/>
          <w:bCs/>
          <w:sz w:val="28"/>
          <w:szCs w:val="28"/>
          <w:vertAlign w:val="subscript"/>
        </w:rPr>
        <w:t>5</w:t>
      </w:r>
      <w:r w:rsidR="00810526" w:rsidRPr="00C646A2">
        <w:rPr>
          <w:b/>
          <w:bCs/>
          <w:sz w:val="28"/>
          <w:szCs w:val="28"/>
          <w:vertAlign w:val="subscript"/>
        </w:rPr>
        <w:t xml:space="preserve"> x 4 </w:t>
      </w:r>
      <w:r w:rsidR="00810526" w:rsidRPr="00C646A2">
        <w:rPr>
          <w:b/>
          <w:bCs/>
          <w:sz w:val="28"/>
          <w:szCs w:val="28"/>
        </w:rPr>
        <w:t xml:space="preserve"> </w:t>
      </w:r>
    </w:p>
    <w:p w14:paraId="1F830E2F" w14:textId="77777777" w:rsidR="0064367D" w:rsidRPr="006E26DF" w:rsidRDefault="0064367D" w:rsidP="00EE0EA0">
      <w:pPr>
        <w:rPr>
          <w:sz w:val="28"/>
          <w:szCs w:val="28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277"/>
        <w:gridCol w:w="2551"/>
        <w:gridCol w:w="2268"/>
        <w:gridCol w:w="2268"/>
        <w:gridCol w:w="2410"/>
      </w:tblGrid>
      <w:tr w:rsidR="00F92DC0" w:rsidRPr="006E26DF" w14:paraId="610033F3" w14:textId="77777777" w:rsidTr="006E26DF">
        <w:trPr>
          <w:trHeight w:val="298"/>
        </w:trPr>
        <w:tc>
          <w:tcPr>
            <w:tcW w:w="1277" w:type="dxa"/>
          </w:tcPr>
          <w:p w14:paraId="33BEE5A3" w14:textId="1E50E45F" w:rsidR="007C3963" w:rsidRPr="006E26DF" w:rsidRDefault="007C3963" w:rsidP="00D144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D7C6147" w14:textId="58A8EEA1" w:rsidR="007C3963" w:rsidRPr="006E26DF" w:rsidRDefault="00154A95" w:rsidP="00D1446C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Allocation</w:t>
            </w:r>
          </w:p>
        </w:tc>
        <w:tc>
          <w:tcPr>
            <w:tcW w:w="2268" w:type="dxa"/>
          </w:tcPr>
          <w:p w14:paraId="67ACAA12" w14:textId="68852AC0" w:rsidR="007C3963" w:rsidRPr="006E26DF" w:rsidRDefault="00154A95" w:rsidP="00D1446C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Max</w:t>
            </w:r>
          </w:p>
        </w:tc>
        <w:tc>
          <w:tcPr>
            <w:tcW w:w="2268" w:type="dxa"/>
          </w:tcPr>
          <w:p w14:paraId="6605671A" w14:textId="71C9A55E" w:rsidR="007C3963" w:rsidRPr="006E26DF" w:rsidRDefault="00154A95" w:rsidP="00AA24E5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Available</w:t>
            </w:r>
            <w:r w:rsidR="00AA24E5" w:rsidRPr="006E26DF">
              <w:rPr>
                <w:sz w:val="28"/>
                <w:szCs w:val="28"/>
              </w:rPr>
              <w:t xml:space="preserve"> (after execution)</w:t>
            </w:r>
          </w:p>
        </w:tc>
        <w:tc>
          <w:tcPr>
            <w:tcW w:w="2410" w:type="dxa"/>
          </w:tcPr>
          <w:p w14:paraId="7851463B" w14:textId="5F479678" w:rsidR="007C3963" w:rsidRPr="006E26DF" w:rsidRDefault="00154A95" w:rsidP="00D1446C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Need</w:t>
            </w:r>
          </w:p>
        </w:tc>
      </w:tr>
      <w:tr w:rsidR="00F92DC0" w:rsidRPr="006E26DF" w14:paraId="2D767D06" w14:textId="77777777" w:rsidTr="006E26DF">
        <w:trPr>
          <w:trHeight w:val="290"/>
        </w:trPr>
        <w:tc>
          <w:tcPr>
            <w:tcW w:w="1277" w:type="dxa"/>
          </w:tcPr>
          <w:p w14:paraId="7036B453" w14:textId="1751FB4E" w:rsidR="00154A95" w:rsidRPr="006E26DF" w:rsidRDefault="006527ED" w:rsidP="006527ED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 xml:space="preserve"> Process</w:t>
            </w:r>
          </w:p>
        </w:tc>
        <w:tc>
          <w:tcPr>
            <w:tcW w:w="2551" w:type="dxa"/>
          </w:tcPr>
          <w:p w14:paraId="7DB0BA93" w14:textId="7818E6AC" w:rsidR="00154A95" w:rsidRPr="006E26DF" w:rsidRDefault="00154A95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A        B        C        D</w:t>
            </w:r>
          </w:p>
        </w:tc>
        <w:tc>
          <w:tcPr>
            <w:tcW w:w="2268" w:type="dxa"/>
          </w:tcPr>
          <w:p w14:paraId="7FF2A54A" w14:textId="1F5D833F" w:rsidR="00154A95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A</w:t>
            </w:r>
            <w:r w:rsidR="00A533A5" w:rsidRPr="006E26DF">
              <w:rPr>
                <w:sz w:val="28"/>
                <w:szCs w:val="28"/>
              </w:rPr>
              <w:t xml:space="preserve">       B       C       D</w:t>
            </w:r>
          </w:p>
        </w:tc>
        <w:tc>
          <w:tcPr>
            <w:tcW w:w="2268" w:type="dxa"/>
          </w:tcPr>
          <w:p w14:paraId="1ABC0CE2" w14:textId="44B9E053" w:rsidR="00154A95" w:rsidRPr="006E26DF" w:rsidRDefault="00154A95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 xml:space="preserve">A      B      </w:t>
            </w:r>
            <w:r w:rsidR="00B41694" w:rsidRPr="006E26DF">
              <w:rPr>
                <w:sz w:val="28"/>
                <w:szCs w:val="28"/>
              </w:rPr>
              <w:t xml:space="preserve"> </w:t>
            </w:r>
            <w:r w:rsidRPr="006E26DF">
              <w:rPr>
                <w:sz w:val="28"/>
                <w:szCs w:val="28"/>
              </w:rPr>
              <w:t>C      D</w:t>
            </w:r>
          </w:p>
        </w:tc>
        <w:tc>
          <w:tcPr>
            <w:tcW w:w="2410" w:type="dxa"/>
          </w:tcPr>
          <w:p w14:paraId="3B46FD76" w14:textId="1163476F" w:rsidR="00154A95" w:rsidRPr="006E26DF" w:rsidRDefault="00C428C9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A      B       C      D</w:t>
            </w:r>
          </w:p>
        </w:tc>
      </w:tr>
      <w:tr w:rsidR="00F92DC0" w:rsidRPr="006E26DF" w14:paraId="4062639E" w14:textId="77777777" w:rsidTr="006E26DF">
        <w:trPr>
          <w:trHeight w:val="290"/>
        </w:trPr>
        <w:tc>
          <w:tcPr>
            <w:tcW w:w="1277" w:type="dxa"/>
          </w:tcPr>
          <w:p w14:paraId="5FD5EE7B" w14:textId="0957B134" w:rsidR="007C3963" w:rsidRPr="006E26DF" w:rsidRDefault="007C3963" w:rsidP="00F92EC9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T0</w:t>
            </w:r>
          </w:p>
        </w:tc>
        <w:tc>
          <w:tcPr>
            <w:tcW w:w="2551" w:type="dxa"/>
          </w:tcPr>
          <w:p w14:paraId="2D2AD288" w14:textId="6902CF91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3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4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5EDB69D2" w14:textId="3CFEF962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6       4       7       7</w:t>
            </w:r>
          </w:p>
        </w:tc>
        <w:tc>
          <w:tcPr>
            <w:tcW w:w="2268" w:type="dxa"/>
          </w:tcPr>
          <w:p w14:paraId="227782E5" w14:textId="4FEABD6B" w:rsidR="007C3963" w:rsidRPr="006E26DF" w:rsidRDefault="007D4E4C" w:rsidP="00EE0EA0">
            <w:pPr>
              <w:rPr>
                <w:b/>
                <w:bCs/>
                <w:sz w:val="28"/>
                <w:szCs w:val="28"/>
              </w:rPr>
            </w:pPr>
            <w:r w:rsidRPr="006E26DF">
              <w:rPr>
                <w:b/>
                <w:bCs/>
                <w:sz w:val="28"/>
                <w:szCs w:val="28"/>
              </w:rPr>
              <w:t>11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</w:t>
            </w:r>
            <w:r w:rsidRPr="006E26DF">
              <w:rPr>
                <w:b/>
                <w:bCs/>
                <w:sz w:val="28"/>
                <w:szCs w:val="28"/>
              </w:rPr>
              <w:t>8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 </w:t>
            </w:r>
            <w:r w:rsidR="008065C1" w:rsidRPr="006E26DF">
              <w:rPr>
                <w:b/>
                <w:bCs/>
                <w:sz w:val="28"/>
                <w:szCs w:val="28"/>
              </w:rPr>
              <w:t>8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</w:t>
            </w:r>
            <w:r w:rsidR="008065C1" w:rsidRPr="006E26DF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5DE54A5B" w14:textId="0548196A" w:rsidR="007C3963" w:rsidRPr="006E26DF" w:rsidRDefault="00660D04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3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Pr="006E26DF">
              <w:rPr>
                <w:sz w:val="28"/>
                <w:szCs w:val="28"/>
              </w:rPr>
              <w:t>3</w:t>
            </w:r>
            <w:r w:rsidR="00D1446C" w:rsidRPr="006E26DF">
              <w:rPr>
                <w:sz w:val="28"/>
                <w:szCs w:val="28"/>
              </w:rPr>
              <w:t xml:space="preserve">       </w:t>
            </w:r>
            <w:r w:rsidRPr="006E26DF">
              <w:rPr>
                <w:sz w:val="28"/>
                <w:szCs w:val="28"/>
              </w:rPr>
              <w:t>3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Pr="006E26DF">
              <w:rPr>
                <w:sz w:val="28"/>
                <w:szCs w:val="28"/>
              </w:rPr>
              <w:t>6</w:t>
            </w:r>
          </w:p>
        </w:tc>
      </w:tr>
      <w:tr w:rsidR="00F92DC0" w:rsidRPr="006E26DF" w14:paraId="3068E054" w14:textId="77777777" w:rsidTr="006E26DF">
        <w:trPr>
          <w:trHeight w:val="290"/>
        </w:trPr>
        <w:tc>
          <w:tcPr>
            <w:tcW w:w="1277" w:type="dxa"/>
          </w:tcPr>
          <w:p w14:paraId="19948715" w14:textId="2187E723" w:rsidR="007C3963" w:rsidRPr="006E26DF" w:rsidRDefault="007C3963" w:rsidP="00F92EC9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T1</w:t>
            </w:r>
          </w:p>
        </w:tc>
        <w:tc>
          <w:tcPr>
            <w:tcW w:w="2551" w:type="dxa"/>
          </w:tcPr>
          <w:p w14:paraId="720EEC92" w14:textId="170990C7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2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0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19682DE" w14:textId="703F2BF7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4       2       3       2</w:t>
            </w:r>
          </w:p>
        </w:tc>
        <w:tc>
          <w:tcPr>
            <w:tcW w:w="2268" w:type="dxa"/>
          </w:tcPr>
          <w:p w14:paraId="462752CB" w14:textId="79EC3E00" w:rsidR="007C3963" w:rsidRPr="006E26DF" w:rsidRDefault="006F0900" w:rsidP="00EE0EA0">
            <w:pPr>
              <w:rPr>
                <w:b/>
                <w:bCs/>
                <w:sz w:val="28"/>
                <w:szCs w:val="28"/>
              </w:rPr>
            </w:pPr>
            <w:r w:rsidRPr="006E26DF">
              <w:rPr>
                <w:b/>
                <w:bCs/>
                <w:sz w:val="28"/>
                <w:szCs w:val="28"/>
              </w:rPr>
              <w:t>13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</w:t>
            </w:r>
            <w:r w:rsidRPr="006E26DF">
              <w:rPr>
                <w:b/>
                <w:bCs/>
                <w:sz w:val="28"/>
                <w:szCs w:val="28"/>
              </w:rPr>
              <w:t>9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 </w:t>
            </w:r>
            <w:r w:rsidRPr="006E26DF">
              <w:rPr>
                <w:b/>
                <w:bCs/>
                <w:sz w:val="28"/>
                <w:szCs w:val="28"/>
              </w:rPr>
              <w:t>8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</w:t>
            </w:r>
            <w:r w:rsidRPr="006E26DF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14:paraId="6DA00EE9" w14:textId="37F76BE9" w:rsidR="007C3963" w:rsidRPr="006E26DF" w:rsidRDefault="00660D04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2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Pr="006E26DF">
              <w:rPr>
                <w:sz w:val="28"/>
                <w:szCs w:val="28"/>
              </w:rPr>
              <w:t>1</w:t>
            </w:r>
            <w:r w:rsidR="00D1446C" w:rsidRPr="006E26DF">
              <w:rPr>
                <w:sz w:val="28"/>
                <w:szCs w:val="28"/>
              </w:rPr>
              <w:t xml:space="preserve">       </w:t>
            </w:r>
            <w:r w:rsidRPr="006E26DF">
              <w:rPr>
                <w:sz w:val="28"/>
                <w:szCs w:val="28"/>
              </w:rPr>
              <w:t>3</w:t>
            </w:r>
            <w:r w:rsidR="00D1446C" w:rsidRPr="006E26DF">
              <w:rPr>
                <w:sz w:val="28"/>
                <w:szCs w:val="28"/>
              </w:rPr>
              <w:t xml:space="preserve">     </w:t>
            </w:r>
            <w:r w:rsidR="00B40716" w:rsidRPr="006E26DF">
              <w:rPr>
                <w:sz w:val="28"/>
                <w:szCs w:val="28"/>
              </w:rPr>
              <w:t xml:space="preserve"> </w:t>
            </w:r>
            <w:r w:rsidRPr="006E26DF">
              <w:rPr>
                <w:sz w:val="28"/>
                <w:szCs w:val="28"/>
              </w:rPr>
              <w:t>0</w:t>
            </w:r>
          </w:p>
        </w:tc>
      </w:tr>
      <w:tr w:rsidR="00F92DC0" w:rsidRPr="006E26DF" w14:paraId="32B9ED4F" w14:textId="77777777" w:rsidTr="006E26DF">
        <w:trPr>
          <w:trHeight w:val="279"/>
        </w:trPr>
        <w:tc>
          <w:tcPr>
            <w:tcW w:w="1277" w:type="dxa"/>
          </w:tcPr>
          <w:p w14:paraId="4272CEB5" w14:textId="26472AFB" w:rsidR="007C3963" w:rsidRPr="006E26DF" w:rsidRDefault="007C3963" w:rsidP="00F92EC9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T2</w:t>
            </w:r>
          </w:p>
        </w:tc>
        <w:tc>
          <w:tcPr>
            <w:tcW w:w="2551" w:type="dxa"/>
          </w:tcPr>
          <w:p w14:paraId="4970C793" w14:textId="60CAA59D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2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4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06A539BB" w14:textId="41B8417C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2       5       3       3</w:t>
            </w:r>
          </w:p>
        </w:tc>
        <w:tc>
          <w:tcPr>
            <w:tcW w:w="2268" w:type="dxa"/>
          </w:tcPr>
          <w:p w14:paraId="0BA480EC" w14:textId="0ECF2639" w:rsidR="007C3963" w:rsidRPr="006E26DF" w:rsidRDefault="00691E1E" w:rsidP="00EE0EA0">
            <w:pPr>
              <w:rPr>
                <w:b/>
                <w:bCs/>
                <w:sz w:val="28"/>
                <w:szCs w:val="28"/>
              </w:rPr>
            </w:pPr>
            <w:r w:rsidRPr="006E26DF">
              <w:rPr>
                <w:b/>
                <w:bCs/>
                <w:sz w:val="28"/>
                <w:szCs w:val="28"/>
              </w:rPr>
              <w:t>4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</w:t>
            </w:r>
            <w:r w:rsidRPr="006E26DF">
              <w:rPr>
                <w:b/>
                <w:bCs/>
                <w:sz w:val="28"/>
                <w:szCs w:val="28"/>
              </w:rPr>
              <w:t>6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 </w:t>
            </w:r>
            <w:r w:rsidRPr="006E26DF">
              <w:rPr>
                <w:b/>
                <w:bCs/>
                <w:sz w:val="28"/>
                <w:szCs w:val="28"/>
              </w:rPr>
              <w:t>3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</w:t>
            </w:r>
            <w:r w:rsidRPr="006E26DF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40F283E0" w14:textId="03D65215" w:rsidR="007C3963" w:rsidRPr="006E26DF" w:rsidRDefault="00660D04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0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Pr="006E26DF">
              <w:rPr>
                <w:sz w:val="28"/>
                <w:szCs w:val="28"/>
              </w:rPr>
              <w:t>1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="00B40716" w:rsidRPr="006E26DF">
              <w:rPr>
                <w:sz w:val="28"/>
                <w:szCs w:val="28"/>
              </w:rPr>
              <w:t xml:space="preserve"> </w:t>
            </w:r>
            <w:r w:rsidRPr="006E26DF">
              <w:rPr>
                <w:sz w:val="28"/>
                <w:szCs w:val="28"/>
              </w:rPr>
              <w:t>2</w:t>
            </w:r>
            <w:r w:rsidR="00D1446C" w:rsidRPr="006E26DF">
              <w:rPr>
                <w:sz w:val="28"/>
                <w:szCs w:val="28"/>
              </w:rPr>
              <w:t xml:space="preserve">     </w:t>
            </w:r>
            <w:r w:rsidR="00B40716" w:rsidRPr="006E26DF">
              <w:rPr>
                <w:sz w:val="28"/>
                <w:szCs w:val="28"/>
              </w:rPr>
              <w:t xml:space="preserve"> </w:t>
            </w:r>
            <w:r w:rsidRPr="006E26DF">
              <w:rPr>
                <w:sz w:val="28"/>
                <w:szCs w:val="28"/>
              </w:rPr>
              <w:t>0</w:t>
            </w:r>
          </w:p>
        </w:tc>
      </w:tr>
      <w:tr w:rsidR="00F92DC0" w:rsidRPr="006E26DF" w14:paraId="18BF8487" w14:textId="77777777" w:rsidTr="006E26DF">
        <w:trPr>
          <w:trHeight w:val="290"/>
        </w:trPr>
        <w:tc>
          <w:tcPr>
            <w:tcW w:w="1277" w:type="dxa"/>
          </w:tcPr>
          <w:p w14:paraId="21D1CDBD" w14:textId="6268AC7A" w:rsidR="007C3963" w:rsidRPr="006E26DF" w:rsidRDefault="007C3963" w:rsidP="00F92EC9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T3</w:t>
            </w:r>
          </w:p>
        </w:tc>
        <w:tc>
          <w:tcPr>
            <w:tcW w:w="2551" w:type="dxa"/>
          </w:tcPr>
          <w:p w14:paraId="08CE7D91" w14:textId="168E6DA6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4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74B3D61A" w14:textId="4208A474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6       3       3       2</w:t>
            </w:r>
          </w:p>
        </w:tc>
        <w:tc>
          <w:tcPr>
            <w:tcW w:w="2268" w:type="dxa"/>
          </w:tcPr>
          <w:p w14:paraId="322986A7" w14:textId="4A4FFE32" w:rsidR="007C3963" w:rsidRPr="006E26DF" w:rsidRDefault="002741D6" w:rsidP="00EE0EA0">
            <w:pPr>
              <w:rPr>
                <w:b/>
                <w:bCs/>
                <w:sz w:val="28"/>
                <w:szCs w:val="28"/>
              </w:rPr>
            </w:pPr>
            <w:r w:rsidRPr="006E26DF">
              <w:rPr>
                <w:b/>
                <w:bCs/>
                <w:sz w:val="28"/>
                <w:szCs w:val="28"/>
              </w:rPr>
              <w:t>8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</w:t>
            </w:r>
            <w:r w:rsidRPr="006E26DF">
              <w:rPr>
                <w:b/>
                <w:bCs/>
                <w:sz w:val="28"/>
                <w:szCs w:val="28"/>
              </w:rPr>
              <w:t>7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 </w:t>
            </w:r>
            <w:r w:rsidRPr="006E26DF">
              <w:rPr>
                <w:b/>
                <w:bCs/>
                <w:sz w:val="28"/>
                <w:szCs w:val="28"/>
              </w:rPr>
              <w:t>4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 </w:t>
            </w:r>
            <w:r w:rsidRPr="006E26DF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7E1F7B06" w14:textId="37B07F46" w:rsidR="007C3963" w:rsidRPr="006E26DF" w:rsidRDefault="00660D04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2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Pr="006E26DF">
              <w:rPr>
                <w:sz w:val="28"/>
                <w:szCs w:val="28"/>
              </w:rPr>
              <w:t>2</w:t>
            </w:r>
            <w:r w:rsidR="00D1446C" w:rsidRPr="006E26DF">
              <w:rPr>
                <w:sz w:val="28"/>
                <w:szCs w:val="28"/>
              </w:rPr>
              <w:t xml:space="preserve">      </w:t>
            </w:r>
            <w:r w:rsidR="00B40716" w:rsidRPr="006E26DF">
              <w:rPr>
                <w:sz w:val="28"/>
                <w:szCs w:val="28"/>
              </w:rPr>
              <w:t xml:space="preserve"> </w:t>
            </w:r>
            <w:r w:rsidRPr="006E26DF">
              <w:rPr>
                <w:sz w:val="28"/>
                <w:szCs w:val="28"/>
              </w:rPr>
              <w:t>2</w:t>
            </w:r>
            <w:r w:rsidR="00D1446C" w:rsidRPr="006E26DF">
              <w:rPr>
                <w:sz w:val="28"/>
                <w:szCs w:val="28"/>
              </w:rPr>
              <w:t xml:space="preserve">    </w:t>
            </w:r>
            <w:r w:rsidR="00CD494E" w:rsidRPr="006E26DF">
              <w:rPr>
                <w:sz w:val="28"/>
                <w:szCs w:val="28"/>
              </w:rPr>
              <w:t xml:space="preserve"> </w:t>
            </w:r>
            <w:r w:rsidR="00B40716" w:rsidRPr="006E26DF">
              <w:rPr>
                <w:sz w:val="28"/>
                <w:szCs w:val="28"/>
              </w:rPr>
              <w:t xml:space="preserve"> </w:t>
            </w:r>
            <w:r w:rsidRPr="006E26DF">
              <w:rPr>
                <w:sz w:val="28"/>
                <w:szCs w:val="28"/>
              </w:rPr>
              <w:t>2</w:t>
            </w:r>
          </w:p>
        </w:tc>
      </w:tr>
      <w:tr w:rsidR="00F92DC0" w:rsidRPr="006E26DF" w14:paraId="5761E1E0" w14:textId="77777777" w:rsidTr="006E26DF">
        <w:trPr>
          <w:trHeight w:val="290"/>
        </w:trPr>
        <w:tc>
          <w:tcPr>
            <w:tcW w:w="1277" w:type="dxa"/>
          </w:tcPr>
          <w:p w14:paraId="064BDF87" w14:textId="786D64F4" w:rsidR="007C3963" w:rsidRPr="006E26DF" w:rsidRDefault="007C3963" w:rsidP="00F92EC9">
            <w:pPr>
              <w:jc w:val="center"/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T4</w:t>
            </w:r>
          </w:p>
        </w:tc>
        <w:tc>
          <w:tcPr>
            <w:tcW w:w="2551" w:type="dxa"/>
          </w:tcPr>
          <w:p w14:paraId="27CADF2A" w14:textId="3D512AE9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2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2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2</w:t>
            </w:r>
            <w:r w:rsidR="00A533A5" w:rsidRPr="006E26DF">
              <w:rPr>
                <w:sz w:val="28"/>
                <w:szCs w:val="28"/>
              </w:rPr>
              <w:t xml:space="preserve">        </w:t>
            </w:r>
            <w:r w:rsidRPr="006E26DF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CE00CAD" w14:textId="70846116" w:rsidR="007C3963" w:rsidRPr="006E26DF" w:rsidRDefault="00D1446C" w:rsidP="00EE0EA0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5       6       7       5</w:t>
            </w:r>
          </w:p>
        </w:tc>
        <w:tc>
          <w:tcPr>
            <w:tcW w:w="2268" w:type="dxa"/>
          </w:tcPr>
          <w:p w14:paraId="2A530817" w14:textId="00876877" w:rsidR="007C3963" w:rsidRPr="006E26DF" w:rsidRDefault="005C11B7" w:rsidP="00EE0EA0">
            <w:pPr>
              <w:rPr>
                <w:b/>
                <w:bCs/>
                <w:sz w:val="28"/>
                <w:szCs w:val="28"/>
              </w:rPr>
            </w:pPr>
            <w:r w:rsidRPr="006E26DF">
              <w:rPr>
                <w:b/>
                <w:bCs/>
                <w:sz w:val="28"/>
                <w:szCs w:val="28"/>
              </w:rPr>
              <w:t>15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</w:t>
            </w:r>
            <w:r w:rsidRPr="006E26DF">
              <w:rPr>
                <w:b/>
                <w:bCs/>
                <w:sz w:val="28"/>
                <w:szCs w:val="28"/>
              </w:rPr>
              <w:t>1</w:t>
            </w:r>
            <w:r w:rsidR="000175D1" w:rsidRPr="006E26DF">
              <w:rPr>
                <w:b/>
                <w:bCs/>
                <w:sz w:val="28"/>
                <w:szCs w:val="28"/>
              </w:rPr>
              <w:t>1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  </w:t>
            </w:r>
            <w:r w:rsidRPr="006E26DF">
              <w:rPr>
                <w:b/>
                <w:bCs/>
                <w:sz w:val="28"/>
                <w:szCs w:val="28"/>
              </w:rPr>
              <w:t>10</w:t>
            </w:r>
            <w:r w:rsidR="00D1446C" w:rsidRPr="006E26DF">
              <w:rPr>
                <w:b/>
                <w:bCs/>
                <w:sz w:val="28"/>
                <w:szCs w:val="28"/>
              </w:rPr>
              <w:t xml:space="preserve">   </w:t>
            </w:r>
            <w:r w:rsidRPr="006E26DF">
              <w:rPr>
                <w:b/>
                <w:bCs/>
                <w:sz w:val="28"/>
                <w:szCs w:val="28"/>
              </w:rPr>
              <w:t>1</w:t>
            </w:r>
            <w:r w:rsidR="000175D1" w:rsidRPr="006E26DF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4E6A1985" w14:textId="790F6534" w:rsidR="007C3963" w:rsidRPr="006E26DF" w:rsidRDefault="00090F6B" w:rsidP="005E133F">
            <w:pPr>
              <w:rPr>
                <w:sz w:val="28"/>
                <w:szCs w:val="28"/>
              </w:rPr>
            </w:pPr>
            <w:r w:rsidRPr="006E26DF">
              <w:rPr>
                <w:sz w:val="28"/>
                <w:szCs w:val="28"/>
              </w:rPr>
              <w:t>3      4       5      4</w:t>
            </w:r>
          </w:p>
        </w:tc>
      </w:tr>
    </w:tbl>
    <w:p w14:paraId="1F2F5F73" w14:textId="776D7852" w:rsidR="00A60343" w:rsidRPr="006E26DF" w:rsidRDefault="00A60343" w:rsidP="00EE0EA0">
      <w:pPr>
        <w:rPr>
          <w:sz w:val="28"/>
          <w:szCs w:val="28"/>
        </w:rPr>
      </w:pPr>
    </w:p>
    <w:p w14:paraId="2A72CB82" w14:textId="0304AB35" w:rsidR="004307D1" w:rsidRPr="00481CCD" w:rsidRDefault="00CA5995" w:rsidP="00A60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8.28</w:t>
      </w:r>
      <w:r w:rsidR="004307D1" w:rsidRPr="00481CCD">
        <w:rPr>
          <w:b/>
          <w:bCs/>
          <w:sz w:val="32"/>
          <w:szCs w:val="32"/>
        </w:rPr>
        <w:t>A.</w:t>
      </w:r>
      <w:r w:rsidR="004F1C50">
        <w:rPr>
          <w:b/>
          <w:bCs/>
          <w:sz w:val="32"/>
          <w:szCs w:val="32"/>
        </w:rPr>
        <w:t xml:space="preserve"> </w:t>
      </w:r>
      <w:r w:rsidR="004307D1" w:rsidRPr="00481CCD">
        <w:rPr>
          <w:b/>
          <w:bCs/>
          <w:sz w:val="32"/>
          <w:szCs w:val="32"/>
        </w:rPr>
        <w:t>Sol</w:t>
      </w:r>
    </w:p>
    <w:p w14:paraId="6B742823" w14:textId="37EE9609" w:rsidR="002A4B33" w:rsidRPr="006E26DF" w:rsidRDefault="002A4B33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 xml:space="preserve"> Consider the following safe sequence obtained using </w:t>
      </w:r>
      <w:r w:rsidR="00AA24E5" w:rsidRPr="006E26DF">
        <w:rPr>
          <w:sz w:val="28"/>
          <w:szCs w:val="28"/>
        </w:rPr>
        <w:t>banker’s</w:t>
      </w:r>
      <w:r w:rsidRPr="006E26DF">
        <w:rPr>
          <w:sz w:val="28"/>
          <w:szCs w:val="28"/>
        </w:rPr>
        <w:t xml:space="preserve"> algorithm</w:t>
      </w:r>
    </w:p>
    <w:p w14:paraId="56FE9635" w14:textId="6FC3976A" w:rsidR="00944A7C" w:rsidRPr="006E26DF" w:rsidRDefault="00944A7C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 xml:space="preserve">Initial Available </w:t>
      </w:r>
      <w:r w:rsidR="00D76E5C" w:rsidRPr="006E26DF">
        <w:rPr>
          <w:sz w:val="28"/>
          <w:szCs w:val="28"/>
        </w:rPr>
        <w:t>resources = (2, 2, 2, 4)</w:t>
      </w:r>
    </w:p>
    <w:p w14:paraId="3DADCECF" w14:textId="010E2921" w:rsidR="00A60343" w:rsidRPr="006E26DF" w:rsidRDefault="00A60343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>S</w:t>
      </w:r>
      <w:r w:rsidR="005E133F" w:rsidRPr="006E26DF">
        <w:rPr>
          <w:sz w:val="28"/>
          <w:szCs w:val="28"/>
        </w:rPr>
        <w:t xml:space="preserve">ince the </w:t>
      </w:r>
      <w:r w:rsidR="00047018" w:rsidRPr="006E26DF">
        <w:rPr>
          <w:sz w:val="28"/>
          <w:szCs w:val="28"/>
        </w:rPr>
        <w:t xml:space="preserve">available </w:t>
      </w:r>
      <w:r w:rsidR="005E133F" w:rsidRPr="006E26DF">
        <w:rPr>
          <w:sz w:val="28"/>
          <w:szCs w:val="28"/>
        </w:rPr>
        <w:t xml:space="preserve">resources </w:t>
      </w:r>
      <w:r w:rsidR="00AA151B" w:rsidRPr="006E26DF">
        <w:rPr>
          <w:sz w:val="28"/>
          <w:szCs w:val="28"/>
        </w:rPr>
        <w:t>(</w:t>
      </w:r>
      <w:r w:rsidR="005E133F" w:rsidRPr="006E26DF">
        <w:rPr>
          <w:sz w:val="28"/>
          <w:szCs w:val="28"/>
        </w:rPr>
        <w:t>2</w:t>
      </w:r>
      <w:r w:rsidR="00AA151B" w:rsidRPr="006E26DF">
        <w:rPr>
          <w:sz w:val="28"/>
          <w:szCs w:val="28"/>
        </w:rPr>
        <w:t xml:space="preserve">, </w:t>
      </w:r>
      <w:r w:rsidR="005E133F" w:rsidRPr="006E26DF">
        <w:rPr>
          <w:sz w:val="28"/>
          <w:szCs w:val="28"/>
        </w:rPr>
        <w:t>2</w:t>
      </w:r>
      <w:r w:rsidR="00AA151B" w:rsidRPr="006E26DF">
        <w:rPr>
          <w:sz w:val="28"/>
          <w:szCs w:val="28"/>
        </w:rPr>
        <w:t xml:space="preserve">, 2, </w:t>
      </w:r>
      <w:r w:rsidR="005E133F" w:rsidRPr="006E26DF">
        <w:rPr>
          <w:sz w:val="28"/>
          <w:szCs w:val="28"/>
        </w:rPr>
        <w:t>4</w:t>
      </w:r>
      <w:r w:rsidR="00AA151B" w:rsidRPr="006E26DF">
        <w:rPr>
          <w:sz w:val="28"/>
          <w:szCs w:val="28"/>
        </w:rPr>
        <w:t>)</w:t>
      </w:r>
      <w:r w:rsidR="00047018" w:rsidRPr="006E26DF">
        <w:rPr>
          <w:sz w:val="28"/>
          <w:szCs w:val="28"/>
        </w:rPr>
        <w:t xml:space="preserve"> are sufficient for T2,</w:t>
      </w:r>
      <w:r w:rsidR="005E133F" w:rsidRPr="006E26DF">
        <w:rPr>
          <w:sz w:val="28"/>
          <w:szCs w:val="28"/>
        </w:rPr>
        <w:t xml:space="preserve"> </w:t>
      </w:r>
      <w:r w:rsidR="00B6657F" w:rsidRPr="006E26DF">
        <w:rPr>
          <w:sz w:val="28"/>
          <w:szCs w:val="28"/>
        </w:rPr>
        <w:t xml:space="preserve">T3 either T2 or T3 can start be the starting process of safe sequence </w:t>
      </w:r>
    </w:p>
    <w:p w14:paraId="34E609C5" w14:textId="77777777" w:rsidR="00DE66C3" w:rsidRPr="006E26DF" w:rsidRDefault="00691E1E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>Let T2 be start</w:t>
      </w:r>
      <w:r w:rsidR="00D66A13" w:rsidRPr="006E26DF">
        <w:rPr>
          <w:sz w:val="28"/>
          <w:szCs w:val="28"/>
        </w:rPr>
        <w:t>ing process</w:t>
      </w:r>
      <w:r w:rsidRPr="006E26DF">
        <w:rPr>
          <w:sz w:val="28"/>
          <w:szCs w:val="28"/>
        </w:rPr>
        <w:t xml:space="preserve"> of the safe sequence</w:t>
      </w:r>
      <w:r w:rsidR="00A30147" w:rsidRPr="006E26DF">
        <w:rPr>
          <w:sz w:val="28"/>
          <w:szCs w:val="28"/>
        </w:rPr>
        <w:t>.</w:t>
      </w:r>
    </w:p>
    <w:p w14:paraId="0016FD44" w14:textId="31B2F2B9" w:rsidR="00691E1E" w:rsidRPr="006E26DF" w:rsidRDefault="007C0AA8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 xml:space="preserve"> </w:t>
      </w:r>
      <w:r w:rsidR="00A30147" w:rsidRPr="006E26DF">
        <w:rPr>
          <w:sz w:val="28"/>
          <w:szCs w:val="28"/>
        </w:rPr>
        <w:t>A</w:t>
      </w:r>
      <w:r w:rsidRPr="006E26DF">
        <w:rPr>
          <w:sz w:val="28"/>
          <w:szCs w:val="28"/>
        </w:rPr>
        <w:t xml:space="preserve">fter execution of T2 </w:t>
      </w:r>
      <w:r w:rsidR="00691E1E" w:rsidRPr="006E26DF">
        <w:rPr>
          <w:sz w:val="28"/>
          <w:szCs w:val="28"/>
        </w:rPr>
        <w:t xml:space="preserve">the available resources are </w:t>
      </w:r>
      <w:r w:rsidR="002E23D2" w:rsidRPr="006E26DF">
        <w:rPr>
          <w:sz w:val="28"/>
          <w:szCs w:val="28"/>
        </w:rPr>
        <w:t>(</w:t>
      </w:r>
      <w:r w:rsidR="00AF2C3A" w:rsidRPr="006E26DF">
        <w:rPr>
          <w:sz w:val="28"/>
          <w:szCs w:val="28"/>
        </w:rPr>
        <w:t>4</w:t>
      </w:r>
      <w:r w:rsidR="002E23D2" w:rsidRPr="006E26DF">
        <w:rPr>
          <w:sz w:val="28"/>
          <w:szCs w:val="28"/>
        </w:rPr>
        <w:t>,</w:t>
      </w:r>
      <w:r w:rsidR="00AF2C3A" w:rsidRPr="006E26DF">
        <w:rPr>
          <w:sz w:val="28"/>
          <w:szCs w:val="28"/>
        </w:rPr>
        <w:t xml:space="preserve"> 6</w:t>
      </w:r>
      <w:r w:rsidR="002E23D2" w:rsidRPr="006E26DF">
        <w:rPr>
          <w:sz w:val="28"/>
          <w:szCs w:val="28"/>
        </w:rPr>
        <w:t>,</w:t>
      </w:r>
      <w:r w:rsidR="00AF2C3A" w:rsidRPr="006E26DF">
        <w:rPr>
          <w:sz w:val="28"/>
          <w:szCs w:val="28"/>
        </w:rPr>
        <w:t xml:space="preserve"> 3</w:t>
      </w:r>
      <w:r w:rsidR="002E23D2" w:rsidRPr="006E26DF">
        <w:rPr>
          <w:sz w:val="28"/>
          <w:szCs w:val="28"/>
        </w:rPr>
        <w:t>,</w:t>
      </w:r>
      <w:r w:rsidR="00AF2C3A" w:rsidRPr="006E26DF">
        <w:rPr>
          <w:sz w:val="28"/>
          <w:szCs w:val="28"/>
        </w:rPr>
        <w:t xml:space="preserve"> 9</w:t>
      </w:r>
      <w:r w:rsidR="002E23D2" w:rsidRPr="006E26DF">
        <w:rPr>
          <w:sz w:val="28"/>
          <w:szCs w:val="28"/>
        </w:rPr>
        <w:t>)</w:t>
      </w:r>
      <w:r w:rsidR="00AF2C3A" w:rsidRPr="006E26DF">
        <w:rPr>
          <w:sz w:val="28"/>
          <w:szCs w:val="28"/>
        </w:rPr>
        <w:t xml:space="preserve"> any process other than </w:t>
      </w:r>
      <w:r w:rsidR="00D66A13" w:rsidRPr="006E26DF">
        <w:rPr>
          <w:sz w:val="28"/>
          <w:szCs w:val="28"/>
        </w:rPr>
        <w:t>T4 can execute now as their need has met</w:t>
      </w:r>
      <w:r w:rsidR="00E02377" w:rsidRPr="006E26DF">
        <w:rPr>
          <w:sz w:val="28"/>
          <w:szCs w:val="28"/>
        </w:rPr>
        <w:t>.</w:t>
      </w:r>
    </w:p>
    <w:p w14:paraId="55E03258" w14:textId="77777777" w:rsidR="00DE66C3" w:rsidRPr="006E26DF" w:rsidRDefault="00D66A13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>Let T3 be next process</w:t>
      </w:r>
      <w:r w:rsidR="007C0AA8" w:rsidRPr="006E26DF">
        <w:rPr>
          <w:sz w:val="28"/>
          <w:szCs w:val="28"/>
        </w:rPr>
        <w:t xml:space="preserve"> of safe sequence</w:t>
      </w:r>
      <w:r w:rsidR="008B1204" w:rsidRPr="006E26DF">
        <w:rPr>
          <w:sz w:val="28"/>
          <w:szCs w:val="28"/>
        </w:rPr>
        <w:t xml:space="preserve">. </w:t>
      </w:r>
    </w:p>
    <w:p w14:paraId="3966C198" w14:textId="2D61B426" w:rsidR="00D66A13" w:rsidRPr="006E26DF" w:rsidRDefault="008B1204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>After execution of T3 the available resources are</w:t>
      </w:r>
      <w:r w:rsidR="00DE66C3" w:rsidRPr="006E26DF">
        <w:rPr>
          <w:sz w:val="28"/>
          <w:szCs w:val="28"/>
        </w:rPr>
        <w:t xml:space="preserve"> </w:t>
      </w:r>
      <w:r w:rsidR="00D76E5C" w:rsidRPr="006E26DF">
        <w:rPr>
          <w:sz w:val="28"/>
          <w:szCs w:val="28"/>
        </w:rPr>
        <w:t>(</w:t>
      </w:r>
      <w:r w:rsidRPr="006E26DF">
        <w:rPr>
          <w:sz w:val="28"/>
          <w:szCs w:val="28"/>
        </w:rPr>
        <w:t>8</w:t>
      </w:r>
      <w:r w:rsidR="002E23D2" w:rsidRPr="006E26DF">
        <w:rPr>
          <w:sz w:val="28"/>
          <w:szCs w:val="28"/>
        </w:rPr>
        <w:t>,</w:t>
      </w:r>
      <w:r w:rsidRPr="006E26DF">
        <w:rPr>
          <w:sz w:val="28"/>
          <w:szCs w:val="28"/>
        </w:rPr>
        <w:t xml:space="preserve"> 7</w:t>
      </w:r>
      <w:r w:rsidR="002E23D2" w:rsidRPr="006E26DF">
        <w:rPr>
          <w:sz w:val="28"/>
          <w:szCs w:val="28"/>
        </w:rPr>
        <w:t>,</w:t>
      </w:r>
      <w:r w:rsidRPr="006E26DF">
        <w:rPr>
          <w:sz w:val="28"/>
          <w:szCs w:val="28"/>
        </w:rPr>
        <w:t xml:space="preserve"> 4</w:t>
      </w:r>
      <w:r w:rsidR="002E23D2" w:rsidRPr="006E26DF">
        <w:rPr>
          <w:sz w:val="28"/>
          <w:szCs w:val="28"/>
        </w:rPr>
        <w:t>,</w:t>
      </w:r>
      <w:r w:rsidRPr="006E26DF">
        <w:rPr>
          <w:sz w:val="28"/>
          <w:szCs w:val="28"/>
        </w:rPr>
        <w:t xml:space="preserve"> 9</w:t>
      </w:r>
      <w:r w:rsidR="00D76E5C" w:rsidRPr="006E26DF">
        <w:rPr>
          <w:sz w:val="28"/>
          <w:szCs w:val="28"/>
        </w:rPr>
        <w:t>)</w:t>
      </w:r>
      <w:r w:rsidR="00015A6E" w:rsidRPr="006E26DF">
        <w:rPr>
          <w:sz w:val="28"/>
          <w:szCs w:val="28"/>
        </w:rPr>
        <w:t xml:space="preserve"> still T4 cannot be executed all other processes can be executed</w:t>
      </w:r>
      <w:r w:rsidR="00E02377" w:rsidRPr="006E26DF">
        <w:rPr>
          <w:sz w:val="28"/>
          <w:szCs w:val="28"/>
        </w:rPr>
        <w:t>.</w:t>
      </w:r>
    </w:p>
    <w:p w14:paraId="3DEF21B4" w14:textId="77777777" w:rsidR="00DC4EE8" w:rsidRPr="006E26DF" w:rsidRDefault="00015A6E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 xml:space="preserve">Let T0 be next process of safe sequence. </w:t>
      </w:r>
    </w:p>
    <w:p w14:paraId="41E88E20" w14:textId="1F26B3CC" w:rsidR="00015A6E" w:rsidRPr="006E26DF" w:rsidRDefault="00015A6E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>After execution of T0 the available resources are</w:t>
      </w:r>
      <w:r w:rsidR="00DC4EE8" w:rsidRPr="006E26DF">
        <w:rPr>
          <w:sz w:val="28"/>
          <w:szCs w:val="28"/>
        </w:rPr>
        <w:t xml:space="preserve"> </w:t>
      </w:r>
      <w:r w:rsidR="00D76E5C" w:rsidRPr="006E26DF">
        <w:rPr>
          <w:sz w:val="28"/>
          <w:szCs w:val="28"/>
        </w:rPr>
        <w:t>(</w:t>
      </w:r>
      <w:r w:rsidR="007D4E4C" w:rsidRPr="006E26DF">
        <w:rPr>
          <w:sz w:val="28"/>
          <w:szCs w:val="28"/>
        </w:rPr>
        <w:t>11</w:t>
      </w:r>
      <w:r w:rsidR="002E23D2" w:rsidRPr="006E26DF">
        <w:rPr>
          <w:sz w:val="28"/>
          <w:szCs w:val="28"/>
        </w:rPr>
        <w:t>,</w:t>
      </w:r>
      <w:r w:rsidR="007D4E4C" w:rsidRPr="006E26DF">
        <w:rPr>
          <w:sz w:val="28"/>
          <w:szCs w:val="28"/>
        </w:rPr>
        <w:t xml:space="preserve"> 8</w:t>
      </w:r>
      <w:r w:rsidR="002E23D2" w:rsidRPr="006E26DF">
        <w:rPr>
          <w:sz w:val="28"/>
          <w:szCs w:val="28"/>
        </w:rPr>
        <w:t>,</w:t>
      </w:r>
      <w:r w:rsidR="007D4E4C" w:rsidRPr="006E26DF">
        <w:rPr>
          <w:sz w:val="28"/>
          <w:szCs w:val="28"/>
        </w:rPr>
        <w:t xml:space="preserve"> 8</w:t>
      </w:r>
      <w:r w:rsidR="002E23D2" w:rsidRPr="006E26DF">
        <w:rPr>
          <w:sz w:val="28"/>
          <w:szCs w:val="28"/>
        </w:rPr>
        <w:t>,</w:t>
      </w:r>
      <w:r w:rsidR="007D4E4C" w:rsidRPr="006E26DF">
        <w:rPr>
          <w:sz w:val="28"/>
          <w:szCs w:val="28"/>
        </w:rPr>
        <w:t xml:space="preserve"> 10</w:t>
      </w:r>
      <w:r w:rsidR="00D76E5C" w:rsidRPr="006E26DF">
        <w:rPr>
          <w:sz w:val="28"/>
          <w:szCs w:val="28"/>
        </w:rPr>
        <w:t>)</w:t>
      </w:r>
      <w:r w:rsidR="00DE66C3" w:rsidRPr="006E26DF">
        <w:rPr>
          <w:sz w:val="28"/>
          <w:szCs w:val="28"/>
        </w:rPr>
        <w:t xml:space="preserve">. Now any process can be executed </w:t>
      </w:r>
      <w:r w:rsidR="00E02377" w:rsidRPr="006E26DF">
        <w:rPr>
          <w:sz w:val="28"/>
          <w:szCs w:val="28"/>
        </w:rPr>
        <w:t>with the current available resources.</w:t>
      </w:r>
    </w:p>
    <w:p w14:paraId="1FE53DE8" w14:textId="0FE89E7F" w:rsidR="003F54FE" w:rsidRPr="006E26DF" w:rsidRDefault="003F54FE" w:rsidP="003F54FE">
      <w:pPr>
        <w:rPr>
          <w:sz w:val="28"/>
          <w:szCs w:val="28"/>
        </w:rPr>
      </w:pPr>
      <w:r w:rsidRPr="006E26DF">
        <w:rPr>
          <w:sz w:val="28"/>
          <w:szCs w:val="28"/>
        </w:rPr>
        <w:lastRenderedPageBreak/>
        <w:t>Let T</w:t>
      </w:r>
      <w:r w:rsidR="009D256F" w:rsidRPr="006E26DF">
        <w:rPr>
          <w:sz w:val="28"/>
          <w:szCs w:val="28"/>
        </w:rPr>
        <w:t>1</w:t>
      </w:r>
      <w:r w:rsidRPr="006E26DF">
        <w:rPr>
          <w:sz w:val="28"/>
          <w:szCs w:val="28"/>
        </w:rPr>
        <w:t xml:space="preserve"> be next process of safe sequence. </w:t>
      </w:r>
    </w:p>
    <w:p w14:paraId="6A38CB89" w14:textId="0DC5BBAD" w:rsidR="003F54FE" w:rsidRPr="006E26DF" w:rsidRDefault="007D7191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 xml:space="preserve">After execution of T1 the available resources are </w:t>
      </w:r>
      <w:r w:rsidR="00D76E5C" w:rsidRPr="006E26DF">
        <w:rPr>
          <w:sz w:val="28"/>
          <w:szCs w:val="28"/>
        </w:rPr>
        <w:t>(</w:t>
      </w:r>
      <w:r w:rsidRPr="006E26DF">
        <w:rPr>
          <w:sz w:val="28"/>
          <w:szCs w:val="28"/>
        </w:rPr>
        <w:t>1</w:t>
      </w:r>
      <w:r w:rsidR="00151690" w:rsidRPr="006E26DF">
        <w:rPr>
          <w:sz w:val="28"/>
          <w:szCs w:val="28"/>
        </w:rPr>
        <w:t>3</w:t>
      </w:r>
      <w:r w:rsidR="002E23D2" w:rsidRPr="006E26DF">
        <w:rPr>
          <w:sz w:val="28"/>
          <w:szCs w:val="28"/>
        </w:rPr>
        <w:t>,</w:t>
      </w:r>
      <w:r w:rsidRPr="006E26DF">
        <w:rPr>
          <w:sz w:val="28"/>
          <w:szCs w:val="28"/>
        </w:rPr>
        <w:t xml:space="preserve"> </w:t>
      </w:r>
      <w:r w:rsidR="00151690" w:rsidRPr="006E26DF">
        <w:rPr>
          <w:sz w:val="28"/>
          <w:szCs w:val="28"/>
        </w:rPr>
        <w:t>9</w:t>
      </w:r>
      <w:r w:rsidR="002E23D2" w:rsidRPr="006E26DF">
        <w:rPr>
          <w:sz w:val="28"/>
          <w:szCs w:val="28"/>
        </w:rPr>
        <w:t>,</w:t>
      </w:r>
      <w:r w:rsidRPr="006E26DF">
        <w:rPr>
          <w:sz w:val="28"/>
          <w:szCs w:val="28"/>
        </w:rPr>
        <w:t xml:space="preserve"> 8</w:t>
      </w:r>
      <w:r w:rsidR="002E23D2" w:rsidRPr="006E26DF">
        <w:rPr>
          <w:sz w:val="28"/>
          <w:szCs w:val="28"/>
        </w:rPr>
        <w:t>,</w:t>
      </w:r>
      <w:r w:rsidRPr="006E26DF">
        <w:rPr>
          <w:sz w:val="28"/>
          <w:szCs w:val="28"/>
        </w:rPr>
        <w:t xml:space="preserve"> 1</w:t>
      </w:r>
      <w:r w:rsidR="00151690" w:rsidRPr="006E26DF">
        <w:rPr>
          <w:sz w:val="28"/>
          <w:szCs w:val="28"/>
        </w:rPr>
        <w:t>2</w:t>
      </w:r>
      <w:r w:rsidR="00D76E5C" w:rsidRPr="006E26DF">
        <w:rPr>
          <w:sz w:val="28"/>
          <w:szCs w:val="28"/>
        </w:rPr>
        <w:t>)</w:t>
      </w:r>
      <w:r w:rsidRPr="006E26DF">
        <w:rPr>
          <w:sz w:val="28"/>
          <w:szCs w:val="28"/>
        </w:rPr>
        <w:t>.</w:t>
      </w:r>
    </w:p>
    <w:p w14:paraId="31433DEE" w14:textId="4AC252A9" w:rsidR="003F54FE" w:rsidRPr="006E26DF" w:rsidRDefault="003F54FE" w:rsidP="003F54FE">
      <w:pPr>
        <w:rPr>
          <w:sz w:val="28"/>
          <w:szCs w:val="28"/>
        </w:rPr>
      </w:pPr>
      <w:r w:rsidRPr="006E26DF">
        <w:rPr>
          <w:sz w:val="28"/>
          <w:szCs w:val="28"/>
        </w:rPr>
        <w:t>Let T</w:t>
      </w:r>
      <w:r w:rsidR="009D256F" w:rsidRPr="006E26DF">
        <w:rPr>
          <w:sz w:val="28"/>
          <w:szCs w:val="28"/>
        </w:rPr>
        <w:t>4</w:t>
      </w:r>
      <w:r w:rsidRPr="006E26DF">
        <w:rPr>
          <w:sz w:val="28"/>
          <w:szCs w:val="28"/>
        </w:rPr>
        <w:t xml:space="preserve"> be next process of safe sequence. </w:t>
      </w:r>
    </w:p>
    <w:p w14:paraId="0C615BC5" w14:textId="34C9EE58" w:rsidR="00A03415" w:rsidRPr="006E26DF" w:rsidRDefault="007D7191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 xml:space="preserve">After execution of T4 the available resources are </w:t>
      </w:r>
      <w:r w:rsidR="00D76E5C" w:rsidRPr="006E26DF">
        <w:rPr>
          <w:sz w:val="28"/>
          <w:szCs w:val="28"/>
        </w:rPr>
        <w:t>(</w:t>
      </w:r>
      <w:r w:rsidRPr="006E26DF">
        <w:rPr>
          <w:sz w:val="28"/>
          <w:szCs w:val="28"/>
        </w:rPr>
        <w:t>1</w:t>
      </w:r>
      <w:r w:rsidR="006E7A94" w:rsidRPr="006E26DF">
        <w:rPr>
          <w:sz w:val="28"/>
          <w:szCs w:val="28"/>
        </w:rPr>
        <w:t>5</w:t>
      </w:r>
      <w:r w:rsidR="002E23D2" w:rsidRPr="006E26DF">
        <w:rPr>
          <w:sz w:val="28"/>
          <w:szCs w:val="28"/>
        </w:rPr>
        <w:t>, 1</w:t>
      </w:r>
      <w:r w:rsidR="006E7A94" w:rsidRPr="006E26DF">
        <w:rPr>
          <w:sz w:val="28"/>
          <w:szCs w:val="28"/>
        </w:rPr>
        <w:t>1</w:t>
      </w:r>
      <w:r w:rsidR="002E23D2" w:rsidRPr="006E26DF">
        <w:rPr>
          <w:sz w:val="28"/>
          <w:szCs w:val="28"/>
        </w:rPr>
        <w:t xml:space="preserve">, </w:t>
      </w:r>
      <w:r w:rsidR="006E7A94" w:rsidRPr="006E26DF">
        <w:rPr>
          <w:sz w:val="28"/>
          <w:szCs w:val="28"/>
        </w:rPr>
        <w:t>10</w:t>
      </w:r>
      <w:r w:rsidR="002E23D2" w:rsidRPr="006E26DF">
        <w:rPr>
          <w:sz w:val="28"/>
          <w:szCs w:val="28"/>
        </w:rPr>
        <w:t xml:space="preserve">, </w:t>
      </w:r>
      <w:r w:rsidRPr="006E26DF">
        <w:rPr>
          <w:sz w:val="28"/>
          <w:szCs w:val="28"/>
        </w:rPr>
        <w:t>1</w:t>
      </w:r>
      <w:r w:rsidR="006E7A94" w:rsidRPr="006E26DF">
        <w:rPr>
          <w:sz w:val="28"/>
          <w:szCs w:val="28"/>
        </w:rPr>
        <w:t>1</w:t>
      </w:r>
      <w:r w:rsidR="00D76E5C" w:rsidRPr="006E26DF">
        <w:rPr>
          <w:sz w:val="28"/>
          <w:szCs w:val="28"/>
        </w:rPr>
        <w:t>)</w:t>
      </w:r>
      <w:r w:rsidRPr="006E26DF">
        <w:rPr>
          <w:sz w:val="28"/>
          <w:szCs w:val="28"/>
        </w:rPr>
        <w:t>.</w:t>
      </w:r>
    </w:p>
    <w:p w14:paraId="7386F27B" w14:textId="72C336B7" w:rsidR="00622680" w:rsidRDefault="00A03415" w:rsidP="00A60343">
      <w:pPr>
        <w:rPr>
          <w:sz w:val="28"/>
          <w:szCs w:val="28"/>
        </w:rPr>
      </w:pPr>
      <w:r w:rsidRPr="006E26DF">
        <w:rPr>
          <w:sz w:val="28"/>
          <w:szCs w:val="28"/>
        </w:rPr>
        <w:t>Therefore</w:t>
      </w:r>
      <w:r w:rsidR="00DC3026" w:rsidRPr="006E26DF">
        <w:rPr>
          <w:sz w:val="28"/>
          <w:szCs w:val="28"/>
        </w:rPr>
        <w:t xml:space="preserve">, </w:t>
      </w:r>
      <w:r w:rsidRPr="006E26DF">
        <w:rPr>
          <w:sz w:val="28"/>
          <w:szCs w:val="28"/>
        </w:rPr>
        <w:t xml:space="preserve">one of the possible safe </w:t>
      </w:r>
      <w:r w:rsidR="004307D1" w:rsidRPr="006E26DF">
        <w:rPr>
          <w:sz w:val="28"/>
          <w:szCs w:val="28"/>
        </w:rPr>
        <w:t>sequences</w:t>
      </w:r>
      <w:r w:rsidRPr="006E26DF">
        <w:rPr>
          <w:sz w:val="28"/>
          <w:szCs w:val="28"/>
        </w:rPr>
        <w:t xml:space="preserve"> using </w:t>
      </w:r>
      <w:r w:rsidR="004307D1" w:rsidRPr="006E26DF">
        <w:rPr>
          <w:sz w:val="28"/>
          <w:szCs w:val="28"/>
        </w:rPr>
        <w:t>banker’s</w:t>
      </w:r>
      <w:r w:rsidRPr="006E26DF">
        <w:rPr>
          <w:sz w:val="28"/>
          <w:szCs w:val="28"/>
        </w:rPr>
        <w:t xml:space="preserve"> algorithm </w:t>
      </w:r>
      <w:r w:rsidR="001D0BB0">
        <w:rPr>
          <w:sz w:val="28"/>
          <w:szCs w:val="28"/>
        </w:rPr>
        <w:t>can be</w:t>
      </w:r>
      <w:r w:rsidR="00622680">
        <w:rPr>
          <w:sz w:val="28"/>
          <w:szCs w:val="28"/>
        </w:rPr>
        <w:t>:</w:t>
      </w:r>
    </w:p>
    <w:p w14:paraId="13AA8FAD" w14:textId="38290863" w:rsidR="009D7532" w:rsidRPr="00C646A2" w:rsidRDefault="00C646A2" w:rsidP="00A60343">
      <w:pPr>
        <w:rPr>
          <w:b/>
          <w:bCs/>
          <w:sz w:val="28"/>
          <w:szCs w:val="28"/>
          <w:u w:val="single"/>
        </w:rPr>
      </w:pPr>
      <w:r w:rsidRPr="00C646A2">
        <w:rPr>
          <w:b/>
          <w:bCs/>
          <w:sz w:val="28"/>
          <w:szCs w:val="28"/>
          <w:u w:val="single"/>
        </w:rPr>
        <w:t>(</w:t>
      </w:r>
      <w:r w:rsidR="00A03415" w:rsidRPr="00C646A2">
        <w:rPr>
          <w:b/>
          <w:bCs/>
          <w:sz w:val="28"/>
          <w:szCs w:val="28"/>
          <w:u w:val="single"/>
        </w:rPr>
        <w:t>T2, T3, T0, T1, T4</w:t>
      </w:r>
      <w:r w:rsidRPr="00C646A2">
        <w:rPr>
          <w:b/>
          <w:bCs/>
          <w:sz w:val="28"/>
          <w:szCs w:val="28"/>
          <w:u w:val="single"/>
        </w:rPr>
        <w:t>)</w:t>
      </w:r>
    </w:p>
    <w:p w14:paraId="290F0F6C" w14:textId="77777777" w:rsidR="00737163" w:rsidRPr="006E26DF" w:rsidRDefault="00737163" w:rsidP="00A60343">
      <w:pPr>
        <w:rPr>
          <w:sz w:val="28"/>
          <w:szCs w:val="28"/>
        </w:rPr>
      </w:pPr>
    </w:p>
    <w:p w14:paraId="50E23BC3" w14:textId="6528CF6B" w:rsidR="00AA24E5" w:rsidRPr="00481CCD" w:rsidRDefault="008F729C" w:rsidP="00A60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8.28</w:t>
      </w:r>
      <w:r w:rsidR="00AA24E5" w:rsidRPr="00481CCD">
        <w:rPr>
          <w:b/>
          <w:bCs/>
          <w:sz w:val="32"/>
          <w:szCs w:val="32"/>
        </w:rPr>
        <w:t>B.</w:t>
      </w:r>
      <w:r w:rsidR="004F1C50">
        <w:rPr>
          <w:b/>
          <w:bCs/>
          <w:sz w:val="32"/>
          <w:szCs w:val="32"/>
        </w:rPr>
        <w:t xml:space="preserve"> </w:t>
      </w:r>
      <w:r w:rsidR="00AA24E5" w:rsidRPr="00481CCD">
        <w:rPr>
          <w:b/>
          <w:bCs/>
          <w:sz w:val="32"/>
          <w:szCs w:val="32"/>
        </w:rPr>
        <w:t>Sol</w:t>
      </w:r>
    </w:p>
    <w:p w14:paraId="53C71012" w14:textId="6F43015E" w:rsidR="009D7532" w:rsidRPr="006E26DF" w:rsidRDefault="00085933" w:rsidP="00A6034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No</w:t>
      </w:r>
      <w:r w:rsidR="009D7532" w:rsidRPr="006E26DF">
        <w:rPr>
          <w:sz w:val="28"/>
          <w:szCs w:val="28"/>
        </w:rPr>
        <w:t xml:space="preserve">, </w:t>
      </w:r>
      <w:r w:rsidR="006A4269" w:rsidRPr="006E26DF">
        <w:rPr>
          <w:sz w:val="28"/>
          <w:szCs w:val="28"/>
        </w:rPr>
        <w:t>the</w:t>
      </w:r>
      <w:r w:rsidR="009D7532" w:rsidRPr="006E26DF">
        <w:rPr>
          <w:sz w:val="28"/>
          <w:szCs w:val="28"/>
        </w:rPr>
        <w:t xml:space="preserve"> request (2, 2, 2, 4) from T4 can</w:t>
      </w:r>
      <w:r>
        <w:rPr>
          <w:sz w:val="28"/>
          <w:szCs w:val="28"/>
        </w:rPr>
        <w:t>not</w:t>
      </w:r>
      <w:r w:rsidR="009D7532" w:rsidRPr="006E26DF">
        <w:rPr>
          <w:sz w:val="28"/>
          <w:szCs w:val="28"/>
        </w:rPr>
        <w:t xml:space="preserve"> be</w:t>
      </w:r>
      <w:r w:rsidR="00380602" w:rsidRPr="006E26DF">
        <w:rPr>
          <w:sz w:val="28"/>
          <w:szCs w:val="28"/>
        </w:rPr>
        <w:t xml:space="preserve"> acquired</w:t>
      </w:r>
      <w:r w:rsidR="009D7532" w:rsidRPr="006E26DF">
        <w:rPr>
          <w:sz w:val="28"/>
          <w:szCs w:val="28"/>
        </w:rPr>
        <w:t xml:space="preserve"> immediately because</w:t>
      </w:r>
      <w:r w:rsidR="00B2432E">
        <w:rPr>
          <w:sz w:val="28"/>
          <w:szCs w:val="28"/>
        </w:rPr>
        <w:t xml:space="preserve"> </w:t>
      </w:r>
      <w:r w:rsidR="00372C50">
        <w:rPr>
          <w:sz w:val="28"/>
          <w:szCs w:val="28"/>
        </w:rPr>
        <w:t xml:space="preserve">the </w:t>
      </w:r>
      <w:r w:rsidR="009D7532" w:rsidRPr="006E26DF">
        <w:rPr>
          <w:sz w:val="28"/>
          <w:szCs w:val="28"/>
        </w:rPr>
        <w:t>initial available resource</w:t>
      </w:r>
      <w:r w:rsidR="0027482D" w:rsidRPr="006E26DF">
        <w:rPr>
          <w:sz w:val="28"/>
          <w:szCs w:val="28"/>
        </w:rPr>
        <w:t>s are (2, 2, 2, 4)</w:t>
      </w:r>
      <w:r w:rsidR="00606AD4">
        <w:rPr>
          <w:sz w:val="28"/>
          <w:szCs w:val="28"/>
        </w:rPr>
        <w:t xml:space="preserve"> and request</w:t>
      </w:r>
      <w:r w:rsidR="0074596F">
        <w:rPr>
          <w:sz w:val="28"/>
          <w:szCs w:val="28"/>
        </w:rPr>
        <w:t>ed</w:t>
      </w:r>
      <w:r w:rsidR="00372C50">
        <w:rPr>
          <w:sz w:val="28"/>
          <w:szCs w:val="28"/>
        </w:rPr>
        <w:t xml:space="preserve"> resources</w:t>
      </w:r>
      <w:r w:rsidR="00606AD4">
        <w:rPr>
          <w:sz w:val="28"/>
          <w:szCs w:val="28"/>
        </w:rPr>
        <w:t xml:space="preserve"> </w:t>
      </w:r>
      <w:r w:rsidR="00353799">
        <w:rPr>
          <w:sz w:val="28"/>
          <w:szCs w:val="28"/>
        </w:rPr>
        <w:t>=</w:t>
      </w:r>
      <w:r w:rsidR="00606AD4">
        <w:rPr>
          <w:sz w:val="28"/>
          <w:szCs w:val="28"/>
        </w:rPr>
        <w:t xml:space="preserve"> available</w:t>
      </w:r>
      <w:r w:rsidR="003057A5" w:rsidRPr="006E26DF">
        <w:rPr>
          <w:sz w:val="28"/>
          <w:szCs w:val="28"/>
        </w:rPr>
        <w:t>.</w:t>
      </w:r>
      <w:r w:rsidR="00606AD4">
        <w:rPr>
          <w:sz w:val="28"/>
          <w:szCs w:val="28"/>
        </w:rPr>
        <w:t xml:space="preserve"> After acquiring the Allocation of T4 = (</w:t>
      </w:r>
      <w:r w:rsidR="00A4046A">
        <w:rPr>
          <w:sz w:val="28"/>
          <w:szCs w:val="28"/>
        </w:rPr>
        <w:t>4, 4, 4, 5</w:t>
      </w:r>
      <w:r w:rsidR="00606AD4">
        <w:rPr>
          <w:sz w:val="28"/>
          <w:szCs w:val="28"/>
        </w:rPr>
        <w:t>) and available = (0, 0, 0, 0)</w:t>
      </w:r>
      <w:r>
        <w:rPr>
          <w:sz w:val="28"/>
          <w:szCs w:val="28"/>
        </w:rPr>
        <w:t xml:space="preserve"> and Need is (1, 2 ,3, 0)</w:t>
      </w:r>
      <w:r w:rsidR="005924BE">
        <w:rPr>
          <w:sz w:val="28"/>
          <w:szCs w:val="28"/>
        </w:rPr>
        <w:t xml:space="preserve">. </w:t>
      </w:r>
      <w:r w:rsidR="00F30675">
        <w:rPr>
          <w:sz w:val="28"/>
          <w:szCs w:val="28"/>
        </w:rPr>
        <w:t>After updating the</w:t>
      </w:r>
      <w:r>
        <w:rPr>
          <w:sz w:val="28"/>
          <w:szCs w:val="28"/>
        </w:rPr>
        <w:t xml:space="preserve"> need of all the processes is greater than available resources</w:t>
      </w:r>
      <w:r w:rsidR="00F30675">
        <w:rPr>
          <w:sz w:val="28"/>
          <w:szCs w:val="28"/>
        </w:rPr>
        <w:t>.</w:t>
      </w:r>
      <w:r>
        <w:rPr>
          <w:sz w:val="28"/>
          <w:szCs w:val="28"/>
        </w:rPr>
        <w:t xml:space="preserve"> The system cannot acquire a safe state and always remains in unsafe state.</w:t>
      </w:r>
      <w:r w:rsidR="006B2871">
        <w:rPr>
          <w:sz w:val="28"/>
          <w:szCs w:val="28"/>
        </w:rPr>
        <w:t xml:space="preserve"> </w:t>
      </w:r>
      <w:r w:rsidR="003057A5" w:rsidRPr="006E26DF">
        <w:rPr>
          <w:sz w:val="28"/>
          <w:szCs w:val="28"/>
        </w:rPr>
        <w:t>Hence, the requested resources can</w:t>
      </w:r>
      <w:r>
        <w:rPr>
          <w:sz w:val="28"/>
          <w:szCs w:val="28"/>
        </w:rPr>
        <w:t>not</w:t>
      </w:r>
      <w:r w:rsidR="003057A5" w:rsidRPr="006E26DF">
        <w:rPr>
          <w:sz w:val="28"/>
          <w:szCs w:val="28"/>
        </w:rPr>
        <w:t xml:space="preserve"> be acquired immediately</w:t>
      </w:r>
      <w:r w:rsidR="00606AD4">
        <w:rPr>
          <w:sz w:val="28"/>
          <w:szCs w:val="28"/>
        </w:rPr>
        <w:t>.</w:t>
      </w:r>
    </w:p>
    <w:p w14:paraId="7FAD856F" w14:textId="02C437F8" w:rsidR="004307D1" w:rsidRPr="006E26DF" w:rsidRDefault="004307D1" w:rsidP="00A60343">
      <w:pPr>
        <w:rPr>
          <w:sz w:val="28"/>
          <w:szCs w:val="28"/>
        </w:rPr>
      </w:pPr>
    </w:p>
    <w:p w14:paraId="3CA3E708" w14:textId="69AA2816" w:rsidR="002217AB" w:rsidRPr="00481CCD" w:rsidRDefault="00D94448" w:rsidP="00A60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8.28</w:t>
      </w:r>
      <w:r w:rsidR="002217AB" w:rsidRPr="00481CCD">
        <w:rPr>
          <w:b/>
          <w:bCs/>
          <w:sz w:val="32"/>
          <w:szCs w:val="32"/>
        </w:rPr>
        <w:t>C.</w:t>
      </w:r>
      <w:r w:rsidR="004F1C50">
        <w:rPr>
          <w:b/>
          <w:bCs/>
          <w:sz w:val="32"/>
          <w:szCs w:val="32"/>
        </w:rPr>
        <w:t xml:space="preserve"> </w:t>
      </w:r>
      <w:r w:rsidR="002217AB" w:rsidRPr="00481CCD">
        <w:rPr>
          <w:b/>
          <w:bCs/>
          <w:sz w:val="32"/>
          <w:szCs w:val="32"/>
        </w:rPr>
        <w:t>Sol</w:t>
      </w:r>
    </w:p>
    <w:p w14:paraId="39EA5F57" w14:textId="4EF7E6D7" w:rsidR="00676E90" w:rsidRPr="006E26DF" w:rsidRDefault="00676E90" w:rsidP="00676E90">
      <w:pPr>
        <w:rPr>
          <w:sz w:val="28"/>
          <w:szCs w:val="28"/>
        </w:rPr>
      </w:pPr>
      <w:r w:rsidRPr="00F30675">
        <w:rPr>
          <w:b/>
          <w:bCs/>
          <w:sz w:val="28"/>
          <w:szCs w:val="28"/>
        </w:rPr>
        <w:t>Yes</w:t>
      </w:r>
      <w:r w:rsidRPr="006E26DF">
        <w:rPr>
          <w:sz w:val="28"/>
          <w:szCs w:val="28"/>
        </w:rPr>
        <w:t>, the request (</w:t>
      </w:r>
      <w:r w:rsidR="004D79CE">
        <w:rPr>
          <w:sz w:val="28"/>
          <w:szCs w:val="28"/>
        </w:rPr>
        <w:t>0</w:t>
      </w:r>
      <w:r w:rsidRPr="006E26DF"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0</w:t>
      </w:r>
      <w:r w:rsidRPr="006E26DF"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1</w:t>
      </w:r>
      <w:r w:rsidRPr="006E26DF"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0</w:t>
      </w:r>
      <w:r w:rsidRPr="006E26DF">
        <w:rPr>
          <w:sz w:val="28"/>
          <w:szCs w:val="28"/>
        </w:rPr>
        <w:t>) from T</w:t>
      </w:r>
      <w:r w:rsidR="00EE1F76">
        <w:rPr>
          <w:sz w:val="28"/>
          <w:szCs w:val="28"/>
        </w:rPr>
        <w:t>2</w:t>
      </w:r>
      <w:r w:rsidRPr="006E26DF">
        <w:rPr>
          <w:sz w:val="28"/>
          <w:szCs w:val="28"/>
        </w:rPr>
        <w:t xml:space="preserve"> can be acquired immediately because</w:t>
      </w:r>
      <w:r>
        <w:rPr>
          <w:sz w:val="28"/>
          <w:szCs w:val="28"/>
        </w:rPr>
        <w:t xml:space="preserve"> the </w:t>
      </w:r>
      <w:r w:rsidRPr="006E26DF">
        <w:rPr>
          <w:sz w:val="28"/>
          <w:szCs w:val="28"/>
        </w:rPr>
        <w:t>initial available resources are (2, 2, 2, 4)</w:t>
      </w:r>
      <w:r>
        <w:rPr>
          <w:sz w:val="28"/>
          <w:szCs w:val="28"/>
        </w:rPr>
        <w:t xml:space="preserve"> and request</w:t>
      </w:r>
      <w:r w:rsidR="00EE1F76">
        <w:rPr>
          <w:sz w:val="28"/>
          <w:szCs w:val="28"/>
        </w:rPr>
        <w:t>ed</w:t>
      </w:r>
      <w:r>
        <w:rPr>
          <w:sz w:val="28"/>
          <w:szCs w:val="28"/>
        </w:rPr>
        <w:t xml:space="preserve"> resources </w:t>
      </w:r>
      <w:r w:rsidR="00EE1F76">
        <w:rPr>
          <w:sz w:val="28"/>
          <w:szCs w:val="28"/>
        </w:rPr>
        <w:t>&lt;</w:t>
      </w:r>
      <w:r>
        <w:rPr>
          <w:sz w:val="28"/>
          <w:szCs w:val="28"/>
        </w:rPr>
        <w:t xml:space="preserve"> available</w:t>
      </w:r>
      <w:r w:rsidRPr="006E26DF">
        <w:rPr>
          <w:sz w:val="28"/>
          <w:szCs w:val="28"/>
        </w:rPr>
        <w:t>.</w:t>
      </w:r>
      <w:r>
        <w:rPr>
          <w:sz w:val="28"/>
          <w:szCs w:val="28"/>
        </w:rPr>
        <w:t xml:space="preserve"> After acquiring the Allocation of T</w:t>
      </w:r>
      <w:r w:rsidR="004D79CE">
        <w:rPr>
          <w:sz w:val="28"/>
          <w:szCs w:val="28"/>
        </w:rPr>
        <w:t>2</w:t>
      </w:r>
      <w:r>
        <w:rPr>
          <w:sz w:val="28"/>
          <w:szCs w:val="28"/>
        </w:rPr>
        <w:t xml:space="preserve"> = (</w:t>
      </w:r>
      <w:r w:rsidR="004D79CE">
        <w:rPr>
          <w:sz w:val="28"/>
          <w:szCs w:val="28"/>
        </w:rPr>
        <w:t>2</w:t>
      </w:r>
      <w:r>
        <w:rPr>
          <w:sz w:val="28"/>
          <w:szCs w:val="28"/>
        </w:rPr>
        <w:t xml:space="preserve">, 4, </w:t>
      </w:r>
      <w:r w:rsidR="00A70D03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3</w:t>
      </w:r>
      <w:r>
        <w:rPr>
          <w:sz w:val="28"/>
          <w:szCs w:val="28"/>
        </w:rPr>
        <w:t>) and available = (</w:t>
      </w:r>
      <w:r w:rsidR="004D79CE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4D79CE">
        <w:rPr>
          <w:sz w:val="28"/>
          <w:szCs w:val="28"/>
        </w:rPr>
        <w:t>4</w:t>
      </w:r>
      <w:r>
        <w:rPr>
          <w:sz w:val="28"/>
          <w:szCs w:val="28"/>
        </w:rPr>
        <w:t>).</w:t>
      </w:r>
      <w:r w:rsidR="006343AA" w:rsidRPr="006343AA">
        <w:rPr>
          <w:sz w:val="28"/>
          <w:szCs w:val="28"/>
        </w:rPr>
        <w:t xml:space="preserve"> </w:t>
      </w:r>
      <w:r w:rsidR="006343AA">
        <w:rPr>
          <w:sz w:val="28"/>
          <w:szCs w:val="28"/>
        </w:rPr>
        <w:t>After updating the allocation is less than Max so there is no problem.</w:t>
      </w:r>
      <w:r>
        <w:rPr>
          <w:sz w:val="28"/>
          <w:szCs w:val="28"/>
        </w:rPr>
        <w:t xml:space="preserve"> </w:t>
      </w:r>
      <w:r w:rsidRPr="006E26DF">
        <w:rPr>
          <w:sz w:val="28"/>
          <w:szCs w:val="28"/>
        </w:rPr>
        <w:t>Hence, the requested resources can be acquired immediately</w:t>
      </w:r>
      <w:r>
        <w:rPr>
          <w:sz w:val="28"/>
          <w:szCs w:val="28"/>
        </w:rPr>
        <w:t>.</w:t>
      </w:r>
    </w:p>
    <w:p w14:paraId="10430CB7" w14:textId="774B7CED" w:rsidR="00A55323" w:rsidRPr="006E26DF" w:rsidRDefault="00A55323" w:rsidP="00852078">
      <w:pPr>
        <w:rPr>
          <w:sz w:val="28"/>
          <w:szCs w:val="28"/>
        </w:rPr>
      </w:pPr>
    </w:p>
    <w:p w14:paraId="260495FF" w14:textId="3FD0B10E" w:rsidR="00A55323" w:rsidRPr="00481CCD" w:rsidRDefault="00D94448" w:rsidP="0085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8.28</w:t>
      </w:r>
      <w:r w:rsidR="00A55323" w:rsidRPr="00481CCD">
        <w:rPr>
          <w:b/>
          <w:bCs/>
          <w:sz w:val="32"/>
          <w:szCs w:val="32"/>
        </w:rPr>
        <w:t>D.</w:t>
      </w:r>
      <w:r w:rsidR="004F1C50">
        <w:rPr>
          <w:b/>
          <w:bCs/>
          <w:sz w:val="32"/>
          <w:szCs w:val="32"/>
        </w:rPr>
        <w:t xml:space="preserve"> </w:t>
      </w:r>
      <w:r w:rsidR="00A55323" w:rsidRPr="00481CCD">
        <w:rPr>
          <w:b/>
          <w:bCs/>
          <w:sz w:val="32"/>
          <w:szCs w:val="32"/>
        </w:rPr>
        <w:t>Sol</w:t>
      </w:r>
    </w:p>
    <w:p w14:paraId="6F5851D6" w14:textId="56A5E7D1" w:rsidR="00676E90" w:rsidRPr="006E26DF" w:rsidRDefault="00676E90" w:rsidP="00676E90">
      <w:pPr>
        <w:rPr>
          <w:sz w:val="28"/>
          <w:szCs w:val="28"/>
        </w:rPr>
      </w:pPr>
      <w:r w:rsidRPr="00F30675">
        <w:rPr>
          <w:b/>
          <w:bCs/>
          <w:sz w:val="28"/>
          <w:szCs w:val="28"/>
        </w:rPr>
        <w:t>Yes</w:t>
      </w:r>
      <w:r w:rsidRPr="006E26DF">
        <w:rPr>
          <w:sz w:val="28"/>
          <w:szCs w:val="28"/>
        </w:rPr>
        <w:t xml:space="preserve">, the request (2, 2, </w:t>
      </w:r>
      <w:r w:rsidR="00D1299E">
        <w:rPr>
          <w:sz w:val="28"/>
          <w:szCs w:val="28"/>
        </w:rPr>
        <w:t>1</w:t>
      </w:r>
      <w:r w:rsidRPr="006E26DF">
        <w:rPr>
          <w:sz w:val="28"/>
          <w:szCs w:val="28"/>
        </w:rPr>
        <w:t xml:space="preserve">, </w:t>
      </w:r>
      <w:r w:rsidR="00D1299E">
        <w:rPr>
          <w:sz w:val="28"/>
          <w:szCs w:val="28"/>
        </w:rPr>
        <w:t>2</w:t>
      </w:r>
      <w:r w:rsidRPr="006E26DF">
        <w:rPr>
          <w:sz w:val="28"/>
          <w:szCs w:val="28"/>
        </w:rPr>
        <w:t>) from T</w:t>
      </w:r>
      <w:r w:rsidR="0030493D">
        <w:rPr>
          <w:sz w:val="28"/>
          <w:szCs w:val="28"/>
        </w:rPr>
        <w:t>3</w:t>
      </w:r>
      <w:r w:rsidRPr="006E26DF">
        <w:rPr>
          <w:sz w:val="28"/>
          <w:szCs w:val="28"/>
        </w:rPr>
        <w:t xml:space="preserve"> can be acquired immediately because</w:t>
      </w:r>
      <w:r>
        <w:rPr>
          <w:sz w:val="28"/>
          <w:szCs w:val="28"/>
        </w:rPr>
        <w:t xml:space="preserve"> the </w:t>
      </w:r>
      <w:r w:rsidRPr="006E26DF">
        <w:rPr>
          <w:sz w:val="28"/>
          <w:szCs w:val="28"/>
        </w:rPr>
        <w:t>initial available resources are (2, 2, 2, 4)</w:t>
      </w:r>
      <w:r>
        <w:rPr>
          <w:sz w:val="28"/>
          <w:szCs w:val="28"/>
        </w:rPr>
        <w:t xml:space="preserve"> and request resources </w:t>
      </w:r>
      <w:r w:rsidR="0030493D">
        <w:rPr>
          <w:sz w:val="28"/>
          <w:szCs w:val="28"/>
        </w:rPr>
        <w:t>&lt;</w:t>
      </w:r>
      <w:r>
        <w:rPr>
          <w:sz w:val="28"/>
          <w:szCs w:val="28"/>
        </w:rPr>
        <w:t xml:space="preserve"> available</w:t>
      </w:r>
      <w:r w:rsidRPr="006E26DF">
        <w:rPr>
          <w:sz w:val="28"/>
          <w:szCs w:val="28"/>
        </w:rPr>
        <w:t>.</w:t>
      </w:r>
      <w:r>
        <w:rPr>
          <w:sz w:val="28"/>
          <w:szCs w:val="28"/>
        </w:rPr>
        <w:t xml:space="preserve"> After acquiring the Allocation of T</w:t>
      </w:r>
      <w:r w:rsidR="0092469A">
        <w:rPr>
          <w:sz w:val="28"/>
          <w:szCs w:val="28"/>
        </w:rPr>
        <w:t>3</w:t>
      </w:r>
      <w:r>
        <w:rPr>
          <w:sz w:val="28"/>
          <w:szCs w:val="28"/>
        </w:rPr>
        <w:t xml:space="preserve"> = (</w:t>
      </w:r>
      <w:r w:rsidR="0092469A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="0092469A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="00C74017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92469A">
        <w:rPr>
          <w:sz w:val="28"/>
          <w:szCs w:val="28"/>
        </w:rPr>
        <w:t>2</w:t>
      </w:r>
      <w:r>
        <w:rPr>
          <w:sz w:val="28"/>
          <w:szCs w:val="28"/>
        </w:rPr>
        <w:t xml:space="preserve">) and available = (0, 0, </w:t>
      </w:r>
      <w:r w:rsidR="0092469A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="0092469A">
        <w:rPr>
          <w:sz w:val="28"/>
          <w:szCs w:val="28"/>
        </w:rPr>
        <w:t>2</w:t>
      </w:r>
      <w:r>
        <w:rPr>
          <w:sz w:val="28"/>
          <w:szCs w:val="28"/>
        </w:rPr>
        <w:t>).</w:t>
      </w:r>
      <w:r w:rsidR="006343AA" w:rsidRPr="006343AA">
        <w:rPr>
          <w:sz w:val="28"/>
          <w:szCs w:val="28"/>
        </w:rPr>
        <w:t xml:space="preserve"> </w:t>
      </w:r>
      <w:r w:rsidR="006343AA">
        <w:rPr>
          <w:sz w:val="28"/>
          <w:szCs w:val="28"/>
        </w:rPr>
        <w:t>After updating the allocation is less than Max so there is no problem.</w:t>
      </w:r>
      <w:r>
        <w:rPr>
          <w:sz w:val="28"/>
          <w:szCs w:val="28"/>
        </w:rPr>
        <w:t xml:space="preserve"> </w:t>
      </w:r>
      <w:r w:rsidRPr="006E26DF">
        <w:rPr>
          <w:sz w:val="28"/>
          <w:szCs w:val="28"/>
        </w:rPr>
        <w:t>Hence, the requested resources can be acquired immediately</w:t>
      </w:r>
      <w:r>
        <w:rPr>
          <w:sz w:val="28"/>
          <w:szCs w:val="28"/>
        </w:rPr>
        <w:t>.</w:t>
      </w:r>
    </w:p>
    <w:p w14:paraId="3AAE13F4" w14:textId="77777777" w:rsidR="00A03415" w:rsidRPr="00A60343" w:rsidRDefault="00A03415" w:rsidP="00A60343">
      <w:pPr>
        <w:rPr>
          <w:sz w:val="24"/>
          <w:szCs w:val="24"/>
        </w:rPr>
      </w:pPr>
    </w:p>
    <w:sectPr w:rsidR="00A03415" w:rsidRPr="00A6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F7"/>
    <w:multiLevelType w:val="hybridMultilevel"/>
    <w:tmpl w:val="451A4D6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DBF0FC6"/>
    <w:multiLevelType w:val="hybridMultilevel"/>
    <w:tmpl w:val="B9047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E5871"/>
    <w:multiLevelType w:val="hybridMultilevel"/>
    <w:tmpl w:val="0BD08ED0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824F6F"/>
    <w:multiLevelType w:val="hybridMultilevel"/>
    <w:tmpl w:val="C406B8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5A6333"/>
    <w:multiLevelType w:val="hybridMultilevel"/>
    <w:tmpl w:val="8D801158"/>
    <w:lvl w:ilvl="0" w:tplc="414A1936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2239D"/>
    <w:multiLevelType w:val="hybridMultilevel"/>
    <w:tmpl w:val="86A85C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F9446B"/>
    <w:multiLevelType w:val="hybridMultilevel"/>
    <w:tmpl w:val="CBF8A2DC"/>
    <w:lvl w:ilvl="0" w:tplc="5D82CB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A3FD7"/>
    <w:multiLevelType w:val="hybridMultilevel"/>
    <w:tmpl w:val="E8A2137C"/>
    <w:lvl w:ilvl="0" w:tplc="C4AA4D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03691"/>
    <w:multiLevelType w:val="hybridMultilevel"/>
    <w:tmpl w:val="0AF6B8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81"/>
    <w:rsid w:val="000000D5"/>
    <w:rsid w:val="00015A6E"/>
    <w:rsid w:val="000175D1"/>
    <w:rsid w:val="00032A59"/>
    <w:rsid w:val="00033A96"/>
    <w:rsid w:val="000340DC"/>
    <w:rsid w:val="00045458"/>
    <w:rsid w:val="00047018"/>
    <w:rsid w:val="00053001"/>
    <w:rsid w:val="000540E8"/>
    <w:rsid w:val="00056BA6"/>
    <w:rsid w:val="00085933"/>
    <w:rsid w:val="00090F6B"/>
    <w:rsid w:val="000A5337"/>
    <w:rsid w:val="000B2C32"/>
    <w:rsid w:val="000C33A0"/>
    <w:rsid w:val="000C5CFA"/>
    <w:rsid w:val="000D135A"/>
    <w:rsid w:val="000D7940"/>
    <w:rsid w:val="000F0CD3"/>
    <w:rsid w:val="001002FE"/>
    <w:rsid w:val="001011A3"/>
    <w:rsid w:val="00102830"/>
    <w:rsid w:val="00111589"/>
    <w:rsid w:val="001167B2"/>
    <w:rsid w:val="0013179B"/>
    <w:rsid w:val="001379B1"/>
    <w:rsid w:val="00142880"/>
    <w:rsid w:val="001468A1"/>
    <w:rsid w:val="00151690"/>
    <w:rsid w:val="00151DEC"/>
    <w:rsid w:val="00154A95"/>
    <w:rsid w:val="00177AE5"/>
    <w:rsid w:val="00180292"/>
    <w:rsid w:val="00183E4F"/>
    <w:rsid w:val="0019763B"/>
    <w:rsid w:val="001B7C4D"/>
    <w:rsid w:val="001C73B9"/>
    <w:rsid w:val="001D0809"/>
    <w:rsid w:val="001D0BB0"/>
    <w:rsid w:val="001D2F80"/>
    <w:rsid w:val="001E01B3"/>
    <w:rsid w:val="001E16A4"/>
    <w:rsid w:val="001E6376"/>
    <w:rsid w:val="001F4E9C"/>
    <w:rsid w:val="002217AB"/>
    <w:rsid w:val="0023712A"/>
    <w:rsid w:val="002409B2"/>
    <w:rsid w:val="00245381"/>
    <w:rsid w:val="002510F2"/>
    <w:rsid w:val="002513B4"/>
    <w:rsid w:val="0026086E"/>
    <w:rsid w:val="0026363A"/>
    <w:rsid w:val="002741D6"/>
    <w:rsid w:val="0027482D"/>
    <w:rsid w:val="002756A9"/>
    <w:rsid w:val="002823FF"/>
    <w:rsid w:val="002833AA"/>
    <w:rsid w:val="00287439"/>
    <w:rsid w:val="00295E11"/>
    <w:rsid w:val="002A4B33"/>
    <w:rsid w:val="002B4D5E"/>
    <w:rsid w:val="002B6871"/>
    <w:rsid w:val="002C33D4"/>
    <w:rsid w:val="002D0A36"/>
    <w:rsid w:val="002D1754"/>
    <w:rsid w:val="002E23D2"/>
    <w:rsid w:val="002E55F3"/>
    <w:rsid w:val="00300C43"/>
    <w:rsid w:val="0030493D"/>
    <w:rsid w:val="00304B4F"/>
    <w:rsid w:val="003057A5"/>
    <w:rsid w:val="00306A79"/>
    <w:rsid w:val="003142E2"/>
    <w:rsid w:val="00335825"/>
    <w:rsid w:val="003532A2"/>
    <w:rsid w:val="00353799"/>
    <w:rsid w:val="00354456"/>
    <w:rsid w:val="00356051"/>
    <w:rsid w:val="00363AB8"/>
    <w:rsid w:val="00366414"/>
    <w:rsid w:val="00372C50"/>
    <w:rsid w:val="00375B1B"/>
    <w:rsid w:val="00380602"/>
    <w:rsid w:val="003820D7"/>
    <w:rsid w:val="00382F2E"/>
    <w:rsid w:val="00393404"/>
    <w:rsid w:val="00396005"/>
    <w:rsid w:val="003A0205"/>
    <w:rsid w:val="003A6910"/>
    <w:rsid w:val="003A7136"/>
    <w:rsid w:val="003B081A"/>
    <w:rsid w:val="003B4906"/>
    <w:rsid w:val="003C122B"/>
    <w:rsid w:val="003E33DC"/>
    <w:rsid w:val="003F54FE"/>
    <w:rsid w:val="003F60AC"/>
    <w:rsid w:val="00403C3D"/>
    <w:rsid w:val="0040668C"/>
    <w:rsid w:val="004143D8"/>
    <w:rsid w:val="00417DCC"/>
    <w:rsid w:val="00422323"/>
    <w:rsid w:val="004307D1"/>
    <w:rsid w:val="00435CAE"/>
    <w:rsid w:val="0045279C"/>
    <w:rsid w:val="00471C17"/>
    <w:rsid w:val="00481CCD"/>
    <w:rsid w:val="004913C5"/>
    <w:rsid w:val="00491DB9"/>
    <w:rsid w:val="00496A82"/>
    <w:rsid w:val="004A2BDA"/>
    <w:rsid w:val="004C3444"/>
    <w:rsid w:val="004D79CE"/>
    <w:rsid w:val="004E3704"/>
    <w:rsid w:val="004E48B2"/>
    <w:rsid w:val="004E6FA6"/>
    <w:rsid w:val="004F1C50"/>
    <w:rsid w:val="00505063"/>
    <w:rsid w:val="0050671B"/>
    <w:rsid w:val="00506E3E"/>
    <w:rsid w:val="0051721E"/>
    <w:rsid w:val="00520416"/>
    <w:rsid w:val="00532D7B"/>
    <w:rsid w:val="00536F47"/>
    <w:rsid w:val="005438E5"/>
    <w:rsid w:val="00544BF7"/>
    <w:rsid w:val="005560E1"/>
    <w:rsid w:val="00557123"/>
    <w:rsid w:val="00565C5E"/>
    <w:rsid w:val="00573FA7"/>
    <w:rsid w:val="00581617"/>
    <w:rsid w:val="00582403"/>
    <w:rsid w:val="00591F3F"/>
    <w:rsid w:val="005924BE"/>
    <w:rsid w:val="005B5474"/>
    <w:rsid w:val="005C11B7"/>
    <w:rsid w:val="005C5B88"/>
    <w:rsid w:val="005D424B"/>
    <w:rsid w:val="005E133F"/>
    <w:rsid w:val="005E1814"/>
    <w:rsid w:val="005F167C"/>
    <w:rsid w:val="005F2ABE"/>
    <w:rsid w:val="00606AD4"/>
    <w:rsid w:val="006070B6"/>
    <w:rsid w:val="00610FA6"/>
    <w:rsid w:val="00611ED2"/>
    <w:rsid w:val="00622680"/>
    <w:rsid w:val="00623165"/>
    <w:rsid w:val="006265BC"/>
    <w:rsid w:val="006331C2"/>
    <w:rsid w:val="006343AA"/>
    <w:rsid w:val="006406DA"/>
    <w:rsid w:val="0064367D"/>
    <w:rsid w:val="006527ED"/>
    <w:rsid w:val="00653572"/>
    <w:rsid w:val="00653840"/>
    <w:rsid w:val="00656308"/>
    <w:rsid w:val="00660D04"/>
    <w:rsid w:val="00676E90"/>
    <w:rsid w:val="00686A2D"/>
    <w:rsid w:val="00691E1E"/>
    <w:rsid w:val="0069245B"/>
    <w:rsid w:val="006A238C"/>
    <w:rsid w:val="006A4269"/>
    <w:rsid w:val="006A45F3"/>
    <w:rsid w:val="006A65E6"/>
    <w:rsid w:val="006A7419"/>
    <w:rsid w:val="006B2871"/>
    <w:rsid w:val="006B28FA"/>
    <w:rsid w:val="006C2E02"/>
    <w:rsid w:val="006C3337"/>
    <w:rsid w:val="006D40F9"/>
    <w:rsid w:val="006D4A08"/>
    <w:rsid w:val="006D7AB6"/>
    <w:rsid w:val="006E26DF"/>
    <w:rsid w:val="006E69C6"/>
    <w:rsid w:val="006E778D"/>
    <w:rsid w:val="006E7A94"/>
    <w:rsid w:val="006F0900"/>
    <w:rsid w:val="00702C80"/>
    <w:rsid w:val="007247EC"/>
    <w:rsid w:val="00737163"/>
    <w:rsid w:val="00737CAB"/>
    <w:rsid w:val="0074471A"/>
    <w:rsid w:val="0074596F"/>
    <w:rsid w:val="00746A25"/>
    <w:rsid w:val="00791EDC"/>
    <w:rsid w:val="007A3DFE"/>
    <w:rsid w:val="007A551E"/>
    <w:rsid w:val="007B413C"/>
    <w:rsid w:val="007C0AA8"/>
    <w:rsid w:val="007C0E58"/>
    <w:rsid w:val="007C109F"/>
    <w:rsid w:val="007C3963"/>
    <w:rsid w:val="007C3C37"/>
    <w:rsid w:val="007C5EFC"/>
    <w:rsid w:val="007D010C"/>
    <w:rsid w:val="007D178D"/>
    <w:rsid w:val="007D2B8D"/>
    <w:rsid w:val="007D4E4C"/>
    <w:rsid w:val="007D5578"/>
    <w:rsid w:val="007D7191"/>
    <w:rsid w:val="007E1B32"/>
    <w:rsid w:val="007E64F1"/>
    <w:rsid w:val="008065C1"/>
    <w:rsid w:val="00806E4B"/>
    <w:rsid w:val="00810526"/>
    <w:rsid w:val="00815660"/>
    <w:rsid w:val="00816FE5"/>
    <w:rsid w:val="0082338C"/>
    <w:rsid w:val="0082519C"/>
    <w:rsid w:val="0083563C"/>
    <w:rsid w:val="00837DC7"/>
    <w:rsid w:val="00852078"/>
    <w:rsid w:val="008A0FE9"/>
    <w:rsid w:val="008B1204"/>
    <w:rsid w:val="008B1C57"/>
    <w:rsid w:val="008B4D69"/>
    <w:rsid w:val="008D4B09"/>
    <w:rsid w:val="008E0F44"/>
    <w:rsid w:val="008E6091"/>
    <w:rsid w:val="008F729C"/>
    <w:rsid w:val="008F7A72"/>
    <w:rsid w:val="0090270C"/>
    <w:rsid w:val="0091146D"/>
    <w:rsid w:val="00923086"/>
    <w:rsid w:val="0092469A"/>
    <w:rsid w:val="00925D49"/>
    <w:rsid w:val="00927432"/>
    <w:rsid w:val="009305B5"/>
    <w:rsid w:val="00934798"/>
    <w:rsid w:val="00937B07"/>
    <w:rsid w:val="009409C4"/>
    <w:rsid w:val="0094233E"/>
    <w:rsid w:val="009445AC"/>
    <w:rsid w:val="00944A7C"/>
    <w:rsid w:val="00970F27"/>
    <w:rsid w:val="00971731"/>
    <w:rsid w:val="00980F1C"/>
    <w:rsid w:val="009823A5"/>
    <w:rsid w:val="00982BAC"/>
    <w:rsid w:val="009A31A2"/>
    <w:rsid w:val="009A3FF5"/>
    <w:rsid w:val="009A4E37"/>
    <w:rsid w:val="009B3D79"/>
    <w:rsid w:val="009D256F"/>
    <w:rsid w:val="009D5389"/>
    <w:rsid w:val="009D7532"/>
    <w:rsid w:val="00A01C30"/>
    <w:rsid w:val="00A03415"/>
    <w:rsid w:val="00A076EB"/>
    <w:rsid w:val="00A104FA"/>
    <w:rsid w:val="00A15D9F"/>
    <w:rsid w:val="00A2614A"/>
    <w:rsid w:val="00A30147"/>
    <w:rsid w:val="00A35D9F"/>
    <w:rsid w:val="00A4046A"/>
    <w:rsid w:val="00A424CC"/>
    <w:rsid w:val="00A467EF"/>
    <w:rsid w:val="00A533A5"/>
    <w:rsid w:val="00A55323"/>
    <w:rsid w:val="00A56BBA"/>
    <w:rsid w:val="00A60343"/>
    <w:rsid w:val="00A70A66"/>
    <w:rsid w:val="00A70D03"/>
    <w:rsid w:val="00A72845"/>
    <w:rsid w:val="00A77514"/>
    <w:rsid w:val="00A84C84"/>
    <w:rsid w:val="00AA151B"/>
    <w:rsid w:val="00AA24E5"/>
    <w:rsid w:val="00AA311A"/>
    <w:rsid w:val="00AB03A9"/>
    <w:rsid w:val="00AB3477"/>
    <w:rsid w:val="00AC3A39"/>
    <w:rsid w:val="00AD76FB"/>
    <w:rsid w:val="00AD79C8"/>
    <w:rsid w:val="00AE232D"/>
    <w:rsid w:val="00AE3657"/>
    <w:rsid w:val="00AE6FE2"/>
    <w:rsid w:val="00AF1441"/>
    <w:rsid w:val="00AF2C3A"/>
    <w:rsid w:val="00B03E44"/>
    <w:rsid w:val="00B2432E"/>
    <w:rsid w:val="00B30B97"/>
    <w:rsid w:val="00B40716"/>
    <w:rsid w:val="00B41694"/>
    <w:rsid w:val="00B57938"/>
    <w:rsid w:val="00B6657F"/>
    <w:rsid w:val="00B77288"/>
    <w:rsid w:val="00BA5825"/>
    <w:rsid w:val="00BC3A73"/>
    <w:rsid w:val="00C029AD"/>
    <w:rsid w:val="00C0509A"/>
    <w:rsid w:val="00C12789"/>
    <w:rsid w:val="00C13F63"/>
    <w:rsid w:val="00C1413B"/>
    <w:rsid w:val="00C15DC0"/>
    <w:rsid w:val="00C20A5B"/>
    <w:rsid w:val="00C2326E"/>
    <w:rsid w:val="00C25825"/>
    <w:rsid w:val="00C26343"/>
    <w:rsid w:val="00C428C9"/>
    <w:rsid w:val="00C42A28"/>
    <w:rsid w:val="00C52F07"/>
    <w:rsid w:val="00C61997"/>
    <w:rsid w:val="00C63CBC"/>
    <w:rsid w:val="00C646A2"/>
    <w:rsid w:val="00C65439"/>
    <w:rsid w:val="00C74017"/>
    <w:rsid w:val="00C8542F"/>
    <w:rsid w:val="00C9525C"/>
    <w:rsid w:val="00C95821"/>
    <w:rsid w:val="00CA5995"/>
    <w:rsid w:val="00CC24AA"/>
    <w:rsid w:val="00CC3C08"/>
    <w:rsid w:val="00CC747D"/>
    <w:rsid w:val="00CD494E"/>
    <w:rsid w:val="00CE0313"/>
    <w:rsid w:val="00CF5968"/>
    <w:rsid w:val="00CF5CB6"/>
    <w:rsid w:val="00CF781A"/>
    <w:rsid w:val="00D00FAE"/>
    <w:rsid w:val="00D0438A"/>
    <w:rsid w:val="00D05F02"/>
    <w:rsid w:val="00D1299E"/>
    <w:rsid w:val="00D1446C"/>
    <w:rsid w:val="00D330FF"/>
    <w:rsid w:val="00D34316"/>
    <w:rsid w:val="00D44991"/>
    <w:rsid w:val="00D46571"/>
    <w:rsid w:val="00D5069C"/>
    <w:rsid w:val="00D53C72"/>
    <w:rsid w:val="00D644DC"/>
    <w:rsid w:val="00D66564"/>
    <w:rsid w:val="00D66A13"/>
    <w:rsid w:val="00D76A48"/>
    <w:rsid w:val="00D76E5C"/>
    <w:rsid w:val="00D94448"/>
    <w:rsid w:val="00DC3026"/>
    <w:rsid w:val="00DC4EE8"/>
    <w:rsid w:val="00DC6877"/>
    <w:rsid w:val="00DD05A4"/>
    <w:rsid w:val="00DD36ED"/>
    <w:rsid w:val="00DD3FFE"/>
    <w:rsid w:val="00DE52FD"/>
    <w:rsid w:val="00DE66C3"/>
    <w:rsid w:val="00DF67AD"/>
    <w:rsid w:val="00E02377"/>
    <w:rsid w:val="00E15B22"/>
    <w:rsid w:val="00E212BE"/>
    <w:rsid w:val="00E32A84"/>
    <w:rsid w:val="00E41709"/>
    <w:rsid w:val="00E51717"/>
    <w:rsid w:val="00E56102"/>
    <w:rsid w:val="00E65B4A"/>
    <w:rsid w:val="00E72965"/>
    <w:rsid w:val="00E80D7F"/>
    <w:rsid w:val="00EA0066"/>
    <w:rsid w:val="00EA327C"/>
    <w:rsid w:val="00EB4E85"/>
    <w:rsid w:val="00EC1241"/>
    <w:rsid w:val="00EC6F93"/>
    <w:rsid w:val="00ED5EE4"/>
    <w:rsid w:val="00EE0EA0"/>
    <w:rsid w:val="00EE1F76"/>
    <w:rsid w:val="00EE494D"/>
    <w:rsid w:val="00EF4413"/>
    <w:rsid w:val="00F029BB"/>
    <w:rsid w:val="00F15382"/>
    <w:rsid w:val="00F30675"/>
    <w:rsid w:val="00F37D83"/>
    <w:rsid w:val="00F5215A"/>
    <w:rsid w:val="00F776EE"/>
    <w:rsid w:val="00F92DC0"/>
    <w:rsid w:val="00F92EC9"/>
    <w:rsid w:val="00F9403C"/>
    <w:rsid w:val="00FA09DE"/>
    <w:rsid w:val="00FA20DB"/>
    <w:rsid w:val="00FA2C0D"/>
    <w:rsid w:val="00FD740A"/>
    <w:rsid w:val="00F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F586"/>
  <w15:chartTrackingRefBased/>
  <w15:docId w15:val="{DD50D30D-3DF6-421C-977E-942707D8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8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357</cp:revision>
  <dcterms:created xsi:type="dcterms:W3CDTF">2022-02-19T10:48:00Z</dcterms:created>
  <dcterms:modified xsi:type="dcterms:W3CDTF">2022-03-10T18:36:00Z</dcterms:modified>
</cp:coreProperties>
</file>