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501D3" w14:textId="6F42044E" w:rsidR="0036643C" w:rsidRPr="00141B7C" w:rsidRDefault="00141B7C">
      <w:pPr>
        <w:pStyle w:val="1"/>
        <w:rPr>
          <w:rFonts w:asciiTheme="majorBidi" w:hAnsiTheme="majorBidi" w:cstheme="majorBidi"/>
          <w:sz w:val="48"/>
          <w:szCs w:val="48"/>
        </w:rPr>
      </w:pPr>
      <w:r w:rsidRPr="00141B7C">
        <w:rPr>
          <w:rFonts w:asciiTheme="majorBidi" w:hAnsiTheme="majorBidi" w:cstheme="majorBidi"/>
          <w:sz w:val="48"/>
          <w:szCs w:val="48"/>
        </w:rPr>
        <w:t>Air Soft Com</w:t>
      </w:r>
    </w:p>
    <w:p w14:paraId="2DC3BD5E" w14:textId="77777777" w:rsidR="0036643C" w:rsidRPr="00141B7C" w:rsidRDefault="007E776C">
      <w:pPr>
        <w:pStyle w:val="Heading"/>
        <w:jc w:val="right"/>
        <w:rPr>
          <w:rFonts w:asciiTheme="majorBidi" w:hAnsiTheme="majorBidi" w:cstheme="majorBidi"/>
        </w:rPr>
      </w:pPr>
      <w:r w:rsidRPr="00141B7C">
        <w:rPr>
          <w:rFonts w:asciiTheme="majorBidi" w:hAnsiTheme="majorBidi" w:cstheme="majorBidi"/>
        </w:rPr>
        <w:t>Invoice Information</w:t>
      </w:r>
    </w:p>
    <w:p w14:paraId="49448C79" w14:textId="77777777" w:rsidR="0036643C" w:rsidRPr="00141B7C" w:rsidRDefault="007E776C">
      <w:pPr>
        <w:jc w:val="right"/>
        <w:rPr>
          <w:rFonts w:asciiTheme="majorBidi" w:hAnsiTheme="majorBidi" w:cstheme="majorBidi"/>
        </w:rPr>
      </w:pPr>
      <w:r w:rsidRPr="00141B7C">
        <w:rPr>
          <w:rFonts w:asciiTheme="majorBidi" w:hAnsiTheme="majorBidi" w:cstheme="majorBidi"/>
        </w:rPr>
        <w:t>Invoice No: {{ invoice_no }}</w:t>
      </w:r>
    </w:p>
    <w:p w14:paraId="0E2ADE0F" w14:textId="13931A2C" w:rsidR="00141B7C" w:rsidRDefault="00141B7C">
      <w:pPr>
        <w:rPr>
          <w:rFonts w:asciiTheme="majorBidi" w:hAnsiTheme="majorBidi" w:cstheme="majorBidi"/>
          <w:lang w:bidi="th-TH"/>
        </w:rPr>
      </w:pPr>
      <w:r>
        <w:rPr>
          <w:rFonts w:asciiTheme="majorBidi" w:hAnsiTheme="majorBidi" w:cstheme="majorBidi" w:hint="cs"/>
          <w:cs/>
          <w:lang w:bidi="th-TH"/>
        </w:rPr>
        <w:t>ข้อมูลใบเสร็จ</w:t>
      </w:r>
    </w:p>
    <w:p w14:paraId="0E1681A1" w14:textId="37BDF9F4" w:rsidR="0036643C" w:rsidRPr="00141B7C" w:rsidRDefault="00141B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  <w:lang w:bidi="th-TH"/>
        </w:rPr>
        <w:t xml:space="preserve">ชื่อผู้ส่งซ่อม </w:t>
      </w:r>
      <w:r w:rsidR="007E776C" w:rsidRPr="00141B7C">
        <w:rPr>
          <w:rFonts w:asciiTheme="majorBidi" w:hAnsiTheme="majorBidi" w:cstheme="majorBidi"/>
        </w:rPr>
        <w:t>: {{ name }}</w:t>
      </w:r>
    </w:p>
    <w:p w14:paraId="1077BDDB" w14:textId="71BA9FA1" w:rsidR="0036643C" w:rsidRPr="00141B7C" w:rsidRDefault="00141B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  <w:lang w:bidi="th-TH"/>
        </w:rPr>
        <w:t xml:space="preserve">ชื่อช่างที่รับหน้าที่ซ่อม </w:t>
      </w:r>
      <w:r w:rsidR="007E776C" w:rsidRPr="00141B7C">
        <w:rPr>
          <w:rFonts w:asciiTheme="majorBidi" w:hAnsiTheme="majorBidi" w:cstheme="majorBidi"/>
        </w:rPr>
        <w:t xml:space="preserve">: {{ </w:t>
      </w:r>
      <w:r w:rsidRPr="00141B7C">
        <w:rPr>
          <w:rFonts w:asciiTheme="majorBidi" w:hAnsiTheme="majorBidi" w:cstheme="majorBidi"/>
        </w:rPr>
        <w:t xml:space="preserve">repair_name </w:t>
      </w:r>
      <w:r w:rsidR="007E776C" w:rsidRPr="00141B7C">
        <w:rPr>
          <w:rFonts w:asciiTheme="majorBidi" w:hAnsiTheme="majorBidi" w:cstheme="majorBidi"/>
        </w:rPr>
        <w:t>}}</w:t>
      </w:r>
    </w:p>
    <w:p w14:paraId="5CBB2F28" w14:textId="77777777" w:rsidR="0036643C" w:rsidRPr="00141B7C" w:rsidRDefault="0036643C">
      <w:pPr>
        <w:rPr>
          <w:rFonts w:asciiTheme="majorBidi" w:hAnsiTheme="majorBidi" w:cstheme="majorBidi"/>
        </w:rPr>
      </w:pPr>
    </w:p>
    <w:p w14:paraId="70AFDCD1" w14:textId="01A16967" w:rsidR="0036643C" w:rsidRPr="00141B7C" w:rsidRDefault="0036643C">
      <w:pPr>
        <w:pStyle w:val="Heading"/>
        <w:rPr>
          <w:rFonts w:asciiTheme="majorBidi" w:hAnsiTheme="majorBidi" w:cstheme="majorBidi"/>
        </w:rPr>
      </w:pP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2977"/>
        <w:gridCol w:w="2192"/>
      </w:tblGrid>
      <w:tr w:rsidR="00141B7C" w:rsidRPr="00141B7C" w14:paraId="3ACB2733" w14:textId="77777777" w:rsidTr="00B3188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25B72195" w14:textId="0B1F0EC5" w:rsidR="00141B7C" w:rsidRPr="00141B7C" w:rsidRDefault="00141B7C" w:rsidP="00141B7C">
            <w:pPr>
              <w:pStyle w:val="TableContents"/>
              <w:jc w:val="center"/>
              <w:rPr>
                <w:rFonts w:asciiTheme="majorBidi" w:hAnsiTheme="majorBidi" w:cstheme="majorBidi"/>
                <w:b/>
                <w:bCs/>
                <w:cs/>
                <w:lang w:bidi="th-TH"/>
              </w:rPr>
            </w:pPr>
            <w:r w:rsidRPr="00141B7C">
              <w:rPr>
                <w:rFonts w:asciiTheme="majorBidi" w:hAnsiTheme="majorBidi" w:cstheme="majorBidi"/>
                <w:b/>
                <w:bCs/>
                <w:cs/>
                <w:lang w:bidi="th-TH"/>
              </w:rPr>
              <w:t>รายการ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7D901B14" w14:textId="748415C9" w:rsidR="00141B7C" w:rsidRPr="00141B7C" w:rsidRDefault="00141B7C" w:rsidP="00141B7C">
            <w:pPr>
              <w:pStyle w:val="TableContents"/>
              <w:jc w:val="center"/>
              <w:rPr>
                <w:rFonts w:asciiTheme="majorBidi" w:hAnsiTheme="majorBidi" w:cstheme="majorBidi"/>
                <w:b/>
                <w:bCs/>
                <w:szCs w:val="30"/>
                <w:lang w:bidi="th-TH"/>
              </w:rPr>
            </w:pPr>
            <w:r w:rsidRPr="00141B7C">
              <w:rPr>
                <w:rFonts w:asciiTheme="majorBidi" w:hAnsiTheme="majorBidi" w:cstheme="majorBidi"/>
                <w:b/>
                <w:bCs/>
                <w:szCs w:val="30"/>
                <w:cs/>
                <w:lang w:bidi="th-TH"/>
              </w:rPr>
              <w:t>อุปกรณ์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7077B0EB" w14:textId="453D42B0" w:rsidR="00141B7C" w:rsidRPr="00141B7C" w:rsidRDefault="00141B7C" w:rsidP="00141B7C">
            <w:pPr>
              <w:pStyle w:val="TableContents"/>
              <w:jc w:val="center"/>
              <w:rPr>
                <w:rFonts w:asciiTheme="majorBidi" w:hAnsiTheme="majorBidi" w:cstheme="majorBidi"/>
                <w:b/>
                <w:bCs/>
                <w:szCs w:val="30"/>
                <w:lang w:bidi="th-TH"/>
              </w:rPr>
            </w:pPr>
            <w:r w:rsidRPr="00141B7C">
              <w:rPr>
                <w:rFonts w:asciiTheme="majorBidi" w:hAnsiTheme="majorBidi" w:cstheme="majorBidi"/>
                <w:b/>
                <w:bCs/>
                <w:szCs w:val="30"/>
                <w:cs/>
                <w:lang w:bidi="th-TH"/>
              </w:rPr>
              <w:t>ค่าใช้จ่าย</w:t>
            </w:r>
          </w:p>
        </w:tc>
      </w:tr>
      <w:tr w:rsidR="00141B7C" w:rsidRPr="00141B7C" w14:paraId="32E3B55F" w14:textId="77777777" w:rsidTr="00B3188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481C3E" w14:textId="65E6CA0F" w:rsidR="00141B7C" w:rsidRPr="00141B7C" w:rsidRDefault="00B31887" w:rsidP="00141B7C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{{ </w:t>
            </w:r>
            <w:r w:rsidRPr="00B3188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detail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702E45" w14:textId="1AE40C25" w:rsidR="00141B7C" w:rsidRPr="00141B7C" w:rsidRDefault="00B31887" w:rsidP="00141B7C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{{ </w:t>
            </w:r>
            <w:r w:rsidRPr="00B3188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order_name</w:t>
            </w: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2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95261B" w14:textId="096E2CD1" w:rsidR="00141B7C" w:rsidRPr="00141B7C" w:rsidRDefault="00141B7C" w:rsidP="00141B7C">
            <w:pPr>
              <w:pStyle w:val="TableContents"/>
              <w:jc w:val="center"/>
              <w:rPr>
                <w:rFonts w:asciiTheme="majorBidi" w:hAnsiTheme="majorBidi" w:cstheme="majorBidi"/>
              </w:rPr>
            </w:pP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{{ total }}</w:t>
            </w:r>
          </w:p>
        </w:tc>
      </w:tr>
    </w:tbl>
    <w:p w14:paraId="5EA6A281" w14:textId="1CA9DD44" w:rsidR="0036643C" w:rsidRDefault="0036643C">
      <w:pPr>
        <w:rPr>
          <w:rFonts w:asciiTheme="majorBidi" w:hAnsiTheme="majorBidi" w:cstheme="majorBidi"/>
        </w:rPr>
      </w:pPr>
    </w:p>
    <w:p w14:paraId="3B9A4276" w14:textId="77777777" w:rsidR="00B31887" w:rsidRPr="00141B7C" w:rsidRDefault="00B31887">
      <w:pPr>
        <w:rPr>
          <w:rFonts w:asciiTheme="majorBidi" w:hAnsiTheme="majorBidi" w:cstheme="majorBidi"/>
        </w:rPr>
      </w:pPr>
    </w:p>
    <w:tbl>
      <w:tblPr>
        <w:tblW w:w="3315" w:type="dxa"/>
        <w:tblInd w:w="67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89"/>
        <w:gridCol w:w="1426"/>
      </w:tblGrid>
      <w:tr w:rsidR="0036643C" w:rsidRPr="00141B7C" w14:paraId="3A4D6A0E" w14:textId="77777777" w:rsidTr="00141B7C"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C14ACE" w14:textId="06F0BB9D" w:rsidR="0036643C" w:rsidRPr="00141B7C" w:rsidRDefault="00141B7C">
            <w:pPr>
              <w:pStyle w:val="TableContents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ค่าใช้จ่ายทั้งหมด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5F9E6C" w14:textId="77777777" w:rsidR="0036643C" w:rsidRPr="00141B7C" w:rsidRDefault="007E776C" w:rsidP="00141B7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1B7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{{ total }}</w:t>
            </w:r>
          </w:p>
        </w:tc>
      </w:tr>
    </w:tbl>
    <w:p w14:paraId="76F6E51D" w14:textId="77777777" w:rsidR="0036643C" w:rsidRPr="00141B7C" w:rsidRDefault="0036643C">
      <w:pPr>
        <w:rPr>
          <w:rFonts w:asciiTheme="majorBidi" w:hAnsiTheme="majorBidi" w:cstheme="majorBidi"/>
        </w:rPr>
      </w:pPr>
    </w:p>
    <w:p w14:paraId="78C082EA" w14:textId="77777777" w:rsidR="0036643C" w:rsidRPr="00141B7C" w:rsidRDefault="0036643C">
      <w:pPr>
        <w:rPr>
          <w:rFonts w:asciiTheme="majorBidi" w:hAnsiTheme="majorBidi" w:cstheme="majorBidi"/>
        </w:rPr>
      </w:pPr>
    </w:p>
    <w:p w14:paraId="0C6B551B" w14:textId="77777777" w:rsidR="0036643C" w:rsidRPr="00141B7C" w:rsidRDefault="0036643C">
      <w:pPr>
        <w:rPr>
          <w:rFonts w:asciiTheme="majorBidi" w:hAnsiTheme="majorBidi" w:cstheme="majorBidi"/>
        </w:rPr>
      </w:pPr>
    </w:p>
    <w:p w14:paraId="0CAC974C" w14:textId="77777777" w:rsidR="0036643C" w:rsidRPr="00141B7C" w:rsidRDefault="007E776C" w:rsidP="00141B7C">
      <w:pPr>
        <w:ind w:left="6381" w:firstLine="709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41B7C">
        <w:rPr>
          <w:rFonts w:asciiTheme="majorBidi" w:hAnsiTheme="majorBidi" w:cstheme="majorBidi"/>
          <w:b/>
          <w:bCs/>
          <w:sz w:val="36"/>
          <w:szCs w:val="36"/>
        </w:rPr>
        <w:t>Signature</w:t>
      </w:r>
    </w:p>
    <w:p w14:paraId="5434F1B6" w14:textId="77777777" w:rsidR="0036643C" w:rsidRPr="00141B7C" w:rsidRDefault="0036643C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0E29A850" w14:textId="77777777" w:rsidR="0036643C" w:rsidRPr="00141B7C" w:rsidRDefault="007E776C" w:rsidP="00141B7C">
      <w:pPr>
        <w:ind w:left="6381" w:firstLine="709"/>
        <w:jc w:val="center"/>
        <w:rPr>
          <w:rFonts w:asciiTheme="majorBidi" w:hAnsiTheme="majorBidi" w:cstheme="majorBidi"/>
          <w:sz w:val="36"/>
          <w:szCs w:val="36"/>
        </w:rPr>
      </w:pPr>
      <w:r w:rsidRPr="00141B7C">
        <w:rPr>
          <w:rFonts w:asciiTheme="majorBidi" w:hAnsiTheme="majorBidi" w:cstheme="majorBidi"/>
          <w:sz w:val="36"/>
          <w:szCs w:val="36"/>
        </w:rPr>
        <w:t>{{ signature }}</w:t>
      </w:r>
    </w:p>
    <w:p w14:paraId="6F2ACCB1" w14:textId="77777777" w:rsidR="0036643C" w:rsidRPr="00141B7C" w:rsidRDefault="0036643C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699097E3" w14:textId="3D27EC0F" w:rsidR="0036643C" w:rsidRPr="00141B7C" w:rsidRDefault="00141B7C" w:rsidP="00141B7C">
      <w:pPr>
        <w:ind w:left="6381" w:firstLine="709"/>
        <w:jc w:val="center"/>
        <w:rPr>
          <w:rFonts w:asciiTheme="majorBidi" w:hAnsiTheme="majorBidi" w:cstheme="majorBidi"/>
          <w:b/>
          <w:bCs/>
        </w:rPr>
      </w:pPr>
      <w:r w:rsidRPr="00141B7C">
        <w:rPr>
          <w:rFonts w:asciiTheme="majorBidi" w:hAnsiTheme="majorBidi" w:cstheme="majorBidi"/>
          <w:b/>
          <w:bCs/>
          <w:sz w:val="36"/>
          <w:szCs w:val="36"/>
        </w:rPr>
        <w:t>Air Soft Com</w:t>
      </w:r>
    </w:p>
    <w:p w14:paraId="6B1FCCB5" w14:textId="77777777" w:rsidR="0036643C" w:rsidRPr="00141B7C" w:rsidRDefault="0036643C">
      <w:pPr>
        <w:rPr>
          <w:rFonts w:asciiTheme="majorBidi" w:hAnsiTheme="majorBidi" w:cstheme="majorBidi"/>
        </w:rPr>
      </w:pPr>
    </w:p>
    <w:sectPr w:rsidR="0036643C" w:rsidRPr="00141B7C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03F93" w14:textId="77777777" w:rsidR="008537E8" w:rsidRDefault="008537E8">
      <w:r>
        <w:separator/>
      </w:r>
    </w:p>
  </w:endnote>
  <w:endnote w:type="continuationSeparator" w:id="0">
    <w:p w14:paraId="28AF151D" w14:textId="77777777" w:rsidR="008537E8" w:rsidRDefault="0085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9ED06" w14:textId="77777777" w:rsidR="008537E8" w:rsidRDefault="008537E8">
      <w:r>
        <w:separator/>
      </w:r>
    </w:p>
  </w:footnote>
  <w:footnote w:type="continuationSeparator" w:id="0">
    <w:p w14:paraId="20EE942F" w14:textId="77777777" w:rsidR="008537E8" w:rsidRDefault="00853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C8330" w14:textId="77777777" w:rsidR="0036643C" w:rsidRDefault="007E776C">
    <w:pPr>
      <w:pStyle w:val="a6"/>
    </w:pPr>
    <w:r>
      <w:rPr>
        <w:noProof/>
      </w:rPr>
      <w:drawing>
        <wp:anchor distT="0" distB="0" distL="0" distR="0" simplePos="0" relativeHeight="2" behindDoc="0" locked="0" layoutInCell="1" allowOverlap="1" wp14:anchorId="7AF69167" wp14:editId="60351055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053DF"/>
    <w:multiLevelType w:val="multilevel"/>
    <w:tmpl w:val="9348C21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43C"/>
    <w:rsid w:val="00141B7C"/>
    <w:rsid w:val="0036643C"/>
    <w:rsid w:val="007B525E"/>
    <w:rsid w:val="007E776C"/>
    <w:rsid w:val="008537E8"/>
    <w:rsid w:val="009443CB"/>
    <w:rsid w:val="00B31887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7283"/>
  <w15:docId w15:val="{9F783779-3B43-43A9-A169-7BE7FF24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styleId="a8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สุรเกียรติ ทับละคร</cp:lastModifiedBy>
  <cp:revision>11</cp:revision>
  <dcterms:created xsi:type="dcterms:W3CDTF">2019-03-06T11:32:00Z</dcterms:created>
  <dcterms:modified xsi:type="dcterms:W3CDTF">2020-10-16T08:15:00Z</dcterms:modified>
  <dc:language>en-US</dc:language>
</cp:coreProperties>
</file>