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E3600" w14:textId="13056BA2" w:rsidR="000665AE" w:rsidRPr="00001213" w:rsidRDefault="000665AE" w:rsidP="000665AE">
      <w:pPr>
        <w:jc w:val="center"/>
        <w:rPr>
          <w:b/>
          <w:bCs/>
        </w:rPr>
      </w:pPr>
      <w:r w:rsidRPr="00001213">
        <w:rPr>
          <w:b/>
          <w:bCs/>
        </w:rPr>
        <w:t>Automate WhatsApp Messages with Python</w:t>
      </w:r>
    </w:p>
    <w:p w14:paraId="51FEE517" w14:textId="3AA788E2" w:rsidR="000665AE" w:rsidRDefault="000665AE" w:rsidP="000665AE">
      <w:pPr>
        <w:jc w:val="center"/>
      </w:pPr>
    </w:p>
    <w:p w14:paraId="483B24A9" w14:textId="7C4A9141" w:rsidR="000665AE" w:rsidRDefault="000665AE" w:rsidP="000665AE">
      <w:r>
        <w:t xml:space="preserve">WhatsApp has quickly emerged as the go-to messaging app for over </w:t>
      </w:r>
      <w:r w:rsidR="00606706">
        <w:t>2</w:t>
      </w:r>
      <w:r>
        <w:t xml:space="preserve"> billion </w:t>
      </w:r>
      <w:r w:rsidR="00606706">
        <w:t>active users worldwide and more than 100 billion messages are sent each day</w:t>
      </w:r>
      <w:r w:rsidR="00412CF3">
        <w:t xml:space="preserve">. </w:t>
      </w:r>
      <w:r w:rsidR="00D90CAD">
        <w:t xml:space="preserve">In case user wants to </w:t>
      </w:r>
      <w:r w:rsidR="0057705E">
        <w:t>send</w:t>
      </w:r>
      <w:r w:rsidR="00D90CAD">
        <w:t xml:space="preserve"> a message </w:t>
      </w:r>
      <w:r w:rsidR="0057705E">
        <w:t xml:space="preserve">to wish someone on their birthday </w:t>
      </w:r>
      <w:r w:rsidR="00104DFA">
        <w:t xml:space="preserve">at midnight </w:t>
      </w:r>
      <w:r w:rsidR="0057705E">
        <w:t>or just want to send a</w:t>
      </w:r>
      <w:r w:rsidR="00EF4162">
        <w:t>n</w:t>
      </w:r>
      <w:r w:rsidR="0057705E">
        <w:t xml:space="preserve"> alert or notification during </w:t>
      </w:r>
      <w:r w:rsidR="00104DFA">
        <w:t xml:space="preserve">your absence, the automation </w:t>
      </w:r>
      <w:r w:rsidR="00EF4162">
        <w:t>will helps a lot.</w:t>
      </w:r>
    </w:p>
    <w:p w14:paraId="656A0300" w14:textId="65AF305A" w:rsidR="00EF4162" w:rsidRDefault="00EF4162" w:rsidP="000665AE">
      <w:r>
        <w:t xml:space="preserve">WhatsApp messages can be scheduled with the aid of </w:t>
      </w:r>
      <w:r w:rsidR="005A1C3B">
        <w:t>numerous</w:t>
      </w:r>
      <w:r>
        <w:t xml:space="preserve"> paid </w:t>
      </w:r>
      <w:r w:rsidR="005A1C3B">
        <w:t>third-party</w:t>
      </w:r>
      <w:r>
        <w:t xml:space="preserve"> app</w:t>
      </w:r>
      <w:r w:rsidR="005A1C3B">
        <w:t>s and bots to automate their messages; however, we can automate this task by writing few simple lines of code with Python and avoid paid subscription bots and apps.</w:t>
      </w:r>
    </w:p>
    <w:p w14:paraId="621B4EC8" w14:textId="7F20FE79" w:rsidR="005A1C3B" w:rsidRDefault="005A1C3B" w:rsidP="000665AE"/>
    <w:p w14:paraId="2FCF5BB9" w14:textId="129271AF" w:rsidR="003862D3" w:rsidRDefault="003862D3" w:rsidP="000665AE">
      <w:r w:rsidRPr="003862D3">
        <w:rPr>
          <w:b/>
          <w:bCs/>
        </w:rPr>
        <w:t>Py</w:t>
      </w:r>
      <w:r>
        <w:rPr>
          <w:b/>
          <w:bCs/>
        </w:rPr>
        <w:t>W</w:t>
      </w:r>
      <w:r w:rsidRPr="003862D3">
        <w:rPr>
          <w:b/>
          <w:bCs/>
        </w:rPr>
        <w:t>hat</w:t>
      </w:r>
      <w:r>
        <w:rPr>
          <w:b/>
          <w:bCs/>
        </w:rPr>
        <w:t>K</w:t>
      </w:r>
      <w:r w:rsidRPr="003862D3">
        <w:rPr>
          <w:b/>
          <w:bCs/>
        </w:rPr>
        <w:t>it</w:t>
      </w:r>
      <w:r>
        <w:t xml:space="preserve">: </w:t>
      </w:r>
    </w:p>
    <w:p w14:paraId="3CF077D0" w14:textId="568E4B9F" w:rsidR="000665AE" w:rsidRDefault="003862D3" w:rsidP="003862D3">
      <w:r>
        <w:t xml:space="preserve">Python offers several inbuilt libraries to ease our work, among them </w:t>
      </w:r>
      <w:r w:rsidRPr="00B65E65">
        <w:t>PyWhatKit</w:t>
      </w:r>
      <w:r>
        <w:t xml:space="preserve"> is a library for sending </w:t>
      </w:r>
      <w:r w:rsidR="00B65E65">
        <w:t xml:space="preserve">automated </w:t>
      </w:r>
      <w:r>
        <w:t>WhatsApp messages</w:t>
      </w:r>
      <w:r w:rsidR="00001213">
        <w:t xml:space="preserve"> and</w:t>
      </w:r>
      <w:r w:rsidR="00B65E65">
        <w:t xml:space="preserve"> It has few other features too.</w:t>
      </w:r>
    </w:p>
    <w:p w14:paraId="695BD9E2" w14:textId="77777777" w:rsidR="00B65E65" w:rsidRPr="00B65E65" w:rsidRDefault="00B65E65" w:rsidP="00104DFA">
      <w:pPr>
        <w:pStyle w:val="ListParagraph"/>
        <w:numPr>
          <w:ilvl w:val="0"/>
          <w:numId w:val="4"/>
        </w:numPr>
      </w:pPr>
      <w:r w:rsidRPr="00B65E65">
        <w:t>Sending Message to a WhatsApp Group or Contact</w:t>
      </w:r>
    </w:p>
    <w:p w14:paraId="03C290C4" w14:textId="77777777" w:rsidR="00B65E65" w:rsidRPr="00B65E65" w:rsidRDefault="00B65E65" w:rsidP="00104DFA">
      <w:pPr>
        <w:pStyle w:val="ListParagraph"/>
        <w:numPr>
          <w:ilvl w:val="0"/>
          <w:numId w:val="4"/>
        </w:numPr>
      </w:pPr>
      <w:r w:rsidRPr="00B65E65">
        <w:t>Sending Image to a WhatsApp Group or Contact</w:t>
      </w:r>
    </w:p>
    <w:p w14:paraId="5A3864A0" w14:textId="77777777" w:rsidR="00B65E65" w:rsidRPr="00B65E65" w:rsidRDefault="00B65E65" w:rsidP="00104DFA">
      <w:pPr>
        <w:pStyle w:val="ListParagraph"/>
        <w:numPr>
          <w:ilvl w:val="0"/>
          <w:numId w:val="4"/>
        </w:numPr>
      </w:pPr>
      <w:r w:rsidRPr="00B65E65">
        <w:t>Converting an Image to ASCII Art</w:t>
      </w:r>
    </w:p>
    <w:p w14:paraId="40793B85" w14:textId="77777777" w:rsidR="00B65E65" w:rsidRPr="00B65E65" w:rsidRDefault="00B65E65" w:rsidP="00104DFA">
      <w:pPr>
        <w:pStyle w:val="ListParagraph"/>
        <w:numPr>
          <w:ilvl w:val="0"/>
          <w:numId w:val="4"/>
        </w:numPr>
      </w:pPr>
      <w:r w:rsidRPr="00B65E65">
        <w:t>Converting a String to Handwriting</w:t>
      </w:r>
    </w:p>
    <w:p w14:paraId="05ED3EA7" w14:textId="77777777" w:rsidR="00B65E65" w:rsidRPr="00B65E65" w:rsidRDefault="00B65E65" w:rsidP="00104DFA">
      <w:pPr>
        <w:pStyle w:val="ListParagraph"/>
        <w:numPr>
          <w:ilvl w:val="0"/>
          <w:numId w:val="4"/>
        </w:numPr>
      </w:pPr>
      <w:r w:rsidRPr="00B65E65">
        <w:t>Playing YouTube Videos</w:t>
      </w:r>
    </w:p>
    <w:p w14:paraId="79893E44" w14:textId="77777777" w:rsidR="00B65E65" w:rsidRPr="00B65E65" w:rsidRDefault="00B65E65" w:rsidP="00104DFA">
      <w:pPr>
        <w:pStyle w:val="ListParagraph"/>
        <w:numPr>
          <w:ilvl w:val="0"/>
          <w:numId w:val="4"/>
        </w:numPr>
      </w:pPr>
      <w:r w:rsidRPr="00B65E65">
        <w:t>Sending Mails with HTML Code</w:t>
      </w:r>
    </w:p>
    <w:p w14:paraId="2126C059" w14:textId="363A9E70" w:rsidR="00B65E65" w:rsidRDefault="00B65E65" w:rsidP="00104DFA">
      <w:pPr>
        <w:pStyle w:val="ListParagraph"/>
        <w:numPr>
          <w:ilvl w:val="0"/>
          <w:numId w:val="4"/>
        </w:numPr>
      </w:pPr>
      <w:r w:rsidRPr="00B65E65">
        <w:t>Install and Use</w:t>
      </w:r>
    </w:p>
    <w:p w14:paraId="512BBDF7" w14:textId="77777777" w:rsidR="00104DFA" w:rsidRDefault="00104DFA" w:rsidP="00B65E65">
      <w:pPr>
        <w:rPr>
          <w:b/>
          <w:bCs/>
        </w:rPr>
      </w:pPr>
    </w:p>
    <w:p w14:paraId="2364F4AF" w14:textId="7F4D3D0B" w:rsidR="00001213" w:rsidRPr="00001213" w:rsidRDefault="00001213" w:rsidP="00B65E65">
      <w:pPr>
        <w:rPr>
          <w:b/>
          <w:bCs/>
        </w:rPr>
      </w:pPr>
      <w:r w:rsidRPr="00001213">
        <w:rPr>
          <w:b/>
          <w:bCs/>
        </w:rPr>
        <w:t>Installation</w:t>
      </w:r>
      <w:r>
        <w:rPr>
          <w:b/>
          <w:bCs/>
        </w:rPr>
        <w:t>:</w:t>
      </w:r>
    </w:p>
    <w:p w14:paraId="2B48E892" w14:textId="7B7D5D38" w:rsidR="00001213" w:rsidRDefault="00001213" w:rsidP="00001213">
      <w:r>
        <w:t>Install pywhatkit (This will officially support Python 3.8+)</w:t>
      </w:r>
    </w:p>
    <w:p w14:paraId="3711FCB5" w14:textId="0FF9D9B3" w:rsidR="00B65E65" w:rsidRDefault="00542722" w:rsidP="003862D3">
      <w:r>
        <w:rPr>
          <w:noProof/>
        </w:rPr>
        <w:drawing>
          <wp:inline distT="0" distB="0" distL="0" distR="0" wp14:anchorId="7F215F8C" wp14:editId="49BA2801">
            <wp:extent cx="5670550" cy="42735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522B7" w14:textId="1B43BBD1" w:rsidR="000665AE" w:rsidRDefault="00403433" w:rsidP="00403433">
      <w:pPr>
        <w:rPr>
          <w:b/>
          <w:bCs/>
        </w:rPr>
      </w:pPr>
      <w:r w:rsidRPr="00403433">
        <w:rPr>
          <w:b/>
          <w:bCs/>
        </w:rPr>
        <w:t>Code</w:t>
      </w:r>
      <w:r>
        <w:rPr>
          <w:b/>
          <w:bCs/>
        </w:rPr>
        <w:t xml:space="preserve">: </w:t>
      </w:r>
    </w:p>
    <w:p w14:paraId="36BDF5A9" w14:textId="6BE3B4BF" w:rsidR="00326463" w:rsidRDefault="00326463" w:rsidP="00403433">
      <w:pPr>
        <w:rPr>
          <w:b/>
          <w:bCs/>
        </w:rPr>
      </w:pPr>
      <w:r>
        <w:rPr>
          <w:noProof/>
        </w:rPr>
        <w:drawing>
          <wp:inline distT="0" distB="0" distL="0" distR="0" wp14:anchorId="498928B5" wp14:editId="0820C2F4">
            <wp:extent cx="5651500" cy="244348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4127" cy="246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A06BD" w14:textId="70837A05" w:rsidR="00326463" w:rsidRDefault="00326463" w:rsidP="00403433">
      <w:r w:rsidRPr="00326463">
        <w:lastRenderedPageBreak/>
        <w:t>Once you</w:t>
      </w:r>
      <w:r>
        <w:t xml:space="preserve"> run the code WhatsApp will </w:t>
      </w:r>
      <w:r w:rsidR="00A30DE9">
        <w:t>deliver your automated</w:t>
      </w:r>
      <w:r>
        <w:t xml:space="preserve"> </w:t>
      </w:r>
      <w:r w:rsidR="00A30DE9">
        <w:t xml:space="preserve">message/image to specific contact number or a group at the scheduled time. </w:t>
      </w:r>
    </w:p>
    <w:p w14:paraId="14D9ECEB" w14:textId="71BB83F2" w:rsidR="00A30DE9" w:rsidRDefault="00A30DE9" w:rsidP="00403433">
      <w:r>
        <w:t xml:space="preserve">Automating WhatsApp messages with Python </w:t>
      </w:r>
      <w:r w:rsidR="00133B29">
        <w:t>will be a time saving opportunity as you don’t have to send each message to the group manually every time</w:t>
      </w:r>
      <w:r w:rsidR="00E65265">
        <w:t xml:space="preserve">, </w:t>
      </w:r>
      <w:r w:rsidR="0062054F">
        <w:t>it</w:t>
      </w:r>
      <w:r w:rsidR="00E65265">
        <w:t xml:space="preserve"> is just enough to schedule the pre-written posts and release automatically.</w:t>
      </w:r>
    </w:p>
    <w:p w14:paraId="318E2D90" w14:textId="4BFBD874" w:rsidR="00E65265" w:rsidRDefault="0062054F" w:rsidP="00403433">
      <w:r>
        <w:t xml:space="preserve">In other scenarios, it is one of the easiest </w:t>
      </w:r>
      <w:r w:rsidR="00A65CCA">
        <w:t>ways</w:t>
      </w:r>
      <w:r>
        <w:t xml:space="preserve"> to market the business effectively about their offers and services</w:t>
      </w:r>
      <w:r w:rsidR="00A65CCA">
        <w:t>, connecting personally with the customers and customize their preferences to send notifications.</w:t>
      </w:r>
    </w:p>
    <w:sectPr w:rsidR="00E65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23080"/>
    <w:multiLevelType w:val="hybridMultilevel"/>
    <w:tmpl w:val="E2E069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E2AA3"/>
    <w:multiLevelType w:val="hybridMultilevel"/>
    <w:tmpl w:val="F11668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D41BE"/>
    <w:multiLevelType w:val="multilevel"/>
    <w:tmpl w:val="AF167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3A006B"/>
    <w:multiLevelType w:val="hybridMultilevel"/>
    <w:tmpl w:val="6C9064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5AE"/>
    <w:rsid w:val="00001213"/>
    <w:rsid w:val="000665AE"/>
    <w:rsid w:val="00104DFA"/>
    <w:rsid w:val="00133B29"/>
    <w:rsid w:val="00326463"/>
    <w:rsid w:val="003862D3"/>
    <w:rsid w:val="003D4F81"/>
    <w:rsid w:val="00403433"/>
    <w:rsid w:val="00412CF3"/>
    <w:rsid w:val="00542722"/>
    <w:rsid w:val="0057705E"/>
    <w:rsid w:val="005A1C3B"/>
    <w:rsid w:val="00606706"/>
    <w:rsid w:val="0062054F"/>
    <w:rsid w:val="00A13357"/>
    <w:rsid w:val="00A30DE9"/>
    <w:rsid w:val="00A65CCA"/>
    <w:rsid w:val="00AB2B86"/>
    <w:rsid w:val="00B65E65"/>
    <w:rsid w:val="00D90CAD"/>
    <w:rsid w:val="00E65265"/>
    <w:rsid w:val="00EF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AB6D0"/>
  <w15:chartTrackingRefBased/>
  <w15:docId w15:val="{E599DC37-F6FE-46E2-AF83-3FD5CF6C3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82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Mettapalli, Surendra (Cognizant)</dc:creator>
  <cp:keywords/>
  <dc:description/>
  <cp:lastModifiedBy>Mettapalli, Surendra (Cognizant)</cp:lastModifiedBy>
  <cp:revision>5</cp:revision>
  <dcterms:created xsi:type="dcterms:W3CDTF">2022-01-10T12:06:00Z</dcterms:created>
  <dcterms:modified xsi:type="dcterms:W3CDTF">2022-01-11T15:24:00Z</dcterms:modified>
</cp:coreProperties>
</file>