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53AA" w14:textId="4B4540F7" w:rsidR="00476717" w:rsidRDefault="00D13689">
      <w:r>
        <w:t>Week 0-5</w:t>
      </w:r>
    </w:p>
    <w:p w14:paraId="5DD82E42" w14:textId="214C5AC4" w:rsidR="00D13689" w:rsidRDefault="00D13689">
      <w:r>
        <w:t>Name Suriya SM</w:t>
      </w:r>
    </w:p>
    <w:p w14:paraId="624F0F92" w14:textId="40A1647F" w:rsidR="00D13689" w:rsidRDefault="00D13689">
      <w:r>
        <w:t>Reg no 241801284</w:t>
      </w:r>
    </w:p>
    <w:p w14:paraId="30EC9E2F" w14:textId="62B2790A" w:rsidR="00D13689" w:rsidRDefault="00D13689">
      <w:r>
        <w:rPr>
          <w:noProof/>
        </w:rPr>
        <w:drawing>
          <wp:inline distT="0" distB="0" distL="0" distR="0" wp14:anchorId="73DA5AC2" wp14:editId="14AD5FEA">
            <wp:extent cx="5731510" cy="7642225"/>
            <wp:effectExtent l="0" t="0" r="2540" b="0"/>
            <wp:docPr id="20621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3756" name="Picture 20621737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89"/>
    <w:rsid w:val="001A2B71"/>
    <w:rsid w:val="00476717"/>
    <w:rsid w:val="00A37489"/>
    <w:rsid w:val="00D1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41BF"/>
  <w15:chartTrackingRefBased/>
  <w15:docId w15:val="{59650FD8-82A2-44B6-B9D2-D5605C5A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2025-01-13T03:45:00Z</dcterms:created>
  <dcterms:modified xsi:type="dcterms:W3CDTF">2025-01-13T03:46:00Z</dcterms:modified>
</cp:coreProperties>
</file>