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59F5" w:rsidRDefault="00E06B57">
      <w:pPr>
        <w:rPr>
          <w:sz w:val="28"/>
          <w:szCs w:val="28"/>
        </w:rPr>
      </w:pPr>
      <w:r>
        <w:rPr>
          <w:sz w:val="28"/>
          <w:szCs w:val="28"/>
        </w:rPr>
        <w:t xml:space="preserve">                             </w:t>
      </w:r>
      <w:r>
        <w:rPr>
          <w:sz w:val="28"/>
          <w:szCs w:val="28"/>
          <w:u w:val="single" w:color="000000"/>
        </w:rPr>
        <w:t xml:space="preserve">     </w:t>
      </w:r>
      <w:r>
        <w:rPr>
          <w:b/>
          <w:bCs/>
          <w:sz w:val="40"/>
          <w:szCs w:val="40"/>
          <w:u w:val="single" w:color="000000"/>
        </w:rPr>
        <w:t>Flood monitoring and early warning</w:t>
      </w:r>
    </w:p>
    <w:p w:rsidR="00C159F5" w:rsidRDefault="00E06B57">
      <w:pPr>
        <w:rPr>
          <w:sz w:val="28"/>
          <w:szCs w:val="28"/>
        </w:rPr>
      </w:pPr>
      <w:r>
        <w:rPr>
          <w:sz w:val="28"/>
          <w:szCs w:val="28"/>
        </w:rPr>
        <w:t xml:space="preserve">                                </w:t>
      </w:r>
      <w:r>
        <w:rPr>
          <w:sz w:val="36"/>
          <w:szCs w:val="36"/>
          <w:u w:val="single" w:color="000000"/>
        </w:rPr>
        <w:t xml:space="preserve">  Phase 4</w:t>
      </w:r>
    </w:p>
    <w:p w:rsidR="00C159F5" w:rsidRDefault="00C159F5">
      <w:pPr>
        <w:rPr>
          <w:sz w:val="28"/>
          <w:szCs w:val="28"/>
        </w:rPr>
      </w:pPr>
    </w:p>
    <w:p w:rsidR="00C159F5" w:rsidRDefault="00C159F5">
      <w:pPr>
        <w:rPr>
          <w:sz w:val="28"/>
          <w:szCs w:val="28"/>
        </w:rPr>
      </w:pPr>
    </w:p>
    <w:p w:rsidR="00C159F5" w:rsidRDefault="00E06B57">
      <w:pPr>
        <w:rPr>
          <w:sz w:val="28"/>
          <w:szCs w:val="28"/>
        </w:rPr>
      </w:pPr>
      <w:r>
        <w:rPr>
          <w:sz w:val="28"/>
          <w:szCs w:val="28"/>
        </w:rPr>
        <w:t xml:space="preserve">Building an early warning platform for real-time water level data and flood warnings involves several components. Below is a </w:t>
      </w:r>
      <w:r>
        <w:rPr>
          <w:sz w:val="28"/>
          <w:szCs w:val="28"/>
        </w:rPr>
        <w:t>high-level outline of the project's development, focusing on web technologies like HTML, CSS, and JavaScript:</w:t>
      </w:r>
    </w:p>
    <w:p w:rsidR="00C159F5" w:rsidRDefault="00C159F5"/>
    <w:p w:rsidR="00C159F5" w:rsidRDefault="00E06B57">
      <w:pPr>
        <w:rPr>
          <w:b/>
          <w:bCs/>
          <w:sz w:val="28"/>
          <w:szCs w:val="28"/>
        </w:rPr>
      </w:pPr>
      <w:r>
        <w:rPr>
          <w:b/>
          <w:bCs/>
          <w:sz w:val="28"/>
          <w:szCs w:val="28"/>
        </w:rPr>
        <w:t>1. Define Requirements:</w:t>
      </w:r>
    </w:p>
    <w:p w:rsidR="00C159F5" w:rsidRDefault="00C159F5"/>
    <w:p w:rsidR="00C159F5" w:rsidRDefault="00E06B57">
      <w:r>
        <w:t>Determine the specific requirements for your early warning platform, including what type of sensors will be used, how often data is collected, and the criteria for issuing flood warnings.</w:t>
      </w:r>
    </w:p>
    <w:p w:rsidR="00C159F5" w:rsidRDefault="00E06B57">
      <w:pPr>
        <w:rPr>
          <w:b/>
          <w:bCs/>
          <w:sz w:val="28"/>
          <w:szCs w:val="28"/>
        </w:rPr>
      </w:pPr>
      <w:r>
        <w:rPr>
          <w:b/>
          <w:bCs/>
          <w:sz w:val="28"/>
          <w:szCs w:val="28"/>
        </w:rPr>
        <w:t>2. Data Collection:</w:t>
      </w:r>
    </w:p>
    <w:p w:rsidR="00C159F5" w:rsidRDefault="00C159F5"/>
    <w:p w:rsidR="00C159F5" w:rsidRDefault="00E06B57">
      <w:r>
        <w:t>Set up IoT sensors to collect real-time water level data. You may use popular IoT platforms like Arduino, Raspberry Pi, or dedicated water level sensors.</w:t>
      </w:r>
    </w:p>
    <w:p w:rsidR="00C159F5" w:rsidRDefault="00E06B57">
      <w:pPr>
        <w:rPr>
          <w:b/>
          <w:bCs/>
          <w:sz w:val="28"/>
          <w:szCs w:val="28"/>
        </w:rPr>
      </w:pPr>
      <w:r>
        <w:rPr>
          <w:b/>
          <w:bCs/>
          <w:sz w:val="28"/>
          <w:szCs w:val="28"/>
        </w:rPr>
        <w:t>3. Data Transmission:</w:t>
      </w:r>
    </w:p>
    <w:p w:rsidR="00C159F5" w:rsidRDefault="00C159F5"/>
    <w:p w:rsidR="00C159F5" w:rsidRDefault="00E06B57">
      <w:r>
        <w:t>Ensure that the sensor data is transmitted to a centralized server or cloud platform for storage and processing. You can use MQTT or HTTP protocols for data transmission.</w:t>
      </w:r>
    </w:p>
    <w:p w:rsidR="00C159F5" w:rsidRDefault="00E06B57">
      <w:pPr>
        <w:rPr>
          <w:b/>
          <w:bCs/>
          <w:sz w:val="28"/>
          <w:szCs w:val="28"/>
        </w:rPr>
      </w:pPr>
      <w:r>
        <w:rPr>
          <w:b/>
          <w:bCs/>
          <w:sz w:val="28"/>
          <w:szCs w:val="28"/>
        </w:rPr>
        <w:t>4. Server-Side Development:</w:t>
      </w:r>
    </w:p>
    <w:p w:rsidR="00C159F5" w:rsidRDefault="00C159F5"/>
    <w:p w:rsidR="00C159F5" w:rsidRDefault="00E06B57">
      <w:r>
        <w:t>Develop a server-side application to receive, process, and store the sensor data. You can use Node.js, Python (Django or Flask), or any other server-side technology of your choice.</w:t>
      </w:r>
    </w:p>
    <w:p w:rsidR="00C159F5" w:rsidRDefault="00E06B57">
      <w:pPr>
        <w:rPr>
          <w:b/>
          <w:bCs/>
          <w:sz w:val="28"/>
          <w:szCs w:val="28"/>
        </w:rPr>
      </w:pPr>
      <w:r>
        <w:rPr>
          <w:b/>
          <w:bCs/>
          <w:sz w:val="28"/>
          <w:szCs w:val="28"/>
        </w:rPr>
        <w:t>5. Database Integration:</w:t>
      </w:r>
    </w:p>
    <w:p w:rsidR="00C159F5" w:rsidRDefault="00C159F5"/>
    <w:p w:rsidR="00C159F5" w:rsidRDefault="00E06B57">
      <w:r>
        <w:t>Set up a database to store historical water level data and other relevant information. You can use databases like MySQL, PostgreSQL, or NoSQL databases such as MongoDB.</w:t>
      </w:r>
    </w:p>
    <w:p w:rsidR="00C159F5" w:rsidRDefault="00C159F5">
      <w:pPr>
        <w:rPr>
          <w:b/>
          <w:bCs/>
          <w:sz w:val="28"/>
          <w:szCs w:val="28"/>
        </w:rPr>
      </w:pPr>
    </w:p>
    <w:p w:rsidR="00C159F5" w:rsidRDefault="00C159F5">
      <w:pPr>
        <w:rPr>
          <w:b/>
          <w:bCs/>
          <w:sz w:val="28"/>
          <w:szCs w:val="28"/>
        </w:rPr>
      </w:pPr>
    </w:p>
    <w:p w:rsidR="00C159F5" w:rsidRDefault="00E06B57">
      <w:pPr>
        <w:rPr>
          <w:b/>
          <w:bCs/>
          <w:sz w:val="28"/>
          <w:szCs w:val="28"/>
        </w:rPr>
      </w:pPr>
      <w:r>
        <w:rPr>
          <w:b/>
          <w:bCs/>
          <w:sz w:val="28"/>
          <w:szCs w:val="28"/>
        </w:rPr>
        <w:t>6. Real-Time Data Visualization:</w:t>
      </w:r>
    </w:p>
    <w:p w:rsidR="00C159F5" w:rsidRDefault="00E06B57">
      <w:r>
        <w:t>Create a web interface to display real-time water level data. Use HTML and CSS for the structure and styling. JavaScript is crucial for handling real-time updates.</w:t>
      </w:r>
    </w:p>
    <w:p w:rsidR="00C159F5" w:rsidRDefault="00E06B57">
      <w:pPr>
        <w:rPr>
          <w:b/>
          <w:bCs/>
          <w:sz w:val="28"/>
          <w:szCs w:val="28"/>
        </w:rPr>
      </w:pPr>
      <w:r>
        <w:rPr>
          <w:b/>
          <w:bCs/>
          <w:sz w:val="28"/>
          <w:szCs w:val="28"/>
        </w:rPr>
        <w:t>7. Frontend Development:</w:t>
      </w:r>
    </w:p>
    <w:p w:rsidR="00C159F5" w:rsidRDefault="00C159F5"/>
    <w:p w:rsidR="00C159F5" w:rsidRDefault="00E06B57">
      <w:r>
        <w:t>Design and develop the frontend user interface for the early warning platform. You can use libraries or frameworks like React, Vue.js, or Angular for a dynamic and responsive UI.</w:t>
      </w:r>
    </w:p>
    <w:p w:rsidR="00C159F5" w:rsidRDefault="00E06B57">
      <w:pPr>
        <w:rPr>
          <w:b/>
          <w:bCs/>
          <w:sz w:val="28"/>
          <w:szCs w:val="28"/>
        </w:rPr>
      </w:pPr>
      <w:r>
        <w:rPr>
          <w:b/>
          <w:bCs/>
          <w:sz w:val="28"/>
          <w:szCs w:val="28"/>
        </w:rPr>
        <w:t>8. Real-Time Updates:</w:t>
      </w:r>
    </w:p>
    <w:p w:rsidR="00C159F5" w:rsidRDefault="00C159F5"/>
    <w:p w:rsidR="00C159F5" w:rsidRDefault="00E06B57">
      <w:r>
        <w:t>Implement a real-time data update mechanism using technologies like WebSockets or Server-Sent Events (SSE) to ensure that users see the most current water level information.</w:t>
      </w:r>
    </w:p>
    <w:p w:rsidR="00C159F5" w:rsidRDefault="00E06B57">
      <w:pPr>
        <w:rPr>
          <w:b/>
          <w:bCs/>
          <w:sz w:val="28"/>
          <w:szCs w:val="28"/>
        </w:rPr>
      </w:pPr>
      <w:r>
        <w:rPr>
          <w:b/>
          <w:bCs/>
          <w:sz w:val="28"/>
          <w:szCs w:val="28"/>
        </w:rPr>
        <w:t>9. Flood Warning System:</w:t>
      </w:r>
    </w:p>
    <w:p w:rsidR="00C159F5" w:rsidRDefault="00C159F5"/>
    <w:p w:rsidR="00C159F5" w:rsidRDefault="00E06B57">
      <w:r>
        <w:t>Develop an algorithm that processes water level data and triggers flood warnings when certain conditions are met. This can be done on the server-side using your chosen programming language.</w:t>
      </w:r>
    </w:p>
    <w:p w:rsidR="00C159F5" w:rsidRDefault="00E06B57">
      <w:pPr>
        <w:rPr>
          <w:b/>
          <w:bCs/>
          <w:sz w:val="28"/>
          <w:szCs w:val="28"/>
        </w:rPr>
      </w:pPr>
      <w:r>
        <w:rPr>
          <w:b/>
          <w:bCs/>
          <w:sz w:val="28"/>
          <w:szCs w:val="28"/>
        </w:rPr>
        <w:t>10. User Authentication:</w:t>
      </w:r>
    </w:p>
    <w:p w:rsidR="00C159F5" w:rsidRDefault="00C159F5"/>
    <w:p w:rsidR="00C159F5" w:rsidRDefault="00E06B57">
      <w:r>
        <w:t>Implement a user authentication system to restrict access to the platform and ensure that only authorized personnel can issue warnings or make changes.</w:t>
      </w:r>
    </w:p>
    <w:p w:rsidR="00C159F5" w:rsidRDefault="00E06B57">
      <w:pPr>
        <w:rPr>
          <w:b/>
          <w:bCs/>
          <w:sz w:val="28"/>
          <w:szCs w:val="28"/>
        </w:rPr>
      </w:pPr>
      <w:r>
        <w:rPr>
          <w:b/>
          <w:bCs/>
          <w:sz w:val="28"/>
          <w:szCs w:val="28"/>
        </w:rPr>
        <w:t>11. Notification System:</w:t>
      </w:r>
    </w:p>
    <w:p w:rsidR="00C159F5" w:rsidRDefault="00C159F5"/>
    <w:p w:rsidR="00C159F5" w:rsidRDefault="00E06B57">
      <w:r>
        <w:lastRenderedPageBreak/>
        <w:t>Set up a notification system to send alerts and warnings to relevant authorities and the public. You can use email, SMS, or push notifications.</w:t>
      </w:r>
    </w:p>
    <w:p w:rsidR="00C159F5" w:rsidRDefault="00E06B57">
      <w:pPr>
        <w:rPr>
          <w:b/>
          <w:bCs/>
          <w:sz w:val="28"/>
          <w:szCs w:val="28"/>
        </w:rPr>
      </w:pPr>
      <w:r>
        <w:rPr>
          <w:b/>
          <w:bCs/>
          <w:sz w:val="28"/>
          <w:szCs w:val="28"/>
        </w:rPr>
        <w:t>12. User-Friendly Interface:</w:t>
      </w:r>
    </w:p>
    <w:p w:rsidR="00C159F5" w:rsidRDefault="00C159F5"/>
    <w:p w:rsidR="00C159F5" w:rsidRDefault="00E06B57">
      <w:r>
        <w:t>Design an intuitive user interface that displays water level data, warnings, and any additional information in an easy-to-understand manner. Make sure to include charts and graphs for data visualization.</w:t>
      </w:r>
    </w:p>
    <w:p w:rsidR="00C159F5" w:rsidRDefault="00E06B57">
      <w:pPr>
        <w:rPr>
          <w:b/>
          <w:bCs/>
          <w:sz w:val="28"/>
          <w:szCs w:val="28"/>
        </w:rPr>
      </w:pPr>
      <w:r>
        <w:rPr>
          <w:b/>
          <w:bCs/>
          <w:sz w:val="28"/>
          <w:szCs w:val="28"/>
        </w:rPr>
        <w:t>13. Testing and Debugging:</w:t>
      </w:r>
    </w:p>
    <w:p w:rsidR="00C159F5" w:rsidRDefault="00C159F5"/>
    <w:p w:rsidR="00C159F5" w:rsidRDefault="00E06B57">
      <w:r>
        <w:t>Thoroughly test the platform to ensure it functions correctly, and fix any bugs or issues that may arise during testing.</w:t>
      </w:r>
    </w:p>
    <w:p w:rsidR="00C159F5" w:rsidRDefault="00E06B57">
      <w:pPr>
        <w:rPr>
          <w:b/>
          <w:bCs/>
          <w:sz w:val="28"/>
          <w:szCs w:val="28"/>
        </w:rPr>
      </w:pPr>
      <w:r>
        <w:rPr>
          <w:b/>
          <w:bCs/>
          <w:sz w:val="28"/>
          <w:szCs w:val="28"/>
        </w:rPr>
        <w:t>14. Deployment:</w:t>
      </w:r>
    </w:p>
    <w:p w:rsidR="00C159F5" w:rsidRDefault="00C159F5"/>
    <w:p w:rsidR="00C159F5" w:rsidRDefault="00E06B57">
      <w:r>
        <w:t>Deploy the platform on a reliable and scalable hosting solution, such as AWS, Azure, or a dedicated server, to ensure continuous availability.</w:t>
      </w:r>
    </w:p>
    <w:p w:rsidR="00C159F5" w:rsidRDefault="00E06B57">
      <w:pPr>
        <w:rPr>
          <w:b/>
          <w:bCs/>
          <w:sz w:val="28"/>
          <w:szCs w:val="28"/>
        </w:rPr>
      </w:pPr>
      <w:r>
        <w:rPr>
          <w:b/>
          <w:bCs/>
          <w:sz w:val="28"/>
          <w:szCs w:val="28"/>
        </w:rPr>
        <w:t>15. Maintenance and Updates:</w:t>
      </w:r>
    </w:p>
    <w:p w:rsidR="00C159F5" w:rsidRDefault="00C159F5"/>
    <w:p w:rsidR="00C159F5" w:rsidRDefault="00E06B57">
      <w:r>
        <w:t>Regularly update and maintain the platform to ensure that it continues to operate effectively. This includes keeping sensors in good working order and updating the software as needed.</w:t>
      </w:r>
    </w:p>
    <w:p w:rsidR="00C159F5" w:rsidRDefault="00E06B57">
      <w:pPr>
        <w:rPr>
          <w:b/>
          <w:bCs/>
          <w:sz w:val="28"/>
          <w:szCs w:val="28"/>
        </w:rPr>
      </w:pPr>
      <w:r>
        <w:rPr>
          <w:b/>
          <w:bCs/>
          <w:sz w:val="28"/>
          <w:szCs w:val="28"/>
        </w:rPr>
        <w:t>16. Public Access:</w:t>
      </w:r>
    </w:p>
    <w:p w:rsidR="00C159F5" w:rsidRDefault="00C159F5"/>
    <w:p w:rsidR="00C159F5" w:rsidRDefault="00E06B57">
      <w:r>
        <w:t xml:space="preserve">If </w:t>
      </w:r>
      <w:r>
        <w:t>necessary, provide public access to the platform through a website or mobile app, allowing residents to check water levels and receive flood alerts.</w:t>
      </w:r>
    </w:p>
    <w:p w:rsidR="00C159F5" w:rsidRDefault="00E06B57">
      <w:r>
        <w:t>Keep in mind that the specific technologies and tools you use may vary depending on your preferences and the project's scale. Regularly monitor and maintain the platform to ensure its reliability and effectiveness in providing early flood warnings based on real-time water level data.</w:t>
      </w:r>
    </w:p>
    <w:p w:rsidR="00C159F5" w:rsidRDefault="00C159F5"/>
    <w:p w:rsidR="00C159F5" w:rsidRDefault="00C159F5"/>
    <w:p w:rsidR="00C159F5" w:rsidRDefault="00E06B57">
      <w:r>
        <w:lastRenderedPageBreak/>
        <w:t>User</w:t>
      </w:r>
    </w:p>
    <w:p w:rsidR="00C159F5" w:rsidRDefault="00E06B57">
      <w:r>
        <w:t>program  by using  html</w:t>
      </w:r>
    </w:p>
    <w:p w:rsidR="00C159F5" w:rsidRDefault="00E06B57">
      <w:r>
        <w:t xml:space="preserve">Creating an entire early warning </w:t>
      </w:r>
      <w:r>
        <w:t>platform, including the server-side logic, database integration, and real-time data processing, solely with HTML is not feasible. HTML is a markup language used for creating the structure of web pages. However, I can guide you on how to create a simple web page using HTML to display water level data. You would still need to incorporate server-side programming (e.g., Node.js, Python) and databases, as mentioned in the previous response, to build a complete platform. Here's a basic example of an HTML page for</w:t>
      </w:r>
      <w:r>
        <w:t xml:space="preserve"> displaying water level data:</w:t>
      </w:r>
    </w:p>
    <w:p w:rsidR="00C159F5" w:rsidRDefault="00C159F5"/>
    <w:p w:rsidR="00C159F5" w:rsidRDefault="00E06B57">
      <w:pPr>
        <w:rPr>
          <w:b/>
          <w:bCs/>
          <w:sz w:val="28"/>
          <w:szCs w:val="28"/>
        </w:rPr>
      </w:pPr>
      <w:r>
        <w:rPr>
          <w:b/>
          <w:bCs/>
          <w:sz w:val="28"/>
          <w:szCs w:val="28"/>
        </w:rPr>
        <w:t>HTML:</w:t>
      </w:r>
    </w:p>
    <w:p w:rsidR="00C159F5" w:rsidRDefault="00E06B57">
      <w:r>
        <w:t>&lt;!DOCTYPE html&gt;</w:t>
      </w:r>
    </w:p>
    <w:p w:rsidR="00C159F5" w:rsidRDefault="00E06B57">
      <w:r>
        <w:t>&lt;html&gt;</w:t>
      </w:r>
    </w:p>
    <w:p w:rsidR="00C159F5" w:rsidRDefault="00E06B57">
      <w:r>
        <w:t>&lt;head&gt;</w:t>
      </w:r>
    </w:p>
    <w:p w:rsidR="00C159F5" w:rsidRDefault="00E06B57">
      <w:r>
        <w:t xml:space="preserve">    &lt;title&gt;Water Level Monitor&lt;/title&gt;</w:t>
      </w:r>
    </w:p>
    <w:p w:rsidR="00C159F5" w:rsidRDefault="00E06B57">
      <w:r>
        <w:t xml:space="preserve">    &lt;style&gt;</w:t>
      </w:r>
    </w:p>
    <w:p w:rsidR="00C159F5" w:rsidRDefault="00E06B57">
      <w:r>
        <w:t xml:space="preserve">        /* Add some basic CSS for styling */</w:t>
      </w:r>
    </w:p>
    <w:p w:rsidR="00C159F5" w:rsidRDefault="00E06B57">
      <w:r>
        <w:t xml:space="preserve">        body {</w:t>
      </w:r>
    </w:p>
    <w:p w:rsidR="00C159F5" w:rsidRDefault="00E06B57">
      <w:r>
        <w:t xml:space="preserve">            font-family: Arial, sans-serif;</w:t>
      </w:r>
    </w:p>
    <w:p w:rsidR="00C159F5" w:rsidRDefault="00E06B57">
      <w:r>
        <w:t xml:space="preserve">            text-align: center;</w:t>
      </w:r>
    </w:p>
    <w:p w:rsidR="00C159F5" w:rsidRDefault="00E06B57">
      <w:r>
        <w:t xml:space="preserve">        }</w:t>
      </w:r>
    </w:p>
    <w:p w:rsidR="00C159F5" w:rsidRDefault="00E06B57">
      <w:r>
        <w:t xml:space="preserve">        h1 {</w:t>
      </w:r>
    </w:p>
    <w:p w:rsidR="00C159F5" w:rsidRDefault="00E06B57">
      <w:r>
        <w:t xml:space="preserve">            color: #0074d9;</w:t>
      </w:r>
    </w:p>
    <w:p w:rsidR="00C159F5" w:rsidRDefault="00E06B57">
      <w:r>
        <w:t xml:space="preserve">        }</w:t>
      </w:r>
    </w:p>
    <w:p w:rsidR="00C159F5" w:rsidRDefault="00E06B57">
      <w:r>
        <w:t xml:space="preserve">        .data {</w:t>
      </w:r>
    </w:p>
    <w:p w:rsidR="00C159F5" w:rsidRDefault="00E06B57">
      <w:r>
        <w:t xml:space="preserve">            font-size: 24px;</w:t>
      </w:r>
    </w:p>
    <w:p w:rsidR="00C159F5" w:rsidRDefault="00E06B57">
      <w:r>
        <w:t xml:space="preserve">            margin: 20px;</w:t>
      </w:r>
    </w:p>
    <w:p w:rsidR="00C159F5" w:rsidRDefault="00E06B57">
      <w:r>
        <w:t xml:space="preserve">        }</w:t>
      </w:r>
    </w:p>
    <w:p w:rsidR="00C159F5" w:rsidRDefault="00E06B57">
      <w:r>
        <w:lastRenderedPageBreak/>
        <w:t xml:space="preserve">    &lt;/style&gt;</w:t>
      </w:r>
    </w:p>
    <w:p w:rsidR="00C159F5" w:rsidRDefault="00E06B57">
      <w:r>
        <w:t>&lt;/head&gt;</w:t>
      </w:r>
    </w:p>
    <w:p w:rsidR="00C159F5" w:rsidRDefault="00E06B57">
      <w:r>
        <w:t>&lt;body&gt;</w:t>
      </w:r>
    </w:p>
    <w:p w:rsidR="00C159F5" w:rsidRDefault="00E06B57">
      <w:r>
        <w:t xml:space="preserve">    &lt;h1&gt;Real-Time Water Level Data&lt;/h1&gt;</w:t>
      </w:r>
    </w:p>
    <w:p w:rsidR="00C159F5" w:rsidRDefault="00E06B57">
      <w:r>
        <w:t xml:space="preserve">    &lt;div class="data" id="water-level"&gt;</w:t>
      </w:r>
    </w:p>
    <w:p w:rsidR="00C159F5" w:rsidRDefault="00E06B57">
      <w:r>
        <w:t xml:space="preserve">        Water Level: Loading...</w:t>
      </w:r>
    </w:p>
    <w:p w:rsidR="00C159F5" w:rsidRDefault="00E06B57">
      <w:r>
        <w:t xml:space="preserve">    &lt;/div&gt;</w:t>
      </w:r>
    </w:p>
    <w:p w:rsidR="00C159F5" w:rsidRDefault="00C159F5"/>
    <w:p w:rsidR="00C159F5" w:rsidRDefault="00E06B57">
      <w:r>
        <w:t xml:space="preserve">    &lt;script&gt;</w:t>
      </w:r>
    </w:p>
    <w:p w:rsidR="00C159F5" w:rsidRDefault="00E06B57">
      <w:r>
        <w:t xml:space="preserve">        // Simulate real-time updates (replace with actual data retrieval)</w:t>
      </w:r>
    </w:p>
    <w:p w:rsidR="00C159F5" w:rsidRDefault="00E06B57">
      <w:r>
        <w:t xml:space="preserve">        function updateWaterLevel() {</w:t>
      </w:r>
    </w:p>
    <w:p w:rsidR="00C159F5" w:rsidRDefault="00E06B57">
      <w:r>
        <w:t xml:space="preserve">            const waterLevelElement = document.getElementById('water-level');</w:t>
      </w:r>
    </w:p>
    <w:p w:rsidR="00C159F5" w:rsidRDefault="00E06B57">
      <w:r>
        <w:t xml:space="preserve">            const data = Math.random() * 100; // Replace with actual data retrieval</w:t>
      </w:r>
    </w:p>
    <w:p w:rsidR="00C159F5" w:rsidRDefault="00E06B57">
      <w:r>
        <w:t xml:space="preserve">            waterLevelElement.innerHTML = `Water Level: ${data} meters`;</w:t>
      </w:r>
    </w:p>
    <w:p w:rsidR="00C159F5" w:rsidRDefault="00E06B57">
      <w:r>
        <w:t xml:space="preserve">        }</w:t>
      </w:r>
    </w:p>
    <w:p w:rsidR="00C159F5" w:rsidRDefault="00C159F5"/>
    <w:p w:rsidR="00C159F5" w:rsidRDefault="00E06B57">
      <w:r>
        <w:t xml:space="preserve">        // Update data every 5 seconds (adjust as needed)</w:t>
      </w:r>
    </w:p>
    <w:p w:rsidR="00C159F5" w:rsidRDefault="00E06B57">
      <w:r>
        <w:t xml:space="preserve">        setInterval(updateWaterLevel, 5000);</w:t>
      </w:r>
    </w:p>
    <w:p w:rsidR="00C159F5" w:rsidRDefault="00E06B57">
      <w:r>
        <w:t xml:space="preserve">    &lt;/script&gt;</w:t>
      </w:r>
    </w:p>
    <w:p w:rsidR="00C159F5" w:rsidRDefault="00E06B57">
      <w:r>
        <w:t>&lt;/body&gt;</w:t>
      </w:r>
    </w:p>
    <w:p w:rsidR="00C159F5" w:rsidRDefault="00E06B57">
      <w:r>
        <w:t>&lt;/html&gt;</w:t>
      </w:r>
    </w:p>
    <w:p w:rsidR="00C159F5" w:rsidRDefault="00C159F5"/>
    <w:p w:rsidR="00C159F5" w:rsidRDefault="00E06B57">
      <w:pPr>
        <w:rPr>
          <w:b/>
          <w:bCs/>
          <w:sz w:val="28"/>
          <w:szCs w:val="28"/>
        </w:rPr>
      </w:pPr>
      <w:r>
        <w:rPr>
          <w:b/>
          <w:bCs/>
          <w:sz w:val="28"/>
          <w:szCs w:val="28"/>
        </w:rPr>
        <w:t>Sample output:</w:t>
      </w:r>
    </w:p>
    <w:p w:rsidR="00C159F5" w:rsidRDefault="00E06B57">
      <w:r>
        <w:t>Real-Time Water Level Data</w:t>
      </w:r>
    </w:p>
    <w:p w:rsidR="00C159F5" w:rsidRDefault="00E06B57">
      <w:r>
        <w:t>Water Level: 34.235 meters</w:t>
      </w:r>
    </w:p>
    <w:p w:rsidR="00C159F5" w:rsidRDefault="00C159F5"/>
    <w:p w:rsidR="00C159F5" w:rsidRDefault="00C159F5"/>
    <w:p w:rsidR="00C159F5" w:rsidRDefault="00E06B57">
      <w:r>
        <w:t xml:space="preserve">In this sample output, the web page displays the title </w:t>
      </w:r>
      <w:r>
        <w:t>"Real-Time Water Level Data" and the water level value as "Water Level: 34.235 meters." The value "34.235 meters" is a randomly generated number for demonstration. In a real application, this value would come from actual data retrieved from IoT sensors.</w:t>
      </w:r>
    </w:p>
    <w:p w:rsidR="00C159F5" w:rsidRDefault="00C159F5"/>
    <w:p w:rsidR="00C159F5" w:rsidRDefault="00C159F5"/>
    <w:p w:rsidR="00C159F5" w:rsidRDefault="00E06B57">
      <w:r>
        <w:t>In this example, we have a simple HTML page with a title, some basic styling, and a section that displays water level data. The JavaScript code simulates real-time updates, but in a real-world scenario, you would replace it with logic to retrieve data from IoT sensors or a server. You'd also need to implement a proper server-side component for handling data processing and flood warnings, as described in the previous response.</w:t>
      </w:r>
    </w:p>
    <w:p w:rsidR="00C159F5" w:rsidRDefault="00C159F5"/>
    <w:p w:rsidR="00C159F5" w:rsidRDefault="00E06B57">
      <w:pPr>
        <w:rPr>
          <w:b/>
          <w:bCs/>
          <w:sz w:val="28"/>
          <w:szCs w:val="28"/>
        </w:rPr>
      </w:pPr>
      <w:r>
        <w:rPr>
          <w:b/>
          <w:bCs/>
          <w:sz w:val="28"/>
          <w:szCs w:val="28"/>
        </w:rPr>
        <w:t>conclusion</w:t>
      </w:r>
    </w:p>
    <w:p w:rsidR="00C159F5" w:rsidRDefault="00C159F5"/>
    <w:p w:rsidR="00C159F5" w:rsidRDefault="00E06B57">
      <w:r>
        <w:t>In conclusion, the provided HTML program is a basic template for creating a web page that displays simulated water level data. While it serves as a starting point for a more comprehensive early warning platform, it's important to note that this program is limited in its functionality and primarily for demonstration purposes.</w:t>
      </w:r>
    </w:p>
    <w:p w:rsidR="00C159F5" w:rsidRDefault="00C159F5"/>
    <w:p w:rsidR="00C159F5" w:rsidRDefault="00E06B57">
      <w:r>
        <w:t>A complete early warning platform for real-time water level data and flood warnings would require a much more complex and integrated system. This system would include:</w:t>
      </w:r>
    </w:p>
    <w:p w:rsidR="00C159F5" w:rsidRDefault="00C159F5"/>
    <w:p w:rsidR="00C159F5" w:rsidRDefault="00E06B57">
      <w:r>
        <w:t xml:space="preserve">Server-Side Logic: A server-side application to handle data processing, alert </w:t>
      </w:r>
      <w:r>
        <w:t>generation, and communication with IoT sensors.</w:t>
      </w:r>
    </w:p>
    <w:p w:rsidR="00C159F5" w:rsidRDefault="00C159F5"/>
    <w:p w:rsidR="00C159F5" w:rsidRDefault="00E06B57">
      <w:r>
        <w:t>Database Integration: A database for storing historical water level data and other relevant information.</w:t>
      </w:r>
    </w:p>
    <w:p w:rsidR="00C159F5" w:rsidRDefault="00C159F5"/>
    <w:p w:rsidR="00C159F5" w:rsidRDefault="00E06B57">
      <w:r>
        <w:t>Real Data Sources: Actual data retrieval from IoT sensors or other sources, ensuring the data is accurate and up-to-date.</w:t>
      </w:r>
    </w:p>
    <w:p w:rsidR="00C159F5" w:rsidRDefault="00C159F5"/>
    <w:p w:rsidR="00C159F5" w:rsidRDefault="00E06B57">
      <w:r>
        <w:t>Advanced Alerting: Implementing sophisticated algorithms to issue flood warnings when specific conditions are met.</w:t>
      </w:r>
    </w:p>
    <w:p w:rsidR="00C159F5" w:rsidRDefault="00C159F5"/>
    <w:p w:rsidR="00C159F5" w:rsidRDefault="00E06B57">
      <w:r>
        <w:t>User Authentication and Notification: Systems for user access control and notifications to relevant authorities and the public.</w:t>
      </w:r>
    </w:p>
    <w:p w:rsidR="00C159F5" w:rsidRDefault="00C159F5"/>
    <w:p w:rsidR="00C159F5" w:rsidRDefault="00E06B57">
      <w:r>
        <w:t>Comprehensive User Interface: A user-friendly interface that provides meaningful data visualization and real-time updates.</w:t>
      </w:r>
    </w:p>
    <w:p w:rsidR="00C159F5" w:rsidRDefault="00C159F5"/>
    <w:p w:rsidR="00C159F5" w:rsidRDefault="00E06B57">
      <w:r>
        <w:t>This HTML program only scratches the surface and serves as a starting point for developing the user interface. Building a robust early warning platform involves multiple technologies, including server-side programming, database management, and IoT integration, and typically requires a team of developers, engineers, and domain experts to create a reliable and effective system.</w:t>
      </w:r>
    </w:p>
    <w:p w:rsidR="00C159F5" w:rsidRDefault="00C159F5"/>
    <w:p w:rsidR="00C159F5" w:rsidRDefault="00C159F5"/>
    <w:p w:rsidR="00C159F5" w:rsidRDefault="00E06B57">
      <w:r>
        <w:t>I</w:t>
      </w:r>
    </w:p>
    <w:sectPr w:rsidR="00C15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doNotShadeFormData/>
  <w:characterSpacingControl w:val="doNotCompress"/>
  <w:savePreviewPicture/>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F5"/>
    <w:rsid w:val="00C159F5"/>
    <w:rsid w:val="00E06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5:docId w15:val="{7E625253-DE2B-E64B-ACB7-A1C55D713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1160</Words>
  <Characters>6615</Characters>
  <Application>Microsoft Office Word</Application>
  <DocSecurity>0</DocSecurity>
  <Lines>55</Lines>
  <Paragraphs>15</Paragraphs>
  <ScaleCrop>false</ScaleCrop>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RMX3085</dc:creator>
  <cp:lastModifiedBy>919943392801</cp:lastModifiedBy>
  <cp:revision>2</cp:revision>
  <dcterms:created xsi:type="dcterms:W3CDTF">2023-10-30T04:40:00Z</dcterms:created>
  <dcterms:modified xsi:type="dcterms:W3CDTF">2023-10-30T04:40:00Z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926779f6cc5740e388e7e8852d4ec9c4</vt:lpwstr>
  </property>
</Properties>
</file>