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8E" w:rsidRDefault="00530C3B">
      <w:pPr>
        <w:rPr>
          <w:lang w:val="en-GB"/>
        </w:rPr>
      </w:pPr>
      <w:r>
        <w:rPr>
          <w:lang w:val="en-GB"/>
        </w:rPr>
        <w:t>Programming problems:</w:t>
      </w:r>
    </w:p>
    <w:p w:rsidR="00530C3B" w:rsidRDefault="00530C3B">
      <w:pPr>
        <w:rPr>
          <w:lang w:val="en-GB"/>
        </w:rPr>
      </w:pPr>
    </w:p>
    <w:p w:rsidR="00DE761A" w:rsidRDefault="00DE761A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Rates of apples and oranges in two shops are listed in the table below:</w:t>
      </w:r>
    </w:p>
    <w:p w:rsidR="00DE761A" w:rsidRDefault="00DE761A" w:rsidP="00DE761A">
      <w:pPr>
        <w:pStyle w:val="ListParagraph"/>
        <w:rPr>
          <w:lang w:val="en-GB"/>
        </w:rPr>
      </w:pPr>
      <w:r>
        <w:rPr>
          <w:lang w:val="en-GB"/>
        </w:rPr>
        <w:t>Draw a flowchart to read the number of apples and oranges to be purchased and guide the person to select either shop1 or shop2.</w:t>
      </w:r>
    </w:p>
    <w:p w:rsidR="00DE761A" w:rsidRDefault="00DE761A" w:rsidP="00DE76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 number and check whether it is prime or not</w:t>
      </w:r>
    </w:p>
    <w:p w:rsidR="00530C3B" w:rsidRDefault="00530C3B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 number and check whether the number is divisible by both m and n (m and n are to be read from the keyboard)</w:t>
      </w:r>
    </w:p>
    <w:p w:rsidR="00530C3B" w:rsidRDefault="00530C3B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 four-digit number and add all the individual digits and print the sum.</w:t>
      </w:r>
    </w:p>
    <w:p w:rsidR="00530C3B" w:rsidRDefault="00530C3B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Print all the numbers between m and n which are divisible by both a and b</w:t>
      </w:r>
    </w:p>
    <w:p w:rsidR="009150E8" w:rsidRDefault="009150E8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Read a number and print the multiplication table for it </w:t>
      </w:r>
    </w:p>
    <w:p w:rsidR="009150E8" w:rsidRDefault="009150E8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Exchange the values of two numbers m and n. Print the values before the exchange and after the exchange</w:t>
      </w:r>
    </w:p>
    <w:p w:rsidR="00DE761A" w:rsidRDefault="00DE761A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 number and check whether it is an Armstrong number or not? List all the Armstrong numbers between 0 and 1000.</w:t>
      </w:r>
    </w:p>
    <w:p w:rsidR="00DE761A" w:rsidRDefault="00DE761A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N numbers and print the second largest number in it without using an array.</w:t>
      </w:r>
    </w:p>
    <w:p w:rsidR="00530C3B" w:rsidRDefault="00530C3B" w:rsidP="00530C3B">
      <w:pPr>
        <w:rPr>
          <w:lang w:val="en-GB"/>
        </w:rPr>
      </w:pPr>
    </w:p>
    <w:p w:rsidR="00530C3B" w:rsidRDefault="00530C3B" w:rsidP="00530C3B">
      <w:pPr>
        <w:rPr>
          <w:lang w:val="en-GB"/>
        </w:rPr>
      </w:pPr>
      <w:r>
        <w:rPr>
          <w:lang w:val="en-GB"/>
        </w:rPr>
        <w:t>Arrays:</w:t>
      </w:r>
    </w:p>
    <w:p w:rsidR="00530C3B" w:rsidRDefault="00530C3B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an array of integers and perform the following: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 w:rsidRPr="00530C3B">
        <w:rPr>
          <w:lang w:val="en-GB"/>
        </w:rPr>
        <w:t>print the sum and the average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arrange them in ascending order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the number of occurrences of a number n and print it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whether the array is in order or not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two different arrays, one having odd numbers and the other even numbers</w:t>
      </w:r>
    </w:p>
    <w:p w:rsidR="00DE761A" w:rsidRDefault="00DE761A" w:rsidP="00DE761A">
      <w:pPr>
        <w:pStyle w:val="ListParagraph"/>
        <w:ind w:left="1440"/>
        <w:rPr>
          <w:lang w:val="en-GB"/>
        </w:rPr>
      </w:pPr>
    </w:p>
    <w:p w:rsidR="00530C3B" w:rsidRDefault="00530C3B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 string of characters and perform the following: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Reverse it and print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whether it is a palindrome or not</w:t>
      </w:r>
    </w:p>
    <w:p w:rsidR="00530C3B" w:rsidRDefault="00530C3B" w:rsidP="00530C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Count the number of vowels and consonants and to print them</w:t>
      </w:r>
    </w:p>
    <w:p w:rsidR="00530C3B" w:rsidRDefault="00530C3B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two strings s1 and s2, check whether s1 contains s2 or not. If s1 contains s2, print the position of s2 in s1</w:t>
      </w:r>
    </w:p>
    <w:p w:rsidR="00530C3B" w:rsidRDefault="009150E8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 string and replace a given character with another character (Read the string and the two characters from the keyboard)</w:t>
      </w:r>
    </w:p>
    <w:p w:rsidR="009150E8" w:rsidRDefault="009150E8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two different arrays of characters and check whether they are same or not.</w:t>
      </w:r>
    </w:p>
    <w:p w:rsidR="009150E8" w:rsidRPr="00530C3B" w:rsidRDefault="009150E8" w:rsidP="00530C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two different arrays of integers which are in ascending order and merge them into a single array(that should also be in ascending order)</w:t>
      </w:r>
    </w:p>
    <w:p w:rsidR="00530C3B" w:rsidRPr="00530C3B" w:rsidRDefault="00530C3B" w:rsidP="00530C3B">
      <w:pPr>
        <w:rPr>
          <w:lang w:val="en-GB"/>
        </w:rPr>
      </w:pPr>
    </w:p>
    <w:sectPr w:rsidR="00530C3B" w:rsidRPr="0053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E11"/>
    <w:multiLevelType w:val="hybridMultilevel"/>
    <w:tmpl w:val="A11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10FC"/>
    <w:multiLevelType w:val="hybridMultilevel"/>
    <w:tmpl w:val="6AA6CC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C3B"/>
    <w:rsid w:val="00530C3B"/>
    <w:rsid w:val="00660C1E"/>
    <w:rsid w:val="00803F8E"/>
    <w:rsid w:val="009150E8"/>
    <w:rsid w:val="00CC6205"/>
    <w:rsid w:val="00D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CF3F0-DC87-D24C-A91D-F618FF87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2022-03-30T03:12:00Z</dcterms:created>
  <dcterms:modified xsi:type="dcterms:W3CDTF">2022-03-30T03:12:00Z</dcterms:modified>
</cp:coreProperties>
</file>