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b w:val="1"/>
          <w:sz w:val="28"/>
          <w:szCs w:val="28"/>
          <w:rtl w:val="0"/>
        </w:rPr>
        <w:t xml:space="preserve">tuNtw;Gf; FO Cf;Ftpg;G gapw;rp mwpf;if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927100</wp:posOffset>
            </wp:positionH>
            <wp:positionV relativeFrom="paragraph">
              <wp:posOffset>240</wp:posOffset>
            </wp:positionV>
            <wp:extent cx="4102100" cy="2031365"/>
            <wp:effectExtent b="0" l="0" r="0" t="0"/>
            <wp:wrapSquare wrapText="bothSides" distB="0" distT="0" distL="114300" distR="114300"/>
            <wp:docPr descr="C:\Users\OfERR Ceylon PC-2\Desktop\pakirtha\IMG-20240321-WA0005.jpg" id="3" name="image4.jpg"/>
            <a:graphic>
              <a:graphicData uri="http://schemas.openxmlformats.org/drawingml/2006/picture">
                <pic:pic>
                  <pic:nvPicPr>
                    <pic:cNvPr descr="C:\Users\OfERR Ceylon PC-2\Desktop\pakirtha\IMG-20240321-WA0005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031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jpfjp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20.03.2024</w:t>
      </w:r>
    </w:p>
    <w:p w:rsidR="00000000" w:rsidDel="00000000" w:rsidP="00000000" w:rsidRDefault="00000000" w:rsidRPr="00000000" w14:paraId="00000004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Neuk; - 3.00 </w:t>
      </w:r>
      <w:r w:rsidDel="00000000" w:rsidR="00000000" w:rsidRPr="00000000">
        <w:rPr>
          <w:sz w:val="28"/>
          <w:szCs w:val="28"/>
          <w:rtl w:val="0"/>
        </w:rPr>
        <w:t xml:space="preserve">p.m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-5.30 </w:t>
      </w:r>
      <w:r w:rsidDel="00000000" w:rsidR="00000000" w:rsidRPr="00000000">
        <w:rPr>
          <w:sz w:val="28"/>
          <w:szCs w:val="28"/>
          <w:rtl w:val="0"/>
        </w:rPr>
        <w:t xml:space="preserve">p.m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,lk; - cjaefu; Nkw;F fpuhk mYtyu; kz;lgk;</w:t>
      </w:r>
    </w:p>
    <w:p w:rsidR="00000000" w:rsidDel="00000000" w:rsidP="00000000" w:rsidRDefault="00000000" w:rsidRPr="00000000" w14:paraId="00000006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Nkw;gb tuNtw;Gf; FOTf;fhd Cf;Ftpg;G gapw;rp fye;JiuahlyhdJ 20.03.2024 cjaefu; Nkw;F fpuhk mYttu; gpuptpy; ,lk;ngw;wJ. rpth mz;zh mtu;fs; epfo;tpid jiyik jhq;fp elhj;jpdhu;. ,jpy; tuNtw;Gf;FO cWg;gpdu;fs; kw;Wk; mz;ikapy; ehL jpUk;gpatu;fs; fye;J nfhz;lhu;fs;. tuNtw;Gf; FOf;fspd; cWg;gpdu;fspd; mwpT jpwd;fis tpUj;jp nra;Ak; Nehf;fpy; Nkw;nfhs;sg;gl;l Cf;Ftpg;G gapw;rpapy; Kjyhtjhf mwpKfk; ,lk;ngw;wJ. midtUk; jk;ik mwpKfk; nra;J nfhz;lhu;fs;. </w:t>
      </w:r>
    </w:p>
    <w:p w:rsidR="00000000" w:rsidDel="00000000" w:rsidP="00000000" w:rsidRDefault="00000000" w:rsidRPr="00000000" w14:paraId="00000008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njhlu;e;J tsthsuhf gq;Fgw;wpa rpth mz;zh mtu;fs; rk;gtfw;if xd;wpid gq;Fgw;Weu;fSld; gfpu;e;J nfhz;L njspTgLj;jpdhu;. mLj;J </w:t>
      </w:r>
      <w:r w:rsidDel="00000000" w:rsidR="00000000" w:rsidRPr="00000000">
        <w:rPr>
          <w:sz w:val="28"/>
          <w:szCs w:val="28"/>
          <w:rtl w:val="0"/>
        </w:rPr>
        <w:t xml:space="preserve">Slipperd track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gad;gLj;jp tuNtw;GFO vs;why; vd;d xUtu; Gjpjhf ehL jpUk;Gk; NghJ mtiu vt;thW tuNtw;G nra;a Ntz;Lk;. tuNtw;w gpw;ghL mtuJ Njitfs; vd;d mf; FLk;g efu;e;J nry;tjw;fhd toptiffs; vd;d  mtw;iw ehLtjw;fhd gq;Fjhuu;fs; ahuhf cs;shu;fs;. mjw;fhd nraw;ghLfs; vd;d vd;gJ njhlu;ghf fye;Jiuahlg;gl;lJ. me;j gpuptpy; Cf;Ftpg;G vDk; tplaj;ijAk; Nru;f;fyhk; vd tuNtw;Gf; FOtpdu; njuptpj;jhu;fs;. </w:t>
      </w:r>
    </w:p>
    <w:p w:rsidR="00000000" w:rsidDel="00000000" w:rsidP="00000000" w:rsidRDefault="00000000" w:rsidRPr="00000000" w14:paraId="00000009">
      <w:pPr>
        <w:jc w:val="both"/>
        <w:rPr>
          <w:rFonts w:ascii="Bamini" w:cs="Bamini" w:eastAsia="Bamini" w:hAnsi="Bamin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tuNtw;Gf;FO cWg;gpdu;fis ,U FOf;fshf gpupj;J xU FOtpdu; ehL jpUk;gpatu;fshfTk; kw;iwa FOtpdu; ghjpg;Gf;fis Vw;gLj;Jgtu;fshfTk; gpupf;fg;gl;L ghjpg;Gf;fis Vw;gLj;Jgtu;fs; gY}id cilf;f Ntz;Lk;. ehL jpUk;gpatu;fs; gY}id ghJfhf;f Ntz;Lk;. vd $wg;gl;L  tpisahl;L ,lk;ngw;wJ. mjd; %ykhf ,e;jpahtpy; ehL jpUk;gpa xUtiu ,t;thwhd ghjpg;Gf;fspy; ,Ue;J vt;thW ghJfhg;gJ vd;gJ njhlu;ghf njspTgLj;jg;gl;lJ. mj;Jld; tuNtw;Gf; FO cWg;gpdu;fis fz;fis %b ,Uf;Fk; gb $wp rk;gtf;fw;if xd;W $wg;gl;lJ. mjd; $yk; mtu;fs; jkJ czu;Tfs; J}z;lg;gLjhf njuptpj;jhu;fs;. rk;gt fw;ifia Nfl;Fk; NghJ mtiu newpg;gLj;j cjt Ntz;Lk; vDk; kdepiy Vw;gLtjhf $wpdhu;fs;.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7465</wp:posOffset>
            </wp:positionV>
            <wp:extent cx="3293745" cy="1664970"/>
            <wp:effectExtent b="0" l="0" r="0" t="0"/>
            <wp:wrapSquare wrapText="bothSides" distB="0" distT="0" distL="114300" distR="114300"/>
            <wp:docPr descr="C:\Users\OfERR Ceylon PC-2\Desktop\pakirtha\IMG-20240321-WA0007.jpg" id="1" name="image3.jpg"/>
            <a:graphic>
              <a:graphicData uri="http://schemas.openxmlformats.org/drawingml/2006/picture">
                <pic:pic>
                  <pic:nvPicPr>
                    <pic:cNvPr descr="C:\Users\OfERR Ceylon PC-2\Desktop\pakirtha\IMG-20240321-WA0007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1664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gpd;du; mjpfhu eil vDk; gapw;rp toq;fg;gl;lJ. mjhtJ xt;nthUtUf;Fk; xt;nthU epiyfs; toq;fg;gl;lL mjhtJ MSeu;&gt;fpuhk mYtyu;&gt;gpuNjr nrayhsu;&gt; Kjpatu;&gt; ngz; jiyik jhq;Fk; FLk;gk;&gt;mikr;ru; vd gy;NtW epiyfs; xt;nthUtUf;Fk; toq;fg;gl;L thrpf;fgLk; Nfs;tpfSf;F mt; epiy nghUj;jkhf ,Ue;jhy; xU mb efu;e;J nry;y Ntz;LK; vd njspTgLj;jg;gl;L efu;e;J nrd;w tpjj;jpy; xt;nthUtUk; efu;e;J nrd;wjd; mbg;gilapy; mjpfhu eil eypTw;wtu;fs; vt;tsT J}uk; ghjpf;fg;gLfpwhu;fs; mtu;fis vt;thW ghJfhf;f Ntz;Lk; vd;gJ njhlu;ghf fye;Jiuahlg;gl;lJ.</w:t>
      </w:r>
    </w:p>
    <w:p w:rsidR="00000000" w:rsidDel="00000000" w:rsidP="00000000" w:rsidRDefault="00000000" w:rsidRPr="00000000" w14:paraId="0000000B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ehL jpUk;gpa kf;fs; trpf;Fk; gFjpapy; mjhtJ jw;fhyj;jpy; tuNtw;Gf;Fo gFjpapy; cs;s gpur;ridfs; njhlu;ghf fye;Jiuahb kuk; xd;wpid jahu; nra;J mg; gpur;ridf;fhd fhuzq;fs; vd;d mt;thwhd gpur;ridfis vt;thW jPu;j;Jf; nfhs;tJ Nghd;w tplaq;fs; fye;Jiuahlg;gl;L fhl;rpg;gLj;jg;gl;lJ. mj;Jld; ehL jpUk;gpa kf;fSf;F Kiwg;ghL nra;jy; njhlu;ghd tplaq;fs; njspTgLj;jg;gl;lJ. mjhtJ gpur;ridfs; Vw;gLk; gl;rj;jpy; vt;thW Kiwg;ghL nra;tJ vq;F Kiwg;ghL nra;tJ mjdhy;  gpur;ridia vt;thW jtpu;f;fyhk; Nghd;w tplaq;fs; njspTgLj;jg;gl;lJ.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1771650</wp:posOffset>
            </wp:positionH>
            <wp:positionV relativeFrom="paragraph">
              <wp:posOffset>9851</wp:posOffset>
            </wp:positionV>
            <wp:extent cx="3257550" cy="1441450"/>
            <wp:effectExtent b="0" l="0" r="0" t="0"/>
            <wp:wrapSquare wrapText="bothSides" distB="0" distT="0" distL="114300" distR="114300"/>
            <wp:docPr descr="C:\Users\OfERR Ceylon PC-2\Desktop\pakirtha\IMG-20240321-WA0003.jpg" id="4" name="image2.jpg"/>
            <a:graphic>
              <a:graphicData uri="http://schemas.openxmlformats.org/drawingml/2006/picture">
                <pic:pic>
                  <pic:nvPicPr>
                    <pic:cNvPr descr="C:\Users\OfERR Ceylon PC-2\Desktop\pakirtha\IMG-20240321-WA0003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4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gpd;du; tuNtw;Gf;FO cWg;gpdu;fspilNa ,lk;ngw;w gapw;rpapd; tpisTfs; fw;Wf; nfhz;l ghlq;fs; njhlu;ghf Nfl;fg;gl;lJ. mt;tifapy;&gt;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mini" w:cs="Bamini" w:eastAsia="Bamini" w:hAnsi="B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ehL jpUk;gpa kf;fSf;F vg;gb topfhl;l Ntz;Lk; vdf; fw;Wf; nfhz;Nlhk;.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mini" w:cs="Bamini" w:eastAsia="Bamini" w:hAnsi="B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vk;ik ek;gp tUfpd;w xUtupd; gpur;ridia vt;thW jPu;J;Jf; nfhs;s Ntz;Lk;.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mini" w:cs="Bamini" w:eastAsia="Bamini" w:hAnsi="B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Vidatupd; gpur;ridia mwpe;J jPu;T toq;f Ntz;Lk;.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mini" w:cs="Bamini" w:eastAsia="Bamini" w:hAnsi="B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ehL jpUk;Gk; kf;fSf;F Njitahd tplaq;fis topfhl;l Ntz;Lk;. Nghd;w tplaq;fs; gfpu;e;J nfhs;sg;gl;lJ.</w:t>
      </w:r>
    </w:p>
    <w:p w:rsidR="00000000" w:rsidDel="00000000" w:rsidP="00000000" w:rsidRDefault="00000000" w:rsidRPr="00000000" w14:paraId="00000011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gpd;G tuNtw;Gf;FO Gjpa epu;thf njupT ,lk;ngw;wJ. mjd; jiytuhf ehL jpUk;gpa re;jpufyh mtu;fs; njupT nra;ag;gl;lhu;. nrayhsuhf Jrhdp mtu;fs; njupT nra;ag;gl;lhu;. nghUshsuhf gfPujp njupT nra;ag;gl;lhu;. ,tu;fspd; jiyikapy; njhlu;e;Jk; tuNtw;Gf;FO rpwg;ghf nraw;gl Ntz;Lk; vdf; nfl;Lf; nfhs;sg;gl;lJld; mLj;j khj fye;Jiuahly; 20.04.2024 ,y; itg;gjhfTk; jPu;khdk; vLf;fg;gl;lJ. gpd;du; gfpu;jh mtu;fspd; ed;wpAiuAld; gapw;rp epiwT ngw;wJ.</w:t>
      </w:r>
    </w:p>
    <w:p w:rsidR="00000000" w:rsidDel="00000000" w:rsidP="00000000" w:rsidRDefault="00000000" w:rsidRPr="00000000" w14:paraId="00000012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njhFg;G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1350920</wp:posOffset>
            </wp:positionH>
            <wp:positionV relativeFrom="paragraph">
              <wp:posOffset>210391</wp:posOffset>
            </wp:positionV>
            <wp:extent cx="4781550" cy="2151380"/>
            <wp:effectExtent b="0" l="0" r="0" t="0"/>
            <wp:wrapSquare wrapText="bothSides" distB="0" distT="0" distL="114300" distR="114300"/>
            <wp:docPr descr="C:\Users\OfERR Ceylon PC-2\Desktop\pakirtha\IMG-20240321-WA0010.jpg" id="2" name="image1.jpg"/>
            <a:graphic>
              <a:graphicData uri="http://schemas.openxmlformats.org/drawingml/2006/picture">
                <pic:pic>
                  <pic:nvPicPr>
                    <pic:cNvPr descr="C:\Users\OfERR Ceylon PC-2\Desktop\pakirtha\IMG-20240321-WA0010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51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Qh.gfpu;jh</w:t>
      </w:r>
    </w:p>
    <w:p w:rsidR="00000000" w:rsidDel="00000000" w:rsidP="00000000" w:rsidRDefault="00000000" w:rsidRPr="00000000" w14:paraId="00000014">
      <w:pPr>
        <w:tabs>
          <w:tab w:val="left" w:leader="none" w:pos="2102"/>
        </w:tabs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Bami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