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0E5D" w14:textId="0D4F1E93" w:rsidR="00B218E6" w:rsidRPr="001E0C2D" w:rsidRDefault="00B218E6" w:rsidP="00B218E6">
      <w:pPr>
        <w:jc w:val="center"/>
        <w:rPr>
          <w:sz w:val="28"/>
          <w:szCs w:val="32"/>
        </w:rPr>
      </w:pPr>
      <w:proofErr w:type="gramStart"/>
      <w:r w:rsidRPr="001E0C2D">
        <w:rPr>
          <w:rFonts w:hint="eastAsia"/>
          <w:sz w:val="28"/>
          <w:szCs w:val="32"/>
        </w:rPr>
        <w:t>逐舟歌人</w:t>
      </w:r>
      <w:r w:rsidR="00534594">
        <w:rPr>
          <w:rFonts w:hint="eastAsia"/>
          <w:sz w:val="28"/>
          <w:szCs w:val="32"/>
        </w:rPr>
        <w:t>符文</w:t>
      </w:r>
      <w:proofErr w:type="gramEnd"/>
      <w:r>
        <w:rPr>
          <w:rFonts w:hint="eastAsia"/>
          <w:sz w:val="28"/>
          <w:szCs w:val="32"/>
        </w:rPr>
        <w:t>技能</w:t>
      </w:r>
      <w:r w:rsidRPr="001E0C2D">
        <w:rPr>
          <w:rFonts w:hint="eastAsia"/>
          <w:sz w:val="28"/>
          <w:szCs w:val="32"/>
        </w:rPr>
        <w:t>文档表</w:t>
      </w:r>
    </w:p>
    <w:p w14:paraId="6D9DF2BA" w14:textId="77777777" w:rsidR="00B218E6" w:rsidRDefault="00B218E6" w:rsidP="00B218E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8E6" w14:paraId="7646D1B6" w14:textId="77777777" w:rsidTr="00A117A8">
        <w:trPr>
          <w:jc w:val="center"/>
        </w:trPr>
        <w:tc>
          <w:tcPr>
            <w:tcW w:w="2765" w:type="dxa"/>
          </w:tcPr>
          <w:p w14:paraId="5F75CDF8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456B7B6F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476B3115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B218E6" w14:paraId="07606880" w14:textId="77777777" w:rsidTr="00A117A8">
        <w:trPr>
          <w:jc w:val="center"/>
        </w:trPr>
        <w:tc>
          <w:tcPr>
            <w:tcW w:w="2765" w:type="dxa"/>
          </w:tcPr>
          <w:p w14:paraId="15E82037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0528A371" w14:textId="71FB5AEA" w:rsidR="00B218E6" w:rsidRDefault="00B218E6" w:rsidP="00A117A8">
            <w:pPr>
              <w:jc w:val="center"/>
            </w:pPr>
            <w:r>
              <w:rPr>
                <w:rFonts w:hint="eastAsia"/>
              </w:rPr>
              <w:t>2</w:t>
            </w:r>
            <w:r>
              <w:t>021/3/31</w:t>
            </w:r>
          </w:p>
        </w:tc>
        <w:tc>
          <w:tcPr>
            <w:tcW w:w="2766" w:type="dxa"/>
          </w:tcPr>
          <w:p w14:paraId="0312E824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B218E6" w14:paraId="04DDFCE3" w14:textId="77777777" w:rsidTr="00A117A8">
        <w:trPr>
          <w:jc w:val="center"/>
        </w:trPr>
        <w:tc>
          <w:tcPr>
            <w:tcW w:w="2765" w:type="dxa"/>
          </w:tcPr>
          <w:p w14:paraId="1895AB8E" w14:textId="77777777" w:rsidR="00B218E6" w:rsidRDefault="00B218E6" w:rsidP="00A117A8">
            <w:pPr>
              <w:jc w:val="center"/>
            </w:pPr>
          </w:p>
        </w:tc>
        <w:tc>
          <w:tcPr>
            <w:tcW w:w="2765" w:type="dxa"/>
          </w:tcPr>
          <w:p w14:paraId="40E321C5" w14:textId="77777777" w:rsidR="00B218E6" w:rsidRDefault="00B218E6" w:rsidP="00A117A8">
            <w:pPr>
              <w:jc w:val="center"/>
            </w:pPr>
          </w:p>
        </w:tc>
        <w:tc>
          <w:tcPr>
            <w:tcW w:w="2766" w:type="dxa"/>
          </w:tcPr>
          <w:p w14:paraId="64936030" w14:textId="77777777" w:rsidR="00B218E6" w:rsidRDefault="00B218E6" w:rsidP="00A117A8">
            <w:pPr>
              <w:jc w:val="center"/>
            </w:pPr>
          </w:p>
        </w:tc>
      </w:tr>
    </w:tbl>
    <w:p w14:paraId="533B5613" w14:textId="77777777" w:rsidR="00B218E6" w:rsidRDefault="00B218E6" w:rsidP="00B218E6"/>
    <w:p w14:paraId="2661E6ED" w14:textId="77777777" w:rsidR="00B218E6" w:rsidRDefault="00B218E6" w:rsidP="00B218E6">
      <w:r>
        <w:rPr>
          <w:rFonts w:hint="eastAsia"/>
        </w:rPr>
        <w:t>一、设计目的</w:t>
      </w:r>
    </w:p>
    <w:p w14:paraId="14E4EBA4" w14:textId="0F2A7589" w:rsidR="00B218E6" w:rsidRDefault="00B218E6" w:rsidP="00B218E6">
      <w:r>
        <w:tab/>
      </w:r>
      <w:r w:rsidR="00534594">
        <w:rPr>
          <w:rFonts w:hint="eastAsia"/>
        </w:rPr>
        <w:t>设计基础的6个技能和带有</w:t>
      </w:r>
      <w:proofErr w:type="gramStart"/>
      <w:r w:rsidR="00534594">
        <w:rPr>
          <w:rFonts w:hint="eastAsia"/>
        </w:rPr>
        <w:t>8个符文技能</w:t>
      </w:r>
      <w:proofErr w:type="gramEnd"/>
      <w:r w:rsidR="00534594">
        <w:rPr>
          <w:rFonts w:hint="eastAsia"/>
        </w:rPr>
        <w:t>，丰富游戏战斗过程，增加策略性</w:t>
      </w:r>
    </w:p>
    <w:p w14:paraId="5087C9D3" w14:textId="77777777" w:rsidR="00534594" w:rsidRDefault="00534594" w:rsidP="00B218E6"/>
    <w:p w14:paraId="6AEBC6CF" w14:textId="04567375" w:rsidR="00534594" w:rsidRDefault="00534594" w:rsidP="00B218E6">
      <w:r>
        <w:rPr>
          <w:rFonts w:hint="eastAsia"/>
        </w:rPr>
        <w:t>二、详细设计</w:t>
      </w:r>
    </w:p>
    <w:p w14:paraId="7BA22A45" w14:textId="77777777" w:rsidR="00534594" w:rsidRDefault="00534594" w:rsidP="00B218E6">
      <w:r>
        <w:tab/>
        <w:t>1</w:t>
      </w:r>
      <w:r>
        <w:rPr>
          <w:rFonts w:hint="eastAsia"/>
        </w:rPr>
        <w:t>、基础技能：</w:t>
      </w:r>
    </w:p>
    <w:p w14:paraId="0397F93E" w14:textId="1070ED91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功能：以基本的伤害和防御能力为主</w:t>
      </w:r>
    </w:p>
    <w:p w14:paraId="57568B59" w14:textId="689804F8" w:rsidR="00534594" w:rsidRDefault="00534594" w:rsidP="00534594">
      <w:pPr>
        <w:ind w:left="420" w:firstLine="420"/>
      </w:pPr>
      <w:r>
        <w:t xml:space="preserve">(2) </w:t>
      </w:r>
      <w:r>
        <w:rPr>
          <w:rFonts w:hint="eastAsia"/>
        </w:rPr>
        <w:t>使用条件：当玩家没有装备对应的符文时，以对应方式消除魔法球，自动释放基础技能。</w:t>
      </w:r>
    </w:p>
    <w:p w14:paraId="2B037D8E" w14:textId="77777777" w:rsidR="00534594" w:rsidRPr="00534594" w:rsidRDefault="00534594" w:rsidP="00534594">
      <w:pPr>
        <w:ind w:left="420" w:firstLine="420"/>
      </w:pPr>
    </w:p>
    <w:p w14:paraId="4EDAC408" w14:textId="246C6F16" w:rsidR="00534594" w:rsidRDefault="00534594" w:rsidP="00B218E6">
      <w:r>
        <w:tab/>
        <w:t>2</w:t>
      </w:r>
      <w:r>
        <w:rPr>
          <w:rFonts w:hint="eastAsia"/>
        </w:rPr>
        <w:t>、符文技能：</w:t>
      </w:r>
    </w:p>
    <w:p w14:paraId="6EEE5D8E" w14:textId="1F10A3DC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功能：在基本的伤害和防御能力上，提供build构建，每种符文搭配各有所长，使玩家能够在给定的流派中选择某种流派通关游戏。</w:t>
      </w:r>
    </w:p>
    <w:p w14:paraId="5E48CFB2" w14:textId="597239C9" w:rsidR="00534594" w:rsidRDefault="00534594" w:rsidP="00B218E6">
      <w:r>
        <w:tab/>
      </w:r>
      <w:r>
        <w:tab/>
        <w:t xml:space="preserve">(2) </w:t>
      </w:r>
      <w:r>
        <w:rPr>
          <w:rFonts w:hint="eastAsia"/>
        </w:rPr>
        <w:t>使用条件：</w:t>
      </w:r>
      <w:r w:rsidR="003520CE">
        <w:rPr>
          <w:rFonts w:hint="eastAsia"/>
        </w:rPr>
        <w:t>玩家装备相应符文时，使用对应的消除方式，更改技能形态。</w:t>
      </w:r>
    </w:p>
    <w:p w14:paraId="0FE0222A" w14:textId="3FF473CC" w:rsidR="00534594" w:rsidRDefault="00534594" w:rsidP="00B218E6">
      <w:r>
        <w:tab/>
      </w:r>
      <w:r>
        <w:tab/>
        <w:t xml:space="preserve">(3) </w:t>
      </w:r>
      <w:r>
        <w:rPr>
          <w:rFonts w:hint="eastAsia"/>
        </w:rPr>
        <w:t>设计思路：共有4个符文槽，以3</w:t>
      </w:r>
      <w:r>
        <w:t>+1</w:t>
      </w:r>
      <w:r>
        <w:rPr>
          <w:rFonts w:hint="eastAsia"/>
        </w:rPr>
        <w:t>和2</w:t>
      </w:r>
      <w:r>
        <w:t>+2</w:t>
      </w:r>
      <w:r>
        <w:rPr>
          <w:rFonts w:hint="eastAsia"/>
        </w:rPr>
        <w:t>的效用为主去构建build</w:t>
      </w:r>
    </w:p>
    <w:p w14:paraId="200B3054" w14:textId="77777777" w:rsidR="00534594" w:rsidRDefault="00534594" w:rsidP="00B218E6"/>
    <w:p w14:paraId="0CE60496" w14:textId="49171C2E" w:rsidR="00BE60EE" w:rsidRDefault="00534594">
      <w:r>
        <w:rPr>
          <w:rFonts w:hint="eastAsia"/>
        </w:rPr>
        <w:t xml:space="preserve"> </w:t>
      </w:r>
      <w:r>
        <w:t xml:space="preserve"> </w:t>
      </w:r>
      <w:r>
        <w:tab/>
        <w:t>3</w:t>
      </w:r>
      <w:r>
        <w:rPr>
          <w:rFonts w:hint="eastAsia"/>
        </w:rPr>
        <w:t>、详细技能组：</w:t>
      </w:r>
    </w:p>
    <w:p w14:paraId="16A0F0EC" w14:textId="05B2D080" w:rsidR="00755135" w:rsidRDefault="00755135">
      <w:r>
        <w:tab/>
      </w:r>
      <w:r>
        <w:tab/>
        <w:t xml:space="preserve">(1) </w:t>
      </w:r>
      <w:r>
        <w:rPr>
          <w:rFonts w:hint="eastAsia"/>
        </w:rPr>
        <w:t>基本攻击技能：</w:t>
      </w:r>
    </w:p>
    <w:p w14:paraId="14398E8D" w14:textId="0EC36FE7" w:rsidR="00755135" w:rsidRDefault="00755135">
      <w:r>
        <w:tab/>
      </w:r>
      <w:r>
        <w:tab/>
      </w:r>
      <w:r>
        <w:tab/>
        <w:t>&lt;1&gt; 1</w:t>
      </w:r>
      <w:proofErr w:type="gramStart"/>
      <w:r>
        <w:rPr>
          <w:rFonts w:hint="eastAsia"/>
        </w:rPr>
        <w:t>消进攻球</w:t>
      </w:r>
      <w:proofErr w:type="gramEnd"/>
      <w:r>
        <w:rPr>
          <w:rFonts w:hint="eastAsia"/>
        </w:rPr>
        <w:t>：对敌方单体造成x</w:t>
      </w:r>
      <w:r>
        <w:t>%</w:t>
      </w:r>
      <w:r>
        <w:rPr>
          <w:rFonts w:hint="eastAsia"/>
        </w:rPr>
        <w:t>×基本攻击力点伤害</w:t>
      </w:r>
    </w:p>
    <w:p w14:paraId="20498E91" w14:textId="35C8450F" w:rsidR="00755135" w:rsidRDefault="00755135">
      <w:r>
        <w:tab/>
      </w:r>
      <w:r>
        <w:tab/>
      </w:r>
      <w:r>
        <w:tab/>
        <w:t>&lt;2&gt; 2</w:t>
      </w:r>
      <w:proofErr w:type="gramStart"/>
      <w:r>
        <w:rPr>
          <w:rFonts w:hint="eastAsia"/>
        </w:rPr>
        <w:t>消进攻球</w:t>
      </w:r>
      <w:proofErr w:type="gramEnd"/>
      <w:r>
        <w:rPr>
          <w:rFonts w:hint="eastAsia"/>
        </w:rPr>
        <w:t>：对敌方单体造成y</w:t>
      </w:r>
      <w:r>
        <w:t>%</w:t>
      </w:r>
      <w:r>
        <w:rPr>
          <w:rFonts w:hint="eastAsia"/>
        </w:rPr>
        <w:t>×基本攻击力点伤害，并造成2回合易伤</w:t>
      </w:r>
    </w:p>
    <w:p w14:paraId="0C8A3D4A" w14:textId="2071F14F" w:rsidR="00755135" w:rsidRDefault="00755135">
      <w:r>
        <w:tab/>
      </w:r>
      <w:r>
        <w:tab/>
      </w:r>
      <w:r>
        <w:tab/>
        <w:t>&lt;3&gt; 3</w:t>
      </w:r>
      <w:proofErr w:type="gramStart"/>
      <w:r>
        <w:rPr>
          <w:rFonts w:hint="eastAsia"/>
        </w:rPr>
        <w:t>消进攻球</w:t>
      </w:r>
      <w:proofErr w:type="gramEnd"/>
      <w:r>
        <w:rPr>
          <w:rFonts w:hint="eastAsia"/>
        </w:rPr>
        <w:t>：对敌方全体造成z%×基本攻击力点伤害</w:t>
      </w:r>
    </w:p>
    <w:p w14:paraId="4E43202A" w14:textId="77777777" w:rsidR="00B274F1" w:rsidRDefault="00B274F1">
      <w:pPr>
        <w:rPr>
          <w:rFonts w:hint="eastAsia"/>
        </w:rPr>
      </w:pPr>
    </w:p>
    <w:p w14:paraId="41C378BB" w14:textId="0C3FB1FA" w:rsidR="00755135" w:rsidRDefault="00755135">
      <w:r>
        <w:tab/>
      </w:r>
      <w:r>
        <w:tab/>
        <w:t xml:space="preserve">(2) </w:t>
      </w:r>
      <w:r>
        <w:rPr>
          <w:rFonts w:hint="eastAsia"/>
        </w:rPr>
        <w:t>基本防御技能：</w:t>
      </w:r>
    </w:p>
    <w:p w14:paraId="029B7DD2" w14:textId="57701E53" w:rsidR="00755135" w:rsidRDefault="00755135">
      <w:r>
        <w:tab/>
      </w:r>
      <w:r>
        <w:tab/>
      </w:r>
      <w:r>
        <w:tab/>
        <w:t>&lt;1&gt; 1</w:t>
      </w:r>
      <w:r>
        <w:rPr>
          <w:rFonts w:hint="eastAsia"/>
        </w:rPr>
        <w:t>消防守球：对自身堆叠i</w:t>
      </w:r>
      <w:r>
        <w:t>%</w:t>
      </w:r>
      <w:r>
        <w:rPr>
          <w:rFonts w:hint="eastAsia"/>
        </w:rPr>
        <w:t>×最大生命值的护盾</w:t>
      </w:r>
    </w:p>
    <w:p w14:paraId="06193FEA" w14:textId="57EA71CA" w:rsidR="00755135" w:rsidRDefault="00755135">
      <w:pPr>
        <w:rPr>
          <w:rFonts w:hint="eastAsia"/>
        </w:rPr>
      </w:pPr>
      <w:r>
        <w:tab/>
      </w:r>
      <w:r>
        <w:tab/>
      </w:r>
      <w:r>
        <w:tab/>
        <w:t>&lt;2&gt; 2</w:t>
      </w:r>
      <w:r>
        <w:rPr>
          <w:rFonts w:hint="eastAsia"/>
        </w:rPr>
        <w:t>消防守球：对自身堆叠j</w:t>
      </w:r>
      <w:r>
        <w:t>%</w:t>
      </w:r>
      <w:r>
        <w:rPr>
          <w:rFonts w:hint="eastAsia"/>
        </w:rPr>
        <w:t>×基本攻击力的</w:t>
      </w:r>
      <w:r w:rsidR="00A069B2">
        <w:rPr>
          <w:rFonts w:hint="eastAsia"/>
        </w:rPr>
        <w:t>护盾</w:t>
      </w:r>
    </w:p>
    <w:p w14:paraId="129C1DC6" w14:textId="618E5A3B" w:rsidR="00755135" w:rsidRDefault="00755135">
      <w:r>
        <w:tab/>
      </w:r>
      <w:r>
        <w:tab/>
      </w:r>
      <w:r>
        <w:tab/>
      </w:r>
      <w:r>
        <w:rPr>
          <w:rFonts w:hint="eastAsia"/>
        </w:rPr>
        <w:t>&lt;</w:t>
      </w:r>
      <w:r>
        <w:t>3&gt; 3</w:t>
      </w:r>
      <w:r>
        <w:rPr>
          <w:rFonts w:hint="eastAsia"/>
        </w:rPr>
        <w:t>消防守球：恢复自身k</w:t>
      </w:r>
      <w:r>
        <w:t>%</w:t>
      </w:r>
      <w:r>
        <w:rPr>
          <w:rFonts w:hint="eastAsia"/>
        </w:rPr>
        <w:t>×基本攻击力的生命值</w:t>
      </w:r>
    </w:p>
    <w:p w14:paraId="2D2867EB" w14:textId="77777777" w:rsidR="00755135" w:rsidRDefault="00755135">
      <w:pPr>
        <w:rPr>
          <w:rFonts w:hint="eastAsia"/>
        </w:rPr>
      </w:pPr>
    </w:p>
    <w:p w14:paraId="676CBFED" w14:textId="201F592F" w:rsidR="00534594" w:rsidRDefault="00534594">
      <w:r>
        <w:tab/>
      </w:r>
      <w:r>
        <w:tab/>
        <w:t>(</w:t>
      </w:r>
      <w:r w:rsidR="007452F1">
        <w:t>3</w:t>
      </w:r>
      <w:r>
        <w:t xml:space="preserve">) </w:t>
      </w:r>
      <w:proofErr w:type="gramStart"/>
      <w:r w:rsidR="003520CE">
        <w:rPr>
          <w:rFonts w:hint="eastAsia"/>
        </w:rPr>
        <w:t>符文</w:t>
      </w:r>
      <w:r w:rsidR="000C271F">
        <w:rPr>
          <w:rFonts w:hint="eastAsia"/>
        </w:rPr>
        <w:t>组</w:t>
      </w:r>
      <w:proofErr w:type="gramEnd"/>
      <w:r w:rsidR="000C271F">
        <w:rPr>
          <w:rFonts w:hint="eastAsia"/>
        </w:rPr>
        <w:t>1：怒涛、惊雷、太乙</w:t>
      </w:r>
    </w:p>
    <w:p w14:paraId="04537667" w14:textId="77777777" w:rsidR="00500296" w:rsidRDefault="00500296"/>
    <w:p w14:paraId="6EAD63FF" w14:textId="552A8DAC" w:rsidR="000C271F" w:rsidRDefault="000C271F" w:rsidP="00FF7152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FF7152">
        <w:rPr>
          <w:rFonts w:hint="eastAsia"/>
        </w:rPr>
        <w:t>：以</w:t>
      </w:r>
      <w:r w:rsidR="00FF7152" w:rsidRPr="00FF7152">
        <w:rPr>
          <w:rFonts w:hint="eastAsia"/>
          <w:color w:val="FF0000"/>
        </w:rPr>
        <w:t>A</w:t>
      </w:r>
      <w:r w:rsidR="00FF7152" w:rsidRPr="00FF7152">
        <w:rPr>
          <w:color w:val="FF0000"/>
        </w:rPr>
        <w:t>OE</w:t>
      </w:r>
      <w:r w:rsidR="00FF7152">
        <w:rPr>
          <w:rFonts w:hint="eastAsia"/>
        </w:rPr>
        <w:t>和</w:t>
      </w:r>
      <w:r w:rsidR="00FF7152" w:rsidRPr="00FF7152">
        <w:rPr>
          <w:rFonts w:hint="eastAsia"/>
          <w:color w:val="FF0000"/>
        </w:rPr>
        <w:t>减缓敌方行动力</w:t>
      </w:r>
      <w:r w:rsidR="00FF7152">
        <w:rPr>
          <w:rFonts w:hint="eastAsia"/>
        </w:rPr>
        <w:t>为主。</w:t>
      </w:r>
      <w:r w:rsidR="00BD6C1A">
        <w:rPr>
          <w:rFonts w:hint="eastAsia"/>
        </w:rPr>
        <w:t>多次消除可以使敌方难以释放技能，</w:t>
      </w:r>
      <w:r w:rsidR="00FF7152">
        <w:rPr>
          <w:rFonts w:hint="eastAsia"/>
        </w:rPr>
        <w:t>并且可在敌方</w:t>
      </w:r>
      <w:proofErr w:type="gramStart"/>
      <w:r w:rsidR="00FF7152">
        <w:rPr>
          <w:rFonts w:hint="eastAsia"/>
        </w:rPr>
        <w:t>行动力叠高</w:t>
      </w:r>
      <w:proofErr w:type="gramEnd"/>
      <w:r w:rsidR="00FF7152">
        <w:rPr>
          <w:rFonts w:hint="eastAsia"/>
        </w:rPr>
        <w:t>时进行斩杀。</w:t>
      </w:r>
    </w:p>
    <w:p w14:paraId="5C89F353" w14:textId="77777777" w:rsidR="00500296" w:rsidRDefault="00500296" w:rsidP="00FF7152">
      <w:pPr>
        <w:ind w:left="1260"/>
      </w:pPr>
    </w:p>
    <w:p w14:paraId="14AD54DE" w14:textId="589D771A" w:rsidR="00500296" w:rsidRDefault="000C271F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  <w:r w:rsidR="00FF7152">
        <w:rPr>
          <w:rFonts w:hint="eastAsia"/>
        </w:rPr>
        <w:t>：</w:t>
      </w:r>
    </w:p>
    <w:p w14:paraId="2FB73BC0" w14:textId="35B430F7" w:rsidR="00500296" w:rsidRPr="00500296" w:rsidRDefault="00FF7152" w:rsidP="00500296">
      <w:pPr>
        <w:ind w:left="1260" w:firstLine="420"/>
      </w:pPr>
      <w:r>
        <w:rPr>
          <w:rFonts w:hint="eastAsia"/>
        </w:rPr>
        <w:t>惊雷：</w:t>
      </w:r>
      <w:r w:rsidR="00A069B2">
        <w:t>2</w:t>
      </w:r>
      <w:proofErr w:type="gramStart"/>
      <w:r>
        <w:rPr>
          <w:rFonts w:hint="eastAsia"/>
        </w:rPr>
        <w:t>消进攻球</w:t>
      </w:r>
      <w:proofErr w:type="gramEnd"/>
      <w:r>
        <w:rPr>
          <w:rFonts w:hint="eastAsia"/>
        </w:rPr>
        <w:t>，对选中的敌方目标造成敌方剩余回合数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K</w:t>
      </w:r>
      <w:r w:rsidR="00B62E51"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基本功力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t>J</w:t>
      </w:r>
      <w:r>
        <w:rPr>
          <w:rFonts w:hint="eastAsia"/>
        </w:rPr>
        <w:t>点伤害，对剩余的其它目标造成该伤害x</w:t>
      </w:r>
      <w:r>
        <w:t>%</w:t>
      </w:r>
      <w:r>
        <w:rPr>
          <w:rFonts w:hint="eastAsia"/>
        </w:rPr>
        <w:t>点的伤害。</w:t>
      </w:r>
    </w:p>
    <w:p w14:paraId="69BE6339" w14:textId="529CCA8D" w:rsidR="00500296" w:rsidRDefault="00010A8E" w:rsidP="00500296">
      <w:pPr>
        <w:ind w:left="1260" w:firstLine="420"/>
        <w:rPr>
          <w:rFonts w:hint="eastAsia"/>
        </w:rPr>
      </w:pPr>
      <w:r>
        <w:rPr>
          <w:rFonts w:hint="eastAsia"/>
        </w:rPr>
        <w:t>太乙</w:t>
      </w:r>
      <w:r w:rsidR="00FF7152">
        <w:rPr>
          <w:rFonts w:hint="eastAsia"/>
        </w:rPr>
        <w:t>：2消</w:t>
      </w:r>
      <w:r w:rsidR="00A069B2">
        <w:rPr>
          <w:rFonts w:hint="eastAsia"/>
        </w:rPr>
        <w:t>防守</w:t>
      </w:r>
      <w:r w:rsidR="00B62E51">
        <w:rPr>
          <w:rFonts w:hint="eastAsia"/>
        </w:rPr>
        <w:t>球</w:t>
      </w:r>
      <w:r w:rsidR="00FF7152">
        <w:rPr>
          <w:rFonts w:hint="eastAsia"/>
        </w:rPr>
        <w:t>，</w:t>
      </w:r>
      <w:r w:rsidR="00A069B2">
        <w:rPr>
          <w:rFonts w:hint="eastAsia"/>
        </w:rPr>
        <w:t>对自身堆叠j</w:t>
      </w:r>
      <w:r w:rsidR="00A069B2">
        <w:t>%</w:t>
      </w:r>
      <w:r w:rsidR="00A069B2">
        <w:rPr>
          <w:rFonts w:hint="eastAsia"/>
        </w:rPr>
        <w:t>×基本攻击力的护盾</w:t>
      </w:r>
      <w:r w:rsidR="00EA3568">
        <w:rPr>
          <w:rFonts w:hint="eastAsia"/>
        </w:rPr>
        <w:t>，并且获得太乙buff两回合。太乙buff：自身受到攻击时，伤害来源下次攻击需要的回合+</w:t>
      </w:r>
      <w:r w:rsidR="00EA3568">
        <w:t>1</w:t>
      </w:r>
      <w:r w:rsidR="00EA3568">
        <w:rPr>
          <w:rFonts w:hint="eastAsia"/>
        </w:rPr>
        <w:t>。</w:t>
      </w:r>
    </w:p>
    <w:p w14:paraId="1237E834" w14:textId="2778A7D6" w:rsidR="00FF7152" w:rsidRDefault="00010A8E" w:rsidP="00557142">
      <w:pPr>
        <w:ind w:left="1260" w:firstLine="420"/>
      </w:pPr>
      <w:r>
        <w:rPr>
          <w:rFonts w:hint="eastAsia"/>
        </w:rPr>
        <w:t>怒涛</w:t>
      </w:r>
      <w:r w:rsidR="00FF7152">
        <w:rPr>
          <w:rFonts w:hint="eastAsia"/>
        </w:rPr>
        <w:t>：</w:t>
      </w:r>
      <w:r w:rsidR="00B62E51">
        <w:rPr>
          <w:rFonts w:hint="eastAsia"/>
        </w:rPr>
        <w:t>4</w:t>
      </w:r>
      <w:proofErr w:type="gramStart"/>
      <w:r w:rsidR="00B62E51">
        <w:rPr>
          <w:rFonts w:hint="eastAsia"/>
        </w:rPr>
        <w:t>消进攻球</w:t>
      </w:r>
      <w:proofErr w:type="gramEnd"/>
      <w:r w:rsidR="00B62E51">
        <w:rPr>
          <w:rFonts w:hint="eastAsia"/>
        </w:rPr>
        <w:t>，</w:t>
      </w:r>
      <w:r w:rsidR="00557142">
        <w:rPr>
          <w:rFonts w:hint="eastAsia"/>
        </w:rPr>
        <w:t>对敌方全体造成k</w:t>
      </w:r>
      <w:r w:rsidR="00557142">
        <w:t>%</w:t>
      </w:r>
      <w:r w:rsidR="00557142">
        <w:rPr>
          <w:rFonts w:hint="eastAsia"/>
        </w:rPr>
        <w:t>×基本攻击力的伤害，并且首要目</w:t>
      </w:r>
      <w:r w:rsidR="00557142">
        <w:rPr>
          <w:rFonts w:hint="eastAsia"/>
        </w:rPr>
        <w:lastRenderedPageBreak/>
        <w:t>标的</w:t>
      </w:r>
      <w:r w:rsidR="00BD6C1A">
        <w:rPr>
          <w:rFonts w:hint="eastAsia"/>
        </w:rPr>
        <w:t>攻击回合+</w:t>
      </w:r>
      <w:r w:rsidR="00BD6C1A">
        <w:t>2</w:t>
      </w:r>
      <w:r w:rsidR="00BD6C1A">
        <w:rPr>
          <w:rFonts w:hint="eastAsia"/>
        </w:rPr>
        <w:t>，其余所有目标+</w:t>
      </w:r>
      <w:r w:rsidR="00BD6C1A">
        <w:t>1</w:t>
      </w:r>
    </w:p>
    <w:p w14:paraId="6A1A96F6" w14:textId="77777777" w:rsidR="000C271F" w:rsidRDefault="000C271F"/>
    <w:p w14:paraId="77059201" w14:textId="61E99293" w:rsidR="000C271F" w:rsidRDefault="000C271F">
      <w:r>
        <w:tab/>
      </w:r>
      <w:r>
        <w:tab/>
        <w:t>(</w:t>
      </w:r>
      <w:r w:rsidR="00FF1DDC">
        <w:t>4</w:t>
      </w:r>
      <w:r>
        <w:t xml:space="preserve">) </w:t>
      </w:r>
      <w:proofErr w:type="gramStart"/>
      <w:r>
        <w:rPr>
          <w:rFonts w:hint="eastAsia"/>
        </w:rPr>
        <w:t>符文组</w:t>
      </w:r>
      <w:proofErr w:type="gramEnd"/>
      <w:r>
        <w:rPr>
          <w:rFonts w:hint="eastAsia"/>
        </w:rPr>
        <w:t>2：沉金、</w:t>
      </w: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岩、圣阳</w:t>
      </w:r>
    </w:p>
    <w:p w14:paraId="494918D6" w14:textId="60BE0471" w:rsidR="000C271F" w:rsidRDefault="000C271F" w:rsidP="00BD6C1A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BD6C1A">
        <w:rPr>
          <w:rFonts w:hint="eastAsia"/>
        </w:rPr>
        <w:t>：以堆叠护盾为主，较为安全稳定，并且可以消耗护</w:t>
      </w:r>
      <w:proofErr w:type="gramStart"/>
      <w:r w:rsidR="00BD6C1A">
        <w:rPr>
          <w:rFonts w:hint="eastAsia"/>
        </w:rPr>
        <w:t>盾进行</w:t>
      </w:r>
      <w:proofErr w:type="gramEnd"/>
      <w:r w:rsidR="00BD6C1A">
        <w:rPr>
          <w:rFonts w:hint="eastAsia"/>
        </w:rPr>
        <w:t>反击。</w:t>
      </w:r>
    </w:p>
    <w:p w14:paraId="144AB857" w14:textId="0BA0AAA5" w:rsidR="000C271F" w:rsidRDefault="000C271F" w:rsidP="000C271F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</w:p>
    <w:p w14:paraId="0CAF4BD1" w14:textId="52111B3E" w:rsidR="00500296" w:rsidRPr="00500296" w:rsidRDefault="00500296" w:rsidP="00500296">
      <w:pPr>
        <w:ind w:left="1260" w:firstLine="420"/>
      </w:pPr>
      <w:r>
        <w:rPr>
          <w:rFonts w:hint="eastAsia"/>
        </w:rPr>
        <w:t>沉金：1</w:t>
      </w:r>
      <w:proofErr w:type="gramStart"/>
      <w:r>
        <w:rPr>
          <w:rFonts w:hint="eastAsia"/>
        </w:rPr>
        <w:t>消</w:t>
      </w:r>
      <w:r w:rsidR="00410DF4">
        <w:rPr>
          <w:rFonts w:hint="eastAsia"/>
        </w:rPr>
        <w:t>进攻</w:t>
      </w:r>
      <w:r>
        <w:rPr>
          <w:rFonts w:hint="eastAsia"/>
        </w:rPr>
        <w:t>球</w:t>
      </w:r>
      <w:proofErr w:type="gramEnd"/>
      <w:r>
        <w:rPr>
          <w:rFonts w:hint="eastAsia"/>
        </w:rPr>
        <w:t>，</w:t>
      </w:r>
      <w:r w:rsidR="00410DF4">
        <w:rPr>
          <w:rFonts w:hint="eastAsia"/>
        </w:rPr>
        <w:t>对指定目标造成=自身护盾×</w:t>
      </w:r>
      <w:r w:rsidR="00410DF4">
        <w:t>K</w:t>
      </w:r>
      <w:r w:rsidR="00410DF4">
        <w:rPr>
          <w:rFonts w:hint="eastAsia"/>
        </w:rPr>
        <w:t>点伤害</w:t>
      </w:r>
    </w:p>
    <w:p w14:paraId="3BFC5855" w14:textId="3F8F13F2" w:rsidR="00500296" w:rsidRDefault="00500296" w:rsidP="00500296">
      <w:pPr>
        <w:ind w:left="1260" w:firstLine="420"/>
      </w:pP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岩：2消</w:t>
      </w:r>
      <w:r w:rsidR="00410DF4">
        <w:rPr>
          <w:rFonts w:hint="eastAsia"/>
        </w:rPr>
        <w:t>防守球</w:t>
      </w:r>
      <w:r>
        <w:rPr>
          <w:rFonts w:hint="eastAsia"/>
        </w:rPr>
        <w:t>，</w:t>
      </w:r>
    </w:p>
    <w:p w14:paraId="5AD592B0" w14:textId="284A258B" w:rsidR="00500296" w:rsidRDefault="00500296" w:rsidP="003E6F4F">
      <w:pPr>
        <w:ind w:left="840" w:firstLine="840"/>
        <w:rPr>
          <w:rFonts w:hint="eastAsia"/>
        </w:rPr>
      </w:pPr>
      <w:r>
        <w:rPr>
          <w:rFonts w:hint="eastAsia"/>
        </w:rPr>
        <w:t>圣阳：4消</w:t>
      </w:r>
      <w:r w:rsidR="00410DF4">
        <w:rPr>
          <w:rFonts w:hint="eastAsia"/>
        </w:rPr>
        <w:t>防守球</w:t>
      </w:r>
      <w:r>
        <w:rPr>
          <w:rFonts w:hint="eastAsia"/>
        </w:rPr>
        <w:t>，</w:t>
      </w:r>
      <w:r w:rsidR="003E6F4F">
        <w:rPr>
          <w:rFonts w:hint="eastAsia"/>
        </w:rPr>
        <w:t>堆叠</w:t>
      </w:r>
      <w:proofErr w:type="gramStart"/>
      <w:r w:rsidR="003E6F4F">
        <w:rPr>
          <w:rFonts w:hint="eastAsia"/>
        </w:rPr>
        <w:t>护盾至满</w:t>
      </w:r>
      <w:proofErr w:type="gramEnd"/>
      <w:r w:rsidR="003E6F4F">
        <w:rPr>
          <w:rFonts w:hint="eastAsia"/>
        </w:rPr>
        <w:t>，</w:t>
      </w:r>
    </w:p>
    <w:p w14:paraId="0E063E8B" w14:textId="209A1E29" w:rsidR="00C268CE" w:rsidRDefault="00C268CE" w:rsidP="00500296"/>
    <w:p w14:paraId="5383D632" w14:textId="180D1FD2" w:rsidR="00C268CE" w:rsidRDefault="00C268CE" w:rsidP="00500296">
      <w:r>
        <w:tab/>
      </w:r>
      <w:r>
        <w:tab/>
      </w:r>
      <w:r>
        <w:rPr>
          <w:rFonts w:hint="eastAsia"/>
        </w:rPr>
        <w:t>(</w:t>
      </w:r>
      <w:r>
        <w:t xml:space="preserve">5) </w:t>
      </w:r>
      <w:proofErr w:type="gramStart"/>
      <w:r>
        <w:rPr>
          <w:rFonts w:hint="eastAsia"/>
        </w:rPr>
        <w:t>符文散件</w:t>
      </w:r>
      <w:proofErr w:type="gramEnd"/>
      <w:r>
        <w:rPr>
          <w:rFonts w:hint="eastAsia"/>
        </w:rPr>
        <w:t>：烈焰，灵木</w:t>
      </w:r>
    </w:p>
    <w:p w14:paraId="18365511" w14:textId="7C4BDE8E" w:rsidR="00C268CE" w:rsidRDefault="00C268CE" w:rsidP="00500296">
      <w:r>
        <w:tab/>
      </w:r>
      <w:r>
        <w:tab/>
      </w:r>
      <w:r>
        <w:tab/>
        <w:t xml:space="preserve">&lt;1&gt; </w:t>
      </w:r>
      <w:r>
        <w:rPr>
          <w:rFonts w:hint="eastAsia"/>
        </w:rPr>
        <w:t>设计思路：以堆叠持续伤害buff为主</w:t>
      </w:r>
    </w:p>
    <w:p w14:paraId="05A5D823" w14:textId="7CF1D50F" w:rsidR="00C268CE" w:rsidRDefault="00C268CE" w:rsidP="00500296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</w:p>
    <w:p w14:paraId="1167F924" w14:textId="79073506" w:rsidR="00C268CE" w:rsidRDefault="00C268CE" w:rsidP="005002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烈焰：对选中目标施加三回合的</w:t>
      </w:r>
      <w:r w:rsidR="00755ED4">
        <w:rPr>
          <w:rFonts w:hint="eastAsia"/>
        </w:rPr>
        <w:t>燃烧</w:t>
      </w:r>
      <w:r>
        <w:rPr>
          <w:rFonts w:hint="eastAsia"/>
        </w:rPr>
        <w:t>效果</w:t>
      </w:r>
    </w:p>
    <w:p w14:paraId="2DBF271A" w14:textId="1A487EFE" w:rsidR="00500296" w:rsidRPr="00500296" w:rsidRDefault="00C268CE" w:rsidP="000C271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灵木：对选中目标施加三回合的束缚效果</w:t>
      </w:r>
    </w:p>
    <w:p w14:paraId="05BCA22B" w14:textId="7D654E81" w:rsidR="00500296" w:rsidRDefault="00C268CE" w:rsidP="000C271F">
      <w:r>
        <w:t xml:space="preserve"> </w:t>
      </w:r>
      <w:r w:rsidR="00500296">
        <w:tab/>
      </w:r>
      <w:r w:rsidR="00500296">
        <w:tab/>
      </w:r>
      <w:r w:rsidR="00500296">
        <w:tab/>
      </w:r>
      <w:r w:rsidR="00500296">
        <w:tab/>
      </w:r>
    </w:p>
    <w:p w14:paraId="115D5298" w14:textId="118E98FB" w:rsidR="000C271F" w:rsidRPr="000C271F" w:rsidRDefault="000C271F"/>
    <w:sectPr w:rsidR="000C271F" w:rsidRPr="000C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1"/>
    <w:rsid w:val="00010A8E"/>
    <w:rsid w:val="000B4283"/>
    <w:rsid w:val="000C271F"/>
    <w:rsid w:val="00323830"/>
    <w:rsid w:val="003520CE"/>
    <w:rsid w:val="003E6F4F"/>
    <w:rsid w:val="00410DF4"/>
    <w:rsid w:val="004270D8"/>
    <w:rsid w:val="00500296"/>
    <w:rsid w:val="0050682F"/>
    <w:rsid w:val="00534594"/>
    <w:rsid w:val="00557142"/>
    <w:rsid w:val="006534A0"/>
    <w:rsid w:val="006A6B31"/>
    <w:rsid w:val="007452F1"/>
    <w:rsid w:val="00755135"/>
    <w:rsid w:val="00755ED4"/>
    <w:rsid w:val="00935240"/>
    <w:rsid w:val="009A05E2"/>
    <w:rsid w:val="00A069B2"/>
    <w:rsid w:val="00A07BF7"/>
    <w:rsid w:val="00B218E6"/>
    <w:rsid w:val="00B274F1"/>
    <w:rsid w:val="00B62E51"/>
    <w:rsid w:val="00BD6C1A"/>
    <w:rsid w:val="00BE60EE"/>
    <w:rsid w:val="00C268CE"/>
    <w:rsid w:val="00D60F3E"/>
    <w:rsid w:val="00EA3568"/>
    <w:rsid w:val="00FF1DD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E624"/>
  <w15:chartTrackingRefBased/>
  <w15:docId w15:val="{B187D2F6-191B-4B75-82BF-AD97C5B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27</cp:revision>
  <dcterms:created xsi:type="dcterms:W3CDTF">2021-03-31T09:53:00Z</dcterms:created>
  <dcterms:modified xsi:type="dcterms:W3CDTF">2021-04-01T10:35:00Z</dcterms:modified>
</cp:coreProperties>
</file>