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38A" w:rsidRPr="00C9138A" w:rsidRDefault="00C9138A" w:rsidP="00C9138A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C9138A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Method Overriding</w:t>
      </w:r>
    </w:p>
    <w:p w:rsidR="00D6175C" w:rsidRDefault="00D6175C"/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Sports{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String </w:t>
      </w:r>
      <w:proofErr w:type="spellStart"/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getName</w:t>
      </w:r>
      <w:proofErr w:type="spell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138A">
        <w:rPr>
          <w:rFonts w:ascii="Consolas" w:eastAsia="Times New Roman" w:hAnsi="Consolas" w:cs="Times New Roman"/>
          <w:color w:val="A31515"/>
          <w:sz w:val="23"/>
          <w:szCs w:val="23"/>
        </w:rPr>
        <w:t>"Generic Sports"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getNumberOfTeamMembers</w:t>
      </w:r>
      <w:proofErr w:type="spell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(){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138A">
        <w:rPr>
          <w:rFonts w:ascii="Consolas" w:eastAsia="Times New Roman" w:hAnsi="Consolas" w:cs="Times New Roman"/>
          <w:color w:val="A31515"/>
          <w:sz w:val="23"/>
          <w:szCs w:val="23"/>
        </w:rPr>
        <w:t>"Each team has n players in "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+ getName() );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Soccer </w:t>
      </w:r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extends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Sports{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C9138A">
        <w:rPr>
          <w:rFonts w:ascii="Consolas" w:eastAsia="Times New Roman" w:hAnsi="Consolas" w:cs="Times New Roman"/>
          <w:color w:val="808080"/>
          <w:sz w:val="23"/>
          <w:szCs w:val="23"/>
        </w:rPr>
        <w:t>@Override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String </w:t>
      </w:r>
      <w:proofErr w:type="spellStart"/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getName</w:t>
      </w:r>
      <w:proofErr w:type="spell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138A">
        <w:rPr>
          <w:rFonts w:ascii="Consolas" w:eastAsia="Times New Roman" w:hAnsi="Consolas" w:cs="Times New Roman"/>
          <w:color w:val="A31515"/>
          <w:sz w:val="23"/>
          <w:szCs w:val="23"/>
        </w:rPr>
        <w:t>"Soccer Class"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r w:rsidRPr="00C9138A">
        <w:rPr>
          <w:rFonts w:ascii="Consolas" w:eastAsia="Times New Roman" w:hAnsi="Consolas" w:cs="Times New Roman"/>
          <w:color w:val="008000"/>
          <w:sz w:val="23"/>
          <w:szCs w:val="23"/>
        </w:rPr>
        <w:t>// Write your overridden </w:t>
      </w:r>
      <w:proofErr w:type="spellStart"/>
      <w:r w:rsidRPr="00C9138A">
        <w:rPr>
          <w:rFonts w:ascii="Consolas" w:eastAsia="Times New Roman" w:hAnsi="Consolas" w:cs="Times New Roman"/>
          <w:color w:val="008000"/>
          <w:sz w:val="23"/>
          <w:szCs w:val="23"/>
        </w:rPr>
        <w:t>getNumberOfTeamMembers</w:t>
      </w:r>
      <w:proofErr w:type="spellEnd"/>
      <w:r w:rsidRPr="00C9138A">
        <w:rPr>
          <w:rFonts w:ascii="Consolas" w:eastAsia="Times New Roman" w:hAnsi="Consolas" w:cs="Times New Roman"/>
          <w:color w:val="008000"/>
          <w:sz w:val="23"/>
          <w:szCs w:val="23"/>
        </w:rPr>
        <w:t> method here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getNumberOfTeamMembers</w:t>
      </w:r>
      <w:proofErr w:type="spell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(){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138A">
        <w:rPr>
          <w:rFonts w:ascii="Consolas" w:eastAsia="Times New Roman" w:hAnsi="Consolas" w:cs="Times New Roman"/>
          <w:color w:val="A31515"/>
          <w:sz w:val="23"/>
          <w:szCs w:val="23"/>
        </w:rPr>
        <w:t>"Each team has 11 players in "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+ getName() );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Solution{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Sports c1 = </w:t>
      </w:r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Sports(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Soccer c2 = </w:t>
      </w:r>
      <w:r w:rsidRPr="00C9138A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Soccer(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c1.getName());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c1.getNumberOfTeamMembers(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c2.getName());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c2.getNumberOfTeamMembers(</w:t>
      </w:r>
      <w:proofErr w:type="gramEnd"/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9138A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C9138A" w:rsidRPr="00C9138A" w:rsidRDefault="00C9138A" w:rsidP="00C9138A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9138A" w:rsidRDefault="00C9138A"/>
    <w:sectPr w:rsidR="00C9138A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138A"/>
    <w:rsid w:val="00A12FE6"/>
    <w:rsid w:val="00B25978"/>
    <w:rsid w:val="00C9138A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C9138A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138A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2020-06-12T14:36:00Z</dcterms:modified>
</cp:coreProperties>
</file>