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93" w:rsidRDefault="00AD51BF">
      <w:r>
        <w:rPr>
          <w:rFonts w:hint="eastAsia"/>
        </w:rPr>
        <w:t>영어 단어</w:t>
      </w:r>
    </w:p>
    <w:p w:rsidR="00AD51BF" w:rsidRDefault="006D2B9F">
      <w:r>
        <w:t>E</w:t>
      </w:r>
      <w:r w:rsidR="00AD51BF">
        <w:t>xplicit</w:t>
      </w:r>
      <w:r>
        <w:t xml:space="preserve"> – </w:t>
      </w:r>
      <w:r>
        <w:rPr>
          <w:rFonts w:hint="eastAsia"/>
        </w:rPr>
        <w:t>명백한</w:t>
      </w:r>
    </w:p>
    <w:p w:rsidR="006D2B9F" w:rsidRDefault="00574EC8">
      <w:r>
        <w:t xml:space="preserve">Bog – </w:t>
      </w:r>
      <w:r>
        <w:rPr>
          <w:rFonts w:hint="eastAsia"/>
        </w:rPr>
        <w:t>변소,</w:t>
      </w:r>
      <w:r>
        <w:t xml:space="preserve"> </w:t>
      </w:r>
      <w:proofErr w:type="spellStart"/>
      <w:r>
        <w:rPr>
          <w:rFonts w:hint="eastAsia"/>
        </w:rPr>
        <w:t>진흙땅</w:t>
      </w:r>
      <w:proofErr w:type="spellEnd"/>
    </w:p>
    <w:p w:rsidR="00146593" w:rsidRDefault="008D4A95">
      <w:r>
        <w:t xml:space="preserve">Brush up on your etiquette </w:t>
      </w:r>
      <w:r w:rsidR="00146593">
        <w:t xml:space="preserve">– </w:t>
      </w:r>
      <w:r>
        <w:rPr>
          <w:rFonts w:hint="eastAsia"/>
        </w:rPr>
        <w:t>예의를 차리다.</w:t>
      </w:r>
    </w:p>
    <w:p w:rsidR="008D4A95" w:rsidRDefault="00040110">
      <w:r>
        <w:t xml:space="preserve">Beg – </w:t>
      </w:r>
      <w:r>
        <w:rPr>
          <w:rFonts w:hint="eastAsia"/>
        </w:rPr>
        <w:t>간청하다</w:t>
      </w:r>
    </w:p>
    <w:p w:rsidR="00EA78BC" w:rsidRDefault="00E50FB6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>C</w:t>
      </w: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>ourteous</w:t>
      </w: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공손한</w:t>
      </w:r>
    </w:p>
    <w:p w:rsidR="00510A91" w:rsidRDefault="00510A91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Solidify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굳히다</w:t>
      </w:r>
    </w:p>
    <w:p w:rsidR="000820DE" w:rsidRDefault="000820DE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Regardless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그럼에도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불구하고</w:t>
      </w:r>
    </w:p>
    <w:p w:rsidR="00C555F6" w:rsidRDefault="00C555F6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Hunch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구부리다</w:t>
      </w:r>
      <w:r w:rsidR="000B4399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, </w:t>
      </w:r>
      <w:r w:rsidR="000B4399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예감</w:t>
      </w:r>
    </w:p>
    <w:p w:rsidR="005D26D9" w:rsidRDefault="00415A68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Overdose – </w:t>
      </w:r>
      <w:proofErr w:type="spellStart"/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과다복용하다</w:t>
      </w:r>
      <w:proofErr w:type="spellEnd"/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.</w:t>
      </w:r>
    </w:p>
    <w:p w:rsidR="00415A68" w:rsidRDefault="00A71B5D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Citations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인용문</w:t>
      </w:r>
    </w:p>
    <w:p w:rsidR="006957E4" w:rsidRDefault="006957E4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mbodied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구현된</w:t>
      </w:r>
    </w:p>
    <w:p w:rsidR="00091627" w:rsidRPr="00415A68" w:rsidRDefault="007F0DDE">
      <w:pP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uantitative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양적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인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 xml:space="preserve"> </w:t>
      </w:r>
      <w:r w:rsidR="00896C1E">
        <w:rPr>
          <w:rFonts w:ascii="Arial" w:hAnsi="Arial" w:cs="Arial"/>
          <w:color w:val="373A3C"/>
          <w:sz w:val="21"/>
          <w:szCs w:val="21"/>
          <w:shd w:val="clear" w:color="auto" w:fill="FFFFFF"/>
        </w:rPr>
        <w:t>(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범주와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 xml:space="preserve"> 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대비됨</w:t>
      </w:r>
      <w:r w:rsidR="00896C1E"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)</w:t>
      </w:r>
    </w:p>
    <w:p w:rsidR="00026671" w:rsidRDefault="00026671">
      <w:pP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큰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틀에서의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데이터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분석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프로세스</w:t>
      </w:r>
    </w:p>
    <w:p w:rsidR="005D26D9" w:rsidRPr="00190EEA" w:rsidRDefault="005D26D9" w:rsidP="00190EEA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내가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알고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싶은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질문을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설계</w:t>
      </w:r>
      <w:r w:rsidRPr="00190EEA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, </w:t>
      </w:r>
    </w:p>
    <w:p w:rsidR="005D26D9" w:rsidRPr="00190EEA" w:rsidRDefault="005D26D9" w:rsidP="00190EEA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질문에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답하기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위한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데이터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수집</w:t>
      </w:r>
      <w:bookmarkStart w:id="0" w:name="_GoBack"/>
    </w:p>
    <w:bookmarkEnd w:id="0"/>
    <w:p w:rsidR="005D26D9" w:rsidRPr="00190EEA" w:rsidRDefault="007E3B34" w:rsidP="00190EEA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탐색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,</w:t>
      </w:r>
      <w:r w:rsidRPr="00190EEA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시각화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,</w:t>
      </w:r>
      <w:r w:rsidRPr="00190EEA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분석을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통해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결과물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완성</w:t>
      </w:r>
    </w:p>
    <w:p w:rsidR="00827BDC" w:rsidRPr="00190EEA" w:rsidRDefault="007E3B34" w:rsidP="00190EEA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블로그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포스팅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,</w:t>
      </w:r>
      <w:r w:rsidRPr="00190EEA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proofErr w:type="spellStart"/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깃헙</w:t>
      </w:r>
      <w:proofErr w:type="spellEnd"/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등을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통해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결과물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Pr="00190EEA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공유</w:t>
      </w:r>
    </w:p>
    <w:p w:rsidR="007E3B34" w:rsidRDefault="007E3B34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</w:p>
    <w:p w:rsidR="005D26D9" w:rsidRDefault="00297967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큰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틀에서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데이터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분석이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어떻게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진행되는지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,</w:t>
      </w: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중요한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점이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무엇인지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짚어주는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강의였다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.</w:t>
      </w:r>
      <w:r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예시로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들어준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미국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출생연도별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이름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/>
          <w:color w:val="373A3C"/>
          <w:sz w:val="21"/>
          <w:szCs w:val="21"/>
          <w:shd w:val="clear" w:color="auto" w:fill="F9F9F9"/>
        </w:rPr>
        <w:t>trend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분석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블로그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포스팅도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흥미로웠는데</w:t>
      </w:r>
      <w:r w:rsidR="004814FE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,</w:t>
      </w:r>
      <w:r w:rsidR="004814FE">
        <w:rPr>
          <w:rFonts w:ascii="Arial" w:hAnsi="Arial" w:cs="Arial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한국형으로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바꿔서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진행을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해보면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재밌을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것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 xml:space="preserve"> 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같다</w:t>
      </w:r>
      <w:r w:rsidR="00E45D7B"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  <w:t>.</w:t>
      </w:r>
    </w:p>
    <w:p w:rsidR="00E45D7B" w:rsidRDefault="00E45D7B">
      <w:pPr>
        <w:rPr>
          <w:rFonts w:ascii="Arial" w:hAnsi="Arial" w:cs="Arial"/>
          <w:color w:val="373A3C"/>
          <w:sz w:val="21"/>
          <w:szCs w:val="21"/>
          <w:shd w:val="clear" w:color="auto" w:fill="F9F9F9"/>
        </w:rPr>
      </w:pPr>
    </w:p>
    <w:p w:rsidR="000C3401" w:rsidRPr="00E45D7B" w:rsidRDefault="000C3401">
      <w:pPr>
        <w:rPr>
          <w:rFonts w:ascii="Arial" w:hAnsi="Arial" w:cs="Arial" w:hint="eastAsia"/>
          <w:color w:val="373A3C"/>
          <w:sz w:val="21"/>
          <w:szCs w:val="21"/>
          <w:shd w:val="clear" w:color="auto" w:fill="F9F9F9"/>
        </w:rPr>
      </w:pPr>
    </w:p>
    <w:p w:rsidR="008D4A95" w:rsidRDefault="008D4A95">
      <w:pPr>
        <w:rPr>
          <w:rFonts w:hint="eastAsia"/>
        </w:rPr>
      </w:pPr>
    </w:p>
    <w:sectPr w:rsidR="008D4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64349"/>
    <w:multiLevelType w:val="hybridMultilevel"/>
    <w:tmpl w:val="2FFE81DE"/>
    <w:lvl w:ilvl="0" w:tplc="C8505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86"/>
    <w:rsid w:val="00026671"/>
    <w:rsid w:val="00040110"/>
    <w:rsid w:val="000820DE"/>
    <w:rsid w:val="00091627"/>
    <w:rsid w:val="000B4399"/>
    <w:rsid w:val="000C3401"/>
    <w:rsid w:val="00111C28"/>
    <w:rsid w:val="00146593"/>
    <w:rsid w:val="00190EEA"/>
    <w:rsid w:val="00297967"/>
    <w:rsid w:val="00415A68"/>
    <w:rsid w:val="004814FE"/>
    <w:rsid w:val="00510A91"/>
    <w:rsid w:val="00574EC8"/>
    <w:rsid w:val="005D26D9"/>
    <w:rsid w:val="00660493"/>
    <w:rsid w:val="006957E4"/>
    <w:rsid w:val="006D2B9F"/>
    <w:rsid w:val="007E3B34"/>
    <w:rsid w:val="007F0DDE"/>
    <w:rsid w:val="00827BDC"/>
    <w:rsid w:val="00896C1E"/>
    <w:rsid w:val="008D4A95"/>
    <w:rsid w:val="009D5767"/>
    <w:rsid w:val="009F7C86"/>
    <w:rsid w:val="00A71B5D"/>
    <w:rsid w:val="00AD51BF"/>
    <w:rsid w:val="00C555F6"/>
    <w:rsid w:val="00DA215D"/>
    <w:rsid w:val="00E45D7B"/>
    <w:rsid w:val="00E50FB6"/>
    <w:rsid w:val="00EA78BC"/>
    <w:rsid w:val="00E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E775"/>
  <w15:chartTrackingRefBased/>
  <w15:docId w15:val="{8072F676-CBC2-419A-8158-7622F2E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</dc:creator>
  <cp:keywords/>
  <dc:description/>
  <cp:lastModifiedBy> </cp:lastModifiedBy>
  <cp:revision>32</cp:revision>
  <dcterms:created xsi:type="dcterms:W3CDTF">2019-05-19T02:25:00Z</dcterms:created>
  <dcterms:modified xsi:type="dcterms:W3CDTF">2019-05-19T03:10:00Z</dcterms:modified>
</cp:coreProperties>
</file>