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significa cada um dos trechos de código abaixo?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int [ ] vet = new int [5]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—&gt;</w:t>
        <w:tab/>
        <w:t xml:space="preserve">tipo de variável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[ ] —&gt;</w:t>
        <w:tab/>
        <w:t xml:space="preserve">indica vetor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vet —&gt;</w:t>
        <w:tab/>
        <w:t xml:space="preserve"> nome da vetor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new→</w:t>
        <w:tab/>
        <w:t xml:space="preserve">reserva de memória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int[5]-&gt;Quantidade de memória a ser reservada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