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0C" w:rsidRPr="00DC4AF7" w:rsidRDefault="00DC4AF7" w:rsidP="00DC4AF7">
      <w:pPr>
        <w:jc w:val="center"/>
        <w:rPr>
          <w:b/>
          <w:sz w:val="32"/>
        </w:rPr>
      </w:pPr>
      <w:r w:rsidRPr="00DC4AF7">
        <w:rPr>
          <w:b/>
          <w:sz w:val="32"/>
        </w:rPr>
        <w:t>Notizen für Kapitel 1-3</w:t>
      </w:r>
    </w:p>
    <w:p w:rsidR="00DC4AF7" w:rsidRDefault="00DC4AF7" w:rsidP="00DC4AF7">
      <w:pPr>
        <w:jc w:val="center"/>
        <w:rPr>
          <w:b/>
        </w:rPr>
      </w:pPr>
    </w:p>
    <w:p w:rsidR="00DC4AF7" w:rsidRDefault="00DC4AF7" w:rsidP="00DC4AF7">
      <w:r>
        <w:t>Was ist Gegenstand des Projektauftrages:</w:t>
      </w:r>
    </w:p>
    <w:p w:rsidR="00DC4AF7" w:rsidRDefault="00DC4AF7" w:rsidP="00DC4AF7">
      <w:r>
        <w:t>Warum wurde dieser Auftrag gewählt:</w:t>
      </w:r>
    </w:p>
    <w:p w:rsidR="00DC4AF7" w:rsidRDefault="00DC4AF7" w:rsidP="00DC4AF7"/>
    <w:p w:rsidR="00DC4AF7" w:rsidRDefault="00DC4AF7" w:rsidP="00DC4AF7">
      <w:r>
        <w:t>Ist-Analyse</w:t>
      </w:r>
    </w:p>
    <w:p w:rsidR="00DC4AF7" w:rsidRDefault="008468D4" w:rsidP="00DC4AF7">
      <w:r>
        <w:t xml:space="preserve">Wird das Problem lösen </w:t>
      </w:r>
      <w:r w:rsidR="00DC4AF7">
        <w:t>den Warenverkehr eines Unternehmens abzubilden und zu verwalten.</w:t>
      </w:r>
    </w:p>
    <w:p w:rsidR="00DC4AF7" w:rsidRDefault="008468D4" w:rsidP="00DC4AF7">
      <w:r>
        <w:t>IST-ZUSTAND</w:t>
      </w:r>
    </w:p>
    <w:p w:rsidR="00DC4AF7" w:rsidRDefault="008468D4" w:rsidP="00DC4AF7">
      <w:r>
        <w:t xml:space="preserve">Warum: </w:t>
      </w:r>
      <w:r w:rsidR="00DC4AF7">
        <w:t xml:space="preserve">Leichter zu pflegen und darauf </w:t>
      </w:r>
      <w:proofErr w:type="gramStart"/>
      <w:r w:rsidR="00DC4AF7">
        <w:t xml:space="preserve">zuzugreifen </w:t>
      </w:r>
      <w:r>
        <w:t>,</w:t>
      </w:r>
      <w:proofErr w:type="gramEnd"/>
      <w:r>
        <w:t xml:space="preserve"> sowie bessere Übersicht</w:t>
      </w:r>
    </w:p>
    <w:p w:rsidR="00DC4AF7" w:rsidRDefault="00DC4AF7" w:rsidP="00DC4AF7"/>
    <w:p w:rsidR="00DC4AF7" w:rsidRDefault="008468D4" w:rsidP="00DC4AF7">
      <w:r>
        <w:t>Soll-Analyse</w:t>
      </w:r>
    </w:p>
    <w:p w:rsidR="008468D4" w:rsidRDefault="008468D4" w:rsidP="008468D4">
      <w:r>
        <w:t>Webanwendung mit Datenbankanbindung zur Verwaltung und Darstellung vom Warenverkehr</w:t>
      </w:r>
    </w:p>
    <w:p w:rsidR="008468D4" w:rsidRDefault="008468D4" w:rsidP="008468D4">
      <w:r>
        <w:t>(</w:t>
      </w:r>
      <w:r>
        <w:t xml:space="preserve">Durch </w:t>
      </w:r>
      <w:proofErr w:type="spellStart"/>
      <w:r>
        <w:t>erstellen</w:t>
      </w:r>
      <w:proofErr w:type="spellEnd"/>
      <w:r>
        <w:t xml:space="preserve"> von Aufträgen, Lieferschien, Rechnungen</w:t>
      </w:r>
      <w:r>
        <w:t>)</w:t>
      </w:r>
    </w:p>
    <w:p w:rsidR="008468D4" w:rsidRDefault="008468D4" w:rsidP="008468D4">
      <w:r>
        <w:t>Vorteile:</w:t>
      </w:r>
    </w:p>
    <w:p w:rsidR="008468D4" w:rsidRDefault="008468D4" w:rsidP="008468D4"/>
    <w:p w:rsidR="008468D4" w:rsidRDefault="008468D4" w:rsidP="008468D4">
      <w:r>
        <w:t>Nachteile:</w:t>
      </w:r>
    </w:p>
    <w:p w:rsidR="008468D4" w:rsidRDefault="008468D4" w:rsidP="008468D4"/>
    <w:p w:rsidR="008468D4" w:rsidRDefault="008468D4" w:rsidP="008468D4">
      <w:r>
        <w:t>Architektur beschreiben:</w:t>
      </w:r>
    </w:p>
    <w:p w:rsidR="008468D4" w:rsidRDefault="007E6FE9" w:rsidP="008468D4">
      <w:r>
        <w:t xml:space="preserve">Geplante </w:t>
      </w:r>
      <w:proofErr w:type="spellStart"/>
      <w:r>
        <w:t>vorgehensweise</w:t>
      </w:r>
      <w:proofErr w:type="spellEnd"/>
      <w:r>
        <w:t xml:space="preserve"> skizzieren:</w:t>
      </w:r>
    </w:p>
    <w:p w:rsidR="007E6FE9" w:rsidRDefault="007E6FE9" w:rsidP="008468D4">
      <w:r>
        <w:t>UML Diagramm:</w:t>
      </w:r>
    </w:p>
    <w:p w:rsidR="007E6FE9" w:rsidRDefault="007E6FE9" w:rsidP="008468D4">
      <w:proofErr w:type="spellStart"/>
      <w:r>
        <w:t>Projektstukturplan</w:t>
      </w:r>
      <w:proofErr w:type="spellEnd"/>
      <w:r>
        <w:t>:</w:t>
      </w:r>
    </w:p>
    <w:p w:rsidR="007E6FE9" w:rsidRDefault="007E6FE9" w:rsidP="008468D4">
      <w:r>
        <w:t>Zeitplanung (GANTT)</w:t>
      </w:r>
      <w:bookmarkStart w:id="0" w:name="_GoBack"/>
      <w:bookmarkEnd w:id="0"/>
    </w:p>
    <w:p w:rsidR="008468D4" w:rsidRPr="00DC4AF7" w:rsidRDefault="008468D4" w:rsidP="00DC4AF7"/>
    <w:sectPr w:rsidR="008468D4" w:rsidRPr="00DC4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F7"/>
    <w:rsid w:val="004F4462"/>
    <w:rsid w:val="007E6FE9"/>
    <w:rsid w:val="008468D4"/>
    <w:rsid w:val="00D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Rheinmetall Defence Electronics GmbH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Kunze, Sven</dc:creator>
  <cp:lastModifiedBy>Kunze, Sven</cp:lastModifiedBy>
  <cp:revision>1</cp:revision>
  <dcterms:created xsi:type="dcterms:W3CDTF">2016-01-05T11:57:00Z</dcterms:created>
  <dcterms:modified xsi:type="dcterms:W3CDTF">2016-01-05T12:19:00Z</dcterms:modified>
</cp:coreProperties>
</file>