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679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840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93" w:rsidRDefault="00F56793" w:rsidP="00D31D50">
      <w:pPr>
        <w:spacing w:line="220" w:lineRule="atLeast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  <w:r w:rsidRPr="00F56793">
        <w:t>显示所有已经存在的文件系统（包括虚拟文件系统）的磁盘空间信息这些虚拟文件系统大小为</w:t>
      </w:r>
      <w:r w:rsidRPr="00F56793">
        <w:t>0</w:t>
      </w:r>
      <w:r w:rsidRPr="00F56793">
        <w:t>，不用</w:t>
      </w:r>
      <w:r w:rsidRPr="00F56793">
        <w:t>“-a”</w:t>
      </w:r>
      <w:r w:rsidRPr="00F56793">
        <w:t>选项将不会被报告出来。</w:t>
      </w:r>
    </w:p>
    <w:sectPr w:rsidR="00F567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4DE5"/>
    <w:rsid w:val="008B7726"/>
    <w:rsid w:val="00D31D50"/>
    <w:rsid w:val="00F5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7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7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2018-08-14T10:48:00Z</dcterms:modified>
</cp:coreProperties>
</file>