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Supplier Engineering Co-op, Project Management Excellence,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Supplier Engineering Co-op, Project Management Excellence position at Insulet in Acton, Massachusetts. I am a Mechanical and Robotics Engineering student at Wentworth Institute of Technology with a minor in Aerospace Engineering, and I want to help manage supplier projects so they stay on schedule and on spec.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have worked through design review cycles at Hallam-ICS, and I run every part of my own company, so I am used to tracking many tasks at once.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a NASA L'SPACE Mars rover mission concept I worked on the systems engineering, including subsystem interfaces, material trades, and verification planning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